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9C879" w14:textId="77777777" w:rsidR="009818B7" w:rsidRDefault="009818B7" w:rsidP="00156552">
      <w:pPr>
        <w:pStyle w:val="Corpodetexto"/>
        <w:rPr>
          <w:rFonts w:ascii="Times New Roman"/>
        </w:rPr>
      </w:pPr>
    </w:p>
    <w:p w14:paraId="21DC9AE2" w14:textId="7F2C4409" w:rsidR="009818B7" w:rsidRDefault="00A667F5">
      <w:pPr>
        <w:pStyle w:val="Ttulo1"/>
        <w:spacing w:line="360" w:lineRule="auto"/>
        <w:ind w:right="136"/>
        <w:jc w:val="both"/>
      </w:pPr>
      <w:r>
        <w:rPr>
          <w:u w:val="single"/>
        </w:rPr>
        <w:t>ATA 0</w:t>
      </w:r>
      <w:r w:rsidR="00793F8C">
        <w:rPr>
          <w:u w:val="single"/>
        </w:rPr>
        <w:t>1</w:t>
      </w:r>
      <w:r>
        <w:rPr>
          <w:u w:val="single"/>
        </w:rPr>
        <w:t>/202</w:t>
      </w:r>
      <w:r w:rsidR="00793F8C">
        <w:rPr>
          <w:u w:val="single"/>
        </w:rPr>
        <w:t>5</w:t>
      </w:r>
      <w:r>
        <w:rPr>
          <w:u w:val="single"/>
        </w:rPr>
        <w:t xml:space="preserve"> DE EMISSÃO DE REGISTRO DE CERTIFICADOS DO </w:t>
      </w:r>
      <w:r w:rsidR="00793F8C">
        <w:rPr>
          <w:u w:val="single"/>
        </w:rPr>
        <w:t>8</w:t>
      </w:r>
      <w:r>
        <w:rPr>
          <w:u w:val="single"/>
        </w:rPr>
        <w:t>º SIMPÓSIO</w:t>
      </w:r>
      <w:r>
        <w:t xml:space="preserve"> </w:t>
      </w:r>
      <w:r>
        <w:rPr>
          <w:u w:val="single"/>
        </w:rPr>
        <w:t>NACIONAL DA FORMAÇÃO DO PROFESSOR DE MATEMÁTICA</w:t>
      </w:r>
    </w:p>
    <w:p w14:paraId="272E8A2C" w14:textId="031155F3" w:rsidR="009818B7" w:rsidRDefault="00A667F5">
      <w:pPr>
        <w:pStyle w:val="Corpodetexto"/>
        <w:spacing w:line="360" w:lineRule="auto"/>
        <w:ind w:left="143" w:right="134"/>
        <w:jc w:val="both"/>
      </w:pPr>
      <w:r>
        <w:rPr>
          <w:noProof/>
        </w:rPr>
        <w:drawing>
          <wp:anchor distT="0" distB="0" distL="0" distR="0" simplePos="0" relativeHeight="484656640" behindDoc="1" locked="0" layoutInCell="1" allowOverlap="1" wp14:anchorId="4676F30D" wp14:editId="77353DD3">
            <wp:simplePos x="0" y="0"/>
            <wp:positionH relativeFrom="page">
              <wp:posOffset>1490345</wp:posOffset>
            </wp:positionH>
            <wp:positionV relativeFrom="paragraph">
              <wp:posOffset>3143250</wp:posOffset>
            </wp:positionV>
            <wp:extent cx="4586287" cy="842915"/>
            <wp:effectExtent l="0" t="0" r="508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Aos vinte e </w:t>
      </w:r>
      <w:r w:rsidR="00793F8C">
        <w:t>oito</w:t>
      </w:r>
      <w:r>
        <w:t xml:space="preserve"> dias do mês de setembro de 202</w:t>
      </w:r>
      <w:r w:rsidR="00793F8C">
        <w:t>5</w:t>
      </w:r>
      <w:r>
        <w:t xml:space="preserve">, encerrou-se o </w:t>
      </w:r>
      <w:r w:rsidR="00793F8C">
        <w:t>8</w:t>
      </w:r>
      <w:r>
        <w:t>º Simpósio Nacional</w:t>
      </w:r>
      <w:r>
        <w:rPr>
          <w:spacing w:val="-1"/>
        </w:rPr>
        <w:t xml:space="preserve"> </w:t>
      </w:r>
      <w:r>
        <w:t>da Formação</w:t>
      </w:r>
      <w:r>
        <w:rPr>
          <w:spacing w:val="-2"/>
        </w:rPr>
        <w:t xml:space="preserve"> </w:t>
      </w:r>
      <w:r>
        <w:t>do Professor</w:t>
      </w:r>
      <w:r>
        <w:rPr>
          <w:spacing w:val="-2"/>
        </w:rPr>
        <w:t xml:space="preserve"> </w:t>
      </w:r>
      <w:r>
        <w:t>de Matemática, que teve</w:t>
      </w:r>
      <w:r>
        <w:rPr>
          <w:spacing w:val="-3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objetivo</w:t>
      </w:r>
      <w:r>
        <w:rPr>
          <w:spacing w:val="-3"/>
        </w:rPr>
        <w:t xml:space="preserve"> </w:t>
      </w:r>
      <w:r>
        <w:t>possibilitar uma maior reflexão sobre a formação do profissional da área de Matemática, em especial do professor atuante na educação básica, debatendo propostas e possibilidades de melhorias na qualidade do ensino. O simpósio ocorreu na modalidade presencial, de 2</w:t>
      </w:r>
      <w:r w:rsidR="00793F8C">
        <w:t>5</w:t>
      </w:r>
      <w:r>
        <w:t xml:space="preserve"> a 2</w:t>
      </w:r>
      <w:r w:rsidR="00793F8C">
        <w:t>8</w:t>
      </w:r>
      <w:r>
        <w:t xml:space="preserve"> de setembro de 202</w:t>
      </w:r>
      <w:r w:rsidR="00793F8C">
        <w:t>5</w:t>
      </w:r>
      <w:r>
        <w:t>, realizado pela Associação Nacional</w:t>
      </w:r>
      <w:r>
        <w:rPr>
          <w:spacing w:val="-17"/>
        </w:rPr>
        <w:t xml:space="preserve"> </w:t>
      </w:r>
      <w:r>
        <w:t>dos</w:t>
      </w:r>
      <w:r>
        <w:rPr>
          <w:spacing w:val="-17"/>
        </w:rPr>
        <w:t xml:space="preserve"> </w:t>
      </w:r>
      <w:r>
        <w:t>Professores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Matemática</w:t>
      </w:r>
      <w:r>
        <w:rPr>
          <w:spacing w:val="-17"/>
        </w:rPr>
        <w:t xml:space="preserve"> </w:t>
      </w:r>
      <w:r>
        <w:t>na</w:t>
      </w:r>
      <w:r>
        <w:rPr>
          <w:spacing w:val="-16"/>
        </w:rPr>
        <w:t xml:space="preserve"> </w:t>
      </w:r>
      <w:r>
        <w:t>Educação</w:t>
      </w:r>
      <w:r>
        <w:rPr>
          <w:spacing w:val="-17"/>
        </w:rPr>
        <w:t xml:space="preserve"> </w:t>
      </w:r>
      <w:r>
        <w:t>Básica</w:t>
      </w:r>
      <w:r>
        <w:rPr>
          <w:spacing w:val="-16"/>
        </w:rPr>
        <w:t xml:space="preserve"> </w:t>
      </w:r>
      <w:r>
        <w:t>(ANPMat)</w:t>
      </w:r>
      <w:r w:rsidR="00D102EE">
        <w:t>,</w:t>
      </w:r>
      <w:r>
        <w:t xml:space="preserve"> Universidade de </w:t>
      </w:r>
      <w:r w:rsidR="00793F8C">
        <w:t xml:space="preserve">Brasília </w:t>
      </w:r>
      <w:r w:rsidR="00D102EE">
        <w:t>–</w:t>
      </w:r>
      <w:r>
        <w:t xml:space="preserve"> UN</w:t>
      </w:r>
      <w:r w:rsidR="00793F8C">
        <w:t>B</w:t>
      </w:r>
      <w:r w:rsidR="00D102EE">
        <w:t xml:space="preserve"> e</w:t>
      </w:r>
      <w:r w:rsidR="00D102EE" w:rsidRPr="00D102EE">
        <w:t xml:space="preserve"> pelo Ministério da Educação (MEC)</w:t>
      </w:r>
      <w:r>
        <w:t xml:space="preserve">, em </w:t>
      </w:r>
      <w:r w:rsidR="00793F8C" w:rsidRPr="00793F8C">
        <w:t>Brasília</w:t>
      </w:r>
      <w:r>
        <w:t xml:space="preserve">, </w:t>
      </w:r>
      <w:r w:rsidR="00793F8C">
        <w:t>DF</w:t>
      </w:r>
      <w:r>
        <w:t xml:space="preserve">. </w:t>
      </w:r>
      <w:r w:rsidRPr="00156552">
        <w:t xml:space="preserve">O evento foi </w:t>
      </w:r>
      <w:r w:rsidRPr="00156552">
        <w:rPr>
          <w:rFonts w:ascii="Arial" w:hAnsi="Arial"/>
          <w:b/>
        </w:rPr>
        <w:t xml:space="preserve">coordenado </w:t>
      </w:r>
      <w:r w:rsidRPr="00156552">
        <w:t xml:space="preserve">conjuntamente por </w:t>
      </w:r>
      <w:r w:rsidR="00156552" w:rsidRPr="00156552">
        <w:t xml:space="preserve">Sumaia Almeida Ramos </w:t>
      </w:r>
      <w:r w:rsidR="00156552">
        <w:t xml:space="preserve">e </w:t>
      </w:r>
      <w:r w:rsidR="00156552" w:rsidRPr="00156552">
        <w:t>Tatiane da Silva Evangelista</w:t>
      </w:r>
      <w:r>
        <w:t xml:space="preserve"> e teve como membros das comissões científica e organizadora os respectivos professores: </w:t>
      </w:r>
      <w:r>
        <w:rPr>
          <w:rFonts w:ascii="Arial" w:hAnsi="Arial"/>
          <w:b/>
        </w:rPr>
        <w:t xml:space="preserve">Comissão acadêmica: </w:t>
      </w:r>
      <w:r w:rsidR="00793F8C" w:rsidRPr="00793F8C">
        <w:t>Aline de Lima Guedes – UERJ/ANPMat, Ana Luiza de Freitas Kessler – CAp UFRGS, Ana Paula Foss – E.E.E.B Comendador Albino Souza Cruz, Edna Rodrigues Barroso -Instituto Horizonte, Érika Botelho Guimarães – MEC, Igor dos Santos Lima – UnB, João Frederico C.A. Meyer (Joni) – Unicamp, Lucilene Costa e Silva – Instituto Horizonte, Marcela Luciano Vilela de Souza – UFTM/ANPMat, Marcelo Firer – Unicamp, Maria Dalvirene Braga – UnB/Instituto Horizonte, Mateus Gianni Fonseca – IFB, Matheus Bernardini de Souza – UnB, Mauro Luiz Rabelo – UnB, Nair Cristina da Silva Tuboiti – Instituto Horizonte, Osmar Aléssio – UFTM, Ricardo Ramos Fragelli – UnB, Roberto César Cucharero Peregrina – SEEDUC/SME RJ/POTI OBM/ANPMAT, Sumaia Almeida Ramos – SEDUC/Petrolina e ANPMat, Tatiane da Silva Evangelista – UnB, Vinicius de Carvalho Rispoli – UnB, Viviane de Oliveira Santos – U</w:t>
      </w:r>
      <w:r w:rsidR="00793F8C">
        <w:t>FAL</w:t>
      </w:r>
      <w:r w:rsidR="00793F8C" w:rsidRPr="00793F8C">
        <w:t>/ ANPMat, Zulma Elizabete de Freitas Madruga – UFRB</w:t>
      </w:r>
      <w:r>
        <w:t xml:space="preserve">. </w:t>
      </w:r>
      <w:r>
        <w:rPr>
          <w:rFonts w:ascii="Arial" w:hAnsi="Arial"/>
          <w:b/>
        </w:rPr>
        <w:t>Comissão organizadora</w:t>
      </w:r>
      <w:r>
        <w:t xml:space="preserve">: </w:t>
      </w:r>
      <w:r w:rsidR="00793F8C" w:rsidRPr="00793F8C">
        <w:t xml:space="preserve">Aline de Lima Guedes – UERJ/ANPMat, Alexandre Moreira Santos – Fundação Itaú/Itaú Social, Ana Paula Foss – E.E.E.B Comendador Albino Souza Cruz, Érika Botelho Guimarães – MEC, Igor dos Santos Lima – UnB, Lineu da Costa Araújo Neto – UnB, Lino Marcos da Silva – UNIVASF/ANPMat, Maria Dalvirene, Braga – UnB, Mateus Gianni Fonseca – IFB, Matheus Bernardini de Souza – UnB, Mauro Luiz Rabelo – UnB, Ricardo Ramos Fragelli – UnB, Roberto César Cucharero Peregrina – SEEDUC/SME RJ / POTI OBM/ ANPMAT, Rui Seimetz – UnB, Sumaia Almeida Ramos – SEDUC/Petrolina e ANPMat, Tatiane da Silva Evangelista – UnB, Vinicius </w:t>
      </w:r>
      <w:r w:rsidR="00793F8C" w:rsidRPr="00793F8C">
        <w:lastRenderedPageBreak/>
        <w:t>de Carvalho Rispoli – UnB, Viviane de Oliveira Santos – Ufal/ ANPMat.</w:t>
      </w:r>
      <w:r>
        <w:t xml:space="preserve"> Em sua programação, contou com palestras, mesas redondas, bloco temático, minicursos, oficinas, comunicações orais e relatos de experiência conforme abaixo:</w:t>
      </w:r>
    </w:p>
    <w:p w14:paraId="3F778B0F" w14:textId="77777777" w:rsidR="009818B7" w:rsidRDefault="00A667F5">
      <w:pPr>
        <w:pStyle w:val="Corpodetexto"/>
        <w:spacing w:before="1"/>
        <w:ind w:left="143"/>
        <w:jc w:val="both"/>
      </w:pPr>
      <w:r>
        <w:t>Fizeram</w:t>
      </w:r>
      <w:r>
        <w:rPr>
          <w:spacing w:val="-2"/>
        </w:rPr>
        <w:t xml:space="preserve"> </w:t>
      </w:r>
      <w:r>
        <w:t>parte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programação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evento:</w:t>
      </w:r>
    </w:p>
    <w:p w14:paraId="681E8674" w14:textId="720B7DAB" w:rsidR="009818B7" w:rsidRPr="00C33CE7" w:rsidRDefault="00793F8C">
      <w:pPr>
        <w:pStyle w:val="PargrafodaLista"/>
        <w:numPr>
          <w:ilvl w:val="0"/>
          <w:numId w:val="1"/>
        </w:numPr>
        <w:tabs>
          <w:tab w:val="left" w:pos="862"/>
        </w:tabs>
        <w:spacing w:line="350" w:lineRule="auto"/>
        <w:ind w:left="862" w:right="138"/>
        <w:rPr>
          <w:sz w:val="24"/>
          <w:szCs w:val="24"/>
        </w:rPr>
      </w:pPr>
      <w:r w:rsidRPr="00C33CE7">
        <w:rPr>
          <w:sz w:val="24"/>
          <w:szCs w:val="24"/>
        </w:rPr>
        <w:t>Mesa</w:t>
      </w:r>
      <w:r w:rsidR="000C3C83">
        <w:rPr>
          <w:sz w:val="24"/>
          <w:szCs w:val="24"/>
        </w:rPr>
        <w:t xml:space="preserve"> R</w:t>
      </w:r>
      <w:r w:rsidRPr="00C33CE7">
        <w:rPr>
          <w:sz w:val="24"/>
          <w:szCs w:val="24"/>
        </w:rPr>
        <w:t xml:space="preserve">edonda </w:t>
      </w:r>
      <w:r w:rsidR="00A667F5" w:rsidRPr="00C33CE7">
        <w:rPr>
          <w:sz w:val="24"/>
          <w:szCs w:val="24"/>
        </w:rPr>
        <w:t xml:space="preserve">1 – </w:t>
      </w:r>
      <w:r w:rsidR="00C33CE7" w:rsidRPr="00C33CE7">
        <w:rPr>
          <w:b/>
          <w:bCs/>
          <w:sz w:val="24"/>
          <w:szCs w:val="24"/>
        </w:rPr>
        <w:t>Título:</w:t>
      </w:r>
      <w:r w:rsidR="00C33CE7" w:rsidRPr="00C33CE7">
        <w:rPr>
          <w:sz w:val="24"/>
          <w:szCs w:val="24"/>
        </w:rPr>
        <w:t xml:space="preserve"> Toda Matemática: um compromisso nacional do estado brasileiro na garantia do direito à aprendizagem. </w:t>
      </w:r>
      <w:r w:rsidR="00C33CE7" w:rsidRPr="00C33CE7">
        <w:rPr>
          <w:sz w:val="24"/>
          <w:szCs w:val="24"/>
        </w:rPr>
        <w:br/>
      </w:r>
      <w:r w:rsidR="00C33CE7" w:rsidRPr="00C33CE7">
        <w:rPr>
          <w:b/>
          <w:bCs/>
          <w:sz w:val="24"/>
          <w:szCs w:val="24"/>
        </w:rPr>
        <w:t>Convidados:</w:t>
      </w:r>
      <w:r w:rsidR="00C33CE7" w:rsidRPr="00C33CE7">
        <w:rPr>
          <w:sz w:val="24"/>
          <w:szCs w:val="24"/>
        </w:rPr>
        <w:t xml:space="preserve"> </w:t>
      </w:r>
      <w:r w:rsidRPr="00C33CE7">
        <w:rPr>
          <w:sz w:val="24"/>
          <w:szCs w:val="24"/>
        </w:rPr>
        <w:t>Marcelo Viana (Diretor Geral do IMPA), Ministro da Educação (a confirmar), Alexsandro do Nascimento Santos (Diretor de Políticas e Diretrizes da Educação Integral Básica SEB/MEC) e Tereza Santos Farias (Coordenadora Geral de Ensino Fundamental).</w:t>
      </w:r>
    </w:p>
    <w:p w14:paraId="38084F00" w14:textId="1BAFF971" w:rsidR="009818B7" w:rsidRPr="00C33CE7" w:rsidRDefault="00A667F5">
      <w:pPr>
        <w:pStyle w:val="PargrafodaLista"/>
        <w:numPr>
          <w:ilvl w:val="0"/>
          <w:numId w:val="1"/>
        </w:numPr>
        <w:tabs>
          <w:tab w:val="left" w:pos="862"/>
        </w:tabs>
        <w:spacing w:before="90" w:line="350" w:lineRule="auto"/>
        <w:ind w:left="862" w:right="141"/>
        <w:rPr>
          <w:sz w:val="24"/>
          <w:szCs w:val="24"/>
        </w:rPr>
      </w:pPr>
      <w:r w:rsidRPr="00C33CE7">
        <w:rPr>
          <w:sz w:val="24"/>
          <w:szCs w:val="24"/>
        </w:rPr>
        <w:t xml:space="preserve">Palestra </w:t>
      </w:r>
      <w:r w:rsidR="00C33CE7" w:rsidRPr="00C33CE7">
        <w:rPr>
          <w:sz w:val="24"/>
          <w:szCs w:val="24"/>
        </w:rPr>
        <w:t>1</w:t>
      </w:r>
      <w:r w:rsidRPr="00C33CE7">
        <w:rPr>
          <w:sz w:val="24"/>
          <w:szCs w:val="24"/>
        </w:rPr>
        <w:t xml:space="preserve"> –</w:t>
      </w:r>
      <w:r w:rsidR="00C33CE7" w:rsidRPr="00C33CE7">
        <w:rPr>
          <w:sz w:val="24"/>
          <w:szCs w:val="24"/>
        </w:rPr>
        <w:t xml:space="preserve"> </w:t>
      </w:r>
      <w:r w:rsidR="00C33CE7" w:rsidRPr="00C33CE7">
        <w:rPr>
          <w:b/>
          <w:bCs/>
          <w:sz w:val="24"/>
          <w:szCs w:val="24"/>
        </w:rPr>
        <w:t>Título:</w:t>
      </w:r>
      <w:r w:rsidR="00C33CE7" w:rsidRPr="00C33CE7">
        <w:rPr>
          <w:sz w:val="24"/>
          <w:szCs w:val="24"/>
        </w:rPr>
        <w:t xml:space="preserve"> Novas Construções Sociais de Aprendizagem.</w:t>
      </w:r>
      <w:r w:rsidR="00C33CE7" w:rsidRPr="00C33CE7">
        <w:rPr>
          <w:sz w:val="24"/>
          <w:szCs w:val="24"/>
        </w:rPr>
        <w:br/>
      </w:r>
      <w:r w:rsidR="00C33CE7" w:rsidRPr="003A155D">
        <w:rPr>
          <w:b/>
          <w:bCs/>
          <w:sz w:val="24"/>
          <w:szCs w:val="24"/>
        </w:rPr>
        <w:t>Convidados:</w:t>
      </w:r>
      <w:r w:rsidR="00C33CE7" w:rsidRPr="00C33CE7">
        <w:rPr>
          <w:sz w:val="24"/>
          <w:szCs w:val="24"/>
        </w:rPr>
        <w:t xml:space="preserve"> Palestrante José Pacheco (Escola da Ponte – Portugal) e mediador Mauro Luiz Rabelo (CNE/MEC).</w:t>
      </w:r>
    </w:p>
    <w:p w14:paraId="6A9B6F3D" w14:textId="43C45854" w:rsidR="003A155D" w:rsidRPr="003A155D" w:rsidRDefault="002919FC">
      <w:pPr>
        <w:pStyle w:val="PargrafodaLista"/>
        <w:numPr>
          <w:ilvl w:val="0"/>
          <w:numId w:val="1"/>
        </w:numPr>
        <w:tabs>
          <w:tab w:val="left" w:pos="862"/>
        </w:tabs>
        <w:spacing w:before="12" w:line="355" w:lineRule="auto"/>
        <w:ind w:left="862" w:right="137"/>
        <w:rPr>
          <w:rFonts w:ascii="Symbol" w:hAnsi="Symbol"/>
          <w:sz w:val="24"/>
        </w:rPr>
      </w:pPr>
      <w:r>
        <w:rPr>
          <w:rFonts w:ascii="Symbol" w:hAnsi="Symbol"/>
          <w:noProof/>
          <w:sz w:val="24"/>
        </w:rPr>
        <w:drawing>
          <wp:anchor distT="0" distB="0" distL="114300" distR="114300" simplePos="0" relativeHeight="251694592" behindDoc="1" locked="0" layoutInCell="1" allowOverlap="1" wp14:anchorId="0D17D896" wp14:editId="567F39C5">
            <wp:simplePos x="0" y="0"/>
            <wp:positionH relativeFrom="column">
              <wp:posOffset>506730</wp:posOffset>
            </wp:positionH>
            <wp:positionV relativeFrom="paragraph">
              <wp:posOffset>410845</wp:posOffset>
            </wp:positionV>
            <wp:extent cx="4585970" cy="842645"/>
            <wp:effectExtent l="0" t="0" r="5080" b="0"/>
            <wp:wrapNone/>
            <wp:docPr id="1782984802" name="Image 5" descr="Ícone&#10;&#10;O conteúdo gerado por IA pode estar incorre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984802" name="Image 5" descr="Ícone&#10;&#10;O conteúdo gerado por IA pode estar incorre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97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175">
        <w:rPr>
          <w:rFonts w:ascii="Symbol" w:hAnsi="Symbol"/>
          <w:noProof/>
          <w:sz w:val="24"/>
        </w:rPr>
        <w:drawing>
          <wp:anchor distT="0" distB="0" distL="114300" distR="114300" simplePos="0" relativeHeight="251599360" behindDoc="1" locked="0" layoutInCell="1" allowOverlap="1" wp14:anchorId="6C4BC35C" wp14:editId="1802BCD7">
            <wp:simplePos x="0" y="0"/>
            <wp:positionH relativeFrom="column">
              <wp:posOffset>503555</wp:posOffset>
            </wp:positionH>
            <wp:positionV relativeFrom="paragraph">
              <wp:posOffset>402590</wp:posOffset>
            </wp:positionV>
            <wp:extent cx="4585970" cy="842645"/>
            <wp:effectExtent l="0" t="0" r="5080" b="0"/>
            <wp:wrapNone/>
            <wp:docPr id="12797799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97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155D" w:rsidRPr="003A155D">
        <w:rPr>
          <w:sz w:val="24"/>
          <w:lang w:val="pt-BR"/>
        </w:rPr>
        <w:t>Mesa</w:t>
      </w:r>
      <w:r w:rsidR="000C3C83">
        <w:rPr>
          <w:sz w:val="24"/>
          <w:lang w:val="pt-BR"/>
        </w:rPr>
        <w:t xml:space="preserve"> R</w:t>
      </w:r>
      <w:r w:rsidR="003A155D">
        <w:rPr>
          <w:sz w:val="24"/>
          <w:lang w:val="pt-BR"/>
        </w:rPr>
        <w:t xml:space="preserve">edonda 2 </w:t>
      </w:r>
      <w:r w:rsidR="003A155D" w:rsidRPr="003A155D">
        <w:rPr>
          <w:sz w:val="24"/>
          <w:lang w:val="pt-BR"/>
        </w:rPr>
        <w:t xml:space="preserve">– </w:t>
      </w:r>
      <w:r w:rsidR="003A155D" w:rsidRPr="003A155D">
        <w:rPr>
          <w:b/>
          <w:bCs/>
          <w:sz w:val="24"/>
          <w:lang w:val="pt-BR"/>
        </w:rPr>
        <w:t>Título</w:t>
      </w:r>
      <w:r w:rsidR="003A155D">
        <w:rPr>
          <w:sz w:val="24"/>
          <w:lang w:val="pt-BR"/>
        </w:rPr>
        <w:t xml:space="preserve">: </w:t>
      </w:r>
      <w:r w:rsidR="003A155D" w:rsidRPr="003A155D">
        <w:rPr>
          <w:sz w:val="24"/>
          <w:lang w:val="pt-BR"/>
        </w:rPr>
        <w:t>Diversidade e representatividade étnico-racial nas ciências exatas: o que a Matemática tem a ver com isso? Desafios e possibilidades a partir da Lei 10.639/03</w:t>
      </w:r>
      <w:r w:rsidR="003A155D">
        <w:rPr>
          <w:sz w:val="24"/>
          <w:lang w:val="pt-BR"/>
        </w:rPr>
        <w:t>.</w:t>
      </w:r>
    </w:p>
    <w:p w14:paraId="575E53D1" w14:textId="697C981F" w:rsidR="003A155D" w:rsidRPr="003A155D" w:rsidRDefault="003A155D" w:rsidP="003A155D">
      <w:pPr>
        <w:pStyle w:val="PargrafodaLista"/>
        <w:tabs>
          <w:tab w:val="left" w:pos="862"/>
        </w:tabs>
        <w:spacing w:before="12" w:line="355" w:lineRule="auto"/>
        <w:ind w:right="137" w:firstLine="0"/>
        <w:rPr>
          <w:rFonts w:ascii="Symbol" w:hAnsi="Symbol"/>
          <w:sz w:val="24"/>
        </w:rPr>
      </w:pPr>
      <w:r w:rsidRPr="003A155D">
        <w:rPr>
          <w:b/>
          <w:bCs/>
          <w:sz w:val="24"/>
          <w:lang w:val="pt-BR"/>
        </w:rPr>
        <w:t>Convidados:</w:t>
      </w:r>
      <w:r w:rsidRPr="003A155D">
        <w:rPr>
          <w:sz w:val="24"/>
          <w:lang w:val="pt-BR"/>
        </w:rPr>
        <w:t xml:space="preserve"> Janice Pereira Lopes (UFG/SBM), Daniel de Oliveira Lima (SBM/UERJ/CEFET-RJ), Sonia Maria Barbosa Dias (Itaú Social) e Maria Dalvirene Braga (UNB). </w:t>
      </w:r>
    </w:p>
    <w:p w14:paraId="7A51A956" w14:textId="22CC032B" w:rsidR="003A155D" w:rsidRPr="003A155D" w:rsidRDefault="003A155D" w:rsidP="003A155D">
      <w:pPr>
        <w:pStyle w:val="PargrafodaLista"/>
        <w:numPr>
          <w:ilvl w:val="0"/>
          <w:numId w:val="1"/>
        </w:numPr>
        <w:tabs>
          <w:tab w:val="left" w:pos="862"/>
        </w:tabs>
        <w:spacing w:before="12" w:line="355" w:lineRule="auto"/>
        <w:ind w:left="862" w:right="137"/>
        <w:rPr>
          <w:rFonts w:ascii="Symbol" w:hAnsi="Symbol"/>
          <w:sz w:val="24"/>
        </w:rPr>
      </w:pPr>
      <w:r w:rsidRPr="003A155D">
        <w:rPr>
          <w:sz w:val="24"/>
          <w:lang w:val="pt-BR"/>
        </w:rPr>
        <w:t>Mesa</w:t>
      </w:r>
      <w:r w:rsidR="000C3C83">
        <w:rPr>
          <w:sz w:val="24"/>
          <w:lang w:val="pt-BR"/>
        </w:rPr>
        <w:t xml:space="preserve"> R</w:t>
      </w:r>
      <w:r w:rsidRPr="003A155D">
        <w:rPr>
          <w:sz w:val="24"/>
          <w:lang w:val="pt-BR"/>
        </w:rPr>
        <w:t xml:space="preserve">edonda 3 </w:t>
      </w:r>
      <w:r w:rsidR="00A667F5" w:rsidRPr="003A155D">
        <w:rPr>
          <w:sz w:val="24"/>
          <w:lang w:val="pt-BR"/>
        </w:rPr>
        <w:t>–</w:t>
      </w:r>
      <w:r w:rsidRPr="003A155D">
        <w:t xml:space="preserve"> </w:t>
      </w:r>
      <w:r w:rsidRPr="003A155D">
        <w:rPr>
          <w:b/>
          <w:bCs/>
          <w:sz w:val="24"/>
          <w:lang w:val="pt-BR"/>
        </w:rPr>
        <w:t>Título:</w:t>
      </w:r>
      <w:r w:rsidR="00A667F5" w:rsidRPr="003A155D">
        <w:rPr>
          <w:sz w:val="24"/>
          <w:lang w:val="pt-BR"/>
        </w:rPr>
        <w:t xml:space="preserve"> </w:t>
      </w:r>
      <w:r w:rsidRPr="003A155D">
        <w:rPr>
          <w:sz w:val="24"/>
          <w:lang w:val="pt-BR"/>
        </w:rPr>
        <w:t>O Relatório da Escuta Nacional – A Matemática na voz de quem ensina.</w:t>
      </w:r>
    </w:p>
    <w:p w14:paraId="1DAEF2FB" w14:textId="3B8CC965" w:rsidR="003A155D" w:rsidRDefault="003A155D" w:rsidP="003A155D">
      <w:pPr>
        <w:pStyle w:val="PargrafodaLista"/>
        <w:tabs>
          <w:tab w:val="left" w:pos="862"/>
        </w:tabs>
        <w:spacing w:before="12" w:line="355" w:lineRule="auto"/>
        <w:ind w:right="137" w:firstLine="0"/>
        <w:rPr>
          <w:sz w:val="24"/>
          <w:lang w:val="pt-BR"/>
        </w:rPr>
      </w:pPr>
      <w:r w:rsidRPr="003A155D">
        <w:rPr>
          <w:b/>
          <w:bCs/>
          <w:sz w:val="24"/>
          <w:lang w:val="pt-BR"/>
        </w:rPr>
        <w:t>Convidada</w:t>
      </w:r>
      <w:r w:rsidR="000C3C83">
        <w:rPr>
          <w:b/>
          <w:bCs/>
          <w:sz w:val="24"/>
          <w:lang w:val="pt-BR"/>
        </w:rPr>
        <w:t>s</w:t>
      </w:r>
      <w:r w:rsidRPr="003A155D">
        <w:rPr>
          <w:b/>
          <w:bCs/>
          <w:sz w:val="24"/>
          <w:lang w:val="pt-BR"/>
        </w:rPr>
        <w:t>:</w:t>
      </w:r>
      <w:r w:rsidRPr="003A155D">
        <w:rPr>
          <w:sz w:val="24"/>
          <w:lang w:val="pt-BR"/>
        </w:rPr>
        <w:t xml:space="preserve"> Fernanda Seidel Oliveira (Gerente de Avaliação e Prospecção no Itaú Social.); Bruna Alves Soares (Gerente de Dados e Pesquisa do Interdisciplinaridade e Evidências no Debate Educacional); Ana Lima (Cofundadora da Rede Conhecimento Social). Mediação: Érika Botelho Guimarães (Coordenadora de Ensino Fundamental – SEB/MEC).</w:t>
      </w:r>
    </w:p>
    <w:p w14:paraId="65244764" w14:textId="12C6340E" w:rsidR="003A155D" w:rsidRPr="003A155D" w:rsidRDefault="003A155D" w:rsidP="009F7EAE">
      <w:pPr>
        <w:pStyle w:val="PargrafodaLista"/>
        <w:numPr>
          <w:ilvl w:val="0"/>
          <w:numId w:val="1"/>
        </w:numPr>
        <w:tabs>
          <w:tab w:val="left" w:pos="861"/>
        </w:tabs>
        <w:spacing w:before="6" w:line="360" w:lineRule="auto"/>
        <w:ind w:left="861" w:hanging="359"/>
        <w:rPr>
          <w:sz w:val="24"/>
          <w:lang w:val="pt-BR"/>
        </w:rPr>
      </w:pPr>
      <w:r>
        <w:rPr>
          <w:color w:val="212121"/>
          <w:sz w:val="24"/>
        </w:rPr>
        <w:t>Mesa</w:t>
      </w:r>
      <w:r w:rsidR="000C3C83">
        <w:rPr>
          <w:color w:val="212121"/>
          <w:sz w:val="24"/>
        </w:rPr>
        <w:t xml:space="preserve"> R</w:t>
      </w:r>
      <w:r>
        <w:rPr>
          <w:color w:val="212121"/>
          <w:sz w:val="24"/>
        </w:rPr>
        <w:t>edonda</w:t>
      </w:r>
      <w:r w:rsidR="00A667F5">
        <w:rPr>
          <w:color w:val="212121"/>
          <w:spacing w:val="65"/>
          <w:w w:val="150"/>
          <w:sz w:val="24"/>
        </w:rPr>
        <w:t xml:space="preserve"> </w:t>
      </w:r>
      <w:r w:rsidR="00A667F5">
        <w:rPr>
          <w:color w:val="212121"/>
          <w:sz w:val="24"/>
        </w:rPr>
        <w:t>4</w:t>
      </w:r>
      <w:r w:rsidR="00156552">
        <w:rPr>
          <w:color w:val="212121"/>
          <w:sz w:val="24"/>
        </w:rPr>
        <w:t xml:space="preserve"> </w:t>
      </w:r>
      <w:r w:rsidR="00A667F5">
        <w:rPr>
          <w:color w:val="212121"/>
          <w:sz w:val="24"/>
        </w:rPr>
        <w:t>–</w:t>
      </w:r>
      <w:r>
        <w:rPr>
          <w:color w:val="212121"/>
          <w:sz w:val="24"/>
        </w:rPr>
        <w:t xml:space="preserve"> </w:t>
      </w:r>
      <w:r w:rsidRPr="003A155D">
        <w:rPr>
          <w:b/>
          <w:bCs/>
          <w:color w:val="212121"/>
          <w:sz w:val="24"/>
        </w:rPr>
        <w:t xml:space="preserve">Título: </w:t>
      </w:r>
      <w:r w:rsidRPr="003A155D">
        <w:rPr>
          <w:sz w:val="24"/>
          <w:lang w:val="pt-BR"/>
        </w:rPr>
        <w:t>Intercâmbio na China: Relatos, Reflexões e Desafios para o Ensino de Matemática.</w:t>
      </w:r>
    </w:p>
    <w:p w14:paraId="654F0F29" w14:textId="4BE29AC3" w:rsidR="009818B7" w:rsidRDefault="003A155D" w:rsidP="009F7EAE">
      <w:pPr>
        <w:pStyle w:val="PargrafodaLista"/>
        <w:tabs>
          <w:tab w:val="left" w:pos="861"/>
        </w:tabs>
        <w:spacing w:before="6" w:line="360" w:lineRule="auto"/>
        <w:ind w:left="861" w:firstLine="0"/>
        <w:rPr>
          <w:color w:val="212121"/>
          <w:sz w:val="24"/>
        </w:rPr>
      </w:pPr>
      <w:r w:rsidRPr="009F7EAE">
        <w:rPr>
          <w:b/>
          <w:bCs/>
          <w:color w:val="212121"/>
          <w:sz w:val="24"/>
        </w:rPr>
        <w:t>Convidados:</w:t>
      </w:r>
      <w:r w:rsidRPr="003A155D">
        <w:rPr>
          <w:color w:val="212121"/>
          <w:sz w:val="24"/>
        </w:rPr>
        <w:t xml:space="preserve"> Josiéli Fátima Tonin Pagliosa (Esc. Est. Normal José Bonifácio – SEDUC/RS), Roberto Cesar Cucharero Peregrina (ANPMat/Seduc-RJ), Rubens Lopes Netto (SEDUC-MA/SEMED), Silmara Louise da Silva (IFTM), José Fábio de Araújo Lima (Col. Est. Assis Chateaubriand/SEC-BA), Milena Monique de Santana (SEDUC-PB), Romis de Sousa Moraes (Seduc-PA) e a </w:t>
      </w:r>
      <w:r w:rsidRPr="003A155D">
        <w:rPr>
          <w:color w:val="212121"/>
          <w:sz w:val="24"/>
        </w:rPr>
        <w:lastRenderedPageBreak/>
        <w:t>mediadora Marcela Luciano Vilela de Souza (ANPMat/UFTM).</w:t>
      </w:r>
    </w:p>
    <w:p w14:paraId="5EFFB2EA" w14:textId="32673B6B" w:rsidR="009818B7" w:rsidRDefault="009F7EAE">
      <w:pPr>
        <w:pStyle w:val="PargrafodaLista"/>
        <w:numPr>
          <w:ilvl w:val="0"/>
          <w:numId w:val="1"/>
        </w:numPr>
        <w:tabs>
          <w:tab w:val="left" w:pos="853"/>
          <w:tab w:val="left" w:pos="855"/>
        </w:tabs>
        <w:spacing w:line="355" w:lineRule="auto"/>
        <w:ind w:left="855" w:right="143" w:hanging="356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>Mesa</w:t>
      </w:r>
      <w:r w:rsidR="00156552">
        <w:rPr>
          <w:color w:val="212121"/>
          <w:sz w:val="24"/>
        </w:rPr>
        <w:t xml:space="preserve"> R</w:t>
      </w:r>
      <w:r>
        <w:rPr>
          <w:color w:val="212121"/>
          <w:sz w:val="24"/>
        </w:rPr>
        <w:t>edonda</w:t>
      </w:r>
      <w:r w:rsidR="00A667F5">
        <w:rPr>
          <w:color w:val="212121"/>
          <w:sz w:val="24"/>
        </w:rPr>
        <w:t xml:space="preserve"> 5 –</w:t>
      </w:r>
      <w:r>
        <w:rPr>
          <w:color w:val="212121"/>
          <w:sz w:val="24"/>
        </w:rPr>
        <w:t xml:space="preserve"> </w:t>
      </w:r>
      <w:r w:rsidRPr="009F7EAE">
        <w:rPr>
          <w:b/>
          <w:bCs/>
          <w:color w:val="212121"/>
          <w:sz w:val="24"/>
        </w:rPr>
        <w:t>Titulo:</w:t>
      </w:r>
      <w:r>
        <w:rPr>
          <w:color w:val="212121"/>
          <w:sz w:val="24"/>
        </w:rPr>
        <w:t xml:space="preserve"> </w:t>
      </w:r>
      <w:r w:rsidRPr="009F7EAE">
        <w:rPr>
          <w:color w:val="212121"/>
          <w:sz w:val="24"/>
        </w:rPr>
        <w:t>Da BNCC ao PNLD: méritos, fragilidades, demandas e oportunidades para os livros didáticos de Matemática no Brasil</w:t>
      </w:r>
      <w:r>
        <w:rPr>
          <w:color w:val="212121"/>
          <w:sz w:val="24"/>
        </w:rPr>
        <w:t xml:space="preserve">. </w:t>
      </w:r>
      <w:r w:rsidRPr="009F7EAE">
        <w:rPr>
          <w:b/>
          <w:bCs/>
          <w:color w:val="212121"/>
          <w:sz w:val="24"/>
        </w:rPr>
        <w:t>Convidados:</w:t>
      </w:r>
      <w:r w:rsidRPr="009F7EAE">
        <w:rPr>
          <w:color w:val="212121"/>
          <w:sz w:val="24"/>
        </w:rPr>
        <w:t xml:space="preserve"> Antônio José Lopes (Antônio Bigode), Raphaella Rosinha Cantarino (Coordenadora-Geral de Materiais Didáticos – MEC) e Leonardo Barichello (IME-USP).</w:t>
      </w:r>
    </w:p>
    <w:p w14:paraId="4C442E8E" w14:textId="700B1E85" w:rsidR="009F7EAE" w:rsidRPr="009F7EAE" w:rsidRDefault="009F7EAE">
      <w:pPr>
        <w:pStyle w:val="PargrafodaLista"/>
        <w:numPr>
          <w:ilvl w:val="0"/>
          <w:numId w:val="1"/>
        </w:numPr>
        <w:tabs>
          <w:tab w:val="left" w:pos="853"/>
          <w:tab w:val="left" w:pos="855"/>
        </w:tabs>
        <w:spacing w:before="6" w:line="357" w:lineRule="auto"/>
        <w:ind w:left="855" w:right="139" w:hanging="356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 xml:space="preserve">Palestra 2 </w:t>
      </w:r>
      <w:r w:rsidRPr="009F7EAE">
        <w:rPr>
          <w:color w:val="212121"/>
          <w:sz w:val="24"/>
        </w:rPr>
        <w:t>–</w:t>
      </w:r>
      <w:r>
        <w:rPr>
          <w:color w:val="212121"/>
          <w:sz w:val="24"/>
        </w:rPr>
        <w:t xml:space="preserve"> </w:t>
      </w:r>
      <w:r w:rsidRPr="009F7EAE">
        <w:rPr>
          <w:b/>
          <w:bCs/>
          <w:color w:val="212121"/>
          <w:sz w:val="24"/>
        </w:rPr>
        <w:t>Titulo:</w:t>
      </w:r>
      <w:r>
        <w:rPr>
          <w:color w:val="212121"/>
          <w:sz w:val="24"/>
          <w:lang w:val="pt-BR"/>
        </w:rPr>
        <w:t xml:space="preserve"> </w:t>
      </w:r>
      <w:r w:rsidRPr="009F7EAE">
        <w:rPr>
          <w:color w:val="212121"/>
          <w:sz w:val="24"/>
          <w:lang w:val="pt-BR"/>
        </w:rPr>
        <w:t>Minha experiência com inclusão.</w:t>
      </w:r>
    </w:p>
    <w:p w14:paraId="127F9526" w14:textId="115B2AB8" w:rsidR="009818B7" w:rsidRDefault="009F7EAE" w:rsidP="009F7EAE">
      <w:pPr>
        <w:pStyle w:val="PargrafodaLista"/>
        <w:tabs>
          <w:tab w:val="left" w:pos="853"/>
          <w:tab w:val="left" w:pos="855"/>
        </w:tabs>
        <w:spacing w:before="6" w:line="357" w:lineRule="auto"/>
        <w:ind w:left="855" w:right="139" w:firstLine="0"/>
        <w:rPr>
          <w:rFonts w:ascii="Symbol" w:hAnsi="Symbol"/>
          <w:color w:val="212121"/>
          <w:sz w:val="24"/>
        </w:rPr>
      </w:pPr>
      <w:r w:rsidRPr="009F7EAE">
        <w:rPr>
          <w:b/>
          <w:bCs/>
          <w:color w:val="212121"/>
          <w:sz w:val="24"/>
        </w:rPr>
        <w:t>Convidados:</w:t>
      </w:r>
      <w:r w:rsidRPr="009F7EAE">
        <w:rPr>
          <w:color w:val="212121"/>
          <w:sz w:val="24"/>
        </w:rPr>
        <w:t xml:space="preserve"> Palestrante Luisa Rodríguez Doering (UFRGS) e mediador Osmar Aléssio (UFTM).</w:t>
      </w:r>
    </w:p>
    <w:p w14:paraId="2F96588D" w14:textId="31C8EA19" w:rsidR="000C3C83" w:rsidRPr="000C3C83" w:rsidRDefault="00A667F5">
      <w:pPr>
        <w:pStyle w:val="PargrafodaLista"/>
        <w:numPr>
          <w:ilvl w:val="0"/>
          <w:numId w:val="1"/>
        </w:numPr>
        <w:tabs>
          <w:tab w:val="left" w:pos="862"/>
        </w:tabs>
        <w:spacing w:before="0" w:line="355" w:lineRule="auto"/>
        <w:ind w:left="862" w:right="141"/>
        <w:rPr>
          <w:rFonts w:ascii="Symbol" w:hAnsi="Symbol"/>
          <w:color w:val="212121"/>
          <w:sz w:val="24"/>
        </w:rPr>
      </w:pPr>
      <w:r>
        <w:rPr>
          <w:color w:val="212121"/>
          <w:sz w:val="24"/>
        </w:rPr>
        <w:t xml:space="preserve">Mesa Redonda </w:t>
      </w:r>
      <w:r w:rsidR="00156552">
        <w:rPr>
          <w:color w:val="212121"/>
          <w:sz w:val="24"/>
        </w:rPr>
        <w:t xml:space="preserve">6 – </w:t>
      </w:r>
      <w:r w:rsidR="00156552" w:rsidRPr="000C3C83">
        <w:rPr>
          <w:b/>
          <w:bCs/>
          <w:color w:val="212121"/>
          <w:sz w:val="24"/>
        </w:rPr>
        <w:t>Titulo:</w:t>
      </w:r>
      <w:r>
        <w:rPr>
          <w:color w:val="212121"/>
          <w:sz w:val="24"/>
        </w:rPr>
        <w:t>.</w:t>
      </w:r>
      <w:r w:rsidR="000C3C83" w:rsidRPr="000C3C83">
        <w:t xml:space="preserve"> </w:t>
      </w:r>
      <w:r w:rsidR="000C3C83" w:rsidRPr="000C3C83">
        <w:rPr>
          <w:color w:val="212121"/>
          <w:sz w:val="24"/>
        </w:rPr>
        <w:t>Currículo e Aprendizagem – O Compromisso Nacional Toda Matemática</w:t>
      </w:r>
      <w:r w:rsidR="000C3C83">
        <w:rPr>
          <w:color w:val="212121"/>
          <w:sz w:val="24"/>
        </w:rPr>
        <w:t>.</w:t>
      </w:r>
    </w:p>
    <w:p w14:paraId="692CDE97" w14:textId="57A664D6" w:rsidR="000C3C83" w:rsidRPr="000C3C83" w:rsidRDefault="000C3C83" w:rsidP="000C3C83">
      <w:pPr>
        <w:pStyle w:val="PargrafodaLista"/>
        <w:tabs>
          <w:tab w:val="left" w:pos="862"/>
        </w:tabs>
        <w:spacing w:before="0" w:line="355" w:lineRule="auto"/>
        <w:ind w:right="141" w:firstLine="0"/>
        <w:rPr>
          <w:rFonts w:ascii="Symbol" w:hAnsi="Symbol"/>
          <w:color w:val="212121"/>
          <w:sz w:val="24"/>
        </w:rPr>
      </w:pPr>
      <w:r w:rsidRPr="000C3C83">
        <w:rPr>
          <w:b/>
          <w:bCs/>
          <w:color w:val="212121"/>
          <w:sz w:val="24"/>
        </w:rPr>
        <w:t>Convida</w:t>
      </w:r>
      <w:r>
        <w:rPr>
          <w:b/>
          <w:bCs/>
          <w:color w:val="212121"/>
          <w:sz w:val="24"/>
        </w:rPr>
        <w:t xml:space="preserve">dos </w:t>
      </w:r>
      <w:r w:rsidRPr="000C3C83">
        <w:rPr>
          <w:rFonts w:ascii="Symbol" w:hAnsi="Symbol"/>
          <w:color w:val="212121"/>
          <w:sz w:val="24"/>
        </w:rPr>
        <w:t>:</w:t>
      </w:r>
      <w:r>
        <w:rPr>
          <w:rFonts w:ascii="Symbol" w:hAnsi="Symbol"/>
          <w:color w:val="212121"/>
          <w:sz w:val="24"/>
        </w:rPr>
        <w:t xml:space="preserve"> </w:t>
      </w:r>
      <w:r w:rsidRPr="000C3C83">
        <w:rPr>
          <w:color w:val="212121"/>
          <w:sz w:val="24"/>
        </w:rPr>
        <w:t>Jorge Lira (SBM); Kátia Smole (Reúna); Hilda Linhares (Inep). Mediação: Érika Botelho (MEC)</w:t>
      </w:r>
    </w:p>
    <w:p w14:paraId="149FB7CD" w14:textId="2C27DC41" w:rsidR="000C3C83" w:rsidRDefault="00170AD4">
      <w:pPr>
        <w:pStyle w:val="PargrafodaLista"/>
        <w:numPr>
          <w:ilvl w:val="0"/>
          <w:numId w:val="1"/>
        </w:numPr>
        <w:tabs>
          <w:tab w:val="left" w:pos="862"/>
        </w:tabs>
        <w:spacing w:before="0" w:line="355" w:lineRule="auto"/>
        <w:ind w:left="862" w:right="141"/>
        <w:rPr>
          <w:color w:val="212121"/>
          <w:sz w:val="24"/>
        </w:rPr>
      </w:pPr>
      <w:r>
        <w:rPr>
          <w:rFonts w:ascii="Symbol" w:hAnsi="Symbol"/>
          <w:noProof/>
          <w:sz w:val="24"/>
        </w:rPr>
        <w:drawing>
          <wp:anchor distT="0" distB="0" distL="114300" distR="114300" simplePos="0" relativeHeight="251590144" behindDoc="1" locked="0" layoutInCell="1" allowOverlap="1" wp14:anchorId="13C44AEB" wp14:editId="14E5EA34">
            <wp:simplePos x="0" y="0"/>
            <wp:positionH relativeFrom="column">
              <wp:posOffset>499745</wp:posOffset>
            </wp:positionH>
            <wp:positionV relativeFrom="paragraph">
              <wp:posOffset>310515</wp:posOffset>
            </wp:positionV>
            <wp:extent cx="4585970" cy="842645"/>
            <wp:effectExtent l="0" t="0" r="508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970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3C83" w:rsidRPr="000C3C83">
        <w:rPr>
          <w:color w:val="212121"/>
          <w:sz w:val="24"/>
        </w:rPr>
        <w:t xml:space="preserve">Mesa Redonda </w:t>
      </w:r>
      <w:r w:rsidR="000C3C83">
        <w:rPr>
          <w:color w:val="212121"/>
          <w:sz w:val="24"/>
        </w:rPr>
        <w:t>7</w:t>
      </w:r>
      <w:r w:rsidR="000C3C83" w:rsidRPr="000C3C83">
        <w:rPr>
          <w:color w:val="212121"/>
          <w:sz w:val="24"/>
        </w:rPr>
        <w:t xml:space="preserve"> – </w:t>
      </w:r>
      <w:r w:rsidR="000C3C83" w:rsidRPr="000C3C83">
        <w:rPr>
          <w:b/>
          <w:bCs/>
          <w:color w:val="212121"/>
          <w:sz w:val="24"/>
        </w:rPr>
        <w:t>Titulo:</w:t>
      </w:r>
      <w:r w:rsidR="000C3C83">
        <w:rPr>
          <w:b/>
          <w:bCs/>
          <w:color w:val="212121"/>
          <w:sz w:val="24"/>
        </w:rPr>
        <w:t xml:space="preserve"> </w:t>
      </w:r>
      <w:r w:rsidR="000C3C83" w:rsidRPr="000C3C83">
        <w:rPr>
          <w:color w:val="212121"/>
          <w:sz w:val="24"/>
        </w:rPr>
        <w:t>Formação docente em Matemática – Um Compromisso Nacional</w:t>
      </w:r>
      <w:r w:rsidR="000C3C83">
        <w:rPr>
          <w:color w:val="212121"/>
          <w:sz w:val="24"/>
        </w:rPr>
        <w:t>.</w:t>
      </w:r>
    </w:p>
    <w:p w14:paraId="1347D275" w14:textId="774B37B5" w:rsidR="000C3C83" w:rsidRDefault="000C3C83" w:rsidP="000C3C83">
      <w:pPr>
        <w:pStyle w:val="PargrafodaLista"/>
        <w:tabs>
          <w:tab w:val="left" w:pos="862"/>
        </w:tabs>
        <w:spacing w:before="0" w:line="355" w:lineRule="auto"/>
        <w:ind w:right="141" w:firstLine="0"/>
        <w:rPr>
          <w:color w:val="212121"/>
          <w:sz w:val="24"/>
        </w:rPr>
      </w:pPr>
      <w:r w:rsidRPr="000C3C83">
        <w:rPr>
          <w:b/>
          <w:bCs/>
          <w:color w:val="212121"/>
          <w:sz w:val="24"/>
        </w:rPr>
        <w:t>Convidados:</w:t>
      </w:r>
      <w:r w:rsidRPr="000C3C83">
        <w:rPr>
          <w:color w:val="212121"/>
          <w:sz w:val="24"/>
        </w:rPr>
        <w:t xml:space="preserve"> Patrícia Mota (Itaú Social); Haroldo Corrêa Rocha (Profissão Docente); Letícia Giordano (IFSP). Mediação: Victor Both Eyng (MEC)</w:t>
      </w:r>
      <w:r w:rsidR="003E3513">
        <w:rPr>
          <w:color w:val="212121"/>
          <w:sz w:val="24"/>
        </w:rPr>
        <w:t>.</w:t>
      </w:r>
    </w:p>
    <w:p w14:paraId="44ECAEAC" w14:textId="0E80F0EC" w:rsidR="003E3513" w:rsidRPr="003E3513" w:rsidRDefault="003E3513" w:rsidP="003E3513">
      <w:pPr>
        <w:pStyle w:val="PargrafodaLista"/>
        <w:numPr>
          <w:ilvl w:val="0"/>
          <w:numId w:val="1"/>
        </w:numPr>
        <w:tabs>
          <w:tab w:val="left" w:pos="862"/>
        </w:tabs>
        <w:spacing w:before="0" w:line="355" w:lineRule="auto"/>
        <w:ind w:left="862" w:right="141"/>
        <w:rPr>
          <w:rFonts w:ascii="Symbol" w:hAnsi="Symbol"/>
          <w:color w:val="212121"/>
          <w:sz w:val="24"/>
        </w:rPr>
      </w:pPr>
      <w:r w:rsidRPr="003E3513">
        <w:rPr>
          <w:color w:val="212121"/>
          <w:sz w:val="24"/>
        </w:rPr>
        <w:t xml:space="preserve">Mesa Redonda 8 - </w:t>
      </w:r>
      <w:r w:rsidRPr="003E3513">
        <w:rPr>
          <w:b/>
          <w:bCs/>
          <w:color w:val="212121"/>
          <w:sz w:val="24"/>
        </w:rPr>
        <w:t>Titulo:</w:t>
      </w:r>
      <w:r>
        <w:rPr>
          <w:color w:val="212121"/>
          <w:sz w:val="24"/>
        </w:rPr>
        <w:t xml:space="preserve"> </w:t>
      </w:r>
      <w:r w:rsidRPr="003E3513">
        <w:rPr>
          <w:color w:val="212121"/>
          <w:sz w:val="24"/>
        </w:rPr>
        <w:t>Mentalidades Matemáticas e a Formação Docente para uma Matemática Inclusiva</w:t>
      </w:r>
      <w:r>
        <w:rPr>
          <w:color w:val="212121"/>
          <w:sz w:val="24"/>
        </w:rPr>
        <w:t>.</w:t>
      </w:r>
    </w:p>
    <w:p w14:paraId="643883EC" w14:textId="1441BD3A" w:rsidR="003E3513" w:rsidRPr="003E3513" w:rsidRDefault="003E3513" w:rsidP="003E3513">
      <w:pPr>
        <w:pStyle w:val="PargrafodaLista"/>
        <w:tabs>
          <w:tab w:val="left" w:pos="862"/>
        </w:tabs>
        <w:spacing w:before="0" w:line="355" w:lineRule="auto"/>
        <w:ind w:right="141" w:firstLine="0"/>
        <w:rPr>
          <w:color w:val="212121"/>
          <w:sz w:val="24"/>
        </w:rPr>
      </w:pPr>
      <w:r w:rsidRPr="003E3513">
        <w:rPr>
          <w:b/>
          <w:bCs/>
          <w:color w:val="212121"/>
          <w:sz w:val="24"/>
        </w:rPr>
        <w:t>Convidados:</w:t>
      </w:r>
      <w:r w:rsidRPr="003E3513">
        <w:rPr>
          <w:color w:val="212121"/>
          <w:sz w:val="24"/>
        </w:rPr>
        <w:t xml:space="preserve"> Jack Dieckmann (diretor de pesquisa do Youcubed/Universidade de Stanford), Henrique Marins de Carvalho (IFSP) e mediador Mateus Gianni Fonseca (IFB).</w:t>
      </w:r>
    </w:p>
    <w:p w14:paraId="4ADE52AF" w14:textId="7995474E" w:rsidR="003E3513" w:rsidRPr="003E3513" w:rsidRDefault="003E3513" w:rsidP="003E3513">
      <w:pPr>
        <w:pStyle w:val="PargrafodaLista"/>
        <w:numPr>
          <w:ilvl w:val="0"/>
          <w:numId w:val="1"/>
        </w:numPr>
        <w:tabs>
          <w:tab w:val="left" w:pos="862"/>
        </w:tabs>
        <w:spacing w:before="0" w:line="355" w:lineRule="auto"/>
        <w:ind w:left="862" w:right="141"/>
        <w:rPr>
          <w:rFonts w:ascii="Symbol" w:hAnsi="Symbol"/>
          <w:color w:val="212121"/>
          <w:sz w:val="24"/>
        </w:rPr>
      </w:pPr>
      <w:r>
        <w:rPr>
          <w:color w:val="212121"/>
          <w:spacing w:val="-3"/>
          <w:sz w:val="24"/>
        </w:rPr>
        <w:t xml:space="preserve">Palestra 3 – </w:t>
      </w:r>
      <w:r w:rsidRPr="003E3513">
        <w:rPr>
          <w:b/>
          <w:bCs/>
          <w:color w:val="212121"/>
          <w:spacing w:val="-3"/>
          <w:sz w:val="24"/>
        </w:rPr>
        <w:t>Titulo:</w:t>
      </w:r>
      <w:r>
        <w:rPr>
          <w:color w:val="212121"/>
          <w:spacing w:val="-3"/>
          <w:sz w:val="24"/>
        </w:rPr>
        <w:t xml:space="preserve"> </w:t>
      </w:r>
      <w:r w:rsidR="00A667F5" w:rsidRPr="003E3513">
        <w:rPr>
          <w:color w:val="212121"/>
          <w:spacing w:val="-3"/>
          <w:sz w:val="24"/>
        </w:rPr>
        <w:t xml:space="preserve"> </w:t>
      </w:r>
      <w:r w:rsidRPr="003E3513">
        <w:rPr>
          <w:color w:val="212121"/>
          <w:spacing w:val="-3"/>
          <w:sz w:val="24"/>
        </w:rPr>
        <w:t>Qual o seu dinossauro? Uma jornada de inspiração, criatividade e descobrimento.</w:t>
      </w:r>
    </w:p>
    <w:p w14:paraId="5959E8C3" w14:textId="116D25A7" w:rsidR="003E3513" w:rsidRPr="003E3513" w:rsidRDefault="003E3513" w:rsidP="003E3513">
      <w:pPr>
        <w:pStyle w:val="PargrafodaLista"/>
        <w:tabs>
          <w:tab w:val="left" w:pos="862"/>
        </w:tabs>
        <w:spacing w:before="0" w:line="355" w:lineRule="auto"/>
        <w:ind w:right="141" w:firstLine="0"/>
        <w:rPr>
          <w:color w:val="212121"/>
          <w:sz w:val="24"/>
        </w:rPr>
      </w:pPr>
      <w:r w:rsidRPr="003E3513">
        <w:rPr>
          <w:b/>
          <w:bCs/>
          <w:color w:val="212121"/>
          <w:sz w:val="24"/>
        </w:rPr>
        <w:t>Convidados:</w:t>
      </w:r>
      <w:r w:rsidRPr="003E3513">
        <w:rPr>
          <w:color w:val="212121"/>
          <w:sz w:val="24"/>
        </w:rPr>
        <w:t xml:space="preserve"> Palestrante Prof. Dr. Ricardo Ramos Fragelli (UnB)e mediador  Vinicius de Carvalho Rispoli (UnB).</w:t>
      </w:r>
    </w:p>
    <w:p w14:paraId="17150DE7" w14:textId="7E693073" w:rsidR="009818B7" w:rsidRDefault="00A667F5">
      <w:pPr>
        <w:pStyle w:val="Ttulo1"/>
        <w:spacing w:before="34"/>
        <w:rPr>
          <w:spacing w:val="-2"/>
        </w:rPr>
      </w:pPr>
      <w:r>
        <w:t>CERTIFICADO</w:t>
      </w:r>
      <w:r>
        <w:rPr>
          <w:spacing w:val="-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PARTICIPAÇÃO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rPr>
          <w:spacing w:val="-2"/>
        </w:rPr>
        <w:t>EVENTO:</w:t>
      </w:r>
    </w:p>
    <w:p w14:paraId="1DC31017" w14:textId="77777777" w:rsidR="009818B7" w:rsidRDefault="009818B7">
      <w:pPr>
        <w:pStyle w:val="Corpodetexto"/>
        <w:spacing w:before="1"/>
        <w:rPr>
          <w:rFonts w:ascii="Arial"/>
          <w:b/>
          <w:sz w:val="12"/>
        </w:rPr>
      </w:pPr>
    </w:p>
    <w:p w14:paraId="702B9597" w14:textId="63940A26" w:rsidR="009818B7" w:rsidRDefault="009818B7">
      <w:pPr>
        <w:pStyle w:val="TableParagraph"/>
        <w:rPr>
          <w:sz w:val="24"/>
        </w:rPr>
      </w:pPr>
    </w:p>
    <w:tbl>
      <w:tblPr>
        <w:tblStyle w:val="Tabelacomgrade"/>
        <w:tblW w:w="0" w:type="auto"/>
        <w:tblInd w:w="468" w:type="dxa"/>
        <w:tblLook w:val="04A0" w:firstRow="1" w:lastRow="0" w:firstColumn="1" w:lastColumn="0" w:noHBand="0" w:noVBand="1"/>
      </w:tblPr>
      <w:tblGrid>
        <w:gridCol w:w="810"/>
        <w:gridCol w:w="6930"/>
      </w:tblGrid>
      <w:tr w:rsidR="008E6175" w:rsidRPr="008E6175" w14:paraId="1EB30CB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18DAB06" w14:textId="08829B46" w:rsidR="008E6175" w:rsidRPr="008E6175" w:rsidRDefault="008E6175" w:rsidP="008E6175">
            <w:pPr>
              <w:pStyle w:val="TableParagraph"/>
              <w:rPr>
                <w:sz w:val="24"/>
                <w:lang w:val="pt-BR"/>
              </w:rPr>
            </w:pPr>
            <w:r w:rsidRPr="008E6175">
              <w:rPr>
                <w:sz w:val="24"/>
              </w:rPr>
              <w:t>1</w:t>
            </w:r>
          </w:p>
        </w:tc>
        <w:tc>
          <w:tcPr>
            <w:tcW w:w="6930" w:type="dxa"/>
            <w:noWrap/>
            <w:hideMark/>
          </w:tcPr>
          <w:p w14:paraId="72E6E383" w14:textId="30CDF0E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Adalberto Carlos Do Nascimento Silva</w:t>
            </w:r>
          </w:p>
        </w:tc>
      </w:tr>
      <w:tr w:rsidR="008E6175" w:rsidRPr="008E6175" w14:paraId="17EAB2B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5FC2A63" w14:textId="4FA7A9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</w:t>
            </w:r>
          </w:p>
        </w:tc>
        <w:tc>
          <w:tcPr>
            <w:tcW w:w="6930" w:type="dxa"/>
            <w:noWrap/>
            <w:hideMark/>
          </w:tcPr>
          <w:p w14:paraId="45F30A9B" w14:textId="7BCD23B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Adilson Oliveira Cruz</w:t>
            </w:r>
          </w:p>
        </w:tc>
      </w:tr>
      <w:tr w:rsidR="008E6175" w:rsidRPr="008E6175" w14:paraId="7DAC110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1D6676D" w14:textId="68B1B155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</w:t>
            </w:r>
          </w:p>
        </w:tc>
        <w:tc>
          <w:tcPr>
            <w:tcW w:w="6930" w:type="dxa"/>
            <w:noWrap/>
            <w:hideMark/>
          </w:tcPr>
          <w:p w14:paraId="394A97B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Adriana Barbosa De Souza</w:t>
            </w:r>
          </w:p>
        </w:tc>
      </w:tr>
      <w:tr w:rsidR="008E6175" w:rsidRPr="008E6175" w14:paraId="01C40AB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D159ABF" w14:textId="162E577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</w:t>
            </w:r>
          </w:p>
        </w:tc>
        <w:tc>
          <w:tcPr>
            <w:tcW w:w="6930" w:type="dxa"/>
            <w:noWrap/>
            <w:hideMark/>
          </w:tcPr>
          <w:p w14:paraId="50DE7890" w14:textId="4AB86DA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Adriana Breda</w:t>
            </w:r>
          </w:p>
        </w:tc>
      </w:tr>
      <w:tr w:rsidR="008E6175" w:rsidRPr="008E6175" w14:paraId="332405B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8DC2FF3" w14:textId="53369D0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</w:t>
            </w:r>
          </w:p>
        </w:tc>
        <w:tc>
          <w:tcPr>
            <w:tcW w:w="6930" w:type="dxa"/>
            <w:noWrap/>
            <w:hideMark/>
          </w:tcPr>
          <w:p w14:paraId="122867D5" w14:textId="7A5D0D78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Adriana Da Silva Lisboa Tomaz</w:t>
            </w:r>
          </w:p>
        </w:tc>
      </w:tr>
      <w:tr w:rsidR="008E6175" w:rsidRPr="008E6175" w14:paraId="2BB049B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7FCCF59" w14:textId="3F346DE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</w:t>
            </w:r>
          </w:p>
        </w:tc>
        <w:tc>
          <w:tcPr>
            <w:tcW w:w="6930" w:type="dxa"/>
            <w:noWrap/>
            <w:hideMark/>
          </w:tcPr>
          <w:p w14:paraId="08AB38D7" w14:textId="76F92E0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Adriano Silva Nascimento</w:t>
            </w:r>
          </w:p>
        </w:tc>
      </w:tr>
      <w:tr w:rsidR="008E6175" w:rsidRPr="008E6175" w14:paraId="23ABA62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5093233" w14:textId="4BD6FAA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</w:t>
            </w:r>
          </w:p>
        </w:tc>
        <w:tc>
          <w:tcPr>
            <w:tcW w:w="6930" w:type="dxa"/>
            <w:noWrap/>
            <w:hideMark/>
          </w:tcPr>
          <w:p w14:paraId="6CD788E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Agildo Das Graças Castro</w:t>
            </w:r>
          </w:p>
        </w:tc>
      </w:tr>
      <w:tr w:rsidR="008E6175" w:rsidRPr="008E6175" w14:paraId="488E123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B116AC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8</w:t>
            </w:r>
          </w:p>
        </w:tc>
        <w:tc>
          <w:tcPr>
            <w:tcW w:w="6930" w:type="dxa"/>
            <w:noWrap/>
            <w:hideMark/>
          </w:tcPr>
          <w:p w14:paraId="3639200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Aldemir Borges De Araújo Júnior</w:t>
            </w:r>
          </w:p>
        </w:tc>
      </w:tr>
      <w:tr w:rsidR="008E6175" w:rsidRPr="008E6175" w14:paraId="7CAAD13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D5EB7B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</w:t>
            </w:r>
          </w:p>
        </w:tc>
        <w:tc>
          <w:tcPr>
            <w:tcW w:w="6930" w:type="dxa"/>
            <w:noWrap/>
            <w:hideMark/>
          </w:tcPr>
          <w:p w14:paraId="05BB474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Alessandra Lisboa Da Silva</w:t>
            </w:r>
          </w:p>
        </w:tc>
      </w:tr>
      <w:tr w:rsidR="008E6175" w:rsidRPr="008E6175" w14:paraId="4037384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02974C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</w:t>
            </w:r>
          </w:p>
        </w:tc>
        <w:tc>
          <w:tcPr>
            <w:tcW w:w="6930" w:type="dxa"/>
            <w:noWrap/>
            <w:hideMark/>
          </w:tcPr>
          <w:p w14:paraId="11713CD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Alexander Pires Da Silva</w:t>
            </w:r>
          </w:p>
        </w:tc>
      </w:tr>
      <w:tr w:rsidR="008E6175" w:rsidRPr="008E6175" w14:paraId="0706F10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176DC8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</w:t>
            </w:r>
          </w:p>
        </w:tc>
        <w:tc>
          <w:tcPr>
            <w:tcW w:w="6930" w:type="dxa"/>
            <w:noWrap/>
            <w:hideMark/>
          </w:tcPr>
          <w:p w14:paraId="67F6EDA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Alexandre Moreira Santos</w:t>
            </w:r>
          </w:p>
        </w:tc>
      </w:tr>
      <w:tr w:rsidR="008E6175" w:rsidRPr="008E6175" w14:paraId="781EBF5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058CA6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</w:t>
            </w:r>
          </w:p>
        </w:tc>
        <w:tc>
          <w:tcPr>
            <w:tcW w:w="6930" w:type="dxa"/>
            <w:noWrap/>
            <w:hideMark/>
          </w:tcPr>
          <w:p w14:paraId="595A4BE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Alexandro Santos Máximo</w:t>
            </w:r>
          </w:p>
        </w:tc>
      </w:tr>
      <w:tr w:rsidR="008E6175" w:rsidRPr="008E6175" w14:paraId="62BF449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EA0934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</w:t>
            </w:r>
          </w:p>
        </w:tc>
        <w:tc>
          <w:tcPr>
            <w:tcW w:w="6930" w:type="dxa"/>
            <w:noWrap/>
            <w:hideMark/>
          </w:tcPr>
          <w:p w14:paraId="013ED6B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Alexssandra Pasuch</w:t>
            </w:r>
          </w:p>
        </w:tc>
      </w:tr>
      <w:tr w:rsidR="008E6175" w:rsidRPr="008E6175" w14:paraId="38C5768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EB6BA6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</w:t>
            </w:r>
          </w:p>
        </w:tc>
        <w:tc>
          <w:tcPr>
            <w:tcW w:w="6930" w:type="dxa"/>
            <w:noWrap/>
            <w:hideMark/>
          </w:tcPr>
          <w:p w14:paraId="231A088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Alícia Roberta Almeida Matos</w:t>
            </w:r>
          </w:p>
        </w:tc>
      </w:tr>
      <w:tr w:rsidR="008E6175" w:rsidRPr="008E6175" w14:paraId="0C64007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A6143A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</w:t>
            </w:r>
          </w:p>
        </w:tc>
        <w:tc>
          <w:tcPr>
            <w:tcW w:w="6930" w:type="dxa"/>
            <w:noWrap/>
            <w:hideMark/>
          </w:tcPr>
          <w:p w14:paraId="506D4E5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Aline Corrêa Netto Gomes Da Silva</w:t>
            </w:r>
          </w:p>
        </w:tc>
      </w:tr>
      <w:tr w:rsidR="008E6175" w:rsidRPr="008E6175" w14:paraId="01B4857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372449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</w:t>
            </w:r>
          </w:p>
        </w:tc>
        <w:tc>
          <w:tcPr>
            <w:tcW w:w="6930" w:type="dxa"/>
            <w:noWrap/>
            <w:hideMark/>
          </w:tcPr>
          <w:p w14:paraId="01BE6EF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Aline Da Silva Ribeiro</w:t>
            </w:r>
          </w:p>
        </w:tc>
      </w:tr>
      <w:tr w:rsidR="008E6175" w:rsidRPr="008E6175" w14:paraId="2E72792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57066B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</w:t>
            </w:r>
          </w:p>
        </w:tc>
        <w:tc>
          <w:tcPr>
            <w:tcW w:w="6930" w:type="dxa"/>
            <w:noWrap/>
            <w:hideMark/>
          </w:tcPr>
          <w:p w14:paraId="442083F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Aline De Lima Guedes</w:t>
            </w:r>
          </w:p>
        </w:tc>
      </w:tr>
      <w:tr w:rsidR="008E6175" w:rsidRPr="008E6175" w14:paraId="29CAAAD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89D92A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</w:t>
            </w:r>
          </w:p>
        </w:tc>
        <w:tc>
          <w:tcPr>
            <w:tcW w:w="6930" w:type="dxa"/>
            <w:noWrap/>
            <w:hideMark/>
          </w:tcPr>
          <w:p w14:paraId="5010A65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Alley Morrissey Oliveira</w:t>
            </w:r>
          </w:p>
        </w:tc>
      </w:tr>
      <w:tr w:rsidR="008E6175" w:rsidRPr="008E6175" w14:paraId="15A2CB5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F086294" w14:textId="4EB459C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</w:t>
            </w:r>
          </w:p>
        </w:tc>
        <w:tc>
          <w:tcPr>
            <w:tcW w:w="6930" w:type="dxa"/>
            <w:noWrap/>
            <w:hideMark/>
          </w:tcPr>
          <w:p w14:paraId="5FBAA04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Alyne Veiga Jardim Pereira</w:t>
            </w:r>
          </w:p>
        </w:tc>
      </w:tr>
      <w:tr w:rsidR="008E6175" w:rsidRPr="008E6175" w14:paraId="7048769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15E6C8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</w:t>
            </w:r>
          </w:p>
        </w:tc>
        <w:tc>
          <w:tcPr>
            <w:tcW w:w="6930" w:type="dxa"/>
            <w:noWrap/>
            <w:hideMark/>
          </w:tcPr>
          <w:p w14:paraId="3E76D7F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Amanda Queiroz De Oliveira</w:t>
            </w:r>
          </w:p>
        </w:tc>
      </w:tr>
      <w:tr w:rsidR="008E6175" w:rsidRPr="008E6175" w14:paraId="25841B8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6FAB13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</w:t>
            </w:r>
          </w:p>
        </w:tc>
        <w:tc>
          <w:tcPr>
            <w:tcW w:w="6930" w:type="dxa"/>
            <w:noWrap/>
            <w:hideMark/>
          </w:tcPr>
          <w:p w14:paraId="7A6C3D99" w14:textId="2FB2F377" w:rsidR="008E6175" w:rsidRPr="008E6175" w:rsidRDefault="00F80E95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0" distR="0" simplePos="0" relativeHeight="251565568" behindDoc="1" locked="0" layoutInCell="1" allowOverlap="1" wp14:anchorId="7C3C00EA" wp14:editId="1245FBEA">
                  <wp:simplePos x="0" y="0"/>
                  <wp:positionH relativeFrom="page">
                    <wp:posOffset>-242570</wp:posOffset>
                  </wp:positionH>
                  <wp:positionV relativeFrom="paragraph">
                    <wp:posOffset>1184910</wp:posOffset>
                  </wp:positionV>
                  <wp:extent cx="4586287" cy="842915"/>
                  <wp:effectExtent l="0" t="0" r="5080" b="0"/>
                  <wp:wrapNone/>
                  <wp:docPr id="927235086" name="Image 5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235086" name="Image 5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6287" cy="84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E6175" w:rsidRPr="008E6175">
              <w:rPr>
                <w:sz w:val="24"/>
              </w:rPr>
              <w:t>Amilton Alves De Souza</w:t>
            </w:r>
          </w:p>
        </w:tc>
      </w:tr>
      <w:tr w:rsidR="008E6175" w:rsidRPr="008E6175" w14:paraId="238E461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82006B1" w14:textId="4D0DEE9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</w:t>
            </w:r>
          </w:p>
        </w:tc>
        <w:tc>
          <w:tcPr>
            <w:tcW w:w="6930" w:type="dxa"/>
            <w:noWrap/>
            <w:hideMark/>
          </w:tcPr>
          <w:p w14:paraId="5FADA48B" w14:textId="77E3A2A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Beatriz Pereira Milanez</w:t>
            </w:r>
          </w:p>
        </w:tc>
      </w:tr>
      <w:tr w:rsidR="008E6175" w:rsidRPr="008E6175" w14:paraId="0591616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423687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</w:t>
            </w:r>
          </w:p>
        </w:tc>
        <w:tc>
          <w:tcPr>
            <w:tcW w:w="6930" w:type="dxa"/>
            <w:noWrap/>
            <w:hideMark/>
          </w:tcPr>
          <w:p w14:paraId="7D6ACEE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Carolina Dias De Oliveira</w:t>
            </w:r>
          </w:p>
        </w:tc>
      </w:tr>
      <w:tr w:rsidR="008E6175" w:rsidRPr="008E6175" w14:paraId="1FE5BE2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553218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</w:t>
            </w:r>
          </w:p>
        </w:tc>
        <w:tc>
          <w:tcPr>
            <w:tcW w:w="6930" w:type="dxa"/>
            <w:noWrap/>
            <w:hideMark/>
          </w:tcPr>
          <w:p w14:paraId="513957A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Carolina Gomes</w:t>
            </w:r>
          </w:p>
        </w:tc>
      </w:tr>
      <w:tr w:rsidR="008E6175" w:rsidRPr="008E6175" w14:paraId="53E43E4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BBC8F0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</w:t>
            </w:r>
          </w:p>
        </w:tc>
        <w:tc>
          <w:tcPr>
            <w:tcW w:w="6930" w:type="dxa"/>
            <w:noWrap/>
            <w:hideMark/>
          </w:tcPr>
          <w:p w14:paraId="1BC79D2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Kamila Silva Abreu</w:t>
            </w:r>
          </w:p>
        </w:tc>
      </w:tr>
      <w:tr w:rsidR="008E6175" w:rsidRPr="008E6175" w14:paraId="730ED10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63504B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</w:t>
            </w:r>
          </w:p>
        </w:tc>
        <w:tc>
          <w:tcPr>
            <w:tcW w:w="6930" w:type="dxa"/>
            <w:noWrap/>
            <w:hideMark/>
          </w:tcPr>
          <w:p w14:paraId="6B03277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Lucia Manrique</w:t>
            </w:r>
          </w:p>
        </w:tc>
      </w:tr>
      <w:tr w:rsidR="008E6175" w:rsidRPr="008E6175" w14:paraId="6178740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A760C0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</w:t>
            </w:r>
          </w:p>
        </w:tc>
        <w:tc>
          <w:tcPr>
            <w:tcW w:w="6930" w:type="dxa"/>
            <w:noWrap/>
            <w:hideMark/>
          </w:tcPr>
          <w:p w14:paraId="3DB8469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Lucia Pereira</w:t>
            </w:r>
          </w:p>
        </w:tc>
      </w:tr>
      <w:tr w:rsidR="008E6175" w:rsidRPr="008E6175" w14:paraId="46E70B5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5082FB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</w:t>
            </w:r>
          </w:p>
        </w:tc>
        <w:tc>
          <w:tcPr>
            <w:tcW w:w="6930" w:type="dxa"/>
            <w:noWrap/>
            <w:hideMark/>
          </w:tcPr>
          <w:p w14:paraId="061AA2D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Luiza De Freitas Kessler</w:t>
            </w:r>
          </w:p>
        </w:tc>
      </w:tr>
      <w:tr w:rsidR="008E6175" w:rsidRPr="008E6175" w14:paraId="14F7B12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AC047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</w:t>
            </w:r>
          </w:p>
        </w:tc>
        <w:tc>
          <w:tcPr>
            <w:tcW w:w="6930" w:type="dxa"/>
            <w:noWrap/>
            <w:hideMark/>
          </w:tcPr>
          <w:p w14:paraId="6A352C7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Maria Luz Fassarella Do Amaral</w:t>
            </w:r>
          </w:p>
        </w:tc>
      </w:tr>
      <w:tr w:rsidR="008E6175" w:rsidRPr="008E6175" w14:paraId="1FA5038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D5378B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</w:t>
            </w:r>
          </w:p>
        </w:tc>
        <w:tc>
          <w:tcPr>
            <w:tcW w:w="6930" w:type="dxa"/>
            <w:noWrap/>
            <w:hideMark/>
          </w:tcPr>
          <w:p w14:paraId="064BA92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Paula</w:t>
            </w:r>
          </w:p>
        </w:tc>
      </w:tr>
      <w:tr w:rsidR="008E6175" w:rsidRPr="008E6175" w14:paraId="2384C9E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8851B0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</w:t>
            </w:r>
          </w:p>
        </w:tc>
        <w:tc>
          <w:tcPr>
            <w:tcW w:w="6930" w:type="dxa"/>
            <w:noWrap/>
            <w:hideMark/>
          </w:tcPr>
          <w:p w14:paraId="456A8BD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Paula Cabral Couto Pereira</w:t>
            </w:r>
          </w:p>
        </w:tc>
      </w:tr>
      <w:tr w:rsidR="008E6175" w:rsidRPr="008E6175" w14:paraId="709ABF4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8432964" w14:textId="75182C81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</w:t>
            </w:r>
          </w:p>
        </w:tc>
        <w:tc>
          <w:tcPr>
            <w:tcW w:w="6930" w:type="dxa"/>
            <w:noWrap/>
            <w:hideMark/>
          </w:tcPr>
          <w:p w14:paraId="0397C63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Paula Foss</w:t>
            </w:r>
          </w:p>
        </w:tc>
      </w:tr>
      <w:tr w:rsidR="008E6175" w:rsidRPr="008E6175" w14:paraId="6CBE151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BA90E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</w:t>
            </w:r>
          </w:p>
        </w:tc>
        <w:tc>
          <w:tcPr>
            <w:tcW w:w="6930" w:type="dxa"/>
            <w:noWrap/>
            <w:hideMark/>
          </w:tcPr>
          <w:p w14:paraId="1FA0894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Paula Mayara Vitolo</w:t>
            </w:r>
          </w:p>
        </w:tc>
      </w:tr>
      <w:tr w:rsidR="008E6175" w:rsidRPr="008E6175" w14:paraId="0DF7289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33D1AE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</w:t>
            </w:r>
          </w:p>
        </w:tc>
        <w:tc>
          <w:tcPr>
            <w:tcW w:w="6930" w:type="dxa"/>
            <w:noWrap/>
            <w:hideMark/>
          </w:tcPr>
          <w:p w14:paraId="6A3F003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Paula Rodrigues Magalhães De Barros</w:t>
            </w:r>
          </w:p>
        </w:tc>
      </w:tr>
      <w:tr w:rsidR="008E6175" w:rsidRPr="008E6175" w14:paraId="45E36B4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DDC61E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</w:t>
            </w:r>
          </w:p>
        </w:tc>
        <w:tc>
          <w:tcPr>
            <w:tcW w:w="6930" w:type="dxa"/>
            <w:noWrap/>
            <w:hideMark/>
          </w:tcPr>
          <w:p w14:paraId="6AA48DD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Paula Silva De Almeida</w:t>
            </w:r>
          </w:p>
        </w:tc>
      </w:tr>
      <w:tr w:rsidR="008E6175" w:rsidRPr="008E6175" w14:paraId="2EB14E9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09705F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</w:t>
            </w:r>
          </w:p>
        </w:tc>
        <w:tc>
          <w:tcPr>
            <w:tcW w:w="6930" w:type="dxa"/>
            <w:noWrap/>
            <w:hideMark/>
          </w:tcPr>
          <w:p w14:paraId="7CCBBA2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 Vitória Francelino Da Cunha</w:t>
            </w:r>
          </w:p>
        </w:tc>
      </w:tr>
      <w:tr w:rsidR="008E6175" w:rsidRPr="008E6175" w14:paraId="33734C3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320202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</w:t>
            </w:r>
          </w:p>
        </w:tc>
        <w:tc>
          <w:tcPr>
            <w:tcW w:w="6930" w:type="dxa"/>
            <w:noWrap/>
            <w:hideMark/>
          </w:tcPr>
          <w:p w14:paraId="627EBF0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Ananda Carrias Lima Sousa</w:t>
            </w:r>
          </w:p>
        </w:tc>
      </w:tr>
      <w:tr w:rsidR="008E6175" w:rsidRPr="008E6175" w14:paraId="79DC223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940415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</w:t>
            </w:r>
          </w:p>
        </w:tc>
        <w:tc>
          <w:tcPr>
            <w:tcW w:w="6930" w:type="dxa"/>
            <w:noWrap/>
            <w:hideMark/>
          </w:tcPr>
          <w:p w14:paraId="61183CA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Anderson Luiz Lunardelli</w:t>
            </w:r>
          </w:p>
        </w:tc>
      </w:tr>
      <w:tr w:rsidR="008E6175" w:rsidRPr="008E6175" w14:paraId="5AB6388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D199DB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</w:t>
            </w:r>
          </w:p>
        </w:tc>
        <w:tc>
          <w:tcPr>
            <w:tcW w:w="6930" w:type="dxa"/>
            <w:noWrap/>
            <w:hideMark/>
          </w:tcPr>
          <w:p w14:paraId="2AC4CB4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Andre Luis Lima De Andrade</w:t>
            </w:r>
          </w:p>
        </w:tc>
      </w:tr>
      <w:tr w:rsidR="008E6175" w:rsidRPr="008E6175" w14:paraId="1CF28AF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BA4856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</w:t>
            </w:r>
          </w:p>
        </w:tc>
        <w:tc>
          <w:tcPr>
            <w:tcW w:w="6930" w:type="dxa"/>
            <w:noWrap/>
            <w:hideMark/>
          </w:tcPr>
          <w:p w14:paraId="119F079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André Monteiro Novaes</w:t>
            </w:r>
          </w:p>
        </w:tc>
      </w:tr>
      <w:tr w:rsidR="008E6175" w:rsidRPr="008E6175" w14:paraId="32CC3BF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FC9E32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</w:t>
            </w:r>
          </w:p>
        </w:tc>
        <w:tc>
          <w:tcPr>
            <w:tcW w:w="6930" w:type="dxa"/>
            <w:noWrap/>
            <w:hideMark/>
          </w:tcPr>
          <w:p w14:paraId="1F1CE6B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Andre Ricardo Dierings</w:t>
            </w:r>
          </w:p>
        </w:tc>
      </w:tr>
      <w:tr w:rsidR="008E6175" w:rsidRPr="008E6175" w14:paraId="3AE3B9A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0248C9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</w:t>
            </w:r>
          </w:p>
        </w:tc>
        <w:tc>
          <w:tcPr>
            <w:tcW w:w="6930" w:type="dxa"/>
            <w:noWrap/>
            <w:hideMark/>
          </w:tcPr>
          <w:p w14:paraId="7532DA0A" w14:textId="674BAF7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Andressa Da Silva Santos</w:t>
            </w:r>
          </w:p>
        </w:tc>
      </w:tr>
      <w:tr w:rsidR="008E6175" w:rsidRPr="008E6175" w14:paraId="4037E3C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D55230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</w:t>
            </w:r>
          </w:p>
        </w:tc>
        <w:tc>
          <w:tcPr>
            <w:tcW w:w="6930" w:type="dxa"/>
            <w:noWrap/>
            <w:hideMark/>
          </w:tcPr>
          <w:p w14:paraId="562E106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Andrey Patrick Monteiro De Paula</w:t>
            </w:r>
          </w:p>
        </w:tc>
      </w:tr>
      <w:tr w:rsidR="008E6175" w:rsidRPr="008E6175" w14:paraId="218F991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B2966F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</w:t>
            </w:r>
          </w:p>
        </w:tc>
        <w:tc>
          <w:tcPr>
            <w:tcW w:w="6930" w:type="dxa"/>
            <w:noWrap/>
            <w:hideMark/>
          </w:tcPr>
          <w:p w14:paraId="3E60C5C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Andreza Sabrina Brandão Lobão Paixão</w:t>
            </w:r>
          </w:p>
        </w:tc>
      </w:tr>
      <w:tr w:rsidR="008E6175" w:rsidRPr="008E6175" w14:paraId="753D316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F1CE1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</w:t>
            </w:r>
          </w:p>
        </w:tc>
        <w:tc>
          <w:tcPr>
            <w:tcW w:w="6930" w:type="dxa"/>
            <w:noWrap/>
            <w:hideMark/>
          </w:tcPr>
          <w:p w14:paraId="037D33E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Anelise Braga Silva Da Silva</w:t>
            </w:r>
          </w:p>
        </w:tc>
      </w:tr>
      <w:tr w:rsidR="008E6175" w:rsidRPr="008E6175" w14:paraId="0ED54E3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79D52B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</w:t>
            </w:r>
          </w:p>
        </w:tc>
        <w:tc>
          <w:tcPr>
            <w:tcW w:w="6930" w:type="dxa"/>
            <w:noWrap/>
            <w:hideMark/>
          </w:tcPr>
          <w:p w14:paraId="797B6B6E" w14:textId="3BB58428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Angela Maria Alves</w:t>
            </w:r>
          </w:p>
        </w:tc>
      </w:tr>
      <w:tr w:rsidR="008E6175" w:rsidRPr="008E6175" w14:paraId="0D29742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25E27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</w:t>
            </w:r>
          </w:p>
        </w:tc>
        <w:tc>
          <w:tcPr>
            <w:tcW w:w="6930" w:type="dxa"/>
            <w:noWrap/>
            <w:hideMark/>
          </w:tcPr>
          <w:p w14:paraId="506D538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Angelica Cristina Rodrigues Dos Santos</w:t>
            </w:r>
          </w:p>
        </w:tc>
      </w:tr>
      <w:tr w:rsidR="008E6175" w:rsidRPr="008E6175" w14:paraId="3153BA7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A58B7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</w:t>
            </w:r>
          </w:p>
        </w:tc>
        <w:tc>
          <w:tcPr>
            <w:tcW w:w="6930" w:type="dxa"/>
            <w:noWrap/>
            <w:hideMark/>
          </w:tcPr>
          <w:p w14:paraId="0886AAD1" w14:textId="5A2BD263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Angelo Benedito Dos Santos</w:t>
            </w:r>
          </w:p>
        </w:tc>
      </w:tr>
      <w:tr w:rsidR="008E6175" w:rsidRPr="008E6175" w14:paraId="33EB658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424427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</w:t>
            </w:r>
          </w:p>
        </w:tc>
        <w:tc>
          <w:tcPr>
            <w:tcW w:w="6930" w:type="dxa"/>
            <w:noWrap/>
            <w:hideMark/>
          </w:tcPr>
          <w:p w14:paraId="2E1698A9" w14:textId="40962FE1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Ângelo Gomes De Melo</w:t>
            </w:r>
          </w:p>
        </w:tc>
      </w:tr>
      <w:tr w:rsidR="008E6175" w:rsidRPr="008E6175" w14:paraId="0E82569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8A2FFF3" w14:textId="5B40675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</w:t>
            </w:r>
          </w:p>
        </w:tc>
        <w:tc>
          <w:tcPr>
            <w:tcW w:w="6930" w:type="dxa"/>
            <w:noWrap/>
            <w:hideMark/>
          </w:tcPr>
          <w:p w14:paraId="5041FC8C" w14:textId="2AAFEBC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Anna Karla Barros Da Trindade</w:t>
            </w:r>
          </w:p>
        </w:tc>
      </w:tr>
      <w:tr w:rsidR="008E6175" w:rsidRPr="008E6175" w14:paraId="548FABB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9407629" w14:textId="6FCBC2B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51</w:t>
            </w:r>
          </w:p>
        </w:tc>
        <w:tc>
          <w:tcPr>
            <w:tcW w:w="6930" w:type="dxa"/>
            <w:noWrap/>
            <w:hideMark/>
          </w:tcPr>
          <w:p w14:paraId="7901C92D" w14:textId="4B05174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Antoine Folha Cassiano Freire</w:t>
            </w:r>
          </w:p>
        </w:tc>
      </w:tr>
      <w:tr w:rsidR="008E6175" w:rsidRPr="008E6175" w14:paraId="6C73FEC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6BBB31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</w:t>
            </w:r>
          </w:p>
        </w:tc>
        <w:tc>
          <w:tcPr>
            <w:tcW w:w="6930" w:type="dxa"/>
            <w:noWrap/>
            <w:hideMark/>
          </w:tcPr>
          <w:p w14:paraId="09D28639" w14:textId="13182B3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Antônia Dinamária Gomes Evangelista</w:t>
            </w:r>
          </w:p>
        </w:tc>
      </w:tr>
      <w:tr w:rsidR="008E6175" w:rsidRPr="008E6175" w14:paraId="15A6028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90178A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</w:t>
            </w:r>
          </w:p>
        </w:tc>
        <w:tc>
          <w:tcPr>
            <w:tcW w:w="6930" w:type="dxa"/>
            <w:noWrap/>
            <w:hideMark/>
          </w:tcPr>
          <w:p w14:paraId="087F45D0" w14:textId="12A8EBB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Antônia Idalina Monte Da Cruz</w:t>
            </w:r>
          </w:p>
        </w:tc>
      </w:tr>
      <w:tr w:rsidR="008E6175" w:rsidRPr="008E6175" w14:paraId="64D21DE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BC815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</w:t>
            </w:r>
          </w:p>
        </w:tc>
        <w:tc>
          <w:tcPr>
            <w:tcW w:w="6930" w:type="dxa"/>
            <w:noWrap/>
            <w:hideMark/>
          </w:tcPr>
          <w:p w14:paraId="06BB91B9" w14:textId="6DCC494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Antônio Cardoso Do Amaral</w:t>
            </w:r>
          </w:p>
        </w:tc>
      </w:tr>
      <w:tr w:rsidR="008E6175" w:rsidRPr="008E6175" w14:paraId="0A46FF7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BD1190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</w:t>
            </w:r>
          </w:p>
        </w:tc>
        <w:tc>
          <w:tcPr>
            <w:tcW w:w="6930" w:type="dxa"/>
            <w:noWrap/>
            <w:hideMark/>
          </w:tcPr>
          <w:p w14:paraId="4FB91427" w14:textId="17E36C9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Antonio De Freitas Da Corte</w:t>
            </w:r>
          </w:p>
        </w:tc>
      </w:tr>
      <w:tr w:rsidR="008E6175" w:rsidRPr="008E6175" w14:paraId="74F7132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0C2AC1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56</w:t>
            </w:r>
          </w:p>
        </w:tc>
        <w:tc>
          <w:tcPr>
            <w:tcW w:w="6930" w:type="dxa"/>
            <w:noWrap/>
            <w:hideMark/>
          </w:tcPr>
          <w:p w14:paraId="27514CAB" w14:textId="5A39B9D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Antonio De Souza Silva</w:t>
            </w:r>
          </w:p>
        </w:tc>
      </w:tr>
      <w:tr w:rsidR="008E6175" w:rsidRPr="008E6175" w14:paraId="4FE621C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5A7F4D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57</w:t>
            </w:r>
          </w:p>
        </w:tc>
        <w:tc>
          <w:tcPr>
            <w:tcW w:w="6930" w:type="dxa"/>
            <w:noWrap/>
            <w:hideMark/>
          </w:tcPr>
          <w:p w14:paraId="57681B24" w14:textId="3C16942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Antonio Gutemberg Resende Lins</w:t>
            </w:r>
          </w:p>
        </w:tc>
      </w:tr>
      <w:tr w:rsidR="008E6175" w:rsidRPr="008E6175" w14:paraId="073B1EE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AAA7FC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58</w:t>
            </w:r>
          </w:p>
        </w:tc>
        <w:tc>
          <w:tcPr>
            <w:tcW w:w="6930" w:type="dxa"/>
            <w:noWrap/>
            <w:hideMark/>
          </w:tcPr>
          <w:p w14:paraId="09F4966A" w14:textId="76D6C35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Antonio José Lopes</w:t>
            </w:r>
          </w:p>
        </w:tc>
      </w:tr>
      <w:tr w:rsidR="008E6175" w:rsidRPr="008E6175" w14:paraId="4C2B3D2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21E295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59</w:t>
            </w:r>
          </w:p>
        </w:tc>
        <w:tc>
          <w:tcPr>
            <w:tcW w:w="6930" w:type="dxa"/>
            <w:noWrap/>
            <w:hideMark/>
          </w:tcPr>
          <w:p w14:paraId="5A24ADC5" w14:textId="60593CF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Antonio Vitor Ferreira De Sousa</w:t>
            </w:r>
          </w:p>
        </w:tc>
      </w:tr>
      <w:tr w:rsidR="008E6175" w:rsidRPr="008E6175" w14:paraId="03074ED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1D4EE4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60</w:t>
            </w:r>
          </w:p>
        </w:tc>
        <w:tc>
          <w:tcPr>
            <w:tcW w:w="6930" w:type="dxa"/>
            <w:noWrap/>
            <w:hideMark/>
          </w:tcPr>
          <w:p w14:paraId="50C725F0" w14:textId="56F3CE2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Antonio Wesllen Santos Ferreira</w:t>
            </w:r>
          </w:p>
        </w:tc>
      </w:tr>
      <w:tr w:rsidR="008E6175" w:rsidRPr="008E6175" w14:paraId="04A5A76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A68621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61</w:t>
            </w:r>
          </w:p>
        </w:tc>
        <w:tc>
          <w:tcPr>
            <w:tcW w:w="6930" w:type="dxa"/>
            <w:noWrap/>
            <w:hideMark/>
          </w:tcPr>
          <w:p w14:paraId="21884AAE" w14:textId="6D4C0B6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Arlandson Matheus Silva Oliveira</w:t>
            </w:r>
          </w:p>
        </w:tc>
      </w:tr>
      <w:tr w:rsidR="008E6175" w:rsidRPr="008E6175" w14:paraId="6A31B39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145BC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62</w:t>
            </w:r>
          </w:p>
        </w:tc>
        <w:tc>
          <w:tcPr>
            <w:tcW w:w="6930" w:type="dxa"/>
            <w:noWrap/>
            <w:hideMark/>
          </w:tcPr>
          <w:p w14:paraId="4212E6EC" w14:textId="0800ED3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Arlane Manoel Silva Vieira</w:t>
            </w:r>
          </w:p>
        </w:tc>
      </w:tr>
      <w:tr w:rsidR="008E6175" w:rsidRPr="008E6175" w14:paraId="701EBEC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FC3891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63</w:t>
            </w:r>
          </w:p>
        </w:tc>
        <w:tc>
          <w:tcPr>
            <w:tcW w:w="6930" w:type="dxa"/>
            <w:noWrap/>
            <w:hideMark/>
          </w:tcPr>
          <w:p w14:paraId="5B6FEE88" w14:textId="44102DE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Arlene Vieira De Gusmão</w:t>
            </w:r>
          </w:p>
        </w:tc>
      </w:tr>
      <w:tr w:rsidR="008E6175" w:rsidRPr="008E6175" w14:paraId="61247E6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68AD82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64</w:t>
            </w:r>
          </w:p>
        </w:tc>
        <w:tc>
          <w:tcPr>
            <w:tcW w:w="6930" w:type="dxa"/>
            <w:noWrap/>
            <w:hideMark/>
          </w:tcPr>
          <w:p w14:paraId="7793189F" w14:textId="456DCA03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Arlis Dos Santos Amorim</w:t>
            </w:r>
          </w:p>
        </w:tc>
      </w:tr>
      <w:tr w:rsidR="008E6175" w:rsidRPr="008E6175" w14:paraId="416A0E8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120BF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65</w:t>
            </w:r>
          </w:p>
        </w:tc>
        <w:tc>
          <w:tcPr>
            <w:tcW w:w="6930" w:type="dxa"/>
            <w:noWrap/>
            <w:hideMark/>
          </w:tcPr>
          <w:p w14:paraId="5F61AE56" w14:textId="51863E97" w:rsidR="008E6175" w:rsidRPr="008E6175" w:rsidRDefault="002919FC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673088" behindDoc="1" locked="0" layoutInCell="1" allowOverlap="1" wp14:anchorId="13678A51" wp14:editId="77D1805A">
                  <wp:simplePos x="0" y="0"/>
                  <wp:positionH relativeFrom="margin">
                    <wp:posOffset>-312420</wp:posOffset>
                  </wp:positionH>
                  <wp:positionV relativeFrom="margin">
                    <wp:posOffset>975360</wp:posOffset>
                  </wp:positionV>
                  <wp:extent cx="4585970" cy="842645"/>
                  <wp:effectExtent l="0" t="0" r="5080" b="0"/>
                  <wp:wrapNone/>
                  <wp:docPr id="2001877118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Arthur Fernandes De Lima Costa Resende</w:t>
            </w:r>
          </w:p>
        </w:tc>
      </w:tr>
      <w:tr w:rsidR="008E6175" w:rsidRPr="008E6175" w14:paraId="70910D3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BB4EF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66</w:t>
            </w:r>
          </w:p>
        </w:tc>
        <w:tc>
          <w:tcPr>
            <w:tcW w:w="6930" w:type="dxa"/>
            <w:noWrap/>
            <w:hideMark/>
          </w:tcPr>
          <w:p w14:paraId="58D14D58" w14:textId="2B4357A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Arthur Gomes Araújo</w:t>
            </w:r>
          </w:p>
        </w:tc>
      </w:tr>
      <w:tr w:rsidR="008E6175" w:rsidRPr="008E6175" w14:paraId="22436DB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7B51EE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67</w:t>
            </w:r>
          </w:p>
        </w:tc>
        <w:tc>
          <w:tcPr>
            <w:tcW w:w="6930" w:type="dxa"/>
            <w:noWrap/>
            <w:hideMark/>
          </w:tcPr>
          <w:p w14:paraId="4A6F1347" w14:textId="0900B86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Atiely Kemberly Ferreira Da Costa</w:t>
            </w:r>
          </w:p>
        </w:tc>
      </w:tr>
      <w:tr w:rsidR="008E6175" w:rsidRPr="008E6175" w14:paraId="40B4AB4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FD43CE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68</w:t>
            </w:r>
          </w:p>
        </w:tc>
        <w:tc>
          <w:tcPr>
            <w:tcW w:w="6930" w:type="dxa"/>
            <w:noWrap/>
            <w:hideMark/>
          </w:tcPr>
          <w:p w14:paraId="5C3036D7" w14:textId="1934D58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Augusto Cesar De Castro Barbosa</w:t>
            </w:r>
          </w:p>
        </w:tc>
      </w:tr>
      <w:tr w:rsidR="008E6175" w:rsidRPr="008E6175" w14:paraId="53244ED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E1C709A" w14:textId="18E02BE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69</w:t>
            </w:r>
          </w:p>
        </w:tc>
        <w:tc>
          <w:tcPr>
            <w:tcW w:w="6930" w:type="dxa"/>
            <w:noWrap/>
            <w:hideMark/>
          </w:tcPr>
          <w:p w14:paraId="5418B6A9" w14:textId="58D0A0E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Augusto Schwager De Carvalho</w:t>
            </w:r>
          </w:p>
        </w:tc>
      </w:tr>
      <w:tr w:rsidR="008E6175" w:rsidRPr="008E6175" w14:paraId="416C9D8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2F10843" w14:textId="6C5419E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70</w:t>
            </w:r>
          </w:p>
        </w:tc>
        <w:tc>
          <w:tcPr>
            <w:tcW w:w="6930" w:type="dxa"/>
            <w:noWrap/>
            <w:hideMark/>
          </w:tcPr>
          <w:p w14:paraId="63D6C5BC" w14:textId="13BB01F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Barbra Candice Southern</w:t>
            </w:r>
          </w:p>
        </w:tc>
      </w:tr>
      <w:tr w:rsidR="008E6175" w:rsidRPr="008E6175" w14:paraId="418F28A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EE3406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71</w:t>
            </w:r>
          </w:p>
        </w:tc>
        <w:tc>
          <w:tcPr>
            <w:tcW w:w="6930" w:type="dxa"/>
            <w:noWrap/>
            <w:hideMark/>
          </w:tcPr>
          <w:p w14:paraId="6F2A370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Beatriz De Oliveira Araujo</w:t>
            </w:r>
          </w:p>
        </w:tc>
      </w:tr>
      <w:tr w:rsidR="008E6175" w:rsidRPr="008E6175" w14:paraId="062C121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C18097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72</w:t>
            </w:r>
          </w:p>
        </w:tc>
        <w:tc>
          <w:tcPr>
            <w:tcW w:w="6930" w:type="dxa"/>
            <w:noWrap/>
            <w:hideMark/>
          </w:tcPr>
          <w:p w14:paraId="312F7F1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Berenice Lopes Damascena</w:t>
            </w:r>
          </w:p>
        </w:tc>
      </w:tr>
      <w:tr w:rsidR="008E6175" w:rsidRPr="008E6175" w14:paraId="642C906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3BEC9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73</w:t>
            </w:r>
          </w:p>
        </w:tc>
        <w:tc>
          <w:tcPr>
            <w:tcW w:w="6930" w:type="dxa"/>
            <w:noWrap/>
            <w:hideMark/>
          </w:tcPr>
          <w:p w14:paraId="294C036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Bernardo Fernandes Cruz</w:t>
            </w:r>
          </w:p>
        </w:tc>
      </w:tr>
      <w:tr w:rsidR="008E6175" w:rsidRPr="008E6175" w14:paraId="679B53E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AC28B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74</w:t>
            </w:r>
          </w:p>
        </w:tc>
        <w:tc>
          <w:tcPr>
            <w:tcW w:w="6930" w:type="dxa"/>
            <w:noWrap/>
            <w:hideMark/>
          </w:tcPr>
          <w:p w14:paraId="13A2CCE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Brenda Reche Graff</w:t>
            </w:r>
          </w:p>
        </w:tc>
      </w:tr>
      <w:tr w:rsidR="008E6175" w:rsidRPr="008E6175" w14:paraId="4E91C1A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CEF395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75</w:t>
            </w:r>
          </w:p>
        </w:tc>
        <w:tc>
          <w:tcPr>
            <w:tcW w:w="6930" w:type="dxa"/>
            <w:noWrap/>
            <w:hideMark/>
          </w:tcPr>
          <w:p w14:paraId="10775F5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Bruna De Sousa De Oliveira</w:t>
            </w:r>
          </w:p>
        </w:tc>
      </w:tr>
      <w:tr w:rsidR="008E6175" w:rsidRPr="008E6175" w14:paraId="6CCC929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8BE37B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76</w:t>
            </w:r>
          </w:p>
        </w:tc>
        <w:tc>
          <w:tcPr>
            <w:tcW w:w="6930" w:type="dxa"/>
            <w:noWrap/>
            <w:hideMark/>
          </w:tcPr>
          <w:p w14:paraId="446B8B5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Bruna Melo De Sousa</w:t>
            </w:r>
          </w:p>
        </w:tc>
      </w:tr>
      <w:tr w:rsidR="008E6175" w:rsidRPr="008E6175" w14:paraId="2A22256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F20A7D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77</w:t>
            </w:r>
          </w:p>
        </w:tc>
        <w:tc>
          <w:tcPr>
            <w:tcW w:w="6930" w:type="dxa"/>
            <w:noWrap/>
            <w:hideMark/>
          </w:tcPr>
          <w:p w14:paraId="22D395A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Bruna Oliveira Falsoni</w:t>
            </w:r>
          </w:p>
        </w:tc>
      </w:tr>
      <w:tr w:rsidR="008E6175" w:rsidRPr="008E6175" w14:paraId="798A693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B02B20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78</w:t>
            </w:r>
          </w:p>
        </w:tc>
        <w:tc>
          <w:tcPr>
            <w:tcW w:w="6930" w:type="dxa"/>
            <w:noWrap/>
            <w:hideMark/>
          </w:tcPr>
          <w:p w14:paraId="31753BF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Bruno Lins Da Paixão</w:t>
            </w:r>
          </w:p>
        </w:tc>
      </w:tr>
      <w:tr w:rsidR="008E6175" w:rsidRPr="008E6175" w14:paraId="21E877E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DF25D4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79</w:t>
            </w:r>
          </w:p>
        </w:tc>
        <w:tc>
          <w:tcPr>
            <w:tcW w:w="6930" w:type="dxa"/>
            <w:noWrap/>
            <w:hideMark/>
          </w:tcPr>
          <w:p w14:paraId="65F277B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Bruno Marx De Aquino Braga</w:t>
            </w:r>
          </w:p>
        </w:tc>
      </w:tr>
      <w:tr w:rsidR="008E6175" w:rsidRPr="008E6175" w14:paraId="315BDD8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E4CEED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80</w:t>
            </w:r>
          </w:p>
        </w:tc>
        <w:tc>
          <w:tcPr>
            <w:tcW w:w="6930" w:type="dxa"/>
            <w:noWrap/>
            <w:hideMark/>
          </w:tcPr>
          <w:p w14:paraId="1873E66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Bruno Pereira Martes</w:t>
            </w:r>
          </w:p>
        </w:tc>
      </w:tr>
      <w:tr w:rsidR="008E6175" w:rsidRPr="008E6175" w14:paraId="5FDD859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C4D8C0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81</w:t>
            </w:r>
          </w:p>
        </w:tc>
        <w:tc>
          <w:tcPr>
            <w:tcW w:w="6930" w:type="dxa"/>
            <w:noWrap/>
            <w:hideMark/>
          </w:tcPr>
          <w:p w14:paraId="3601030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Bruno Wolff Sergio</w:t>
            </w:r>
          </w:p>
        </w:tc>
      </w:tr>
      <w:tr w:rsidR="008E6175" w:rsidRPr="008E6175" w14:paraId="7994CA4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5A191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82</w:t>
            </w:r>
          </w:p>
        </w:tc>
        <w:tc>
          <w:tcPr>
            <w:tcW w:w="6930" w:type="dxa"/>
            <w:noWrap/>
            <w:hideMark/>
          </w:tcPr>
          <w:p w14:paraId="2B8071A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Cainan Clemente Fernandes</w:t>
            </w:r>
          </w:p>
        </w:tc>
      </w:tr>
      <w:tr w:rsidR="008E6175" w:rsidRPr="008E6175" w14:paraId="5BAE2FD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C2162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83</w:t>
            </w:r>
          </w:p>
        </w:tc>
        <w:tc>
          <w:tcPr>
            <w:tcW w:w="6930" w:type="dxa"/>
            <w:noWrap/>
            <w:hideMark/>
          </w:tcPr>
          <w:p w14:paraId="07D3995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Camila Naufel Dias</w:t>
            </w:r>
          </w:p>
        </w:tc>
      </w:tr>
      <w:tr w:rsidR="008E6175" w:rsidRPr="008E6175" w14:paraId="10C9115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46E1C6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84</w:t>
            </w:r>
          </w:p>
        </w:tc>
        <w:tc>
          <w:tcPr>
            <w:tcW w:w="6930" w:type="dxa"/>
            <w:noWrap/>
            <w:hideMark/>
          </w:tcPr>
          <w:p w14:paraId="4F44785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Carina Loureiro Andrade</w:t>
            </w:r>
          </w:p>
        </w:tc>
      </w:tr>
      <w:tr w:rsidR="008E6175" w:rsidRPr="008E6175" w14:paraId="6B6815B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CAB4D3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85</w:t>
            </w:r>
          </w:p>
        </w:tc>
        <w:tc>
          <w:tcPr>
            <w:tcW w:w="6930" w:type="dxa"/>
            <w:noWrap/>
            <w:hideMark/>
          </w:tcPr>
          <w:p w14:paraId="22BDEE3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Carla Alves</w:t>
            </w:r>
          </w:p>
        </w:tc>
      </w:tr>
      <w:tr w:rsidR="008E6175" w:rsidRPr="008E6175" w14:paraId="3342BB8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315B24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86</w:t>
            </w:r>
          </w:p>
        </w:tc>
        <w:tc>
          <w:tcPr>
            <w:tcW w:w="6930" w:type="dxa"/>
            <w:noWrap/>
            <w:hideMark/>
          </w:tcPr>
          <w:p w14:paraId="4264E21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Carla Dos Santos Moreno Battaglioli</w:t>
            </w:r>
          </w:p>
        </w:tc>
      </w:tr>
      <w:tr w:rsidR="008E6175" w:rsidRPr="008E6175" w14:paraId="760F218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2216A8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87</w:t>
            </w:r>
          </w:p>
        </w:tc>
        <w:tc>
          <w:tcPr>
            <w:tcW w:w="6930" w:type="dxa"/>
            <w:noWrap/>
            <w:hideMark/>
          </w:tcPr>
          <w:p w14:paraId="7700D59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Carlos Daniel Moreira Xavier</w:t>
            </w:r>
          </w:p>
        </w:tc>
      </w:tr>
      <w:tr w:rsidR="008E6175" w:rsidRPr="008E6175" w14:paraId="1BEDDCD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D8614E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88</w:t>
            </w:r>
          </w:p>
        </w:tc>
        <w:tc>
          <w:tcPr>
            <w:tcW w:w="6930" w:type="dxa"/>
            <w:noWrap/>
            <w:hideMark/>
          </w:tcPr>
          <w:p w14:paraId="5BDBD7A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Carlos Eduardo Soares De Maria</w:t>
            </w:r>
          </w:p>
        </w:tc>
      </w:tr>
      <w:tr w:rsidR="008E6175" w:rsidRPr="008E6175" w14:paraId="27D3C6D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F3D170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89</w:t>
            </w:r>
          </w:p>
        </w:tc>
        <w:tc>
          <w:tcPr>
            <w:tcW w:w="6930" w:type="dxa"/>
            <w:noWrap/>
            <w:hideMark/>
          </w:tcPr>
          <w:p w14:paraId="35A8CD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Carolina Domingues Simões Martins Gusmão</w:t>
            </w:r>
          </w:p>
        </w:tc>
      </w:tr>
      <w:tr w:rsidR="008E6175" w:rsidRPr="008E6175" w14:paraId="6D98486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280B06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90</w:t>
            </w:r>
          </w:p>
        </w:tc>
        <w:tc>
          <w:tcPr>
            <w:tcW w:w="6930" w:type="dxa"/>
            <w:noWrap/>
            <w:hideMark/>
          </w:tcPr>
          <w:p w14:paraId="1DFC280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Carolina Rodrigues Toquini</w:t>
            </w:r>
          </w:p>
        </w:tc>
      </w:tr>
      <w:tr w:rsidR="008E6175" w:rsidRPr="008E6175" w14:paraId="597DD8E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61E2FD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91</w:t>
            </w:r>
          </w:p>
        </w:tc>
        <w:tc>
          <w:tcPr>
            <w:tcW w:w="6930" w:type="dxa"/>
            <w:noWrap/>
            <w:hideMark/>
          </w:tcPr>
          <w:p w14:paraId="4F1E53B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Caroline Almeida Souza Silva</w:t>
            </w:r>
          </w:p>
        </w:tc>
      </w:tr>
      <w:tr w:rsidR="008E6175" w:rsidRPr="008E6175" w14:paraId="481ACC8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BF654A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92</w:t>
            </w:r>
          </w:p>
        </w:tc>
        <w:tc>
          <w:tcPr>
            <w:tcW w:w="6930" w:type="dxa"/>
            <w:noWrap/>
            <w:hideMark/>
          </w:tcPr>
          <w:p w14:paraId="441A82D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Cassiana Gomes De Araújo</w:t>
            </w:r>
          </w:p>
        </w:tc>
      </w:tr>
      <w:tr w:rsidR="008E6175" w:rsidRPr="008E6175" w14:paraId="5605634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724F6AA" w14:textId="35C2FAC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93</w:t>
            </w:r>
          </w:p>
        </w:tc>
        <w:tc>
          <w:tcPr>
            <w:tcW w:w="6930" w:type="dxa"/>
            <w:noWrap/>
            <w:hideMark/>
          </w:tcPr>
          <w:p w14:paraId="7017A44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Catarine Fernanda Lopes Oliveira</w:t>
            </w:r>
          </w:p>
        </w:tc>
      </w:tr>
      <w:tr w:rsidR="008E6175" w:rsidRPr="008E6175" w14:paraId="67EB1BE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7BE5277" w14:textId="4598E72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94</w:t>
            </w:r>
          </w:p>
        </w:tc>
        <w:tc>
          <w:tcPr>
            <w:tcW w:w="6930" w:type="dxa"/>
            <w:noWrap/>
            <w:hideMark/>
          </w:tcPr>
          <w:p w14:paraId="4B6E777F" w14:textId="3F3F9FC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Celina Aparecida Almeida Pereira Abar</w:t>
            </w:r>
          </w:p>
        </w:tc>
      </w:tr>
      <w:tr w:rsidR="008E6175" w:rsidRPr="008E6175" w14:paraId="7849B9A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19B364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95</w:t>
            </w:r>
          </w:p>
        </w:tc>
        <w:tc>
          <w:tcPr>
            <w:tcW w:w="6930" w:type="dxa"/>
            <w:noWrap/>
            <w:hideMark/>
          </w:tcPr>
          <w:p w14:paraId="7A7F14B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Charles Christian Santos Silva</w:t>
            </w:r>
          </w:p>
        </w:tc>
      </w:tr>
      <w:tr w:rsidR="008E6175" w:rsidRPr="008E6175" w14:paraId="40A32E2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F63C5C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96</w:t>
            </w:r>
          </w:p>
        </w:tc>
        <w:tc>
          <w:tcPr>
            <w:tcW w:w="6930" w:type="dxa"/>
            <w:noWrap/>
            <w:hideMark/>
          </w:tcPr>
          <w:p w14:paraId="71A77793" w14:textId="45266A7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Cícero Monteiro De Souza</w:t>
            </w:r>
          </w:p>
        </w:tc>
      </w:tr>
      <w:tr w:rsidR="008E6175" w:rsidRPr="008E6175" w14:paraId="2752ED0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F2E497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97</w:t>
            </w:r>
          </w:p>
        </w:tc>
        <w:tc>
          <w:tcPr>
            <w:tcW w:w="6930" w:type="dxa"/>
            <w:noWrap/>
            <w:hideMark/>
          </w:tcPr>
          <w:p w14:paraId="3DC41B2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Cicero Soares Ferreira</w:t>
            </w:r>
          </w:p>
        </w:tc>
      </w:tr>
      <w:tr w:rsidR="008E6175" w:rsidRPr="008E6175" w14:paraId="1015150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35D00E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98</w:t>
            </w:r>
          </w:p>
        </w:tc>
        <w:tc>
          <w:tcPr>
            <w:tcW w:w="6930" w:type="dxa"/>
            <w:noWrap/>
            <w:hideMark/>
          </w:tcPr>
          <w:p w14:paraId="11F8C7C9" w14:textId="245BA34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Cicero Vidal De Abreu Junior</w:t>
            </w:r>
          </w:p>
        </w:tc>
      </w:tr>
      <w:tr w:rsidR="008E6175" w:rsidRPr="008E6175" w14:paraId="749FA02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3D4916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99</w:t>
            </w:r>
          </w:p>
        </w:tc>
        <w:tc>
          <w:tcPr>
            <w:tcW w:w="6930" w:type="dxa"/>
            <w:noWrap/>
            <w:hideMark/>
          </w:tcPr>
          <w:p w14:paraId="5CDBBAF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Cicero Wilton Santana Filgueiras</w:t>
            </w:r>
          </w:p>
        </w:tc>
      </w:tr>
      <w:tr w:rsidR="008E6175" w:rsidRPr="008E6175" w14:paraId="18B207F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AD06BB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100</w:t>
            </w:r>
          </w:p>
        </w:tc>
        <w:tc>
          <w:tcPr>
            <w:tcW w:w="6930" w:type="dxa"/>
            <w:noWrap/>
            <w:hideMark/>
          </w:tcPr>
          <w:p w14:paraId="18BFFF4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Cláudia Do Nascimento</w:t>
            </w:r>
          </w:p>
        </w:tc>
      </w:tr>
      <w:tr w:rsidR="008E6175" w:rsidRPr="008E6175" w14:paraId="75E290B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0E7494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101</w:t>
            </w:r>
          </w:p>
        </w:tc>
        <w:tc>
          <w:tcPr>
            <w:tcW w:w="6930" w:type="dxa"/>
            <w:noWrap/>
            <w:hideMark/>
          </w:tcPr>
          <w:p w14:paraId="43F3AA8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Cláudia Ferreira Reis Concordido</w:t>
            </w:r>
          </w:p>
        </w:tc>
      </w:tr>
      <w:tr w:rsidR="008E6175" w:rsidRPr="008E6175" w14:paraId="231E1E0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FD6388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102</w:t>
            </w:r>
          </w:p>
        </w:tc>
        <w:tc>
          <w:tcPr>
            <w:tcW w:w="6930" w:type="dxa"/>
            <w:noWrap/>
            <w:hideMark/>
          </w:tcPr>
          <w:p w14:paraId="2842BB74" w14:textId="5D8C87A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Claudia Mazza Dias</w:t>
            </w:r>
          </w:p>
        </w:tc>
      </w:tr>
      <w:tr w:rsidR="008E6175" w:rsidRPr="008E6175" w14:paraId="0DA6F76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572673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103</w:t>
            </w:r>
          </w:p>
        </w:tc>
        <w:tc>
          <w:tcPr>
            <w:tcW w:w="6930" w:type="dxa"/>
            <w:noWrap/>
            <w:hideMark/>
          </w:tcPr>
          <w:p w14:paraId="20EF0BD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Claudia Romero Codolo De Carvalho</w:t>
            </w:r>
          </w:p>
        </w:tc>
      </w:tr>
      <w:tr w:rsidR="008E6175" w:rsidRPr="008E6175" w14:paraId="4812500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96ED7C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104</w:t>
            </w:r>
          </w:p>
        </w:tc>
        <w:tc>
          <w:tcPr>
            <w:tcW w:w="6930" w:type="dxa"/>
            <w:noWrap/>
            <w:hideMark/>
          </w:tcPr>
          <w:p w14:paraId="0C58DC91" w14:textId="4BF6FF7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Cláudia Torbis Brum</w:t>
            </w:r>
          </w:p>
        </w:tc>
      </w:tr>
      <w:tr w:rsidR="008E6175" w:rsidRPr="008E6175" w14:paraId="79DE2AF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1954D4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105</w:t>
            </w:r>
          </w:p>
        </w:tc>
        <w:tc>
          <w:tcPr>
            <w:tcW w:w="6930" w:type="dxa"/>
            <w:noWrap/>
            <w:hideMark/>
          </w:tcPr>
          <w:p w14:paraId="57C34941" w14:textId="18912A8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Claudiomir Feustler Rodrigues De Siqueira</w:t>
            </w:r>
          </w:p>
        </w:tc>
      </w:tr>
      <w:tr w:rsidR="008E6175" w:rsidRPr="008E6175" w14:paraId="09475A5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B24123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106</w:t>
            </w:r>
          </w:p>
        </w:tc>
        <w:tc>
          <w:tcPr>
            <w:tcW w:w="6930" w:type="dxa"/>
            <w:noWrap/>
            <w:hideMark/>
          </w:tcPr>
          <w:p w14:paraId="11DA930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Cleber Valadares Da Silva</w:t>
            </w:r>
          </w:p>
        </w:tc>
      </w:tr>
      <w:tr w:rsidR="008E6175" w:rsidRPr="008E6175" w14:paraId="535E819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161C3E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107</w:t>
            </w:r>
          </w:p>
        </w:tc>
        <w:tc>
          <w:tcPr>
            <w:tcW w:w="6930" w:type="dxa"/>
            <w:noWrap/>
            <w:hideMark/>
          </w:tcPr>
          <w:p w14:paraId="6EA537E7" w14:textId="780FD24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Cleia Alves Nogueira</w:t>
            </w:r>
          </w:p>
        </w:tc>
      </w:tr>
      <w:tr w:rsidR="008E6175" w:rsidRPr="008E6175" w14:paraId="69DF7B6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B9E749D" w14:textId="2DBD381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108</w:t>
            </w:r>
          </w:p>
        </w:tc>
        <w:tc>
          <w:tcPr>
            <w:tcW w:w="6930" w:type="dxa"/>
            <w:noWrap/>
            <w:hideMark/>
          </w:tcPr>
          <w:p w14:paraId="38ECA76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Cleyton Hercules Gontijo</w:t>
            </w:r>
          </w:p>
        </w:tc>
      </w:tr>
      <w:tr w:rsidR="008E6175" w:rsidRPr="008E6175" w14:paraId="3E86BEA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D8EF058" w14:textId="1E24DB1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109</w:t>
            </w:r>
          </w:p>
        </w:tc>
        <w:tc>
          <w:tcPr>
            <w:tcW w:w="6930" w:type="dxa"/>
            <w:noWrap/>
            <w:hideMark/>
          </w:tcPr>
          <w:p w14:paraId="2FA74174" w14:textId="6E18015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Cristiane Barros Santos Paiva</w:t>
            </w:r>
          </w:p>
        </w:tc>
      </w:tr>
      <w:tr w:rsidR="008E6175" w:rsidRPr="008E6175" w14:paraId="7D92995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24DF43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110</w:t>
            </w:r>
          </w:p>
        </w:tc>
        <w:tc>
          <w:tcPr>
            <w:tcW w:w="6930" w:type="dxa"/>
            <w:noWrap/>
            <w:hideMark/>
          </w:tcPr>
          <w:p w14:paraId="13A00954" w14:textId="1D0ED665" w:rsidR="008E6175" w:rsidRPr="008E6175" w:rsidRDefault="002919FC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681280" behindDoc="1" locked="0" layoutInCell="1" allowOverlap="1" wp14:anchorId="00789239" wp14:editId="4085EAB0">
                  <wp:simplePos x="0" y="0"/>
                  <wp:positionH relativeFrom="column">
                    <wp:posOffset>-304800</wp:posOffset>
                  </wp:positionH>
                  <wp:positionV relativeFrom="paragraph">
                    <wp:posOffset>582930</wp:posOffset>
                  </wp:positionV>
                  <wp:extent cx="4585970" cy="842645"/>
                  <wp:effectExtent l="0" t="0" r="5080" b="0"/>
                  <wp:wrapNone/>
                  <wp:docPr id="1167611398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Cristiane De Mello</w:t>
            </w:r>
          </w:p>
        </w:tc>
      </w:tr>
      <w:tr w:rsidR="008E6175" w:rsidRPr="008E6175" w14:paraId="543DB29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C11261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111</w:t>
            </w:r>
          </w:p>
        </w:tc>
        <w:tc>
          <w:tcPr>
            <w:tcW w:w="6930" w:type="dxa"/>
            <w:noWrap/>
            <w:hideMark/>
          </w:tcPr>
          <w:p w14:paraId="38EF6D37" w14:textId="2526760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Cristiane H Rodrigues Chica</w:t>
            </w:r>
          </w:p>
        </w:tc>
      </w:tr>
      <w:tr w:rsidR="008E6175" w:rsidRPr="008E6175" w14:paraId="11C3449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DFA36DB" w14:textId="535CA265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112</w:t>
            </w:r>
          </w:p>
        </w:tc>
        <w:tc>
          <w:tcPr>
            <w:tcW w:w="6930" w:type="dxa"/>
            <w:noWrap/>
            <w:hideMark/>
          </w:tcPr>
          <w:p w14:paraId="63175921" w14:textId="7FE8B6E5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Cristiane Siqueira De Macêdo Nobre</w:t>
            </w:r>
          </w:p>
        </w:tc>
      </w:tr>
      <w:tr w:rsidR="008E6175" w:rsidRPr="008E6175" w14:paraId="448FF07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B2A5901" w14:textId="0F782173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113</w:t>
            </w:r>
          </w:p>
        </w:tc>
        <w:tc>
          <w:tcPr>
            <w:tcW w:w="6930" w:type="dxa"/>
            <w:noWrap/>
            <w:hideMark/>
          </w:tcPr>
          <w:p w14:paraId="72A5252C" w14:textId="0FFDAEF5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Cristielen Costa Soares</w:t>
            </w:r>
          </w:p>
        </w:tc>
      </w:tr>
      <w:tr w:rsidR="008E6175" w:rsidRPr="008E6175" w14:paraId="34A1F08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108B2D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114</w:t>
            </w:r>
          </w:p>
        </w:tc>
        <w:tc>
          <w:tcPr>
            <w:tcW w:w="6930" w:type="dxa"/>
            <w:noWrap/>
            <w:hideMark/>
          </w:tcPr>
          <w:p w14:paraId="25C2938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Cydara Cavedon Ripoll</w:t>
            </w:r>
          </w:p>
        </w:tc>
      </w:tr>
      <w:tr w:rsidR="008E6175" w:rsidRPr="008E6175" w14:paraId="0AF17DD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394CF5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115</w:t>
            </w:r>
          </w:p>
        </w:tc>
        <w:tc>
          <w:tcPr>
            <w:tcW w:w="6930" w:type="dxa"/>
            <w:noWrap/>
            <w:hideMark/>
          </w:tcPr>
          <w:p w14:paraId="3EE24EB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Dalila Martins De Moraes</w:t>
            </w:r>
          </w:p>
        </w:tc>
      </w:tr>
      <w:tr w:rsidR="008E6175" w:rsidRPr="008E6175" w14:paraId="05FEA22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D7695D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116</w:t>
            </w:r>
          </w:p>
        </w:tc>
        <w:tc>
          <w:tcPr>
            <w:tcW w:w="6930" w:type="dxa"/>
            <w:noWrap/>
            <w:hideMark/>
          </w:tcPr>
          <w:p w14:paraId="79607F4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Daniel De Jesus Silva</w:t>
            </w:r>
          </w:p>
        </w:tc>
      </w:tr>
      <w:tr w:rsidR="008E6175" w:rsidRPr="008E6175" w14:paraId="551E680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4A06FC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117</w:t>
            </w:r>
          </w:p>
        </w:tc>
        <w:tc>
          <w:tcPr>
            <w:tcW w:w="6930" w:type="dxa"/>
            <w:noWrap/>
            <w:hideMark/>
          </w:tcPr>
          <w:p w14:paraId="69ED713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Daniel De Oliveira Lima</w:t>
            </w:r>
          </w:p>
        </w:tc>
      </w:tr>
      <w:tr w:rsidR="008E6175" w:rsidRPr="008E6175" w14:paraId="09988E7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A8AF00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118</w:t>
            </w:r>
          </w:p>
        </w:tc>
        <w:tc>
          <w:tcPr>
            <w:tcW w:w="6930" w:type="dxa"/>
            <w:noWrap/>
            <w:hideMark/>
          </w:tcPr>
          <w:p w14:paraId="0F27EC1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Daniel De Sousa Rêgo</w:t>
            </w:r>
          </w:p>
        </w:tc>
      </w:tr>
      <w:tr w:rsidR="008E6175" w:rsidRPr="008E6175" w14:paraId="3E5E5B1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C9D29F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119</w:t>
            </w:r>
          </w:p>
        </w:tc>
        <w:tc>
          <w:tcPr>
            <w:tcW w:w="6930" w:type="dxa"/>
            <w:noWrap/>
            <w:hideMark/>
          </w:tcPr>
          <w:p w14:paraId="7460BDC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Daniella Da Silva Gonzaga</w:t>
            </w:r>
          </w:p>
        </w:tc>
      </w:tr>
      <w:tr w:rsidR="008E6175" w:rsidRPr="008E6175" w14:paraId="33F6240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4D906F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120</w:t>
            </w:r>
          </w:p>
        </w:tc>
        <w:tc>
          <w:tcPr>
            <w:tcW w:w="6930" w:type="dxa"/>
            <w:noWrap/>
            <w:hideMark/>
          </w:tcPr>
          <w:p w14:paraId="54ED703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Danielle De Castro Ferreira</w:t>
            </w:r>
          </w:p>
        </w:tc>
      </w:tr>
      <w:tr w:rsidR="008E6175" w:rsidRPr="008E6175" w14:paraId="068C577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4D0EFA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121</w:t>
            </w:r>
          </w:p>
        </w:tc>
        <w:tc>
          <w:tcPr>
            <w:tcW w:w="6930" w:type="dxa"/>
            <w:noWrap/>
            <w:hideMark/>
          </w:tcPr>
          <w:p w14:paraId="5E8745C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Danila Sousa Guedes</w:t>
            </w:r>
          </w:p>
        </w:tc>
      </w:tr>
      <w:tr w:rsidR="008E6175" w:rsidRPr="008E6175" w14:paraId="6A305A1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103E28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122</w:t>
            </w:r>
          </w:p>
        </w:tc>
        <w:tc>
          <w:tcPr>
            <w:tcW w:w="6930" w:type="dxa"/>
            <w:noWrap/>
            <w:hideMark/>
          </w:tcPr>
          <w:p w14:paraId="1D15D8F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Danyelle Lima Araujo Moura</w:t>
            </w:r>
          </w:p>
        </w:tc>
      </w:tr>
      <w:tr w:rsidR="008E6175" w:rsidRPr="008E6175" w14:paraId="16E88EF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BFDC5B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123</w:t>
            </w:r>
          </w:p>
        </w:tc>
        <w:tc>
          <w:tcPr>
            <w:tcW w:w="6930" w:type="dxa"/>
            <w:noWrap/>
            <w:hideMark/>
          </w:tcPr>
          <w:p w14:paraId="31975D7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Dario Leite Resende</w:t>
            </w:r>
          </w:p>
        </w:tc>
      </w:tr>
      <w:tr w:rsidR="008E6175" w:rsidRPr="008E6175" w14:paraId="68FDFD4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2C18E8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124</w:t>
            </w:r>
          </w:p>
        </w:tc>
        <w:tc>
          <w:tcPr>
            <w:tcW w:w="6930" w:type="dxa"/>
            <w:noWrap/>
            <w:hideMark/>
          </w:tcPr>
          <w:p w14:paraId="06864B2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Darly Araujo De Abreu</w:t>
            </w:r>
          </w:p>
        </w:tc>
      </w:tr>
      <w:tr w:rsidR="008E6175" w:rsidRPr="008E6175" w14:paraId="20F5E1F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2EB163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125</w:t>
            </w:r>
          </w:p>
        </w:tc>
        <w:tc>
          <w:tcPr>
            <w:tcW w:w="6930" w:type="dxa"/>
            <w:noWrap/>
            <w:hideMark/>
          </w:tcPr>
          <w:p w14:paraId="3FBF178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David Fonseca Muniz</w:t>
            </w:r>
          </w:p>
        </w:tc>
      </w:tr>
      <w:tr w:rsidR="008E6175" w:rsidRPr="008E6175" w14:paraId="6B129AF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3EAB7B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126</w:t>
            </w:r>
          </w:p>
        </w:tc>
        <w:tc>
          <w:tcPr>
            <w:tcW w:w="6930" w:type="dxa"/>
            <w:noWrap/>
            <w:hideMark/>
          </w:tcPr>
          <w:p w14:paraId="2E96D26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Debora Ferreira Ricardo</w:t>
            </w:r>
          </w:p>
        </w:tc>
      </w:tr>
      <w:tr w:rsidR="008E6175" w:rsidRPr="008E6175" w14:paraId="3BB2D0A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3D02F5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127</w:t>
            </w:r>
          </w:p>
        </w:tc>
        <w:tc>
          <w:tcPr>
            <w:tcW w:w="6930" w:type="dxa"/>
            <w:noWrap/>
            <w:hideMark/>
          </w:tcPr>
          <w:p w14:paraId="24B4808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Deiziane Coutinho De Miranda</w:t>
            </w:r>
          </w:p>
        </w:tc>
      </w:tr>
      <w:tr w:rsidR="008E6175" w:rsidRPr="008E6175" w14:paraId="5D8D30F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5FB267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128</w:t>
            </w:r>
          </w:p>
        </w:tc>
        <w:tc>
          <w:tcPr>
            <w:tcW w:w="6930" w:type="dxa"/>
            <w:noWrap/>
            <w:hideMark/>
          </w:tcPr>
          <w:p w14:paraId="1EFFFCA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Delaine Christine Soares Franco</w:t>
            </w:r>
          </w:p>
        </w:tc>
      </w:tr>
      <w:tr w:rsidR="008E6175" w:rsidRPr="008E6175" w14:paraId="2D745DC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C9C75C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129</w:t>
            </w:r>
          </w:p>
        </w:tc>
        <w:tc>
          <w:tcPr>
            <w:tcW w:w="6930" w:type="dxa"/>
            <w:noWrap/>
            <w:hideMark/>
          </w:tcPr>
          <w:p w14:paraId="6960464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Denilson Aluizio Da Silva</w:t>
            </w:r>
          </w:p>
        </w:tc>
      </w:tr>
      <w:tr w:rsidR="008E6175" w:rsidRPr="008E6175" w14:paraId="7CC555E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43F0C5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130</w:t>
            </w:r>
          </w:p>
        </w:tc>
        <w:tc>
          <w:tcPr>
            <w:tcW w:w="6930" w:type="dxa"/>
            <w:noWrap/>
            <w:hideMark/>
          </w:tcPr>
          <w:p w14:paraId="61C9260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Dhyessica Da Silva Moraes</w:t>
            </w:r>
          </w:p>
        </w:tc>
      </w:tr>
      <w:tr w:rsidR="008E6175" w:rsidRPr="008E6175" w14:paraId="7E70866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97E4E7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131</w:t>
            </w:r>
          </w:p>
        </w:tc>
        <w:tc>
          <w:tcPr>
            <w:tcW w:w="6930" w:type="dxa"/>
            <w:noWrap/>
            <w:hideMark/>
          </w:tcPr>
          <w:p w14:paraId="3D94543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Diana Sasaki Nobrega</w:t>
            </w:r>
          </w:p>
        </w:tc>
      </w:tr>
      <w:tr w:rsidR="008E6175" w:rsidRPr="008E6175" w14:paraId="1C89217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DE1A40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132</w:t>
            </w:r>
          </w:p>
        </w:tc>
        <w:tc>
          <w:tcPr>
            <w:tcW w:w="6930" w:type="dxa"/>
            <w:noWrap/>
            <w:hideMark/>
          </w:tcPr>
          <w:p w14:paraId="145F068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Diego De Freitas Lira</w:t>
            </w:r>
          </w:p>
        </w:tc>
      </w:tr>
      <w:tr w:rsidR="008E6175" w:rsidRPr="008E6175" w14:paraId="5CD8DAB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3D47D5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133</w:t>
            </w:r>
          </w:p>
        </w:tc>
        <w:tc>
          <w:tcPr>
            <w:tcW w:w="6930" w:type="dxa"/>
            <w:noWrap/>
            <w:hideMark/>
          </w:tcPr>
          <w:p w14:paraId="19DA0AB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Diego Tavares De Sousa</w:t>
            </w:r>
          </w:p>
        </w:tc>
      </w:tr>
      <w:tr w:rsidR="008E6175" w:rsidRPr="008E6175" w14:paraId="5CF59BA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64BF4C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134</w:t>
            </w:r>
          </w:p>
        </w:tc>
        <w:tc>
          <w:tcPr>
            <w:tcW w:w="6930" w:type="dxa"/>
            <w:noWrap/>
            <w:hideMark/>
          </w:tcPr>
          <w:p w14:paraId="2AFA3CA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Dione Ines Christ Milani</w:t>
            </w:r>
          </w:p>
        </w:tc>
      </w:tr>
      <w:tr w:rsidR="008E6175" w:rsidRPr="008E6175" w14:paraId="76D2AC8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56105F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135</w:t>
            </w:r>
          </w:p>
        </w:tc>
        <w:tc>
          <w:tcPr>
            <w:tcW w:w="6930" w:type="dxa"/>
            <w:noWrap/>
            <w:hideMark/>
          </w:tcPr>
          <w:p w14:paraId="062FE78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Domingos Brito Da Silva</w:t>
            </w:r>
          </w:p>
        </w:tc>
      </w:tr>
      <w:tr w:rsidR="008E6175" w:rsidRPr="008E6175" w14:paraId="664D5DE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B3128CF" w14:textId="6EA7588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136</w:t>
            </w:r>
          </w:p>
        </w:tc>
        <w:tc>
          <w:tcPr>
            <w:tcW w:w="6930" w:type="dxa"/>
            <w:noWrap/>
            <w:hideMark/>
          </w:tcPr>
          <w:p w14:paraId="77F7538E" w14:textId="628B1B7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Douglas Felipe Speck</w:t>
            </w:r>
          </w:p>
        </w:tc>
      </w:tr>
      <w:tr w:rsidR="008E6175" w:rsidRPr="008E6175" w14:paraId="13368BB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1194A4E" w14:textId="4EFADEA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137</w:t>
            </w:r>
          </w:p>
        </w:tc>
        <w:tc>
          <w:tcPr>
            <w:tcW w:w="6930" w:type="dxa"/>
            <w:noWrap/>
            <w:hideMark/>
          </w:tcPr>
          <w:p w14:paraId="024459D2" w14:textId="331C197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Douglas Melo Fontes</w:t>
            </w:r>
          </w:p>
        </w:tc>
      </w:tr>
      <w:tr w:rsidR="008E6175" w:rsidRPr="008E6175" w14:paraId="015B155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E9A5DF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138</w:t>
            </w:r>
          </w:p>
        </w:tc>
        <w:tc>
          <w:tcPr>
            <w:tcW w:w="6930" w:type="dxa"/>
            <w:noWrap/>
            <w:hideMark/>
          </w:tcPr>
          <w:p w14:paraId="7314D5C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Edda Curi</w:t>
            </w:r>
          </w:p>
        </w:tc>
      </w:tr>
      <w:tr w:rsidR="008E6175" w:rsidRPr="008E6175" w14:paraId="7D972D9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E4E1B1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139</w:t>
            </w:r>
          </w:p>
        </w:tc>
        <w:tc>
          <w:tcPr>
            <w:tcW w:w="6930" w:type="dxa"/>
            <w:noWrap/>
            <w:hideMark/>
          </w:tcPr>
          <w:p w14:paraId="357250E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Edilene Farias Rozal</w:t>
            </w:r>
          </w:p>
        </w:tc>
      </w:tr>
      <w:tr w:rsidR="008E6175" w:rsidRPr="008E6175" w14:paraId="5C93DFE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BBDA0E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140</w:t>
            </w:r>
          </w:p>
        </w:tc>
        <w:tc>
          <w:tcPr>
            <w:tcW w:w="6930" w:type="dxa"/>
            <w:noWrap/>
            <w:hideMark/>
          </w:tcPr>
          <w:p w14:paraId="24D3634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Edivagner Batista Ferreira</w:t>
            </w:r>
          </w:p>
        </w:tc>
      </w:tr>
      <w:tr w:rsidR="008E6175" w:rsidRPr="008E6175" w14:paraId="46FE304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0015D3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141</w:t>
            </w:r>
          </w:p>
        </w:tc>
        <w:tc>
          <w:tcPr>
            <w:tcW w:w="6930" w:type="dxa"/>
            <w:noWrap/>
            <w:hideMark/>
          </w:tcPr>
          <w:p w14:paraId="3F62A91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Edjane Kelly Da Silva</w:t>
            </w:r>
          </w:p>
        </w:tc>
      </w:tr>
      <w:tr w:rsidR="008E6175" w:rsidRPr="008E6175" w14:paraId="295A197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08EC18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142</w:t>
            </w:r>
          </w:p>
        </w:tc>
        <w:tc>
          <w:tcPr>
            <w:tcW w:w="6930" w:type="dxa"/>
            <w:noWrap/>
            <w:hideMark/>
          </w:tcPr>
          <w:p w14:paraId="1FA21DB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Eduarda De Jesus Cardoso</w:t>
            </w:r>
          </w:p>
        </w:tc>
      </w:tr>
      <w:tr w:rsidR="008E6175" w:rsidRPr="008E6175" w14:paraId="0B04FC1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08FE85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143</w:t>
            </w:r>
          </w:p>
        </w:tc>
        <w:tc>
          <w:tcPr>
            <w:tcW w:w="6930" w:type="dxa"/>
            <w:noWrap/>
            <w:hideMark/>
          </w:tcPr>
          <w:p w14:paraId="2BD0F99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Edvonete Souza De Alencar</w:t>
            </w:r>
          </w:p>
        </w:tc>
      </w:tr>
      <w:tr w:rsidR="008E6175" w:rsidRPr="008E6175" w14:paraId="4D3CAEA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947CD9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144</w:t>
            </w:r>
          </w:p>
        </w:tc>
        <w:tc>
          <w:tcPr>
            <w:tcW w:w="6930" w:type="dxa"/>
            <w:noWrap/>
            <w:hideMark/>
          </w:tcPr>
          <w:p w14:paraId="32A70A2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Elaine Cristine De Souza Silva</w:t>
            </w:r>
          </w:p>
        </w:tc>
      </w:tr>
      <w:tr w:rsidR="008E6175" w:rsidRPr="008E6175" w14:paraId="28C0002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C049FD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145</w:t>
            </w:r>
          </w:p>
        </w:tc>
        <w:tc>
          <w:tcPr>
            <w:tcW w:w="6930" w:type="dxa"/>
            <w:noWrap/>
            <w:hideMark/>
          </w:tcPr>
          <w:p w14:paraId="487417C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Elaine De Oliveira Vieira</w:t>
            </w:r>
          </w:p>
        </w:tc>
      </w:tr>
      <w:tr w:rsidR="008E6175" w:rsidRPr="008E6175" w14:paraId="3037478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8D1FAF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146</w:t>
            </w:r>
          </w:p>
        </w:tc>
        <w:tc>
          <w:tcPr>
            <w:tcW w:w="6930" w:type="dxa"/>
            <w:noWrap/>
            <w:hideMark/>
          </w:tcPr>
          <w:p w14:paraId="5A95645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Elaine Elesbão De Oliveira</w:t>
            </w:r>
          </w:p>
        </w:tc>
      </w:tr>
      <w:tr w:rsidR="008E6175" w:rsidRPr="008E6175" w14:paraId="3A9FBC6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3C0E64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147</w:t>
            </w:r>
          </w:p>
        </w:tc>
        <w:tc>
          <w:tcPr>
            <w:tcW w:w="6930" w:type="dxa"/>
            <w:noWrap/>
            <w:hideMark/>
          </w:tcPr>
          <w:p w14:paraId="2A4F2DE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Elias Pereira De Souza Junior</w:t>
            </w:r>
          </w:p>
        </w:tc>
      </w:tr>
      <w:tr w:rsidR="008E6175" w:rsidRPr="008E6175" w14:paraId="42EB739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D0C511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148</w:t>
            </w:r>
          </w:p>
        </w:tc>
        <w:tc>
          <w:tcPr>
            <w:tcW w:w="6930" w:type="dxa"/>
            <w:noWrap/>
            <w:hideMark/>
          </w:tcPr>
          <w:p w14:paraId="7C90326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Elisabelly Dos Santos Silva</w:t>
            </w:r>
          </w:p>
        </w:tc>
      </w:tr>
      <w:tr w:rsidR="008E6175" w:rsidRPr="008E6175" w14:paraId="78FED18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DBE223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149</w:t>
            </w:r>
          </w:p>
        </w:tc>
        <w:tc>
          <w:tcPr>
            <w:tcW w:w="6930" w:type="dxa"/>
            <w:noWrap/>
            <w:hideMark/>
          </w:tcPr>
          <w:p w14:paraId="6233D1A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Elisandro Rafael Baumgarten</w:t>
            </w:r>
          </w:p>
        </w:tc>
      </w:tr>
      <w:tr w:rsidR="008E6175" w:rsidRPr="008E6175" w14:paraId="6FF3BA1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B9FEE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150</w:t>
            </w:r>
          </w:p>
        </w:tc>
        <w:tc>
          <w:tcPr>
            <w:tcW w:w="6930" w:type="dxa"/>
            <w:noWrap/>
            <w:hideMark/>
          </w:tcPr>
          <w:p w14:paraId="1475380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Elivaldo Serrao Custódio</w:t>
            </w:r>
          </w:p>
        </w:tc>
      </w:tr>
      <w:tr w:rsidR="008E6175" w:rsidRPr="008E6175" w14:paraId="569C223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436D1C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151</w:t>
            </w:r>
          </w:p>
        </w:tc>
        <w:tc>
          <w:tcPr>
            <w:tcW w:w="6930" w:type="dxa"/>
            <w:noWrap/>
            <w:hideMark/>
          </w:tcPr>
          <w:p w14:paraId="7619CB60" w14:textId="781F96E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Eliza Souza Da Silva</w:t>
            </w:r>
          </w:p>
        </w:tc>
      </w:tr>
      <w:tr w:rsidR="008E6175" w:rsidRPr="008E6175" w14:paraId="7D34904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ED9EAC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152</w:t>
            </w:r>
          </w:p>
        </w:tc>
        <w:tc>
          <w:tcPr>
            <w:tcW w:w="6930" w:type="dxa"/>
            <w:noWrap/>
            <w:hideMark/>
          </w:tcPr>
          <w:p w14:paraId="490FC63B" w14:textId="34FE64A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Elizeu Odilon Bezerra Filho</w:t>
            </w:r>
          </w:p>
        </w:tc>
      </w:tr>
      <w:tr w:rsidR="008E6175" w:rsidRPr="008E6175" w14:paraId="5FBC1F2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4902BF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153</w:t>
            </w:r>
          </w:p>
        </w:tc>
        <w:tc>
          <w:tcPr>
            <w:tcW w:w="6930" w:type="dxa"/>
            <w:noWrap/>
            <w:hideMark/>
          </w:tcPr>
          <w:p w14:paraId="09F38ED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Emanuella Vitória Dos Santos Carneiro</w:t>
            </w:r>
          </w:p>
        </w:tc>
      </w:tr>
      <w:tr w:rsidR="008E6175" w:rsidRPr="008E6175" w14:paraId="13C905E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F0412D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154</w:t>
            </w:r>
          </w:p>
        </w:tc>
        <w:tc>
          <w:tcPr>
            <w:tcW w:w="6930" w:type="dxa"/>
            <w:noWrap/>
            <w:hideMark/>
          </w:tcPr>
          <w:p w14:paraId="6A532BE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Emilly Gonzales Jolandek</w:t>
            </w:r>
          </w:p>
        </w:tc>
      </w:tr>
      <w:tr w:rsidR="008E6175" w:rsidRPr="008E6175" w14:paraId="044B44A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1F5455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155</w:t>
            </w:r>
          </w:p>
        </w:tc>
        <w:tc>
          <w:tcPr>
            <w:tcW w:w="6930" w:type="dxa"/>
            <w:noWrap/>
            <w:hideMark/>
          </w:tcPr>
          <w:p w14:paraId="5971F83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Emily Camila Nascimento Sousa</w:t>
            </w:r>
          </w:p>
        </w:tc>
      </w:tr>
      <w:tr w:rsidR="008E6175" w:rsidRPr="008E6175" w14:paraId="4260CE3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69452E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156</w:t>
            </w:r>
          </w:p>
        </w:tc>
        <w:tc>
          <w:tcPr>
            <w:tcW w:w="6930" w:type="dxa"/>
            <w:noWrap/>
            <w:hideMark/>
          </w:tcPr>
          <w:p w14:paraId="133DBBF8" w14:textId="6821437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Erenilda Severina Da Conceição Albuquerque</w:t>
            </w:r>
          </w:p>
        </w:tc>
      </w:tr>
      <w:tr w:rsidR="008E6175" w:rsidRPr="008E6175" w14:paraId="7EC82EE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6D40BD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157</w:t>
            </w:r>
          </w:p>
        </w:tc>
        <w:tc>
          <w:tcPr>
            <w:tcW w:w="6930" w:type="dxa"/>
            <w:noWrap/>
            <w:hideMark/>
          </w:tcPr>
          <w:p w14:paraId="5FD80F1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Eric Souza Da Silva</w:t>
            </w:r>
          </w:p>
        </w:tc>
      </w:tr>
      <w:tr w:rsidR="008E6175" w:rsidRPr="008E6175" w14:paraId="012305C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0BC920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158</w:t>
            </w:r>
          </w:p>
        </w:tc>
        <w:tc>
          <w:tcPr>
            <w:tcW w:w="6930" w:type="dxa"/>
            <w:noWrap/>
            <w:hideMark/>
          </w:tcPr>
          <w:p w14:paraId="3D3A5030" w14:textId="523F1EE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Érika Botelho Guimarães</w:t>
            </w:r>
          </w:p>
        </w:tc>
      </w:tr>
      <w:tr w:rsidR="008E6175" w:rsidRPr="008E6175" w14:paraId="66235D4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7A1499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159</w:t>
            </w:r>
          </w:p>
        </w:tc>
        <w:tc>
          <w:tcPr>
            <w:tcW w:w="6930" w:type="dxa"/>
            <w:noWrap/>
            <w:hideMark/>
          </w:tcPr>
          <w:p w14:paraId="4190AC00" w14:textId="1DA16965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Erikah Pinto Souza</w:t>
            </w:r>
          </w:p>
        </w:tc>
      </w:tr>
      <w:tr w:rsidR="008E6175" w:rsidRPr="008E6175" w14:paraId="0AA5E4E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5BD7DF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160</w:t>
            </w:r>
          </w:p>
        </w:tc>
        <w:tc>
          <w:tcPr>
            <w:tcW w:w="6930" w:type="dxa"/>
            <w:noWrap/>
            <w:hideMark/>
          </w:tcPr>
          <w:p w14:paraId="0196A0D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Ernani Martins Dos Santos</w:t>
            </w:r>
          </w:p>
        </w:tc>
      </w:tr>
      <w:tr w:rsidR="008E6175" w:rsidRPr="008E6175" w14:paraId="6277A5A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94A2DC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161</w:t>
            </w:r>
          </w:p>
        </w:tc>
        <w:tc>
          <w:tcPr>
            <w:tcW w:w="6930" w:type="dxa"/>
            <w:noWrap/>
            <w:hideMark/>
          </w:tcPr>
          <w:p w14:paraId="4DCA3C49" w14:textId="58ABC3C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Ernesto Abel Fernando Friedmann Pallarolas</w:t>
            </w:r>
          </w:p>
        </w:tc>
      </w:tr>
      <w:tr w:rsidR="008E6175" w:rsidRPr="008E6175" w14:paraId="1921E7E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31BEE9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162</w:t>
            </w:r>
          </w:p>
        </w:tc>
        <w:tc>
          <w:tcPr>
            <w:tcW w:w="6930" w:type="dxa"/>
            <w:noWrap/>
            <w:hideMark/>
          </w:tcPr>
          <w:p w14:paraId="019DADD1" w14:textId="35E33BA1" w:rsidR="008E6175" w:rsidRPr="008E6175" w:rsidRDefault="002919FC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689472" behindDoc="1" locked="0" layoutInCell="1" allowOverlap="1" wp14:anchorId="2309323E" wp14:editId="0BED0992">
                  <wp:simplePos x="0" y="0"/>
                  <wp:positionH relativeFrom="column">
                    <wp:posOffset>-308610</wp:posOffset>
                  </wp:positionH>
                  <wp:positionV relativeFrom="paragraph">
                    <wp:posOffset>-1245235</wp:posOffset>
                  </wp:positionV>
                  <wp:extent cx="4585970" cy="842645"/>
                  <wp:effectExtent l="0" t="0" r="5080" b="0"/>
                  <wp:wrapNone/>
                  <wp:docPr id="1011157463" name="Image 5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1157463" name="Image 5" descr="Ícone&#10;&#10;O conteúdo gerado por IA pode estar incorre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Etienne Lautenschlager</w:t>
            </w:r>
          </w:p>
        </w:tc>
      </w:tr>
      <w:tr w:rsidR="008E6175" w:rsidRPr="008E6175" w14:paraId="1111117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4CAF6A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163</w:t>
            </w:r>
          </w:p>
        </w:tc>
        <w:tc>
          <w:tcPr>
            <w:tcW w:w="6930" w:type="dxa"/>
            <w:noWrap/>
            <w:hideMark/>
          </w:tcPr>
          <w:p w14:paraId="3965CA5D" w14:textId="3224B2A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Evelyn Helena Nunes Silva</w:t>
            </w:r>
          </w:p>
        </w:tc>
      </w:tr>
      <w:tr w:rsidR="008E6175" w:rsidRPr="008E6175" w14:paraId="0B6EBEF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6D837E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164</w:t>
            </w:r>
          </w:p>
        </w:tc>
        <w:tc>
          <w:tcPr>
            <w:tcW w:w="6930" w:type="dxa"/>
            <w:noWrap/>
            <w:hideMark/>
          </w:tcPr>
          <w:p w14:paraId="3FE691A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Fabiana Fiorezi De Marco</w:t>
            </w:r>
          </w:p>
        </w:tc>
      </w:tr>
      <w:tr w:rsidR="008E6175" w:rsidRPr="008E6175" w14:paraId="28C854F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2A0B08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165</w:t>
            </w:r>
          </w:p>
        </w:tc>
        <w:tc>
          <w:tcPr>
            <w:tcW w:w="6930" w:type="dxa"/>
            <w:noWrap/>
            <w:hideMark/>
          </w:tcPr>
          <w:p w14:paraId="59A1A1C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Fabiana Santos Cotrim</w:t>
            </w:r>
          </w:p>
        </w:tc>
      </w:tr>
      <w:tr w:rsidR="008E6175" w:rsidRPr="008E6175" w14:paraId="0AA1DFE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70635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166</w:t>
            </w:r>
          </w:p>
        </w:tc>
        <w:tc>
          <w:tcPr>
            <w:tcW w:w="6930" w:type="dxa"/>
            <w:noWrap/>
            <w:hideMark/>
          </w:tcPr>
          <w:p w14:paraId="7AA0EC9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Fábio Brito De Castro</w:t>
            </w:r>
          </w:p>
        </w:tc>
      </w:tr>
      <w:tr w:rsidR="008E6175" w:rsidRPr="008E6175" w14:paraId="702630D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F16B86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167</w:t>
            </w:r>
          </w:p>
        </w:tc>
        <w:tc>
          <w:tcPr>
            <w:tcW w:w="6930" w:type="dxa"/>
            <w:noWrap/>
            <w:hideMark/>
          </w:tcPr>
          <w:p w14:paraId="25ACC59F" w14:textId="57A9001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Fabio Medice Junior</w:t>
            </w:r>
          </w:p>
        </w:tc>
      </w:tr>
      <w:tr w:rsidR="008E6175" w:rsidRPr="008E6175" w14:paraId="59EEDF0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42B836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168</w:t>
            </w:r>
          </w:p>
        </w:tc>
        <w:tc>
          <w:tcPr>
            <w:tcW w:w="6930" w:type="dxa"/>
            <w:noWrap/>
            <w:hideMark/>
          </w:tcPr>
          <w:p w14:paraId="145D4A0F" w14:textId="113B78F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Fábio Xavier Penna</w:t>
            </w:r>
          </w:p>
        </w:tc>
      </w:tr>
      <w:tr w:rsidR="008E6175" w:rsidRPr="008E6175" w14:paraId="06C5D79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BEF685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169</w:t>
            </w:r>
          </w:p>
        </w:tc>
        <w:tc>
          <w:tcPr>
            <w:tcW w:w="6930" w:type="dxa"/>
            <w:noWrap/>
            <w:hideMark/>
          </w:tcPr>
          <w:p w14:paraId="6A818B3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Fabrício Santos Silva</w:t>
            </w:r>
          </w:p>
        </w:tc>
      </w:tr>
      <w:tr w:rsidR="008E6175" w:rsidRPr="008E6175" w14:paraId="6438B85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EED11F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170</w:t>
            </w:r>
          </w:p>
        </w:tc>
        <w:tc>
          <w:tcPr>
            <w:tcW w:w="6930" w:type="dxa"/>
            <w:noWrap/>
            <w:hideMark/>
          </w:tcPr>
          <w:p w14:paraId="17D868C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Felipe Jardim Pinhati</w:t>
            </w:r>
          </w:p>
        </w:tc>
      </w:tr>
      <w:tr w:rsidR="008E6175" w:rsidRPr="008E6175" w14:paraId="6F4D28D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F03D85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171</w:t>
            </w:r>
          </w:p>
        </w:tc>
        <w:tc>
          <w:tcPr>
            <w:tcW w:w="6930" w:type="dxa"/>
            <w:noWrap/>
            <w:hideMark/>
          </w:tcPr>
          <w:p w14:paraId="018F3E1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Felipe Silva De Lima</w:t>
            </w:r>
          </w:p>
        </w:tc>
      </w:tr>
      <w:tr w:rsidR="008E6175" w:rsidRPr="008E6175" w14:paraId="4A26087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E253E1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172</w:t>
            </w:r>
          </w:p>
        </w:tc>
        <w:tc>
          <w:tcPr>
            <w:tcW w:w="6930" w:type="dxa"/>
            <w:noWrap/>
            <w:hideMark/>
          </w:tcPr>
          <w:p w14:paraId="75CCBAC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Fernanda Aparecida Ferreira</w:t>
            </w:r>
          </w:p>
        </w:tc>
      </w:tr>
      <w:tr w:rsidR="008E6175" w:rsidRPr="008E6175" w14:paraId="2C531AF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0204CB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173</w:t>
            </w:r>
          </w:p>
        </w:tc>
        <w:tc>
          <w:tcPr>
            <w:tcW w:w="6930" w:type="dxa"/>
            <w:noWrap/>
            <w:hideMark/>
          </w:tcPr>
          <w:p w14:paraId="622B25B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Fernanda Pereira Fernandes</w:t>
            </w:r>
          </w:p>
        </w:tc>
      </w:tr>
      <w:tr w:rsidR="008E6175" w:rsidRPr="008E6175" w14:paraId="66118DE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B3EAA7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174</w:t>
            </w:r>
          </w:p>
        </w:tc>
        <w:tc>
          <w:tcPr>
            <w:tcW w:w="6930" w:type="dxa"/>
            <w:noWrap/>
            <w:hideMark/>
          </w:tcPr>
          <w:p w14:paraId="7E1E28D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Fernanda Seidel Oliveira</w:t>
            </w:r>
          </w:p>
        </w:tc>
      </w:tr>
      <w:tr w:rsidR="008E6175" w:rsidRPr="008E6175" w14:paraId="18CEB07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A7CDF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175</w:t>
            </w:r>
          </w:p>
        </w:tc>
        <w:tc>
          <w:tcPr>
            <w:tcW w:w="6930" w:type="dxa"/>
            <w:noWrap/>
            <w:hideMark/>
          </w:tcPr>
          <w:p w14:paraId="33993D3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Fernando De Oliveira Cezarino</w:t>
            </w:r>
          </w:p>
        </w:tc>
      </w:tr>
      <w:tr w:rsidR="008E6175" w:rsidRPr="008E6175" w14:paraId="6C195DD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C54894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176</w:t>
            </w:r>
          </w:p>
        </w:tc>
        <w:tc>
          <w:tcPr>
            <w:tcW w:w="6930" w:type="dxa"/>
            <w:noWrap/>
            <w:hideMark/>
          </w:tcPr>
          <w:p w14:paraId="6222CCD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Flávia De Menezes Melo</w:t>
            </w:r>
          </w:p>
        </w:tc>
      </w:tr>
      <w:tr w:rsidR="008E6175" w:rsidRPr="008E6175" w14:paraId="108542C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4313BF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177</w:t>
            </w:r>
          </w:p>
        </w:tc>
        <w:tc>
          <w:tcPr>
            <w:tcW w:w="6930" w:type="dxa"/>
            <w:noWrap/>
            <w:hideMark/>
          </w:tcPr>
          <w:p w14:paraId="0FD59A1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Flávia Malta Branco</w:t>
            </w:r>
          </w:p>
        </w:tc>
      </w:tr>
      <w:tr w:rsidR="008E6175" w:rsidRPr="008E6175" w14:paraId="25C39EF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35F2DF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178</w:t>
            </w:r>
          </w:p>
        </w:tc>
        <w:tc>
          <w:tcPr>
            <w:tcW w:w="6930" w:type="dxa"/>
            <w:noWrap/>
            <w:hideMark/>
          </w:tcPr>
          <w:p w14:paraId="5572877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Flavia Maria Pinto Ferreira Landim</w:t>
            </w:r>
          </w:p>
        </w:tc>
      </w:tr>
      <w:tr w:rsidR="008E6175" w:rsidRPr="008E6175" w14:paraId="074A848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CB5850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179</w:t>
            </w:r>
          </w:p>
        </w:tc>
        <w:tc>
          <w:tcPr>
            <w:tcW w:w="6930" w:type="dxa"/>
            <w:noWrap/>
            <w:hideMark/>
          </w:tcPr>
          <w:p w14:paraId="3ABD329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Flaviane Stella Gonzaga Stort</w:t>
            </w:r>
          </w:p>
        </w:tc>
      </w:tr>
      <w:tr w:rsidR="008E6175" w:rsidRPr="008E6175" w14:paraId="5B211C1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CBE9D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180</w:t>
            </w:r>
          </w:p>
        </w:tc>
        <w:tc>
          <w:tcPr>
            <w:tcW w:w="6930" w:type="dxa"/>
            <w:noWrap/>
            <w:hideMark/>
          </w:tcPr>
          <w:p w14:paraId="39D5D38A" w14:textId="4D28E3E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Francilene Barbosa Dos Santos Silva</w:t>
            </w:r>
          </w:p>
        </w:tc>
      </w:tr>
      <w:tr w:rsidR="008E6175" w:rsidRPr="008E6175" w14:paraId="2EA1BB5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03F78B9" w14:textId="3F1CBC5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181</w:t>
            </w:r>
          </w:p>
        </w:tc>
        <w:tc>
          <w:tcPr>
            <w:tcW w:w="6930" w:type="dxa"/>
            <w:noWrap/>
            <w:hideMark/>
          </w:tcPr>
          <w:p w14:paraId="3E0706E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Francisca Sandra Mendes De Carvalho</w:t>
            </w:r>
          </w:p>
        </w:tc>
      </w:tr>
      <w:tr w:rsidR="008E6175" w:rsidRPr="008E6175" w14:paraId="332AC7A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D9DD60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182</w:t>
            </w:r>
          </w:p>
        </w:tc>
        <w:tc>
          <w:tcPr>
            <w:tcW w:w="6930" w:type="dxa"/>
            <w:noWrap/>
            <w:hideMark/>
          </w:tcPr>
          <w:p w14:paraId="7B27711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Francisco Aurileudo Cavalcante Pessoa</w:t>
            </w:r>
          </w:p>
        </w:tc>
      </w:tr>
      <w:tr w:rsidR="008E6175" w:rsidRPr="008E6175" w14:paraId="33923E5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B39A64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183</w:t>
            </w:r>
          </w:p>
        </w:tc>
        <w:tc>
          <w:tcPr>
            <w:tcW w:w="6930" w:type="dxa"/>
            <w:noWrap/>
            <w:hideMark/>
          </w:tcPr>
          <w:p w14:paraId="3DAD11D7" w14:textId="1B4A353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Francisco Das Chagas Do Rosário</w:t>
            </w:r>
          </w:p>
        </w:tc>
      </w:tr>
      <w:tr w:rsidR="008E6175" w:rsidRPr="008E6175" w14:paraId="384904B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C6E9CA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184</w:t>
            </w:r>
          </w:p>
        </w:tc>
        <w:tc>
          <w:tcPr>
            <w:tcW w:w="6930" w:type="dxa"/>
            <w:noWrap/>
            <w:hideMark/>
          </w:tcPr>
          <w:p w14:paraId="0A7B53C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Francisco Hevio De Souza Almeida</w:t>
            </w:r>
          </w:p>
        </w:tc>
      </w:tr>
      <w:tr w:rsidR="008E6175" w:rsidRPr="008E6175" w14:paraId="3B53CCA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446555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185</w:t>
            </w:r>
          </w:p>
        </w:tc>
        <w:tc>
          <w:tcPr>
            <w:tcW w:w="6930" w:type="dxa"/>
            <w:noWrap/>
            <w:hideMark/>
          </w:tcPr>
          <w:p w14:paraId="7943DBCA" w14:textId="55AB0FE5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Francisco Jairo Silva Lopes</w:t>
            </w:r>
          </w:p>
        </w:tc>
      </w:tr>
      <w:tr w:rsidR="008E6175" w:rsidRPr="008E6175" w14:paraId="4D34C6E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8DE9DF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186</w:t>
            </w:r>
          </w:p>
        </w:tc>
        <w:tc>
          <w:tcPr>
            <w:tcW w:w="6930" w:type="dxa"/>
            <w:noWrap/>
            <w:hideMark/>
          </w:tcPr>
          <w:p w14:paraId="2F5E3C1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Francisco José De Souza Silva</w:t>
            </w:r>
          </w:p>
        </w:tc>
      </w:tr>
      <w:tr w:rsidR="008E6175" w:rsidRPr="008E6175" w14:paraId="5F795D8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CC05A3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187</w:t>
            </w:r>
          </w:p>
        </w:tc>
        <w:tc>
          <w:tcPr>
            <w:tcW w:w="6930" w:type="dxa"/>
            <w:noWrap/>
            <w:hideMark/>
          </w:tcPr>
          <w:p w14:paraId="7A530F2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Francisco Mauro De Sousa Santos</w:t>
            </w:r>
          </w:p>
        </w:tc>
      </w:tr>
      <w:tr w:rsidR="008E6175" w:rsidRPr="008E6175" w14:paraId="1625276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E04EDF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188</w:t>
            </w:r>
          </w:p>
        </w:tc>
        <w:tc>
          <w:tcPr>
            <w:tcW w:w="6930" w:type="dxa"/>
            <w:noWrap/>
            <w:hideMark/>
          </w:tcPr>
          <w:p w14:paraId="2E29D6E0" w14:textId="07FE72C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Francisco Valmir Alexandre Da Silva</w:t>
            </w:r>
          </w:p>
        </w:tc>
      </w:tr>
      <w:tr w:rsidR="008E6175" w:rsidRPr="008E6175" w14:paraId="0A477CD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A65F7C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189</w:t>
            </w:r>
          </w:p>
        </w:tc>
        <w:tc>
          <w:tcPr>
            <w:tcW w:w="6930" w:type="dxa"/>
            <w:noWrap/>
            <w:hideMark/>
          </w:tcPr>
          <w:p w14:paraId="24DE96A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 Brasil Nepomuceno</w:t>
            </w:r>
          </w:p>
        </w:tc>
      </w:tr>
      <w:tr w:rsidR="008E6175" w:rsidRPr="008E6175" w14:paraId="3A91BB0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38BE4B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190</w:t>
            </w:r>
          </w:p>
        </w:tc>
        <w:tc>
          <w:tcPr>
            <w:tcW w:w="6930" w:type="dxa"/>
            <w:noWrap/>
            <w:hideMark/>
          </w:tcPr>
          <w:p w14:paraId="58D33B2B" w14:textId="3478C5E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 Cavalcante Silva</w:t>
            </w:r>
          </w:p>
        </w:tc>
      </w:tr>
      <w:tr w:rsidR="008E6175" w:rsidRPr="008E6175" w14:paraId="2656918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3C2118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191</w:t>
            </w:r>
          </w:p>
        </w:tc>
        <w:tc>
          <w:tcPr>
            <w:tcW w:w="6930" w:type="dxa"/>
            <w:noWrap/>
            <w:hideMark/>
          </w:tcPr>
          <w:p w14:paraId="472660A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 Henrique Tenorio De Magalhães De Oliveira</w:t>
            </w:r>
          </w:p>
        </w:tc>
      </w:tr>
      <w:tr w:rsidR="008E6175" w:rsidRPr="008E6175" w14:paraId="0B821F0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19BDF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192</w:t>
            </w:r>
          </w:p>
        </w:tc>
        <w:tc>
          <w:tcPr>
            <w:tcW w:w="6930" w:type="dxa"/>
            <w:noWrap/>
            <w:hideMark/>
          </w:tcPr>
          <w:p w14:paraId="109A538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 Lopes Almeida</w:t>
            </w:r>
          </w:p>
        </w:tc>
      </w:tr>
      <w:tr w:rsidR="008E6175" w:rsidRPr="008E6175" w14:paraId="0E6CD41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9EC4A7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193</w:t>
            </w:r>
          </w:p>
        </w:tc>
        <w:tc>
          <w:tcPr>
            <w:tcW w:w="6930" w:type="dxa"/>
            <w:noWrap/>
            <w:hideMark/>
          </w:tcPr>
          <w:p w14:paraId="18F1C705" w14:textId="3B85DBB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 Santos De Sousa</w:t>
            </w:r>
          </w:p>
        </w:tc>
      </w:tr>
      <w:tr w:rsidR="008E6175" w:rsidRPr="008E6175" w14:paraId="2E87B61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0118F4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194</w:t>
            </w:r>
          </w:p>
        </w:tc>
        <w:tc>
          <w:tcPr>
            <w:tcW w:w="6930" w:type="dxa"/>
            <w:noWrap/>
            <w:hideMark/>
          </w:tcPr>
          <w:p w14:paraId="3CB2B2F2" w14:textId="766EDBA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 Torres Maia</w:t>
            </w:r>
          </w:p>
        </w:tc>
      </w:tr>
      <w:tr w:rsidR="008E6175" w:rsidRPr="008E6175" w14:paraId="5EAB429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760B4F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195</w:t>
            </w:r>
          </w:p>
        </w:tc>
        <w:tc>
          <w:tcPr>
            <w:tcW w:w="6930" w:type="dxa"/>
            <w:noWrap/>
            <w:hideMark/>
          </w:tcPr>
          <w:p w14:paraId="440A6AA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Gabriela Alonso Pereira Badiglian</w:t>
            </w:r>
          </w:p>
        </w:tc>
      </w:tr>
      <w:tr w:rsidR="008E6175" w:rsidRPr="008E6175" w14:paraId="1E39C69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B27841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196</w:t>
            </w:r>
          </w:p>
        </w:tc>
        <w:tc>
          <w:tcPr>
            <w:tcW w:w="6930" w:type="dxa"/>
            <w:noWrap/>
            <w:hideMark/>
          </w:tcPr>
          <w:p w14:paraId="66030DE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Gabriela Augusto Torres</w:t>
            </w:r>
          </w:p>
        </w:tc>
      </w:tr>
      <w:tr w:rsidR="008E6175" w:rsidRPr="008E6175" w14:paraId="277B54E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985518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197</w:t>
            </w:r>
          </w:p>
        </w:tc>
        <w:tc>
          <w:tcPr>
            <w:tcW w:w="6930" w:type="dxa"/>
            <w:noWrap/>
            <w:hideMark/>
          </w:tcPr>
          <w:p w14:paraId="7A945484" w14:textId="3ECE2FD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Gabriela Bueno De Lima</w:t>
            </w:r>
          </w:p>
        </w:tc>
      </w:tr>
      <w:tr w:rsidR="008E6175" w:rsidRPr="008E6175" w14:paraId="15EDA01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175BD1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198</w:t>
            </w:r>
          </w:p>
        </w:tc>
        <w:tc>
          <w:tcPr>
            <w:tcW w:w="6930" w:type="dxa"/>
            <w:noWrap/>
            <w:hideMark/>
          </w:tcPr>
          <w:p w14:paraId="5CE3457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Gabriela Gibim</w:t>
            </w:r>
          </w:p>
        </w:tc>
      </w:tr>
      <w:tr w:rsidR="008E6175" w:rsidRPr="008E6175" w14:paraId="6601CA3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824018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199</w:t>
            </w:r>
          </w:p>
        </w:tc>
        <w:tc>
          <w:tcPr>
            <w:tcW w:w="6930" w:type="dxa"/>
            <w:noWrap/>
            <w:hideMark/>
          </w:tcPr>
          <w:p w14:paraId="785B6A16" w14:textId="7DAE866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Gabriela Paixão Da Costa</w:t>
            </w:r>
          </w:p>
        </w:tc>
      </w:tr>
      <w:tr w:rsidR="008E6175" w:rsidRPr="008E6175" w14:paraId="36438BC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DB7CCD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200</w:t>
            </w:r>
          </w:p>
        </w:tc>
        <w:tc>
          <w:tcPr>
            <w:tcW w:w="6930" w:type="dxa"/>
            <w:noWrap/>
            <w:hideMark/>
          </w:tcPr>
          <w:p w14:paraId="3F3A2FA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Geide Rosa Coelho</w:t>
            </w:r>
          </w:p>
        </w:tc>
      </w:tr>
      <w:tr w:rsidR="008E6175" w:rsidRPr="008E6175" w14:paraId="2D9C292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8558D1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201</w:t>
            </w:r>
          </w:p>
        </w:tc>
        <w:tc>
          <w:tcPr>
            <w:tcW w:w="6930" w:type="dxa"/>
            <w:noWrap/>
            <w:hideMark/>
          </w:tcPr>
          <w:p w14:paraId="651339C5" w14:textId="4545926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Geovana Camargo Vargas</w:t>
            </w:r>
          </w:p>
        </w:tc>
      </w:tr>
      <w:tr w:rsidR="008E6175" w:rsidRPr="008E6175" w14:paraId="6D75A9C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E3E7A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202</w:t>
            </w:r>
          </w:p>
        </w:tc>
        <w:tc>
          <w:tcPr>
            <w:tcW w:w="6930" w:type="dxa"/>
            <w:noWrap/>
            <w:hideMark/>
          </w:tcPr>
          <w:p w14:paraId="7439EE3E" w14:textId="6068B8D5" w:rsidR="008E6175" w:rsidRPr="008E6175" w:rsidRDefault="002919FC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701760" behindDoc="1" locked="0" layoutInCell="1" allowOverlap="1" wp14:anchorId="1F950C86" wp14:editId="30581A11">
                  <wp:simplePos x="0" y="0"/>
                  <wp:positionH relativeFrom="column">
                    <wp:posOffset>-304800</wp:posOffset>
                  </wp:positionH>
                  <wp:positionV relativeFrom="paragraph">
                    <wp:posOffset>-635000</wp:posOffset>
                  </wp:positionV>
                  <wp:extent cx="4585970" cy="842645"/>
                  <wp:effectExtent l="0" t="0" r="5080" b="0"/>
                  <wp:wrapNone/>
                  <wp:docPr id="1874035840" name="Image 5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984802" name="Image 5" descr="Ícone&#10;&#10;O conteúdo gerado por IA pode estar incorre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Geovanna Christina Nascimento</w:t>
            </w:r>
          </w:p>
        </w:tc>
      </w:tr>
      <w:tr w:rsidR="008E6175" w:rsidRPr="008E6175" w14:paraId="066ABAF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5FFD8E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203</w:t>
            </w:r>
          </w:p>
        </w:tc>
        <w:tc>
          <w:tcPr>
            <w:tcW w:w="6930" w:type="dxa"/>
            <w:noWrap/>
            <w:hideMark/>
          </w:tcPr>
          <w:p w14:paraId="53307E51" w14:textId="21DDDA7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Geraldo De Araújo Costa</w:t>
            </w:r>
          </w:p>
        </w:tc>
      </w:tr>
      <w:tr w:rsidR="008E6175" w:rsidRPr="008E6175" w14:paraId="11C5656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792C7B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204</w:t>
            </w:r>
          </w:p>
        </w:tc>
        <w:tc>
          <w:tcPr>
            <w:tcW w:w="6930" w:type="dxa"/>
            <w:noWrap/>
            <w:hideMark/>
          </w:tcPr>
          <w:p w14:paraId="65052766" w14:textId="12F3FF8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Giovane De Albuquerque</w:t>
            </w:r>
          </w:p>
        </w:tc>
      </w:tr>
      <w:tr w:rsidR="008E6175" w:rsidRPr="008E6175" w14:paraId="4F3C08B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CD0B34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205</w:t>
            </w:r>
          </w:p>
        </w:tc>
        <w:tc>
          <w:tcPr>
            <w:tcW w:w="6930" w:type="dxa"/>
            <w:noWrap/>
            <w:hideMark/>
          </w:tcPr>
          <w:p w14:paraId="4D79A858" w14:textId="64A0632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Gisele Pereira Oliveira</w:t>
            </w:r>
          </w:p>
        </w:tc>
      </w:tr>
      <w:tr w:rsidR="008E6175" w:rsidRPr="008E6175" w14:paraId="22CE641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D28338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206</w:t>
            </w:r>
          </w:p>
        </w:tc>
        <w:tc>
          <w:tcPr>
            <w:tcW w:w="6930" w:type="dxa"/>
            <w:noWrap/>
            <w:hideMark/>
          </w:tcPr>
          <w:p w14:paraId="1A4D4EA2" w14:textId="7E6C9D1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Giuliano Angelo Zugliani</w:t>
            </w:r>
          </w:p>
        </w:tc>
      </w:tr>
      <w:tr w:rsidR="008E6175" w:rsidRPr="008E6175" w14:paraId="3EE522C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E3560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207</w:t>
            </w:r>
          </w:p>
        </w:tc>
        <w:tc>
          <w:tcPr>
            <w:tcW w:w="6930" w:type="dxa"/>
            <w:noWrap/>
            <w:hideMark/>
          </w:tcPr>
          <w:p w14:paraId="4668D5F6" w14:textId="26D0BEE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Givaldo Da Silva Pereira</w:t>
            </w:r>
          </w:p>
        </w:tc>
      </w:tr>
      <w:tr w:rsidR="008E6175" w:rsidRPr="008E6175" w14:paraId="4C47496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773C8B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208</w:t>
            </w:r>
          </w:p>
        </w:tc>
        <w:tc>
          <w:tcPr>
            <w:tcW w:w="6930" w:type="dxa"/>
            <w:noWrap/>
            <w:hideMark/>
          </w:tcPr>
          <w:p w14:paraId="2FE7021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Gladson Octaviano Antunes</w:t>
            </w:r>
          </w:p>
        </w:tc>
      </w:tr>
      <w:tr w:rsidR="008E6175" w:rsidRPr="008E6175" w14:paraId="146CEB9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5D6C3B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209</w:t>
            </w:r>
          </w:p>
        </w:tc>
        <w:tc>
          <w:tcPr>
            <w:tcW w:w="6930" w:type="dxa"/>
            <w:noWrap/>
            <w:hideMark/>
          </w:tcPr>
          <w:p w14:paraId="7B1FF7A8" w14:textId="4D33DDF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Gleidson Diego Dos Reis Monteiro</w:t>
            </w:r>
          </w:p>
        </w:tc>
      </w:tr>
      <w:tr w:rsidR="008E6175" w:rsidRPr="008E6175" w14:paraId="1F9ABDE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19771A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210</w:t>
            </w:r>
          </w:p>
        </w:tc>
        <w:tc>
          <w:tcPr>
            <w:tcW w:w="6930" w:type="dxa"/>
            <w:noWrap/>
            <w:hideMark/>
          </w:tcPr>
          <w:p w14:paraId="19EFCD11" w14:textId="23B1F7C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Grazielle Rodrigues Pereira</w:t>
            </w:r>
          </w:p>
        </w:tc>
      </w:tr>
      <w:tr w:rsidR="008E6175" w:rsidRPr="008E6175" w14:paraId="40F83D0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E73E74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211</w:t>
            </w:r>
          </w:p>
        </w:tc>
        <w:tc>
          <w:tcPr>
            <w:tcW w:w="6930" w:type="dxa"/>
            <w:noWrap/>
            <w:hideMark/>
          </w:tcPr>
          <w:p w14:paraId="0F7CC758" w14:textId="585F615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Guilherme Da Silva Melo</w:t>
            </w:r>
          </w:p>
        </w:tc>
      </w:tr>
      <w:tr w:rsidR="008E6175" w:rsidRPr="008E6175" w14:paraId="22664B5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E4B23D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212</w:t>
            </w:r>
          </w:p>
        </w:tc>
        <w:tc>
          <w:tcPr>
            <w:tcW w:w="6930" w:type="dxa"/>
            <w:noWrap/>
            <w:hideMark/>
          </w:tcPr>
          <w:p w14:paraId="73ABD70F" w14:textId="19A2CD4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Gustavo Muller Gonçalves De Moura</w:t>
            </w:r>
          </w:p>
        </w:tc>
      </w:tr>
      <w:tr w:rsidR="008E6175" w:rsidRPr="008E6175" w14:paraId="521AF96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96624C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213</w:t>
            </w:r>
          </w:p>
        </w:tc>
        <w:tc>
          <w:tcPr>
            <w:tcW w:w="6930" w:type="dxa"/>
            <w:noWrap/>
            <w:hideMark/>
          </w:tcPr>
          <w:p w14:paraId="6E9E832B" w14:textId="1159015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Halysson Tiago Pereira Miranda</w:t>
            </w:r>
          </w:p>
        </w:tc>
      </w:tr>
      <w:tr w:rsidR="008E6175" w:rsidRPr="008E6175" w14:paraId="00601FD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FDE330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214</w:t>
            </w:r>
          </w:p>
        </w:tc>
        <w:tc>
          <w:tcPr>
            <w:tcW w:w="6930" w:type="dxa"/>
            <w:noWrap/>
            <w:hideMark/>
          </w:tcPr>
          <w:p w14:paraId="3A58EBF0" w14:textId="351449C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Hanna Izabel Das Chagas Diniz Rodrigues</w:t>
            </w:r>
          </w:p>
        </w:tc>
      </w:tr>
      <w:tr w:rsidR="008E6175" w:rsidRPr="008E6175" w14:paraId="1EF5065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2B26A2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215</w:t>
            </w:r>
          </w:p>
        </w:tc>
        <w:tc>
          <w:tcPr>
            <w:tcW w:w="6930" w:type="dxa"/>
            <w:noWrap/>
            <w:hideMark/>
          </w:tcPr>
          <w:p w14:paraId="119F14F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Haroldo Correa Rocha</w:t>
            </w:r>
          </w:p>
        </w:tc>
      </w:tr>
      <w:tr w:rsidR="008E6175" w:rsidRPr="008E6175" w14:paraId="0288B53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90011E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216</w:t>
            </w:r>
          </w:p>
        </w:tc>
        <w:tc>
          <w:tcPr>
            <w:tcW w:w="6930" w:type="dxa"/>
            <w:noWrap/>
            <w:hideMark/>
          </w:tcPr>
          <w:p w14:paraId="52BB9D27" w14:textId="2D6EF1C8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Helena Iwamoto Silva</w:t>
            </w:r>
          </w:p>
        </w:tc>
      </w:tr>
      <w:tr w:rsidR="008E6175" w:rsidRPr="008E6175" w14:paraId="71A46A0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19DB75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217</w:t>
            </w:r>
          </w:p>
        </w:tc>
        <w:tc>
          <w:tcPr>
            <w:tcW w:w="6930" w:type="dxa"/>
            <w:noWrap/>
            <w:hideMark/>
          </w:tcPr>
          <w:p w14:paraId="2A9001DE" w14:textId="36CB543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Heloisa Paula Mimim Sepúlveda</w:t>
            </w:r>
          </w:p>
        </w:tc>
      </w:tr>
      <w:tr w:rsidR="008E6175" w:rsidRPr="008E6175" w14:paraId="32722DA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B847A3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218</w:t>
            </w:r>
          </w:p>
        </w:tc>
        <w:tc>
          <w:tcPr>
            <w:tcW w:w="6930" w:type="dxa"/>
            <w:noWrap/>
            <w:hideMark/>
          </w:tcPr>
          <w:p w14:paraId="34516A92" w14:textId="0FD63725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Henio Delfino Ferreira De Oliveira</w:t>
            </w:r>
          </w:p>
        </w:tc>
      </w:tr>
      <w:tr w:rsidR="008E6175" w:rsidRPr="008E6175" w14:paraId="2DE79AD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14ECFA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219</w:t>
            </w:r>
          </w:p>
        </w:tc>
        <w:tc>
          <w:tcPr>
            <w:tcW w:w="6930" w:type="dxa"/>
            <w:noWrap/>
            <w:hideMark/>
          </w:tcPr>
          <w:p w14:paraId="27817EBB" w14:textId="32552AC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Henrique Marins De Carvalho</w:t>
            </w:r>
          </w:p>
        </w:tc>
      </w:tr>
      <w:tr w:rsidR="008E6175" w:rsidRPr="008E6175" w14:paraId="3DE26AD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92BC17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220</w:t>
            </w:r>
          </w:p>
        </w:tc>
        <w:tc>
          <w:tcPr>
            <w:tcW w:w="6930" w:type="dxa"/>
            <w:noWrap/>
            <w:hideMark/>
          </w:tcPr>
          <w:p w14:paraId="0EAA7F4D" w14:textId="30281DF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Higor Eduardo Soares Da Silva</w:t>
            </w:r>
          </w:p>
        </w:tc>
      </w:tr>
      <w:tr w:rsidR="008E6175" w:rsidRPr="008E6175" w14:paraId="142B820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22A7B7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221</w:t>
            </w:r>
          </w:p>
        </w:tc>
        <w:tc>
          <w:tcPr>
            <w:tcW w:w="6930" w:type="dxa"/>
            <w:noWrap/>
            <w:hideMark/>
          </w:tcPr>
          <w:p w14:paraId="22CFACF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Hugo Alex Carneiro Diniz</w:t>
            </w:r>
          </w:p>
        </w:tc>
      </w:tr>
      <w:tr w:rsidR="008E6175" w:rsidRPr="008E6175" w14:paraId="394F38F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42841E0" w14:textId="0D1EC5E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222</w:t>
            </w:r>
          </w:p>
        </w:tc>
        <w:tc>
          <w:tcPr>
            <w:tcW w:w="6930" w:type="dxa"/>
            <w:noWrap/>
            <w:hideMark/>
          </w:tcPr>
          <w:p w14:paraId="77740776" w14:textId="6AF8E17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Iago Murakami Vieira</w:t>
            </w:r>
          </w:p>
        </w:tc>
      </w:tr>
      <w:tr w:rsidR="008E6175" w:rsidRPr="008E6175" w14:paraId="5D74BAE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F487827" w14:textId="5060B20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223</w:t>
            </w:r>
          </w:p>
        </w:tc>
        <w:tc>
          <w:tcPr>
            <w:tcW w:w="6930" w:type="dxa"/>
            <w:noWrap/>
            <w:hideMark/>
          </w:tcPr>
          <w:p w14:paraId="0A363AA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Igor Dos Santos Lima</w:t>
            </w:r>
          </w:p>
        </w:tc>
      </w:tr>
      <w:tr w:rsidR="008E6175" w:rsidRPr="008E6175" w14:paraId="70E111A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3356D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224</w:t>
            </w:r>
          </w:p>
        </w:tc>
        <w:tc>
          <w:tcPr>
            <w:tcW w:w="6930" w:type="dxa"/>
            <w:noWrap/>
            <w:hideMark/>
          </w:tcPr>
          <w:p w14:paraId="6698041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Igor Henrique De Melo Mendes</w:t>
            </w:r>
          </w:p>
        </w:tc>
      </w:tr>
      <w:tr w:rsidR="008E6175" w:rsidRPr="008E6175" w14:paraId="28B0443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5705D0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225</w:t>
            </w:r>
          </w:p>
        </w:tc>
        <w:tc>
          <w:tcPr>
            <w:tcW w:w="6930" w:type="dxa"/>
            <w:noWrap/>
            <w:hideMark/>
          </w:tcPr>
          <w:p w14:paraId="42AE02D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Ildenice Lima Costa</w:t>
            </w:r>
          </w:p>
        </w:tc>
      </w:tr>
      <w:tr w:rsidR="008E6175" w:rsidRPr="008E6175" w14:paraId="16DA1CC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D35650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226</w:t>
            </w:r>
          </w:p>
        </w:tc>
        <w:tc>
          <w:tcPr>
            <w:tcW w:w="6930" w:type="dxa"/>
            <w:noWrap/>
            <w:hideMark/>
          </w:tcPr>
          <w:p w14:paraId="54713A6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Inácio Antônio Athayde Oliveira</w:t>
            </w:r>
          </w:p>
        </w:tc>
      </w:tr>
      <w:tr w:rsidR="008E6175" w:rsidRPr="008E6175" w14:paraId="70854AC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88E708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227</w:t>
            </w:r>
          </w:p>
        </w:tc>
        <w:tc>
          <w:tcPr>
            <w:tcW w:w="6930" w:type="dxa"/>
            <w:noWrap/>
            <w:hideMark/>
          </w:tcPr>
          <w:p w14:paraId="1B7EF4E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Isaac Lima Da Silva Costa</w:t>
            </w:r>
          </w:p>
        </w:tc>
      </w:tr>
      <w:tr w:rsidR="008E6175" w:rsidRPr="008E6175" w14:paraId="58FE70B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492BBD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228</w:t>
            </w:r>
          </w:p>
        </w:tc>
        <w:tc>
          <w:tcPr>
            <w:tcW w:w="6930" w:type="dxa"/>
            <w:noWrap/>
            <w:hideMark/>
          </w:tcPr>
          <w:p w14:paraId="4C3CF13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Isabel De Carvalho Ferreira</w:t>
            </w:r>
          </w:p>
        </w:tc>
      </w:tr>
      <w:tr w:rsidR="008E6175" w:rsidRPr="008E6175" w14:paraId="40D2C6C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43817D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229</w:t>
            </w:r>
          </w:p>
        </w:tc>
        <w:tc>
          <w:tcPr>
            <w:tcW w:w="6930" w:type="dxa"/>
            <w:noWrap/>
            <w:hideMark/>
          </w:tcPr>
          <w:p w14:paraId="66F785BE" w14:textId="6D816AE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Isabel Dos Santos Fernandes</w:t>
            </w:r>
          </w:p>
        </w:tc>
      </w:tr>
      <w:tr w:rsidR="008E6175" w:rsidRPr="008E6175" w14:paraId="1660157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120AAB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230</w:t>
            </w:r>
          </w:p>
        </w:tc>
        <w:tc>
          <w:tcPr>
            <w:tcW w:w="6930" w:type="dxa"/>
            <w:noWrap/>
            <w:hideMark/>
          </w:tcPr>
          <w:p w14:paraId="0D411F72" w14:textId="2197E8F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Isabella Braga Rodrigues</w:t>
            </w:r>
          </w:p>
        </w:tc>
      </w:tr>
      <w:tr w:rsidR="008E6175" w:rsidRPr="008E6175" w14:paraId="726BB11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F24EAF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231</w:t>
            </w:r>
          </w:p>
        </w:tc>
        <w:tc>
          <w:tcPr>
            <w:tcW w:w="6930" w:type="dxa"/>
            <w:noWrap/>
            <w:hideMark/>
          </w:tcPr>
          <w:p w14:paraId="465628E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Isabelle Rocha De Oliveira</w:t>
            </w:r>
          </w:p>
        </w:tc>
      </w:tr>
      <w:tr w:rsidR="008E6175" w:rsidRPr="008E6175" w14:paraId="4FFDD57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754EF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232</w:t>
            </w:r>
          </w:p>
        </w:tc>
        <w:tc>
          <w:tcPr>
            <w:tcW w:w="6930" w:type="dxa"/>
            <w:noWrap/>
            <w:hideMark/>
          </w:tcPr>
          <w:p w14:paraId="3762450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Isadora Ferreira Lima</w:t>
            </w:r>
          </w:p>
        </w:tc>
      </w:tr>
      <w:tr w:rsidR="008E6175" w:rsidRPr="008E6175" w14:paraId="3CDA800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7F3D0A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233</w:t>
            </w:r>
          </w:p>
        </w:tc>
        <w:tc>
          <w:tcPr>
            <w:tcW w:w="6930" w:type="dxa"/>
            <w:noWrap/>
            <w:hideMark/>
          </w:tcPr>
          <w:p w14:paraId="3F97C7D8" w14:textId="16EB615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Isaque Camargos Nascimento</w:t>
            </w:r>
          </w:p>
        </w:tc>
      </w:tr>
      <w:tr w:rsidR="008E6175" w:rsidRPr="008E6175" w14:paraId="1A06BB3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56DC51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234</w:t>
            </w:r>
          </w:p>
        </w:tc>
        <w:tc>
          <w:tcPr>
            <w:tcW w:w="6930" w:type="dxa"/>
            <w:noWrap/>
            <w:hideMark/>
          </w:tcPr>
          <w:p w14:paraId="7F2DC5B5" w14:textId="02C96D33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Isnaldo Isaac Barbosa</w:t>
            </w:r>
          </w:p>
        </w:tc>
      </w:tr>
      <w:tr w:rsidR="008E6175" w:rsidRPr="008E6175" w14:paraId="2C54042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F4946F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235</w:t>
            </w:r>
          </w:p>
        </w:tc>
        <w:tc>
          <w:tcPr>
            <w:tcW w:w="6930" w:type="dxa"/>
            <w:noWrap/>
            <w:hideMark/>
          </w:tcPr>
          <w:p w14:paraId="09340943" w14:textId="5E58E0F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Israel Costa Dos Santos</w:t>
            </w:r>
          </w:p>
        </w:tc>
      </w:tr>
      <w:tr w:rsidR="008E6175" w:rsidRPr="008E6175" w14:paraId="2FA5355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E309B4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236</w:t>
            </w:r>
          </w:p>
        </w:tc>
        <w:tc>
          <w:tcPr>
            <w:tcW w:w="6930" w:type="dxa"/>
            <w:noWrap/>
            <w:hideMark/>
          </w:tcPr>
          <w:p w14:paraId="19C18202" w14:textId="68EE7E7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Ivan Romão De Moraes</w:t>
            </w:r>
          </w:p>
        </w:tc>
      </w:tr>
      <w:tr w:rsidR="008E6175" w:rsidRPr="008E6175" w14:paraId="6C5BA16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FFBD6F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237</w:t>
            </w:r>
          </w:p>
        </w:tc>
        <w:tc>
          <w:tcPr>
            <w:tcW w:w="6930" w:type="dxa"/>
            <w:noWrap/>
            <w:hideMark/>
          </w:tcPr>
          <w:p w14:paraId="2B72C0CF" w14:textId="1498113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Izabelly Vitória Leitão Cipriano</w:t>
            </w:r>
          </w:p>
        </w:tc>
      </w:tr>
      <w:tr w:rsidR="008E6175" w:rsidRPr="008E6175" w14:paraId="7F04ED0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24D10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238</w:t>
            </w:r>
          </w:p>
        </w:tc>
        <w:tc>
          <w:tcPr>
            <w:tcW w:w="6930" w:type="dxa"/>
            <w:noWrap/>
            <w:hideMark/>
          </w:tcPr>
          <w:p w14:paraId="31720A61" w14:textId="4641E8B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Jack Dieckmann</w:t>
            </w:r>
          </w:p>
        </w:tc>
      </w:tr>
      <w:tr w:rsidR="008E6175" w:rsidRPr="008E6175" w14:paraId="3A0C43D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B05EB7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239</w:t>
            </w:r>
          </w:p>
        </w:tc>
        <w:tc>
          <w:tcPr>
            <w:tcW w:w="6930" w:type="dxa"/>
            <w:noWrap/>
            <w:hideMark/>
          </w:tcPr>
          <w:p w14:paraId="2D2686C0" w14:textId="1CBB88F5" w:rsidR="008E6175" w:rsidRPr="008E6175" w:rsidRDefault="002919FC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707904" behindDoc="1" locked="0" layoutInCell="1" allowOverlap="1" wp14:anchorId="12590104" wp14:editId="307A4F8A">
                  <wp:simplePos x="0" y="0"/>
                  <wp:positionH relativeFrom="column">
                    <wp:posOffset>-306070</wp:posOffset>
                  </wp:positionH>
                  <wp:positionV relativeFrom="paragraph">
                    <wp:posOffset>582930</wp:posOffset>
                  </wp:positionV>
                  <wp:extent cx="4585970" cy="842645"/>
                  <wp:effectExtent l="0" t="0" r="5080" b="0"/>
                  <wp:wrapNone/>
                  <wp:docPr id="666056343" name="Image 5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056343" name="Image 5" descr="Ícone&#10;&#10;O conteúdo gerado por IA pode estar incorre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Jair Oliveira Passos Junior</w:t>
            </w:r>
          </w:p>
        </w:tc>
      </w:tr>
      <w:tr w:rsidR="008E6175" w:rsidRPr="008E6175" w14:paraId="6FBCFD3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393BC5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240</w:t>
            </w:r>
          </w:p>
        </w:tc>
        <w:tc>
          <w:tcPr>
            <w:tcW w:w="6930" w:type="dxa"/>
            <w:noWrap/>
            <w:hideMark/>
          </w:tcPr>
          <w:p w14:paraId="55AD2DA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Jaira Machado Da Silva</w:t>
            </w:r>
          </w:p>
        </w:tc>
      </w:tr>
      <w:tr w:rsidR="008E6175" w:rsidRPr="008E6175" w14:paraId="78FD97C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04A0A0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241</w:t>
            </w:r>
          </w:p>
        </w:tc>
        <w:tc>
          <w:tcPr>
            <w:tcW w:w="6930" w:type="dxa"/>
            <w:noWrap/>
            <w:hideMark/>
          </w:tcPr>
          <w:p w14:paraId="736EB40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Janaina Aparecida Cazita</w:t>
            </w:r>
          </w:p>
        </w:tc>
      </w:tr>
      <w:tr w:rsidR="008E6175" w:rsidRPr="008E6175" w14:paraId="4AF4C0D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3B4BD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242</w:t>
            </w:r>
          </w:p>
        </w:tc>
        <w:tc>
          <w:tcPr>
            <w:tcW w:w="6930" w:type="dxa"/>
            <w:noWrap/>
            <w:hideMark/>
          </w:tcPr>
          <w:p w14:paraId="37DD96F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Janaína Mendes Pereira Da Silva</w:t>
            </w:r>
          </w:p>
        </w:tc>
      </w:tr>
      <w:tr w:rsidR="008E6175" w:rsidRPr="008E6175" w14:paraId="334522B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A96ECC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243</w:t>
            </w:r>
          </w:p>
        </w:tc>
        <w:tc>
          <w:tcPr>
            <w:tcW w:w="6930" w:type="dxa"/>
            <w:noWrap/>
            <w:hideMark/>
          </w:tcPr>
          <w:p w14:paraId="7B06144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Janaina Segatto</w:t>
            </w:r>
          </w:p>
        </w:tc>
      </w:tr>
      <w:tr w:rsidR="008E6175" w:rsidRPr="008E6175" w14:paraId="5EEE049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E528DF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244</w:t>
            </w:r>
          </w:p>
        </w:tc>
        <w:tc>
          <w:tcPr>
            <w:tcW w:w="6930" w:type="dxa"/>
            <w:noWrap/>
            <w:hideMark/>
          </w:tcPr>
          <w:p w14:paraId="401E213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Janaina Soares Gallo</w:t>
            </w:r>
          </w:p>
        </w:tc>
      </w:tr>
      <w:tr w:rsidR="008E6175" w:rsidRPr="008E6175" w14:paraId="24133CA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C32F01E" w14:textId="35F0144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245</w:t>
            </w:r>
          </w:p>
        </w:tc>
        <w:tc>
          <w:tcPr>
            <w:tcW w:w="6930" w:type="dxa"/>
            <w:noWrap/>
            <w:hideMark/>
          </w:tcPr>
          <w:p w14:paraId="793291E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Janice Pereira Lopes</w:t>
            </w:r>
          </w:p>
        </w:tc>
      </w:tr>
      <w:tr w:rsidR="008E6175" w:rsidRPr="008E6175" w14:paraId="2FF3591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109C8E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246</w:t>
            </w:r>
          </w:p>
        </w:tc>
        <w:tc>
          <w:tcPr>
            <w:tcW w:w="6930" w:type="dxa"/>
            <w:noWrap/>
            <w:hideMark/>
          </w:tcPr>
          <w:p w14:paraId="3F6C11C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Janilson Pereira Do Nascimento</w:t>
            </w:r>
          </w:p>
        </w:tc>
      </w:tr>
      <w:tr w:rsidR="008E6175" w:rsidRPr="008E6175" w14:paraId="0FBB239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5AE6223" w14:textId="594A645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247</w:t>
            </w:r>
          </w:p>
        </w:tc>
        <w:tc>
          <w:tcPr>
            <w:tcW w:w="6930" w:type="dxa"/>
            <w:noWrap/>
            <w:hideMark/>
          </w:tcPr>
          <w:p w14:paraId="2DF79FD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Jean Martins De Arruda Santos</w:t>
            </w:r>
          </w:p>
        </w:tc>
      </w:tr>
      <w:tr w:rsidR="008E6175" w:rsidRPr="008E6175" w14:paraId="4011E46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9512BB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248</w:t>
            </w:r>
          </w:p>
        </w:tc>
        <w:tc>
          <w:tcPr>
            <w:tcW w:w="6930" w:type="dxa"/>
            <w:noWrap/>
            <w:hideMark/>
          </w:tcPr>
          <w:p w14:paraId="5A0655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Jeanne Denise Bezerra De Barros</w:t>
            </w:r>
          </w:p>
        </w:tc>
      </w:tr>
      <w:tr w:rsidR="008E6175" w:rsidRPr="008E6175" w14:paraId="470CC64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97333D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249</w:t>
            </w:r>
          </w:p>
        </w:tc>
        <w:tc>
          <w:tcPr>
            <w:tcW w:w="6930" w:type="dxa"/>
            <w:noWrap/>
            <w:hideMark/>
          </w:tcPr>
          <w:p w14:paraId="2399318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Jéfferson Luiz Rocha Bastos</w:t>
            </w:r>
          </w:p>
        </w:tc>
      </w:tr>
      <w:tr w:rsidR="008E6175" w:rsidRPr="008E6175" w14:paraId="13E3658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1F764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250</w:t>
            </w:r>
          </w:p>
        </w:tc>
        <w:tc>
          <w:tcPr>
            <w:tcW w:w="6930" w:type="dxa"/>
            <w:noWrap/>
            <w:hideMark/>
          </w:tcPr>
          <w:p w14:paraId="6209252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Jenifer Júlia Veras Da Silva</w:t>
            </w:r>
          </w:p>
        </w:tc>
      </w:tr>
      <w:tr w:rsidR="008E6175" w:rsidRPr="008E6175" w14:paraId="1052AEB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5BB62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251</w:t>
            </w:r>
          </w:p>
        </w:tc>
        <w:tc>
          <w:tcPr>
            <w:tcW w:w="6930" w:type="dxa"/>
            <w:noWrap/>
            <w:hideMark/>
          </w:tcPr>
          <w:p w14:paraId="50C0D25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Jéssica Maria Oliveira Siqueira</w:t>
            </w:r>
          </w:p>
        </w:tc>
      </w:tr>
      <w:tr w:rsidR="008E6175" w:rsidRPr="008E6175" w14:paraId="61779C9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F04C10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252</w:t>
            </w:r>
          </w:p>
        </w:tc>
        <w:tc>
          <w:tcPr>
            <w:tcW w:w="6930" w:type="dxa"/>
            <w:noWrap/>
            <w:hideMark/>
          </w:tcPr>
          <w:p w14:paraId="046CEAC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João Ângelo De Souza Filho</w:t>
            </w:r>
          </w:p>
        </w:tc>
      </w:tr>
      <w:tr w:rsidR="008E6175" w:rsidRPr="008E6175" w14:paraId="57D2E2D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4BF7E4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253</w:t>
            </w:r>
          </w:p>
        </w:tc>
        <w:tc>
          <w:tcPr>
            <w:tcW w:w="6930" w:type="dxa"/>
            <w:noWrap/>
            <w:hideMark/>
          </w:tcPr>
          <w:p w14:paraId="015C952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João Batista Rodrigues Da Silva</w:t>
            </w:r>
          </w:p>
        </w:tc>
      </w:tr>
      <w:tr w:rsidR="008E6175" w:rsidRPr="008E6175" w14:paraId="7E68D1A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544A1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254</w:t>
            </w:r>
          </w:p>
        </w:tc>
        <w:tc>
          <w:tcPr>
            <w:tcW w:w="6930" w:type="dxa"/>
            <w:noWrap/>
            <w:hideMark/>
          </w:tcPr>
          <w:p w14:paraId="4CAC05D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João Marcelo Vieira Santa Maria</w:t>
            </w:r>
          </w:p>
        </w:tc>
      </w:tr>
      <w:tr w:rsidR="008E6175" w:rsidRPr="008E6175" w14:paraId="2B233B5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63F2D7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255</w:t>
            </w:r>
          </w:p>
        </w:tc>
        <w:tc>
          <w:tcPr>
            <w:tcW w:w="6930" w:type="dxa"/>
            <w:noWrap/>
            <w:hideMark/>
          </w:tcPr>
          <w:p w14:paraId="10BFDA3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João Otávio Furtado Da Silva</w:t>
            </w:r>
          </w:p>
        </w:tc>
      </w:tr>
      <w:tr w:rsidR="008E6175" w:rsidRPr="008E6175" w14:paraId="7317459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1A907E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256</w:t>
            </w:r>
          </w:p>
        </w:tc>
        <w:tc>
          <w:tcPr>
            <w:tcW w:w="6930" w:type="dxa"/>
            <w:noWrap/>
            <w:hideMark/>
          </w:tcPr>
          <w:p w14:paraId="4CA1B7D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Joao Victor Balan</w:t>
            </w:r>
          </w:p>
        </w:tc>
      </w:tr>
      <w:tr w:rsidR="008E6175" w:rsidRPr="008E6175" w14:paraId="5DCD291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ED4BE6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257</w:t>
            </w:r>
          </w:p>
        </w:tc>
        <w:tc>
          <w:tcPr>
            <w:tcW w:w="6930" w:type="dxa"/>
            <w:noWrap/>
            <w:hideMark/>
          </w:tcPr>
          <w:p w14:paraId="2298DFC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João Victor Borges</w:t>
            </w:r>
          </w:p>
        </w:tc>
      </w:tr>
      <w:tr w:rsidR="008E6175" w:rsidRPr="008E6175" w14:paraId="40BDBC8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2AE046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258</w:t>
            </w:r>
          </w:p>
        </w:tc>
        <w:tc>
          <w:tcPr>
            <w:tcW w:w="6930" w:type="dxa"/>
            <w:noWrap/>
            <w:hideMark/>
          </w:tcPr>
          <w:p w14:paraId="08EB2A2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Joao Victor Da Silva Gabriel</w:t>
            </w:r>
          </w:p>
        </w:tc>
      </w:tr>
      <w:tr w:rsidR="008E6175" w:rsidRPr="008E6175" w14:paraId="67DBEE3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9F5E85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259</w:t>
            </w:r>
          </w:p>
        </w:tc>
        <w:tc>
          <w:tcPr>
            <w:tcW w:w="6930" w:type="dxa"/>
            <w:noWrap/>
            <w:hideMark/>
          </w:tcPr>
          <w:p w14:paraId="79DE7FD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João Vitor Bazeto Da Silva</w:t>
            </w:r>
          </w:p>
        </w:tc>
      </w:tr>
      <w:tr w:rsidR="008E6175" w:rsidRPr="008E6175" w14:paraId="767B19E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B4F99C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260</w:t>
            </w:r>
          </w:p>
        </w:tc>
        <w:tc>
          <w:tcPr>
            <w:tcW w:w="6930" w:type="dxa"/>
            <w:noWrap/>
            <w:hideMark/>
          </w:tcPr>
          <w:p w14:paraId="37CAB47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Joao Vitor Camata</w:t>
            </w:r>
          </w:p>
        </w:tc>
      </w:tr>
      <w:tr w:rsidR="008E6175" w:rsidRPr="008E6175" w14:paraId="470C721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B9E258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261</w:t>
            </w:r>
          </w:p>
        </w:tc>
        <w:tc>
          <w:tcPr>
            <w:tcW w:w="6930" w:type="dxa"/>
            <w:noWrap/>
            <w:hideMark/>
          </w:tcPr>
          <w:p w14:paraId="2D12D89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Jonas Brito Dos Santos</w:t>
            </w:r>
          </w:p>
        </w:tc>
      </w:tr>
      <w:tr w:rsidR="008E6175" w:rsidRPr="008E6175" w14:paraId="567EA1C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3810C7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262</w:t>
            </w:r>
          </w:p>
        </w:tc>
        <w:tc>
          <w:tcPr>
            <w:tcW w:w="6930" w:type="dxa"/>
            <w:noWrap/>
            <w:hideMark/>
          </w:tcPr>
          <w:p w14:paraId="48C8B2C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Jorge Herbert Soares De Lira</w:t>
            </w:r>
          </w:p>
        </w:tc>
      </w:tr>
      <w:tr w:rsidR="008E6175" w:rsidRPr="008E6175" w14:paraId="1574623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3113F4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263</w:t>
            </w:r>
          </w:p>
        </w:tc>
        <w:tc>
          <w:tcPr>
            <w:tcW w:w="6930" w:type="dxa"/>
            <w:noWrap/>
            <w:hideMark/>
          </w:tcPr>
          <w:p w14:paraId="57B6A8B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Jorge Lima Loiola</w:t>
            </w:r>
          </w:p>
        </w:tc>
      </w:tr>
      <w:tr w:rsidR="008E6175" w:rsidRPr="008E6175" w14:paraId="2BCD5DC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CE8554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264</w:t>
            </w:r>
          </w:p>
        </w:tc>
        <w:tc>
          <w:tcPr>
            <w:tcW w:w="6930" w:type="dxa"/>
            <w:noWrap/>
            <w:hideMark/>
          </w:tcPr>
          <w:p w14:paraId="681C96A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Jose Fabio De Araujo Lima</w:t>
            </w:r>
          </w:p>
        </w:tc>
      </w:tr>
      <w:tr w:rsidR="008E6175" w:rsidRPr="008E6175" w14:paraId="3CC606F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093DA4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265</w:t>
            </w:r>
          </w:p>
        </w:tc>
        <w:tc>
          <w:tcPr>
            <w:tcW w:w="6930" w:type="dxa"/>
            <w:noWrap/>
            <w:hideMark/>
          </w:tcPr>
          <w:p w14:paraId="4329FC6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José Paulo De Queiroz Barreto</w:t>
            </w:r>
          </w:p>
        </w:tc>
      </w:tr>
      <w:tr w:rsidR="008E6175" w:rsidRPr="008E6175" w14:paraId="225A7A7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4061277" w14:textId="3212AB5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266</w:t>
            </w:r>
          </w:p>
        </w:tc>
        <w:tc>
          <w:tcPr>
            <w:tcW w:w="6930" w:type="dxa"/>
            <w:noWrap/>
            <w:hideMark/>
          </w:tcPr>
          <w:p w14:paraId="47FF25D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José Pedro Gonçalves De Oliveira</w:t>
            </w:r>
          </w:p>
        </w:tc>
      </w:tr>
      <w:tr w:rsidR="008E6175" w:rsidRPr="008E6175" w14:paraId="4B6FEE9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418581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267</w:t>
            </w:r>
          </w:p>
        </w:tc>
        <w:tc>
          <w:tcPr>
            <w:tcW w:w="6930" w:type="dxa"/>
            <w:noWrap/>
            <w:hideMark/>
          </w:tcPr>
          <w:p w14:paraId="34F8E4D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José Ribamar França Nunes Filho</w:t>
            </w:r>
          </w:p>
        </w:tc>
      </w:tr>
      <w:tr w:rsidR="008E6175" w:rsidRPr="008E6175" w14:paraId="14BFD0A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01FD7B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268</w:t>
            </w:r>
          </w:p>
        </w:tc>
        <w:tc>
          <w:tcPr>
            <w:tcW w:w="6930" w:type="dxa"/>
            <w:noWrap/>
            <w:hideMark/>
          </w:tcPr>
          <w:p w14:paraId="00A35350" w14:textId="456E458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José Rodrigo Siqueira De Sousa</w:t>
            </w:r>
          </w:p>
        </w:tc>
      </w:tr>
      <w:tr w:rsidR="008E6175" w:rsidRPr="008E6175" w14:paraId="0F5AAAC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DB426B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269</w:t>
            </w:r>
          </w:p>
        </w:tc>
        <w:tc>
          <w:tcPr>
            <w:tcW w:w="6930" w:type="dxa"/>
            <w:noWrap/>
            <w:hideMark/>
          </w:tcPr>
          <w:p w14:paraId="233DA7CA" w14:textId="10CEFC6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José Ronildo Pereira De Araújo</w:t>
            </w:r>
          </w:p>
        </w:tc>
      </w:tr>
      <w:tr w:rsidR="008E6175" w:rsidRPr="008E6175" w14:paraId="425D49A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456E4A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270</w:t>
            </w:r>
          </w:p>
        </w:tc>
        <w:tc>
          <w:tcPr>
            <w:tcW w:w="6930" w:type="dxa"/>
            <w:noWrap/>
            <w:hideMark/>
          </w:tcPr>
          <w:p w14:paraId="348DE37F" w14:textId="5FEAE40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José Rosa De Brito Brito</w:t>
            </w:r>
          </w:p>
        </w:tc>
      </w:tr>
      <w:tr w:rsidR="008E6175" w:rsidRPr="008E6175" w14:paraId="3B19C71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FDF6AF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271</w:t>
            </w:r>
          </w:p>
        </w:tc>
        <w:tc>
          <w:tcPr>
            <w:tcW w:w="6930" w:type="dxa"/>
            <w:noWrap/>
            <w:hideMark/>
          </w:tcPr>
          <w:p w14:paraId="0916647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José Walber De Souza Ferreira</w:t>
            </w:r>
          </w:p>
        </w:tc>
      </w:tr>
      <w:tr w:rsidR="008E6175" w:rsidRPr="008E6175" w14:paraId="1BB9ED6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6F748E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272</w:t>
            </w:r>
          </w:p>
        </w:tc>
        <w:tc>
          <w:tcPr>
            <w:tcW w:w="6930" w:type="dxa"/>
            <w:noWrap/>
            <w:hideMark/>
          </w:tcPr>
          <w:p w14:paraId="37B451FB" w14:textId="25043390" w:rsidR="008E6175" w:rsidRPr="008E6175" w:rsidRDefault="002919FC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715072" behindDoc="1" locked="0" layoutInCell="1" allowOverlap="1" wp14:anchorId="2D3AE292" wp14:editId="17C98FE8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2604770</wp:posOffset>
                  </wp:positionV>
                  <wp:extent cx="4585970" cy="842645"/>
                  <wp:effectExtent l="0" t="0" r="5080" b="0"/>
                  <wp:wrapNone/>
                  <wp:docPr id="1211272974" name="Image 5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272974" name="Image 5" descr="Ícone&#10;&#10;O conteúdo gerado por IA pode estar incorre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Josiéli Fátima Tonin Pagliosa</w:t>
            </w:r>
          </w:p>
        </w:tc>
      </w:tr>
      <w:tr w:rsidR="008E6175" w:rsidRPr="008E6175" w14:paraId="7028890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6D4DBB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273</w:t>
            </w:r>
          </w:p>
        </w:tc>
        <w:tc>
          <w:tcPr>
            <w:tcW w:w="6930" w:type="dxa"/>
            <w:noWrap/>
            <w:hideMark/>
          </w:tcPr>
          <w:p w14:paraId="6EFCB7E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Josimar José Dos Santos</w:t>
            </w:r>
          </w:p>
        </w:tc>
      </w:tr>
      <w:tr w:rsidR="008E6175" w:rsidRPr="008E6175" w14:paraId="30C849E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E1F0AC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274</w:t>
            </w:r>
          </w:p>
        </w:tc>
        <w:tc>
          <w:tcPr>
            <w:tcW w:w="6930" w:type="dxa"/>
            <w:noWrap/>
            <w:hideMark/>
          </w:tcPr>
          <w:p w14:paraId="67EE01C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Josinalva Estacio Menezes</w:t>
            </w:r>
          </w:p>
        </w:tc>
      </w:tr>
      <w:tr w:rsidR="008E6175" w:rsidRPr="008E6175" w14:paraId="0F622D4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EC7E56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275</w:t>
            </w:r>
          </w:p>
        </w:tc>
        <w:tc>
          <w:tcPr>
            <w:tcW w:w="6930" w:type="dxa"/>
            <w:noWrap/>
            <w:hideMark/>
          </w:tcPr>
          <w:p w14:paraId="25B7988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Joyce Paixao Coelho De Macedo Fe</w:t>
            </w:r>
          </w:p>
        </w:tc>
      </w:tr>
      <w:tr w:rsidR="008E6175" w:rsidRPr="008E6175" w14:paraId="3B59E1C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470FC2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276</w:t>
            </w:r>
          </w:p>
        </w:tc>
        <w:tc>
          <w:tcPr>
            <w:tcW w:w="6930" w:type="dxa"/>
            <w:noWrap/>
            <w:hideMark/>
          </w:tcPr>
          <w:p w14:paraId="3D853BF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Joyselaine Martins Da Silva</w:t>
            </w:r>
          </w:p>
        </w:tc>
      </w:tr>
      <w:tr w:rsidR="008E6175" w:rsidRPr="008E6175" w14:paraId="234E598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238270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277</w:t>
            </w:r>
          </w:p>
        </w:tc>
        <w:tc>
          <w:tcPr>
            <w:tcW w:w="6930" w:type="dxa"/>
            <w:noWrap/>
            <w:hideMark/>
          </w:tcPr>
          <w:p w14:paraId="3F3D075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Juan Vinicius Guimarães De Santana</w:t>
            </w:r>
          </w:p>
        </w:tc>
      </w:tr>
      <w:tr w:rsidR="008E6175" w:rsidRPr="008E6175" w14:paraId="15A482D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FCCD21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278</w:t>
            </w:r>
          </w:p>
        </w:tc>
        <w:tc>
          <w:tcPr>
            <w:tcW w:w="6930" w:type="dxa"/>
            <w:noWrap/>
            <w:hideMark/>
          </w:tcPr>
          <w:p w14:paraId="3FA41AC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Julia Santos Fernandes Das Virgens</w:t>
            </w:r>
          </w:p>
        </w:tc>
      </w:tr>
      <w:tr w:rsidR="008E6175" w:rsidRPr="008E6175" w14:paraId="389772C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33C223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279</w:t>
            </w:r>
          </w:p>
        </w:tc>
        <w:tc>
          <w:tcPr>
            <w:tcW w:w="6930" w:type="dxa"/>
            <w:noWrap/>
            <w:hideMark/>
          </w:tcPr>
          <w:p w14:paraId="14F93CA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Julia Schaetzle Wrobel</w:t>
            </w:r>
          </w:p>
        </w:tc>
      </w:tr>
      <w:tr w:rsidR="008E6175" w:rsidRPr="008E6175" w14:paraId="0DF0692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51B466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280</w:t>
            </w:r>
          </w:p>
        </w:tc>
        <w:tc>
          <w:tcPr>
            <w:tcW w:w="6930" w:type="dxa"/>
            <w:noWrap/>
            <w:hideMark/>
          </w:tcPr>
          <w:p w14:paraId="226814B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Júlia Silva Silveira Borges</w:t>
            </w:r>
          </w:p>
        </w:tc>
      </w:tr>
      <w:tr w:rsidR="008E6175" w:rsidRPr="008E6175" w14:paraId="6A0CBA3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FEFCD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281</w:t>
            </w:r>
          </w:p>
        </w:tc>
        <w:tc>
          <w:tcPr>
            <w:tcW w:w="6930" w:type="dxa"/>
            <w:noWrap/>
            <w:hideMark/>
          </w:tcPr>
          <w:p w14:paraId="0336D81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Juliana Amara Da Silva</w:t>
            </w:r>
          </w:p>
        </w:tc>
      </w:tr>
      <w:tr w:rsidR="008E6175" w:rsidRPr="008E6175" w14:paraId="3BB6EDE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551350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282</w:t>
            </w:r>
          </w:p>
        </w:tc>
        <w:tc>
          <w:tcPr>
            <w:tcW w:w="6930" w:type="dxa"/>
            <w:noWrap/>
            <w:hideMark/>
          </w:tcPr>
          <w:p w14:paraId="176C95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Juliana Moreno Oliveira</w:t>
            </w:r>
          </w:p>
        </w:tc>
      </w:tr>
      <w:tr w:rsidR="008E6175" w:rsidRPr="008E6175" w14:paraId="2D8F42D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3D1B1D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283</w:t>
            </w:r>
          </w:p>
        </w:tc>
        <w:tc>
          <w:tcPr>
            <w:tcW w:w="6930" w:type="dxa"/>
            <w:noWrap/>
            <w:hideMark/>
          </w:tcPr>
          <w:p w14:paraId="4EA1BAF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Juliane Gisele De Araujo Medeiros</w:t>
            </w:r>
          </w:p>
        </w:tc>
      </w:tr>
      <w:tr w:rsidR="008E6175" w:rsidRPr="008E6175" w14:paraId="2318F55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C05190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284</w:t>
            </w:r>
          </w:p>
        </w:tc>
        <w:tc>
          <w:tcPr>
            <w:tcW w:w="6930" w:type="dxa"/>
            <w:noWrap/>
            <w:hideMark/>
          </w:tcPr>
          <w:p w14:paraId="1A9D642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Júlio César Canabrava</w:t>
            </w:r>
          </w:p>
        </w:tc>
      </w:tr>
      <w:tr w:rsidR="008E6175" w:rsidRPr="008E6175" w14:paraId="7C1D914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F886F5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285</w:t>
            </w:r>
          </w:p>
        </w:tc>
        <w:tc>
          <w:tcPr>
            <w:tcW w:w="6930" w:type="dxa"/>
            <w:noWrap/>
            <w:hideMark/>
          </w:tcPr>
          <w:p w14:paraId="0023E53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Julio Silva De Pontes</w:t>
            </w:r>
          </w:p>
        </w:tc>
      </w:tr>
      <w:tr w:rsidR="008E6175" w:rsidRPr="008E6175" w14:paraId="782772D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55B14E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286</w:t>
            </w:r>
          </w:p>
        </w:tc>
        <w:tc>
          <w:tcPr>
            <w:tcW w:w="6930" w:type="dxa"/>
            <w:noWrap/>
            <w:hideMark/>
          </w:tcPr>
          <w:p w14:paraId="623DCE7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Juscier Mamoré</w:t>
            </w:r>
          </w:p>
        </w:tc>
      </w:tr>
      <w:tr w:rsidR="008E6175" w:rsidRPr="008E6175" w14:paraId="2D9AD83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6C9AD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287</w:t>
            </w:r>
          </w:p>
        </w:tc>
        <w:tc>
          <w:tcPr>
            <w:tcW w:w="6930" w:type="dxa"/>
            <w:noWrap/>
            <w:hideMark/>
          </w:tcPr>
          <w:p w14:paraId="0D7DC92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Kaique Nascimento Martins</w:t>
            </w:r>
          </w:p>
        </w:tc>
      </w:tr>
      <w:tr w:rsidR="008E6175" w:rsidRPr="008E6175" w14:paraId="3CE1287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65001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288</w:t>
            </w:r>
          </w:p>
        </w:tc>
        <w:tc>
          <w:tcPr>
            <w:tcW w:w="6930" w:type="dxa"/>
            <w:noWrap/>
            <w:hideMark/>
          </w:tcPr>
          <w:p w14:paraId="45C1F50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Karin Ritter Jelinek</w:t>
            </w:r>
          </w:p>
        </w:tc>
      </w:tr>
      <w:tr w:rsidR="008E6175" w:rsidRPr="008E6175" w14:paraId="7D930BD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4DA35C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289</w:t>
            </w:r>
          </w:p>
        </w:tc>
        <w:tc>
          <w:tcPr>
            <w:tcW w:w="6930" w:type="dxa"/>
            <w:noWrap/>
            <w:hideMark/>
          </w:tcPr>
          <w:p w14:paraId="624EA16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Karina Marques De Matos</w:t>
            </w:r>
          </w:p>
        </w:tc>
      </w:tr>
      <w:tr w:rsidR="008E6175" w:rsidRPr="008E6175" w14:paraId="6D46972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D3B0B8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290</w:t>
            </w:r>
          </w:p>
        </w:tc>
        <w:tc>
          <w:tcPr>
            <w:tcW w:w="6930" w:type="dxa"/>
            <w:noWrap/>
            <w:hideMark/>
          </w:tcPr>
          <w:p w14:paraId="2D35353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Karla Licata Lopes</w:t>
            </w:r>
          </w:p>
        </w:tc>
      </w:tr>
      <w:tr w:rsidR="008E6175" w:rsidRPr="008E6175" w14:paraId="75790B6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820B04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291</w:t>
            </w:r>
          </w:p>
        </w:tc>
        <w:tc>
          <w:tcPr>
            <w:tcW w:w="6930" w:type="dxa"/>
            <w:noWrap/>
            <w:hideMark/>
          </w:tcPr>
          <w:p w14:paraId="2917147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Katarine Araújo Baldez</w:t>
            </w:r>
          </w:p>
        </w:tc>
      </w:tr>
      <w:tr w:rsidR="008E6175" w:rsidRPr="008E6175" w14:paraId="7F2ABCB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FB8012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292</w:t>
            </w:r>
          </w:p>
        </w:tc>
        <w:tc>
          <w:tcPr>
            <w:tcW w:w="6930" w:type="dxa"/>
            <w:noWrap/>
            <w:hideMark/>
          </w:tcPr>
          <w:p w14:paraId="11121E8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Kátia Furtado Batista</w:t>
            </w:r>
          </w:p>
        </w:tc>
      </w:tr>
      <w:tr w:rsidR="008E6175" w:rsidRPr="008E6175" w14:paraId="52770E7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596D33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293</w:t>
            </w:r>
          </w:p>
        </w:tc>
        <w:tc>
          <w:tcPr>
            <w:tcW w:w="6930" w:type="dxa"/>
            <w:noWrap/>
            <w:hideMark/>
          </w:tcPr>
          <w:p w14:paraId="2631758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Kellin Aryane Carneiro</w:t>
            </w:r>
          </w:p>
        </w:tc>
      </w:tr>
      <w:tr w:rsidR="008E6175" w:rsidRPr="008E6175" w14:paraId="7380CF4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C71E0B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294</w:t>
            </w:r>
          </w:p>
        </w:tc>
        <w:tc>
          <w:tcPr>
            <w:tcW w:w="6930" w:type="dxa"/>
            <w:noWrap/>
            <w:hideMark/>
          </w:tcPr>
          <w:p w14:paraId="77C59F6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Kellly Silva Magalhães</w:t>
            </w:r>
          </w:p>
        </w:tc>
      </w:tr>
      <w:tr w:rsidR="008E6175" w:rsidRPr="008E6175" w14:paraId="0D4E4D9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F9C3AF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295</w:t>
            </w:r>
          </w:p>
        </w:tc>
        <w:tc>
          <w:tcPr>
            <w:tcW w:w="6930" w:type="dxa"/>
            <w:noWrap/>
            <w:hideMark/>
          </w:tcPr>
          <w:p w14:paraId="179013A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Kelly De Nazare De Sousa Correa</w:t>
            </w:r>
          </w:p>
        </w:tc>
      </w:tr>
      <w:tr w:rsidR="008E6175" w:rsidRPr="008E6175" w14:paraId="36B8F73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003CA5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296</w:t>
            </w:r>
          </w:p>
        </w:tc>
        <w:tc>
          <w:tcPr>
            <w:tcW w:w="6930" w:type="dxa"/>
            <w:noWrap/>
            <w:hideMark/>
          </w:tcPr>
          <w:p w14:paraId="7C752FD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Kelly Kauany Oliveira Cardoso</w:t>
            </w:r>
          </w:p>
        </w:tc>
      </w:tr>
      <w:tr w:rsidR="008E6175" w:rsidRPr="008E6175" w14:paraId="6A8D528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0F1B88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297</w:t>
            </w:r>
          </w:p>
        </w:tc>
        <w:tc>
          <w:tcPr>
            <w:tcW w:w="6930" w:type="dxa"/>
            <w:noWrap/>
            <w:hideMark/>
          </w:tcPr>
          <w:p w14:paraId="0441C77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Kleber Goncalves Do Nascimento</w:t>
            </w:r>
          </w:p>
        </w:tc>
      </w:tr>
      <w:tr w:rsidR="008E6175" w:rsidRPr="008E6175" w14:paraId="7C9AA89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AA3F76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298</w:t>
            </w:r>
          </w:p>
        </w:tc>
        <w:tc>
          <w:tcPr>
            <w:tcW w:w="6930" w:type="dxa"/>
            <w:noWrap/>
            <w:hideMark/>
          </w:tcPr>
          <w:p w14:paraId="0F564B7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Lana Pires Cancelli</w:t>
            </w:r>
          </w:p>
        </w:tc>
      </w:tr>
      <w:tr w:rsidR="008E6175" w:rsidRPr="008E6175" w14:paraId="28FD9A8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441985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299</w:t>
            </w:r>
          </w:p>
        </w:tc>
        <w:tc>
          <w:tcPr>
            <w:tcW w:w="6930" w:type="dxa"/>
            <w:noWrap/>
            <w:hideMark/>
          </w:tcPr>
          <w:p w14:paraId="737D4CF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Lauane De Souza Lessa</w:t>
            </w:r>
          </w:p>
        </w:tc>
      </w:tr>
      <w:tr w:rsidR="008E6175" w:rsidRPr="008E6175" w14:paraId="7F91D39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41D48D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300</w:t>
            </w:r>
          </w:p>
        </w:tc>
        <w:tc>
          <w:tcPr>
            <w:tcW w:w="6930" w:type="dxa"/>
            <w:noWrap/>
            <w:hideMark/>
          </w:tcPr>
          <w:p w14:paraId="128125B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Lauro Araújo Mota</w:t>
            </w:r>
          </w:p>
        </w:tc>
      </w:tr>
      <w:tr w:rsidR="008E6175" w:rsidRPr="008E6175" w14:paraId="34CB818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86F6BC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301</w:t>
            </w:r>
          </w:p>
        </w:tc>
        <w:tc>
          <w:tcPr>
            <w:tcW w:w="6930" w:type="dxa"/>
            <w:noWrap/>
            <w:hideMark/>
          </w:tcPr>
          <w:p w14:paraId="05875B7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Leandro Cardoso Santos</w:t>
            </w:r>
          </w:p>
        </w:tc>
      </w:tr>
      <w:tr w:rsidR="008E6175" w:rsidRPr="008E6175" w14:paraId="6509594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E33CC9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302</w:t>
            </w:r>
          </w:p>
        </w:tc>
        <w:tc>
          <w:tcPr>
            <w:tcW w:w="6930" w:type="dxa"/>
            <w:noWrap/>
            <w:hideMark/>
          </w:tcPr>
          <w:p w14:paraId="243D76F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Leandro Da Silva Machado</w:t>
            </w:r>
          </w:p>
        </w:tc>
      </w:tr>
      <w:tr w:rsidR="008E6175" w:rsidRPr="008E6175" w14:paraId="7422EB6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2B24B6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303</w:t>
            </w:r>
          </w:p>
        </w:tc>
        <w:tc>
          <w:tcPr>
            <w:tcW w:w="6930" w:type="dxa"/>
            <w:noWrap/>
            <w:hideMark/>
          </w:tcPr>
          <w:p w14:paraId="7D02EBF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Leonardo Barichello</w:t>
            </w:r>
          </w:p>
        </w:tc>
      </w:tr>
      <w:tr w:rsidR="008E6175" w:rsidRPr="008E6175" w14:paraId="72B10EC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AAE6AC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304</w:t>
            </w:r>
          </w:p>
        </w:tc>
        <w:tc>
          <w:tcPr>
            <w:tcW w:w="6930" w:type="dxa"/>
            <w:noWrap/>
            <w:hideMark/>
          </w:tcPr>
          <w:p w14:paraId="1042EDF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Leonardo Penha De Souza</w:t>
            </w:r>
          </w:p>
        </w:tc>
      </w:tr>
      <w:tr w:rsidR="008E6175" w:rsidRPr="008E6175" w14:paraId="4D7E928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D91AD0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305</w:t>
            </w:r>
          </w:p>
        </w:tc>
        <w:tc>
          <w:tcPr>
            <w:tcW w:w="6930" w:type="dxa"/>
            <w:noWrap/>
            <w:hideMark/>
          </w:tcPr>
          <w:p w14:paraId="28A7EEB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Letícia Felix Menezes</w:t>
            </w:r>
          </w:p>
        </w:tc>
      </w:tr>
      <w:tr w:rsidR="008E6175" w:rsidRPr="008E6175" w14:paraId="799BACE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BC895B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306</w:t>
            </w:r>
          </w:p>
        </w:tc>
        <w:tc>
          <w:tcPr>
            <w:tcW w:w="6930" w:type="dxa"/>
            <w:noWrap/>
            <w:hideMark/>
          </w:tcPr>
          <w:p w14:paraId="292488A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Letícia Marques Damásio</w:t>
            </w:r>
          </w:p>
        </w:tc>
      </w:tr>
      <w:tr w:rsidR="008E6175" w:rsidRPr="008E6175" w14:paraId="257AC59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445479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307</w:t>
            </w:r>
          </w:p>
        </w:tc>
        <w:tc>
          <w:tcPr>
            <w:tcW w:w="6930" w:type="dxa"/>
            <w:noWrap/>
            <w:hideMark/>
          </w:tcPr>
          <w:p w14:paraId="50D8BA9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Letícia Mattos De Assis</w:t>
            </w:r>
          </w:p>
        </w:tc>
      </w:tr>
      <w:tr w:rsidR="008E6175" w:rsidRPr="008E6175" w14:paraId="48503AA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1FAF51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308</w:t>
            </w:r>
          </w:p>
        </w:tc>
        <w:tc>
          <w:tcPr>
            <w:tcW w:w="6930" w:type="dxa"/>
            <w:noWrap/>
            <w:hideMark/>
          </w:tcPr>
          <w:p w14:paraId="4398646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Leticia Pereira De Matos</w:t>
            </w:r>
          </w:p>
        </w:tc>
      </w:tr>
      <w:tr w:rsidR="008E6175" w:rsidRPr="008E6175" w14:paraId="7BB5930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8E6E8D7" w14:textId="18904C0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309</w:t>
            </w:r>
          </w:p>
        </w:tc>
        <w:tc>
          <w:tcPr>
            <w:tcW w:w="6930" w:type="dxa"/>
            <w:noWrap/>
            <w:hideMark/>
          </w:tcPr>
          <w:p w14:paraId="5D7F6794" w14:textId="45520803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Leticia Rangel</w:t>
            </w:r>
          </w:p>
        </w:tc>
      </w:tr>
      <w:tr w:rsidR="008E6175" w:rsidRPr="008E6175" w14:paraId="5019185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FD71DF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310</w:t>
            </w:r>
          </w:p>
        </w:tc>
        <w:tc>
          <w:tcPr>
            <w:tcW w:w="6930" w:type="dxa"/>
            <w:noWrap/>
            <w:hideMark/>
          </w:tcPr>
          <w:p w14:paraId="7AA6124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Letícia Vieira Oliveira Giordano</w:t>
            </w:r>
          </w:p>
        </w:tc>
      </w:tr>
      <w:tr w:rsidR="008E6175" w:rsidRPr="008E6175" w14:paraId="627CBDD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DC8CCD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311</w:t>
            </w:r>
          </w:p>
        </w:tc>
        <w:tc>
          <w:tcPr>
            <w:tcW w:w="6930" w:type="dxa"/>
            <w:noWrap/>
            <w:hideMark/>
          </w:tcPr>
          <w:p w14:paraId="4B67A6F4" w14:textId="0DE2BC8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Leyze Grecco</w:t>
            </w:r>
          </w:p>
        </w:tc>
      </w:tr>
      <w:tr w:rsidR="008E6175" w:rsidRPr="008E6175" w14:paraId="71947C9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68D0F0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312</w:t>
            </w:r>
          </w:p>
        </w:tc>
        <w:tc>
          <w:tcPr>
            <w:tcW w:w="6930" w:type="dxa"/>
            <w:noWrap/>
            <w:hideMark/>
          </w:tcPr>
          <w:p w14:paraId="4C86FC93" w14:textId="27F21BF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Lilian De Lima Madeira</w:t>
            </w:r>
          </w:p>
        </w:tc>
      </w:tr>
      <w:tr w:rsidR="008E6175" w:rsidRPr="008E6175" w14:paraId="19A4E74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87CFA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313</w:t>
            </w:r>
          </w:p>
        </w:tc>
        <w:tc>
          <w:tcPr>
            <w:tcW w:w="6930" w:type="dxa"/>
            <w:noWrap/>
            <w:hideMark/>
          </w:tcPr>
          <w:p w14:paraId="1DA9E438" w14:textId="21502B0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Lílian Tatiane Souza Dias</w:t>
            </w:r>
          </w:p>
        </w:tc>
      </w:tr>
      <w:tr w:rsidR="008E6175" w:rsidRPr="008E6175" w14:paraId="1B88CA5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64850D9" w14:textId="7857A1B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314</w:t>
            </w:r>
          </w:p>
        </w:tc>
        <w:tc>
          <w:tcPr>
            <w:tcW w:w="6930" w:type="dxa"/>
            <w:noWrap/>
            <w:hideMark/>
          </w:tcPr>
          <w:p w14:paraId="7F52836C" w14:textId="0FEBE03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Liliana Manuela Gaspar Cerveira Da Costa</w:t>
            </w:r>
          </w:p>
        </w:tc>
      </w:tr>
      <w:tr w:rsidR="008E6175" w:rsidRPr="008E6175" w14:paraId="22F7503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9C701B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315</w:t>
            </w:r>
          </w:p>
        </w:tc>
        <w:tc>
          <w:tcPr>
            <w:tcW w:w="6930" w:type="dxa"/>
            <w:noWrap/>
            <w:hideMark/>
          </w:tcPr>
          <w:p w14:paraId="12996D00" w14:textId="5E2F1A2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Liliane Rezende Anastacio</w:t>
            </w:r>
          </w:p>
        </w:tc>
      </w:tr>
      <w:tr w:rsidR="008E6175" w:rsidRPr="008E6175" w14:paraId="1E36B42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4CD6F8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316</w:t>
            </w:r>
          </w:p>
        </w:tc>
        <w:tc>
          <w:tcPr>
            <w:tcW w:w="6930" w:type="dxa"/>
            <w:noWrap/>
            <w:hideMark/>
          </w:tcPr>
          <w:p w14:paraId="583C5932" w14:textId="5E7D77F0" w:rsidR="008E6175" w:rsidRPr="008E6175" w:rsidRDefault="006C1C0E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742720" behindDoc="1" locked="0" layoutInCell="1" allowOverlap="1" wp14:anchorId="713BA60D" wp14:editId="3C30E10F">
                  <wp:simplePos x="0" y="0"/>
                  <wp:positionH relativeFrom="column">
                    <wp:posOffset>-322580</wp:posOffset>
                  </wp:positionH>
                  <wp:positionV relativeFrom="paragraph">
                    <wp:posOffset>2404745</wp:posOffset>
                  </wp:positionV>
                  <wp:extent cx="4585970" cy="842645"/>
                  <wp:effectExtent l="0" t="0" r="5080" b="0"/>
                  <wp:wrapNone/>
                  <wp:docPr id="1660765034" name="Image 5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984802" name="Image 5" descr="Ícone&#10;&#10;O conteúdo gerado por IA pode estar incorre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Lineu Da Costa Araújo Neto</w:t>
            </w:r>
          </w:p>
        </w:tc>
      </w:tr>
      <w:tr w:rsidR="008E6175" w:rsidRPr="008E6175" w14:paraId="018C27E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3A8E4C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317</w:t>
            </w:r>
          </w:p>
        </w:tc>
        <w:tc>
          <w:tcPr>
            <w:tcW w:w="6930" w:type="dxa"/>
            <w:noWrap/>
            <w:hideMark/>
          </w:tcPr>
          <w:p w14:paraId="715C6B45" w14:textId="0D814B8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Lino Marcos Da Silva</w:t>
            </w:r>
          </w:p>
        </w:tc>
      </w:tr>
      <w:tr w:rsidR="008E6175" w:rsidRPr="008E6175" w14:paraId="5439817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8E2DFA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318</w:t>
            </w:r>
          </w:p>
        </w:tc>
        <w:tc>
          <w:tcPr>
            <w:tcW w:w="6930" w:type="dxa"/>
            <w:noWrap/>
            <w:hideMark/>
          </w:tcPr>
          <w:p w14:paraId="32AA8EEA" w14:textId="52A2783F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Lisandra Buratto Silva</w:t>
            </w:r>
          </w:p>
        </w:tc>
      </w:tr>
      <w:tr w:rsidR="008E6175" w:rsidRPr="008E6175" w14:paraId="6133C97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D27D57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319</w:t>
            </w:r>
          </w:p>
        </w:tc>
        <w:tc>
          <w:tcPr>
            <w:tcW w:w="6930" w:type="dxa"/>
            <w:noWrap/>
            <w:hideMark/>
          </w:tcPr>
          <w:p w14:paraId="3C353B61" w14:textId="262A0FD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Lisandra Mayara Paulino Dos Santos</w:t>
            </w:r>
          </w:p>
        </w:tc>
      </w:tr>
      <w:tr w:rsidR="008E6175" w:rsidRPr="008E6175" w14:paraId="5383EEA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AC489D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320</w:t>
            </w:r>
          </w:p>
        </w:tc>
        <w:tc>
          <w:tcPr>
            <w:tcW w:w="6930" w:type="dxa"/>
            <w:noWrap/>
            <w:hideMark/>
          </w:tcPr>
          <w:p w14:paraId="00E7B128" w14:textId="3B92490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Livia Nascimento De Alencar</w:t>
            </w:r>
          </w:p>
        </w:tc>
      </w:tr>
      <w:tr w:rsidR="008E6175" w:rsidRPr="008E6175" w14:paraId="105C46A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7681D9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321</w:t>
            </w:r>
          </w:p>
        </w:tc>
        <w:tc>
          <w:tcPr>
            <w:tcW w:w="6930" w:type="dxa"/>
            <w:noWrap/>
            <w:hideMark/>
          </w:tcPr>
          <w:p w14:paraId="40441EBE" w14:textId="6E176FA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Lohan Lima Ventura</w:t>
            </w:r>
          </w:p>
        </w:tc>
      </w:tr>
      <w:tr w:rsidR="008E6175" w:rsidRPr="008E6175" w14:paraId="4D67A53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F0F302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322</w:t>
            </w:r>
          </w:p>
        </w:tc>
        <w:tc>
          <w:tcPr>
            <w:tcW w:w="6930" w:type="dxa"/>
            <w:noWrap/>
            <w:hideMark/>
          </w:tcPr>
          <w:p w14:paraId="44B7774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Loisi Carla Monteiro Pereira</w:t>
            </w:r>
          </w:p>
        </w:tc>
      </w:tr>
      <w:tr w:rsidR="008E6175" w:rsidRPr="008E6175" w14:paraId="50C3423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3A720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323</w:t>
            </w:r>
          </w:p>
        </w:tc>
        <w:tc>
          <w:tcPr>
            <w:tcW w:w="6930" w:type="dxa"/>
            <w:noWrap/>
            <w:hideMark/>
          </w:tcPr>
          <w:p w14:paraId="0934FC6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Lucas Casanova Silva</w:t>
            </w:r>
          </w:p>
        </w:tc>
      </w:tr>
      <w:tr w:rsidR="008E6175" w:rsidRPr="008E6175" w14:paraId="7F23482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DD1546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324</w:t>
            </w:r>
          </w:p>
        </w:tc>
        <w:tc>
          <w:tcPr>
            <w:tcW w:w="6930" w:type="dxa"/>
            <w:noWrap/>
            <w:hideMark/>
          </w:tcPr>
          <w:p w14:paraId="129F2A3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Lucas Cotrim Aguiar</w:t>
            </w:r>
          </w:p>
        </w:tc>
      </w:tr>
      <w:tr w:rsidR="008E6175" w:rsidRPr="008E6175" w14:paraId="45CBDC9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7933D7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325</w:t>
            </w:r>
          </w:p>
        </w:tc>
        <w:tc>
          <w:tcPr>
            <w:tcW w:w="6930" w:type="dxa"/>
            <w:noWrap/>
            <w:hideMark/>
          </w:tcPr>
          <w:p w14:paraId="36AA7EB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Lucas Ferreira Rodrigues</w:t>
            </w:r>
          </w:p>
        </w:tc>
      </w:tr>
      <w:tr w:rsidR="008E6175" w:rsidRPr="008E6175" w14:paraId="677BF80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8DA69D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326</w:t>
            </w:r>
          </w:p>
        </w:tc>
        <w:tc>
          <w:tcPr>
            <w:tcW w:w="6930" w:type="dxa"/>
            <w:noWrap/>
            <w:hideMark/>
          </w:tcPr>
          <w:p w14:paraId="2E1B46E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Lucas Viana Gregório</w:t>
            </w:r>
          </w:p>
        </w:tc>
      </w:tr>
      <w:tr w:rsidR="008E6175" w:rsidRPr="008E6175" w14:paraId="42BAB9D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9E7759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327</w:t>
            </w:r>
          </w:p>
        </w:tc>
        <w:tc>
          <w:tcPr>
            <w:tcW w:w="6930" w:type="dxa"/>
            <w:noWrap/>
            <w:hideMark/>
          </w:tcPr>
          <w:p w14:paraId="5F97198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Lucas Vieira Santa Maria</w:t>
            </w:r>
          </w:p>
        </w:tc>
      </w:tr>
      <w:tr w:rsidR="008E6175" w:rsidRPr="008E6175" w14:paraId="372B3DE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079361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328</w:t>
            </w:r>
          </w:p>
        </w:tc>
        <w:tc>
          <w:tcPr>
            <w:tcW w:w="6930" w:type="dxa"/>
            <w:noWrap/>
            <w:hideMark/>
          </w:tcPr>
          <w:p w14:paraId="151DE6C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Lucia Dias De Souza</w:t>
            </w:r>
          </w:p>
        </w:tc>
      </w:tr>
      <w:tr w:rsidR="008E6175" w:rsidRPr="008E6175" w14:paraId="565D986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0F1B5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329</w:t>
            </w:r>
          </w:p>
        </w:tc>
        <w:tc>
          <w:tcPr>
            <w:tcW w:w="6930" w:type="dxa"/>
            <w:noWrap/>
            <w:hideMark/>
          </w:tcPr>
          <w:p w14:paraId="23CEFA1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Luciana Mimim Sepúlveda</w:t>
            </w:r>
          </w:p>
        </w:tc>
      </w:tr>
      <w:tr w:rsidR="008E6175" w:rsidRPr="008E6175" w14:paraId="03FEDD4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FAC82E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330</w:t>
            </w:r>
          </w:p>
        </w:tc>
        <w:tc>
          <w:tcPr>
            <w:tcW w:w="6930" w:type="dxa"/>
            <w:noWrap/>
            <w:hideMark/>
          </w:tcPr>
          <w:p w14:paraId="7826CFC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Luciana Rosa Almeida Lopes</w:t>
            </w:r>
          </w:p>
        </w:tc>
      </w:tr>
      <w:tr w:rsidR="008E6175" w:rsidRPr="008E6175" w14:paraId="62E840F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37C366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331</w:t>
            </w:r>
          </w:p>
        </w:tc>
        <w:tc>
          <w:tcPr>
            <w:tcW w:w="6930" w:type="dxa"/>
            <w:noWrap/>
            <w:hideMark/>
          </w:tcPr>
          <w:p w14:paraId="2F40C59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Luciana Vieira Andrade</w:t>
            </w:r>
          </w:p>
        </w:tc>
      </w:tr>
      <w:tr w:rsidR="008E6175" w:rsidRPr="008E6175" w14:paraId="74EBC16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3101B4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332</w:t>
            </w:r>
          </w:p>
        </w:tc>
        <w:tc>
          <w:tcPr>
            <w:tcW w:w="6930" w:type="dxa"/>
            <w:noWrap/>
            <w:hideMark/>
          </w:tcPr>
          <w:p w14:paraId="1BF3D98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Luciano Sant'ana Agne</w:t>
            </w:r>
          </w:p>
        </w:tc>
      </w:tr>
      <w:tr w:rsidR="008E6175" w:rsidRPr="008E6175" w14:paraId="56A9A71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3670B8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333</w:t>
            </w:r>
          </w:p>
        </w:tc>
        <w:tc>
          <w:tcPr>
            <w:tcW w:w="6930" w:type="dxa"/>
            <w:noWrap/>
            <w:hideMark/>
          </w:tcPr>
          <w:p w14:paraId="7331C04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Lucilene Costa E Silva</w:t>
            </w:r>
          </w:p>
        </w:tc>
      </w:tr>
      <w:tr w:rsidR="008E6175" w:rsidRPr="008E6175" w14:paraId="66D86C3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57C657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334</w:t>
            </w:r>
          </w:p>
        </w:tc>
        <w:tc>
          <w:tcPr>
            <w:tcW w:w="6930" w:type="dxa"/>
            <w:noWrap/>
            <w:hideMark/>
          </w:tcPr>
          <w:p w14:paraId="504E4C7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Lucio Bottentuit Dos Santos</w:t>
            </w:r>
          </w:p>
        </w:tc>
      </w:tr>
      <w:tr w:rsidR="008E6175" w:rsidRPr="008E6175" w14:paraId="3CA53C9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7BB4A0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335</w:t>
            </w:r>
          </w:p>
        </w:tc>
        <w:tc>
          <w:tcPr>
            <w:tcW w:w="6930" w:type="dxa"/>
            <w:noWrap/>
            <w:hideMark/>
          </w:tcPr>
          <w:p w14:paraId="07149BA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Ludmila Aysha Oliveira Nunes</w:t>
            </w:r>
          </w:p>
        </w:tc>
      </w:tr>
      <w:tr w:rsidR="008E6175" w:rsidRPr="008E6175" w14:paraId="4E1EC14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A11AF7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336</w:t>
            </w:r>
          </w:p>
        </w:tc>
        <w:tc>
          <w:tcPr>
            <w:tcW w:w="6930" w:type="dxa"/>
            <w:noWrap/>
            <w:hideMark/>
          </w:tcPr>
          <w:p w14:paraId="0386315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Luis Antonio Kazutoshi Sakakisbara</w:t>
            </w:r>
          </w:p>
        </w:tc>
      </w:tr>
      <w:tr w:rsidR="008E6175" w:rsidRPr="008E6175" w14:paraId="4512B69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CE973E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337</w:t>
            </w:r>
          </w:p>
        </w:tc>
        <w:tc>
          <w:tcPr>
            <w:tcW w:w="6930" w:type="dxa"/>
            <w:noWrap/>
            <w:hideMark/>
          </w:tcPr>
          <w:p w14:paraId="730FED6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Luis Carlos Vieira Da Silva</w:t>
            </w:r>
          </w:p>
        </w:tc>
      </w:tr>
      <w:tr w:rsidR="008E6175" w:rsidRPr="008E6175" w14:paraId="64C5F68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9F3D7E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338</w:t>
            </w:r>
          </w:p>
        </w:tc>
        <w:tc>
          <w:tcPr>
            <w:tcW w:w="6930" w:type="dxa"/>
            <w:noWrap/>
            <w:hideMark/>
          </w:tcPr>
          <w:p w14:paraId="1AAFC93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Luisa Marini Abate</w:t>
            </w:r>
          </w:p>
        </w:tc>
      </w:tr>
      <w:tr w:rsidR="008E6175" w:rsidRPr="008E6175" w14:paraId="5ABC3F3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98E71F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339</w:t>
            </w:r>
          </w:p>
        </w:tc>
        <w:tc>
          <w:tcPr>
            <w:tcW w:w="6930" w:type="dxa"/>
            <w:noWrap/>
            <w:hideMark/>
          </w:tcPr>
          <w:p w14:paraId="08B6753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Luisa Mel Alves Santos</w:t>
            </w:r>
          </w:p>
        </w:tc>
      </w:tr>
      <w:tr w:rsidR="008E6175" w:rsidRPr="008E6175" w14:paraId="15651A0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2D2C2B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340</w:t>
            </w:r>
          </w:p>
        </w:tc>
        <w:tc>
          <w:tcPr>
            <w:tcW w:w="6930" w:type="dxa"/>
            <w:noWrap/>
            <w:hideMark/>
          </w:tcPr>
          <w:p w14:paraId="6A8542E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Luisa Rodríguez Doering</w:t>
            </w:r>
          </w:p>
        </w:tc>
      </w:tr>
      <w:tr w:rsidR="008E6175" w:rsidRPr="008E6175" w14:paraId="42E1A83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A525A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341</w:t>
            </w:r>
          </w:p>
        </w:tc>
        <w:tc>
          <w:tcPr>
            <w:tcW w:w="6930" w:type="dxa"/>
            <w:noWrap/>
            <w:hideMark/>
          </w:tcPr>
          <w:p w14:paraId="74A396E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Luiz Augusto De Almeida Mascarenhas Leite</w:t>
            </w:r>
          </w:p>
        </w:tc>
      </w:tr>
      <w:tr w:rsidR="008E6175" w:rsidRPr="008E6175" w14:paraId="29D0454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5FFF1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342</w:t>
            </w:r>
          </w:p>
        </w:tc>
        <w:tc>
          <w:tcPr>
            <w:tcW w:w="6930" w:type="dxa"/>
            <w:noWrap/>
            <w:hideMark/>
          </w:tcPr>
          <w:p w14:paraId="26D3E3A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Luiz Eduardo Honorio Da Silva</w:t>
            </w:r>
          </w:p>
        </w:tc>
      </w:tr>
      <w:tr w:rsidR="008E6175" w:rsidRPr="008E6175" w14:paraId="44BCDB0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5FE413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343</w:t>
            </w:r>
          </w:p>
        </w:tc>
        <w:tc>
          <w:tcPr>
            <w:tcW w:w="6930" w:type="dxa"/>
            <w:noWrap/>
            <w:hideMark/>
          </w:tcPr>
          <w:p w14:paraId="7619541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Luiz Fernando Bento</w:t>
            </w:r>
          </w:p>
        </w:tc>
      </w:tr>
      <w:tr w:rsidR="008E6175" w:rsidRPr="008E6175" w14:paraId="3A3CFEA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2AF34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344</w:t>
            </w:r>
          </w:p>
        </w:tc>
        <w:tc>
          <w:tcPr>
            <w:tcW w:w="6930" w:type="dxa"/>
            <w:noWrap/>
            <w:hideMark/>
          </w:tcPr>
          <w:p w14:paraId="36C4E2C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Luiz Otavio Rodrigues Mendes</w:t>
            </w:r>
          </w:p>
        </w:tc>
      </w:tr>
      <w:tr w:rsidR="008E6175" w:rsidRPr="008E6175" w14:paraId="10F1E32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101368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345</w:t>
            </w:r>
          </w:p>
        </w:tc>
        <w:tc>
          <w:tcPr>
            <w:tcW w:w="6930" w:type="dxa"/>
            <w:noWrap/>
            <w:hideMark/>
          </w:tcPr>
          <w:p w14:paraId="3695192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Luiza Costa De Meireles</w:t>
            </w:r>
          </w:p>
        </w:tc>
      </w:tr>
      <w:tr w:rsidR="008E6175" w:rsidRPr="008E6175" w14:paraId="4785F60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AA412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346</w:t>
            </w:r>
          </w:p>
        </w:tc>
        <w:tc>
          <w:tcPr>
            <w:tcW w:w="6930" w:type="dxa"/>
            <w:noWrap/>
            <w:hideMark/>
          </w:tcPr>
          <w:p w14:paraId="736D69E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Luiza Do Carmo Marques</w:t>
            </w:r>
          </w:p>
        </w:tc>
      </w:tr>
      <w:tr w:rsidR="008E6175" w:rsidRPr="008E6175" w14:paraId="6E0BEBC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93C3C4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347</w:t>
            </w:r>
          </w:p>
        </w:tc>
        <w:tc>
          <w:tcPr>
            <w:tcW w:w="6930" w:type="dxa"/>
            <w:noWrap/>
            <w:hideMark/>
          </w:tcPr>
          <w:p w14:paraId="16E1C33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Magda Kimico Kaibara Dutra</w:t>
            </w:r>
          </w:p>
        </w:tc>
      </w:tr>
      <w:tr w:rsidR="008E6175" w:rsidRPr="008E6175" w14:paraId="347561F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610B5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348</w:t>
            </w:r>
          </w:p>
        </w:tc>
        <w:tc>
          <w:tcPr>
            <w:tcW w:w="6930" w:type="dxa"/>
            <w:noWrap/>
            <w:hideMark/>
          </w:tcPr>
          <w:p w14:paraId="57FD88C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Maira Costa</w:t>
            </w:r>
          </w:p>
        </w:tc>
      </w:tr>
      <w:tr w:rsidR="008E6175" w:rsidRPr="008E6175" w14:paraId="66F0B2F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63CC7A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349</w:t>
            </w:r>
          </w:p>
        </w:tc>
        <w:tc>
          <w:tcPr>
            <w:tcW w:w="6930" w:type="dxa"/>
            <w:noWrap/>
            <w:hideMark/>
          </w:tcPr>
          <w:p w14:paraId="34C439F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Manoela Bueno Potente Lagoa</w:t>
            </w:r>
          </w:p>
        </w:tc>
      </w:tr>
      <w:tr w:rsidR="008E6175" w:rsidRPr="008E6175" w14:paraId="027F800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B0D84D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350</w:t>
            </w:r>
          </w:p>
        </w:tc>
        <w:tc>
          <w:tcPr>
            <w:tcW w:w="6930" w:type="dxa"/>
            <w:noWrap/>
            <w:hideMark/>
          </w:tcPr>
          <w:p w14:paraId="10AE1C4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Marcela Lima Santos Pereira</w:t>
            </w:r>
          </w:p>
        </w:tc>
      </w:tr>
      <w:tr w:rsidR="008E6175" w:rsidRPr="008E6175" w14:paraId="6146524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060254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351</w:t>
            </w:r>
          </w:p>
        </w:tc>
        <w:tc>
          <w:tcPr>
            <w:tcW w:w="6930" w:type="dxa"/>
            <w:noWrap/>
            <w:hideMark/>
          </w:tcPr>
          <w:p w14:paraId="3383C5C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Marcela Luciano Vilela De Souza</w:t>
            </w:r>
          </w:p>
        </w:tc>
      </w:tr>
      <w:tr w:rsidR="008E6175" w:rsidRPr="008E6175" w14:paraId="7F1C21C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1D06854" w14:textId="22FB5B1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352</w:t>
            </w:r>
          </w:p>
        </w:tc>
        <w:tc>
          <w:tcPr>
            <w:tcW w:w="6930" w:type="dxa"/>
            <w:noWrap/>
            <w:hideMark/>
          </w:tcPr>
          <w:p w14:paraId="133F513C" w14:textId="474EEE3D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Marcela Melo Amorim</w:t>
            </w:r>
          </w:p>
        </w:tc>
      </w:tr>
      <w:tr w:rsidR="008E6175" w:rsidRPr="008E6175" w14:paraId="20181C7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5494F0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353</w:t>
            </w:r>
          </w:p>
        </w:tc>
        <w:tc>
          <w:tcPr>
            <w:tcW w:w="6930" w:type="dxa"/>
            <w:noWrap/>
            <w:hideMark/>
          </w:tcPr>
          <w:p w14:paraId="186970C6" w14:textId="65B4AD3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Marcelo Andre Abrantes Torraca</w:t>
            </w:r>
          </w:p>
        </w:tc>
      </w:tr>
      <w:tr w:rsidR="008E6175" w:rsidRPr="008E6175" w14:paraId="13454BE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80803F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354</w:t>
            </w:r>
          </w:p>
        </w:tc>
        <w:tc>
          <w:tcPr>
            <w:tcW w:w="6930" w:type="dxa"/>
            <w:noWrap/>
            <w:hideMark/>
          </w:tcPr>
          <w:p w14:paraId="468C6681" w14:textId="10102BC7" w:rsidR="008E6175" w:rsidRPr="008E6175" w:rsidRDefault="006C1C0E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747840" behindDoc="1" locked="0" layoutInCell="1" allowOverlap="1" wp14:anchorId="74BB6C37" wp14:editId="72257D20">
                  <wp:simplePos x="0" y="0"/>
                  <wp:positionH relativeFrom="column">
                    <wp:posOffset>-315595</wp:posOffset>
                  </wp:positionH>
                  <wp:positionV relativeFrom="paragraph">
                    <wp:posOffset>3418205</wp:posOffset>
                  </wp:positionV>
                  <wp:extent cx="4585970" cy="842645"/>
                  <wp:effectExtent l="0" t="0" r="5080" b="0"/>
                  <wp:wrapNone/>
                  <wp:docPr id="2094449786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Marcelo De Oliveira Dias</w:t>
            </w:r>
          </w:p>
        </w:tc>
      </w:tr>
      <w:tr w:rsidR="008E6175" w:rsidRPr="008E6175" w14:paraId="63D3A44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47E1CC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355</w:t>
            </w:r>
          </w:p>
        </w:tc>
        <w:tc>
          <w:tcPr>
            <w:tcW w:w="6930" w:type="dxa"/>
            <w:noWrap/>
            <w:hideMark/>
          </w:tcPr>
          <w:p w14:paraId="55241201" w14:textId="669F807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Marcelo Firer</w:t>
            </w:r>
          </w:p>
        </w:tc>
      </w:tr>
      <w:tr w:rsidR="008E6175" w:rsidRPr="008E6175" w14:paraId="61E0952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95211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356</w:t>
            </w:r>
          </w:p>
        </w:tc>
        <w:tc>
          <w:tcPr>
            <w:tcW w:w="6930" w:type="dxa"/>
            <w:noWrap/>
            <w:hideMark/>
          </w:tcPr>
          <w:p w14:paraId="6C7865A6" w14:textId="1AB80EC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Marcelo Leonardo De Souza Ferreira</w:t>
            </w:r>
          </w:p>
        </w:tc>
      </w:tr>
      <w:tr w:rsidR="008E6175" w:rsidRPr="008E6175" w14:paraId="58FEFD3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FC7D3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357</w:t>
            </w:r>
          </w:p>
        </w:tc>
        <w:tc>
          <w:tcPr>
            <w:tcW w:w="6930" w:type="dxa"/>
            <w:noWrap/>
            <w:hideMark/>
          </w:tcPr>
          <w:p w14:paraId="300C0A9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Marcelo Leonardo Dos Santos Rainha</w:t>
            </w:r>
          </w:p>
        </w:tc>
      </w:tr>
      <w:tr w:rsidR="008E6175" w:rsidRPr="008E6175" w14:paraId="771645E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94560A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358</w:t>
            </w:r>
          </w:p>
        </w:tc>
        <w:tc>
          <w:tcPr>
            <w:tcW w:w="6930" w:type="dxa"/>
            <w:noWrap/>
            <w:hideMark/>
          </w:tcPr>
          <w:p w14:paraId="0599C4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Marcelo Marques Ferreira</w:t>
            </w:r>
          </w:p>
        </w:tc>
      </w:tr>
      <w:tr w:rsidR="008E6175" w:rsidRPr="008E6175" w14:paraId="767F14A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C85030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359</w:t>
            </w:r>
          </w:p>
        </w:tc>
        <w:tc>
          <w:tcPr>
            <w:tcW w:w="6930" w:type="dxa"/>
            <w:noWrap/>
            <w:hideMark/>
          </w:tcPr>
          <w:p w14:paraId="05D279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Marcelo Viana</w:t>
            </w:r>
          </w:p>
        </w:tc>
      </w:tr>
      <w:tr w:rsidR="008E6175" w:rsidRPr="008E6175" w14:paraId="30E7472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4472C33" w14:textId="0BA86633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360</w:t>
            </w:r>
          </w:p>
        </w:tc>
        <w:tc>
          <w:tcPr>
            <w:tcW w:w="6930" w:type="dxa"/>
            <w:noWrap/>
            <w:hideMark/>
          </w:tcPr>
          <w:p w14:paraId="39774D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Márcia Castilho De Sales</w:t>
            </w:r>
          </w:p>
        </w:tc>
      </w:tr>
      <w:tr w:rsidR="008E6175" w:rsidRPr="008E6175" w14:paraId="6C23F0C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3A1AC1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361</w:t>
            </w:r>
          </w:p>
        </w:tc>
        <w:tc>
          <w:tcPr>
            <w:tcW w:w="6930" w:type="dxa"/>
            <w:noWrap/>
            <w:hideMark/>
          </w:tcPr>
          <w:p w14:paraId="5C52B62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Marcia Maria Da Silva Moraes</w:t>
            </w:r>
          </w:p>
        </w:tc>
      </w:tr>
      <w:tr w:rsidR="008E6175" w:rsidRPr="008E6175" w14:paraId="55E2491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9D8FBF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362</w:t>
            </w:r>
          </w:p>
        </w:tc>
        <w:tc>
          <w:tcPr>
            <w:tcW w:w="6930" w:type="dxa"/>
            <w:noWrap/>
            <w:hideMark/>
          </w:tcPr>
          <w:p w14:paraId="54477F0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Marcia Maria Viana Suriano</w:t>
            </w:r>
          </w:p>
        </w:tc>
      </w:tr>
      <w:tr w:rsidR="008E6175" w:rsidRPr="008E6175" w14:paraId="1FA9CBB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51B3E7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363</w:t>
            </w:r>
          </w:p>
        </w:tc>
        <w:tc>
          <w:tcPr>
            <w:tcW w:w="6930" w:type="dxa"/>
            <w:noWrap/>
            <w:hideMark/>
          </w:tcPr>
          <w:p w14:paraId="61374047" w14:textId="63F0E64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Márcia Rodrigues Leal</w:t>
            </w:r>
          </w:p>
        </w:tc>
      </w:tr>
      <w:tr w:rsidR="008E6175" w:rsidRPr="008E6175" w14:paraId="613565E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FF9293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364</w:t>
            </w:r>
          </w:p>
        </w:tc>
        <w:tc>
          <w:tcPr>
            <w:tcW w:w="6930" w:type="dxa"/>
            <w:noWrap/>
            <w:hideMark/>
          </w:tcPr>
          <w:p w14:paraId="24AECE8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Marcio Onei Almeida Da Silva</w:t>
            </w:r>
          </w:p>
        </w:tc>
      </w:tr>
      <w:tr w:rsidR="008E6175" w:rsidRPr="008E6175" w14:paraId="2DE14A1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892775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365</w:t>
            </w:r>
          </w:p>
        </w:tc>
        <w:tc>
          <w:tcPr>
            <w:tcW w:w="6930" w:type="dxa"/>
            <w:noWrap/>
            <w:hideMark/>
          </w:tcPr>
          <w:p w14:paraId="05F89E6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Marcio Teixeira Da Silva</w:t>
            </w:r>
          </w:p>
        </w:tc>
      </w:tr>
      <w:tr w:rsidR="008E6175" w:rsidRPr="008E6175" w14:paraId="3378462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6E4B73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366</w:t>
            </w:r>
          </w:p>
        </w:tc>
        <w:tc>
          <w:tcPr>
            <w:tcW w:w="6930" w:type="dxa"/>
            <w:noWrap/>
            <w:hideMark/>
          </w:tcPr>
          <w:p w14:paraId="7F56794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Marcio Vieira De Almeida</w:t>
            </w:r>
          </w:p>
        </w:tc>
      </w:tr>
      <w:tr w:rsidR="008E6175" w:rsidRPr="008E6175" w14:paraId="77AC48F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28359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367</w:t>
            </w:r>
          </w:p>
        </w:tc>
        <w:tc>
          <w:tcPr>
            <w:tcW w:w="6930" w:type="dxa"/>
            <w:noWrap/>
            <w:hideMark/>
          </w:tcPr>
          <w:p w14:paraId="299C992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Marcos Alexandre Auler Oechsler</w:t>
            </w:r>
          </w:p>
        </w:tc>
      </w:tr>
      <w:tr w:rsidR="008E6175" w:rsidRPr="008E6175" w14:paraId="386A53E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777A60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368</w:t>
            </w:r>
          </w:p>
        </w:tc>
        <w:tc>
          <w:tcPr>
            <w:tcW w:w="6930" w:type="dxa"/>
            <w:noWrap/>
            <w:hideMark/>
          </w:tcPr>
          <w:p w14:paraId="3429889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Marcos Do Carmo Pereira</w:t>
            </w:r>
          </w:p>
        </w:tc>
      </w:tr>
      <w:tr w:rsidR="008E6175" w:rsidRPr="008E6175" w14:paraId="517D1B7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21F4E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369</w:t>
            </w:r>
          </w:p>
        </w:tc>
        <w:tc>
          <w:tcPr>
            <w:tcW w:w="6930" w:type="dxa"/>
            <w:noWrap/>
            <w:hideMark/>
          </w:tcPr>
          <w:p w14:paraId="4BBDF56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Marcos Fernandes Amorim</w:t>
            </w:r>
          </w:p>
        </w:tc>
      </w:tr>
      <w:tr w:rsidR="008E6175" w:rsidRPr="008E6175" w14:paraId="4C4EF50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7932E9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370</w:t>
            </w:r>
          </w:p>
        </w:tc>
        <w:tc>
          <w:tcPr>
            <w:tcW w:w="6930" w:type="dxa"/>
            <w:noWrap/>
            <w:hideMark/>
          </w:tcPr>
          <w:p w14:paraId="746E736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Marcos Vinicius Trindade Vieira</w:t>
            </w:r>
          </w:p>
        </w:tc>
      </w:tr>
      <w:tr w:rsidR="008E6175" w:rsidRPr="008E6175" w14:paraId="23E597F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C1A5AD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371</w:t>
            </w:r>
          </w:p>
        </w:tc>
        <w:tc>
          <w:tcPr>
            <w:tcW w:w="6930" w:type="dxa"/>
            <w:noWrap/>
            <w:hideMark/>
          </w:tcPr>
          <w:p w14:paraId="6A1ADEE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Margareth Apostolo Dos Santos</w:t>
            </w:r>
          </w:p>
        </w:tc>
      </w:tr>
      <w:tr w:rsidR="008E6175" w:rsidRPr="008E6175" w14:paraId="6D69D63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A02942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372</w:t>
            </w:r>
          </w:p>
        </w:tc>
        <w:tc>
          <w:tcPr>
            <w:tcW w:w="6930" w:type="dxa"/>
            <w:noWrap/>
            <w:hideMark/>
          </w:tcPr>
          <w:p w14:paraId="0FF9637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Margareth Domingues Simões Martins</w:t>
            </w:r>
          </w:p>
        </w:tc>
      </w:tr>
      <w:tr w:rsidR="008E6175" w:rsidRPr="008E6175" w14:paraId="0481DC3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04D1F0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373</w:t>
            </w:r>
          </w:p>
        </w:tc>
        <w:tc>
          <w:tcPr>
            <w:tcW w:w="6930" w:type="dxa"/>
            <w:noWrap/>
            <w:hideMark/>
          </w:tcPr>
          <w:p w14:paraId="79AD32C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Adrielly Da Silva Santos</w:t>
            </w:r>
          </w:p>
        </w:tc>
      </w:tr>
      <w:tr w:rsidR="008E6175" w:rsidRPr="008E6175" w14:paraId="7D2C5AA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4E97D8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374</w:t>
            </w:r>
          </w:p>
        </w:tc>
        <w:tc>
          <w:tcPr>
            <w:tcW w:w="6930" w:type="dxa"/>
            <w:noWrap/>
            <w:hideMark/>
          </w:tcPr>
          <w:p w14:paraId="0C8248B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Anita Do Nascimento Aguiar Neta</w:t>
            </w:r>
          </w:p>
        </w:tc>
      </w:tr>
      <w:tr w:rsidR="008E6175" w:rsidRPr="008E6175" w14:paraId="63B75E1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99FF35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375</w:t>
            </w:r>
          </w:p>
        </w:tc>
        <w:tc>
          <w:tcPr>
            <w:tcW w:w="6930" w:type="dxa"/>
            <w:noWrap/>
            <w:hideMark/>
          </w:tcPr>
          <w:p w14:paraId="784755E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Berenice Gomes Da Silva De Paula</w:t>
            </w:r>
          </w:p>
        </w:tc>
      </w:tr>
      <w:tr w:rsidR="008E6175" w:rsidRPr="008E6175" w14:paraId="0CB6999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CA0F31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376</w:t>
            </w:r>
          </w:p>
        </w:tc>
        <w:tc>
          <w:tcPr>
            <w:tcW w:w="6930" w:type="dxa"/>
            <w:noWrap/>
            <w:hideMark/>
          </w:tcPr>
          <w:p w14:paraId="159B952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Botelho Alves Pena</w:t>
            </w:r>
          </w:p>
        </w:tc>
      </w:tr>
      <w:tr w:rsidR="008E6175" w:rsidRPr="008E6175" w14:paraId="493023F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42E2EA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377</w:t>
            </w:r>
          </w:p>
        </w:tc>
        <w:tc>
          <w:tcPr>
            <w:tcW w:w="6930" w:type="dxa"/>
            <w:noWrap/>
            <w:hideMark/>
          </w:tcPr>
          <w:p w14:paraId="0AC1D5B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Cilane Gonçalves Da Silva</w:t>
            </w:r>
          </w:p>
        </w:tc>
      </w:tr>
      <w:tr w:rsidR="008E6175" w:rsidRPr="008E6175" w14:paraId="71DD5CC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6E0C9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378</w:t>
            </w:r>
          </w:p>
        </w:tc>
        <w:tc>
          <w:tcPr>
            <w:tcW w:w="6930" w:type="dxa"/>
            <w:noWrap/>
            <w:hideMark/>
          </w:tcPr>
          <w:p w14:paraId="08925BE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Cristina Vitoria Tavares Bertinetti</w:t>
            </w:r>
          </w:p>
        </w:tc>
      </w:tr>
      <w:tr w:rsidR="008E6175" w:rsidRPr="008E6175" w14:paraId="4E0DF03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43C20C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379</w:t>
            </w:r>
          </w:p>
        </w:tc>
        <w:tc>
          <w:tcPr>
            <w:tcW w:w="6930" w:type="dxa"/>
            <w:noWrap/>
            <w:hideMark/>
          </w:tcPr>
          <w:p w14:paraId="21C2ED1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Dalvirene Braga</w:t>
            </w:r>
          </w:p>
        </w:tc>
      </w:tr>
      <w:tr w:rsidR="008E6175" w:rsidRPr="008E6175" w14:paraId="3F65390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7C5EAB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380</w:t>
            </w:r>
          </w:p>
        </w:tc>
        <w:tc>
          <w:tcPr>
            <w:tcW w:w="6930" w:type="dxa"/>
            <w:noWrap/>
            <w:hideMark/>
          </w:tcPr>
          <w:p w14:paraId="4ECA3BC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Das Graças Pereira Morais</w:t>
            </w:r>
          </w:p>
        </w:tc>
      </w:tr>
      <w:tr w:rsidR="008E6175" w:rsidRPr="008E6175" w14:paraId="66E5D90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94ACB8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381</w:t>
            </w:r>
          </w:p>
        </w:tc>
        <w:tc>
          <w:tcPr>
            <w:tcW w:w="6930" w:type="dxa"/>
            <w:noWrap/>
            <w:hideMark/>
          </w:tcPr>
          <w:p w14:paraId="356E635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Eduarda Coutinho Do Nascimento</w:t>
            </w:r>
          </w:p>
        </w:tc>
      </w:tr>
      <w:tr w:rsidR="008E6175" w:rsidRPr="008E6175" w14:paraId="109F9BF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AC37B8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382</w:t>
            </w:r>
          </w:p>
        </w:tc>
        <w:tc>
          <w:tcPr>
            <w:tcW w:w="6930" w:type="dxa"/>
            <w:noWrap/>
            <w:hideMark/>
          </w:tcPr>
          <w:p w14:paraId="58675E7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Gabriela Pereira Dos Santos</w:t>
            </w:r>
          </w:p>
        </w:tc>
      </w:tr>
      <w:tr w:rsidR="008E6175" w:rsidRPr="008E6175" w14:paraId="2C71BA7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62F87C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383</w:t>
            </w:r>
          </w:p>
        </w:tc>
        <w:tc>
          <w:tcPr>
            <w:tcW w:w="6930" w:type="dxa"/>
            <w:noWrap/>
            <w:hideMark/>
          </w:tcPr>
          <w:p w14:paraId="7877F15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Heloisa Oliveira Da Silva</w:t>
            </w:r>
          </w:p>
        </w:tc>
      </w:tr>
      <w:tr w:rsidR="008E6175" w:rsidRPr="008E6175" w14:paraId="33B0551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20A715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384</w:t>
            </w:r>
          </w:p>
        </w:tc>
        <w:tc>
          <w:tcPr>
            <w:tcW w:w="6930" w:type="dxa"/>
            <w:noWrap/>
            <w:hideMark/>
          </w:tcPr>
          <w:p w14:paraId="05AC07B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Imaculada Costa Aguiar</w:t>
            </w:r>
          </w:p>
        </w:tc>
      </w:tr>
      <w:tr w:rsidR="008E6175" w:rsidRPr="008E6175" w14:paraId="7E7FF20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EBD1EE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385</w:t>
            </w:r>
          </w:p>
        </w:tc>
        <w:tc>
          <w:tcPr>
            <w:tcW w:w="6930" w:type="dxa"/>
            <w:noWrap/>
            <w:hideMark/>
          </w:tcPr>
          <w:p w14:paraId="0856A18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Janiele De Souza Albuquerque</w:t>
            </w:r>
          </w:p>
        </w:tc>
      </w:tr>
      <w:tr w:rsidR="008E6175" w:rsidRPr="008E6175" w14:paraId="5562790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D7456D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386</w:t>
            </w:r>
          </w:p>
        </w:tc>
        <w:tc>
          <w:tcPr>
            <w:tcW w:w="6930" w:type="dxa"/>
            <w:noWrap/>
            <w:hideMark/>
          </w:tcPr>
          <w:p w14:paraId="4334A31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Janikely Lopes Barros</w:t>
            </w:r>
          </w:p>
        </w:tc>
      </w:tr>
      <w:tr w:rsidR="008E6175" w:rsidRPr="008E6175" w14:paraId="6ED9C4D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DCA1E8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387</w:t>
            </w:r>
          </w:p>
        </w:tc>
        <w:tc>
          <w:tcPr>
            <w:tcW w:w="6930" w:type="dxa"/>
            <w:noWrap/>
            <w:hideMark/>
          </w:tcPr>
          <w:p w14:paraId="0E019C6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Luiza Dos Santos Camargo</w:t>
            </w:r>
          </w:p>
        </w:tc>
      </w:tr>
      <w:tr w:rsidR="008E6175" w:rsidRPr="008E6175" w14:paraId="32DE32E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361CA3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388</w:t>
            </w:r>
          </w:p>
        </w:tc>
        <w:tc>
          <w:tcPr>
            <w:tcW w:w="6930" w:type="dxa"/>
            <w:noWrap/>
            <w:hideMark/>
          </w:tcPr>
          <w:p w14:paraId="4996A25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 Teresa Merino Ruz</w:t>
            </w:r>
          </w:p>
        </w:tc>
      </w:tr>
      <w:tr w:rsidR="008E6175" w:rsidRPr="008E6175" w14:paraId="034EB7E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1539F3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389</w:t>
            </w:r>
          </w:p>
        </w:tc>
        <w:tc>
          <w:tcPr>
            <w:tcW w:w="6930" w:type="dxa"/>
            <w:noWrap/>
            <w:hideMark/>
          </w:tcPr>
          <w:p w14:paraId="500FA58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Mariana Melo Vieira</w:t>
            </w:r>
          </w:p>
        </w:tc>
      </w:tr>
      <w:tr w:rsidR="008E6175" w:rsidRPr="008E6175" w14:paraId="68DA61C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DF24D7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390</w:t>
            </w:r>
          </w:p>
        </w:tc>
        <w:tc>
          <w:tcPr>
            <w:tcW w:w="6930" w:type="dxa"/>
            <w:noWrap/>
            <w:hideMark/>
          </w:tcPr>
          <w:p w14:paraId="5393D18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Marilia Franceschinelli De Souza</w:t>
            </w:r>
          </w:p>
        </w:tc>
      </w:tr>
      <w:tr w:rsidR="008E6175" w:rsidRPr="008E6175" w14:paraId="56BED88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E6673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391</w:t>
            </w:r>
          </w:p>
        </w:tc>
        <w:tc>
          <w:tcPr>
            <w:tcW w:w="6930" w:type="dxa"/>
            <w:noWrap/>
            <w:hideMark/>
          </w:tcPr>
          <w:p w14:paraId="4E13555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Marina Dos Santos Rodrigues</w:t>
            </w:r>
          </w:p>
        </w:tc>
      </w:tr>
      <w:tr w:rsidR="008E6175" w:rsidRPr="008E6175" w14:paraId="04CF9D2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2869E8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392</w:t>
            </w:r>
          </w:p>
        </w:tc>
        <w:tc>
          <w:tcPr>
            <w:tcW w:w="6930" w:type="dxa"/>
            <w:noWrap/>
            <w:hideMark/>
          </w:tcPr>
          <w:p w14:paraId="317C337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Marina Longhi De Franca</w:t>
            </w:r>
          </w:p>
        </w:tc>
      </w:tr>
      <w:tr w:rsidR="008E6175" w:rsidRPr="008E6175" w14:paraId="737C70F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BCD704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393</w:t>
            </w:r>
          </w:p>
        </w:tc>
        <w:tc>
          <w:tcPr>
            <w:tcW w:w="6930" w:type="dxa"/>
            <w:noWrap/>
            <w:hideMark/>
          </w:tcPr>
          <w:p w14:paraId="0358749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Marinês Avila De Chaves Kaviatkovski</w:t>
            </w:r>
          </w:p>
        </w:tc>
      </w:tr>
      <w:tr w:rsidR="008E6175" w:rsidRPr="008E6175" w14:paraId="7EE3A46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8064D2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394</w:t>
            </w:r>
          </w:p>
        </w:tc>
        <w:tc>
          <w:tcPr>
            <w:tcW w:w="6930" w:type="dxa"/>
            <w:noWrap/>
            <w:hideMark/>
          </w:tcPr>
          <w:p w14:paraId="74C9DB0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Marlene Aparecida Da Silva Faria</w:t>
            </w:r>
          </w:p>
        </w:tc>
      </w:tr>
      <w:tr w:rsidR="008E6175" w:rsidRPr="008E6175" w14:paraId="124804B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E270B1C" w14:textId="74754FA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395</w:t>
            </w:r>
          </w:p>
        </w:tc>
        <w:tc>
          <w:tcPr>
            <w:tcW w:w="6930" w:type="dxa"/>
            <w:noWrap/>
            <w:hideMark/>
          </w:tcPr>
          <w:p w14:paraId="3AE22F94" w14:textId="4AE8354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Marlene Pereira Do Nascimento Mendonca</w:t>
            </w:r>
          </w:p>
        </w:tc>
      </w:tr>
      <w:tr w:rsidR="008E6175" w:rsidRPr="008E6175" w14:paraId="75145D7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FEA23BE" w14:textId="61B12228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396</w:t>
            </w:r>
          </w:p>
        </w:tc>
        <w:tc>
          <w:tcPr>
            <w:tcW w:w="6930" w:type="dxa"/>
            <w:noWrap/>
            <w:hideMark/>
          </w:tcPr>
          <w:p w14:paraId="046A1781" w14:textId="6A156B6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Marly Dos Anjos Nunes</w:t>
            </w:r>
          </w:p>
        </w:tc>
      </w:tr>
      <w:tr w:rsidR="008E6175" w:rsidRPr="008E6175" w14:paraId="00A3B47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9539C5E" w14:textId="5D206DE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397</w:t>
            </w:r>
          </w:p>
        </w:tc>
        <w:tc>
          <w:tcPr>
            <w:tcW w:w="6930" w:type="dxa"/>
            <w:noWrap/>
            <w:hideMark/>
          </w:tcPr>
          <w:p w14:paraId="07A283B7" w14:textId="0C88DBE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Mateus Gianni Fonseca</w:t>
            </w:r>
          </w:p>
        </w:tc>
      </w:tr>
      <w:tr w:rsidR="008E6175" w:rsidRPr="008E6175" w14:paraId="1B67EB3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34FCAF2" w14:textId="277D662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398</w:t>
            </w:r>
          </w:p>
        </w:tc>
        <w:tc>
          <w:tcPr>
            <w:tcW w:w="6930" w:type="dxa"/>
            <w:noWrap/>
            <w:hideMark/>
          </w:tcPr>
          <w:p w14:paraId="47296DD9" w14:textId="103962C9" w:rsidR="008E6175" w:rsidRPr="008E6175" w:rsidRDefault="006C1C0E" w:rsidP="008E6175">
            <w:pPr>
              <w:pStyle w:val="TableParagraph"/>
              <w:rPr>
                <w:sz w:val="24"/>
              </w:rPr>
            </w:pPr>
            <w:r>
              <w:rPr>
                <w:rFonts w:ascii="Symbol" w:hAnsi="Symbol"/>
                <w:noProof/>
                <w:sz w:val="24"/>
              </w:rPr>
              <w:drawing>
                <wp:anchor distT="0" distB="0" distL="114300" distR="114300" simplePos="0" relativeHeight="251749888" behindDoc="1" locked="0" layoutInCell="1" allowOverlap="1" wp14:anchorId="3CFE0E7B" wp14:editId="5B5F6F98">
                  <wp:simplePos x="0" y="0"/>
                  <wp:positionH relativeFrom="column">
                    <wp:posOffset>-306070</wp:posOffset>
                  </wp:positionH>
                  <wp:positionV relativeFrom="paragraph">
                    <wp:posOffset>3224530</wp:posOffset>
                  </wp:positionV>
                  <wp:extent cx="4585970" cy="842645"/>
                  <wp:effectExtent l="0" t="0" r="5080" b="0"/>
                  <wp:wrapNone/>
                  <wp:docPr id="1591918438" name="Image 5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1918438" name="Image 5" descr="Ícone&#10;&#10;O conteúdo gerado por IA pode estar incorreto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Mateus Matos Barroso</w:t>
            </w:r>
          </w:p>
        </w:tc>
      </w:tr>
      <w:tr w:rsidR="008E6175" w:rsidRPr="008E6175" w14:paraId="1D787D3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CB6B8B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399</w:t>
            </w:r>
          </w:p>
        </w:tc>
        <w:tc>
          <w:tcPr>
            <w:tcW w:w="6930" w:type="dxa"/>
            <w:noWrap/>
            <w:hideMark/>
          </w:tcPr>
          <w:p w14:paraId="08D9901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Matheus Agliardi Cardoso</w:t>
            </w:r>
          </w:p>
        </w:tc>
      </w:tr>
      <w:tr w:rsidR="008E6175" w:rsidRPr="008E6175" w14:paraId="29126FF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268AB2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400</w:t>
            </w:r>
          </w:p>
        </w:tc>
        <w:tc>
          <w:tcPr>
            <w:tcW w:w="6930" w:type="dxa"/>
            <w:noWrap/>
            <w:hideMark/>
          </w:tcPr>
          <w:p w14:paraId="747AE0E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Matheus Augusto De Melo Santana</w:t>
            </w:r>
          </w:p>
        </w:tc>
      </w:tr>
      <w:tr w:rsidR="008E6175" w:rsidRPr="008E6175" w14:paraId="4DAFED5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35ED26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401</w:t>
            </w:r>
          </w:p>
        </w:tc>
        <w:tc>
          <w:tcPr>
            <w:tcW w:w="6930" w:type="dxa"/>
            <w:noWrap/>
            <w:hideMark/>
          </w:tcPr>
          <w:p w14:paraId="27BB0B5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Matheus Bernardini De Souza</w:t>
            </w:r>
          </w:p>
        </w:tc>
      </w:tr>
      <w:tr w:rsidR="008E6175" w:rsidRPr="008E6175" w14:paraId="5B4AAA2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130F46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402</w:t>
            </w:r>
          </w:p>
        </w:tc>
        <w:tc>
          <w:tcPr>
            <w:tcW w:w="6930" w:type="dxa"/>
            <w:noWrap/>
            <w:hideMark/>
          </w:tcPr>
          <w:p w14:paraId="7E1DE0E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Matheus Carvalho Carrijo Silveira</w:t>
            </w:r>
          </w:p>
        </w:tc>
      </w:tr>
      <w:tr w:rsidR="008E6175" w:rsidRPr="008E6175" w14:paraId="576A25A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6E941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403</w:t>
            </w:r>
          </w:p>
        </w:tc>
        <w:tc>
          <w:tcPr>
            <w:tcW w:w="6930" w:type="dxa"/>
            <w:noWrap/>
            <w:hideMark/>
          </w:tcPr>
          <w:p w14:paraId="5F338B0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Matheus Faria De Moraes</w:t>
            </w:r>
          </w:p>
        </w:tc>
      </w:tr>
      <w:tr w:rsidR="008E6175" w:rsidRPr="008E6175" w14:paraId="1922AED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E33266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404</w:t>
            </w:r>
          </w:p>
        </w:tc>
        <w:tc>
          <w:tcPr>
            <w:tcW w:w="6930" w:type="dxa"/>
            <w:noWrap/>
            <w:hideMark/>
          </w:tcPr>
          <w:p w14:paraId="2B55E44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Maurício Ferreira De Oliveira</w:t>
            </w:r>
          </w:p>
        </w:tc>
      </w:tr>
      <w:tr w:rsidR="008E6175" w:rsidRPr="008E6175" w14:paraId="4D659B2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993E8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405</w:t>
            </w:r>
          </w:p>
        </w:tc>
        <w:tc>
          <w:tcPr>
            <w:tcW w:w="6930" w:type="dxa"/>
            <w:noWrap/>
            <w:hideMark/>
          </w:tcPr>
          <w:p w14:paraId="2C016AA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Maxwel Mamede Gonçalves</w:t>
            </w:r>
          </w:p>
        </w:tc>
      </w:tr>
      <w:tr w:rsidR="008E6175" w:rsidRPr="008E6175" w14:paraId="14A0916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DFE052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406</w:t>
            </w:r>
          </w:p>
        </w:tc>
        <w:tc>
          <w:tcPr>
            <w:tcW w:w="6930" w:type="dxa"/>
            <w:noWrap/>
            <w:hideMark/>
          </w:tcPr>
          <w:p w14:paraId="2517944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Mayane Monsão Geraldo</w:t>
            </w:r>
          </w:p>
        </w:tc>
      </w:tr>
      <w:tr w:rsidR="008E6175" w:rsidRPr="008E6175" w14:paraId="5994BBD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EF80BC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407</w:t>
            </w:r>
          </w:p>
        </w:tc>
        <w:tc>
          <w:tcPr>
            <w:tcW w:w="6930" w:type="dxa"/>
            <w:noWrap/>
            <w:hideMark/>
          </w:tcPr>
          <w:p w14:paraId="3CE934A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Melchíades José Da Silva Terceiro</w:t>
            </w:r>
          </w:p>
        </w:tc>
      </w:tr>
      <w:tr w:rsidR="008E6175" w:rsidRPr="008E6175" w14:paraId="25E315F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9F7C9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408</w:t>
            </w:r>
          </w:p>
        </w:tc>
        <w:tc>
          <w:tcPr>
            <w:tcW w:w="6930" w:type="dxa"/>
            <w:noWrap/>
            <w:hideMark/>
          </w:tcPr>
          <w:p w14:paraId="7200DB1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Michel Cambrainha De Paula</w:t>
            </w:r>
          </w:p>
        </w:tc>
      </w:tr>
      <w:tr w:rsidR="008E6175" w:rsidRPr="008E6175" w14:paraId="285BB76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3CE9F8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409</w:t>
            </w:r>
          </w:p>
        </w:tc>
        <w:tc>
          <w:tcPr>
            <w:tcW w:w="6930" w:type="dxa"/>
            <w:noWrap/>
            <w:hideMark/>
          </w:tcPr>
          <w:p w14:paraId="78CB3FC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Michelle Inácio Tadielo Borges</w:t>
            </w:r>
          </w:p>
        </w:tc>
      </w:tr>
      <w:tr w:rsidR="008E6175" w:rsidRPr="008E6175" w14:paraId="4FBFC2E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1979DB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410</w:t>
            </w:r>
          </w:p>
        </w:tc>
        <w:tc>
          <w:tcPr>
            <w:tcW w:w="6930" w:type="dxa"/>
            <w:noWrap/>
            <w:hideMark/>
          </w:tcPr>
          <w:p w14:paraId="108B6C2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Miguel Ribeiro</w:t>
            </w:r>
          </w:p>
        </w:tc>
      </w:tr>
      <w:tr w:rsidR="008E6175" w:rsidRPr="008E6175" w14:paraId="7486C83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AA498A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411</w:t>
            </w:r>
          </w:p>
        </w:tc>
        <w:tc>
          <w:tcPr>
            <w:tcW w:w="6930" w:type="dxa"/>
            <w:noWrap/>
            <w:hideMark/>
          </w:tcPr>
          <w:p w14:paraId="6781AAE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Miguel Vinícius Câmara</w:t>
            </w:r>
          </w:p>
        </w:tc>
      </w:tr>
      <w:tr w:rsidR="008E6175" w:rsidRPr="008E6175" w14:paraId="2A845DC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1BB034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412</w:t>
            </w:r>
          </w:p>
        </w:tc>
        <w:tc>
          <w:tcPr>
            <w:tcW w:w="6930" w:type="dxa"/>
            <w:noWrap/>
            <w:hideMark/>
          </w:tcPr>
          <w:p w14:paraId="2E7A726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Mike Henrique Silva Pereira</w:t>
            </w:r>
          </w:p>
        </w:tc>
      </w:tr>
      <w:tr w:rsidR="008E6175" w:rsidRPr="008E6175" w14:paraId="38AA596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30F164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413</w:t>
            </w:r>
          </w:p>
        </w:tc>
        <w:tc>
          <w:tcPr>
            <w:tcW w:w="6930" w:type="dxa"/>
            <w:noWrap/>
            <w:hideMark/>
          </w:tcPr>
          <w:p w14:paraId="64D774D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Milena Monique De Santana Gomes</w:t>
            </w:r>
          </w:p>
        </w:tc>
      </w:tr>
      <w:tr w:rsidR="008E6175" w:rsidRPr="008E6175" w14:paraId="521B896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A33F96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414</w:t>
            </w:r>
          </w:p>
        </w:tc>
        <w:tc>
          <w:tcPr>
            <w:tcW w:w="6930" w:type="dxa"/>
            <w:noWrap/>
            <w:hideMark/>
          </w:tcPr>
          <w:p w14:paraId="36F438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Moisés Sousa Araújo Filho</w:t>
            </w:r>
          </w:p>
        </w:tc>
      </w:tr>
      <w:tr w:rsidR="008E6175" w:rsidRPr="008E6175" w14:paraId="4EF0965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572648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415</w:t>
            </w:r>
          </w:p>
        </w:tc>
        <w:tc>
          <w:tcPr>
            <w:tcW w:w="6930" w:type="dxa"/>
            <w:noWrap/>
            <w:hideMark/>
          </w:tcPr>
          <w:p w14:paraId="1088109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Murilo Correa Quinan</w:t>
            </w:r>
          </w:p>
        </w:tc>
      </w:tr>
      <w:tr w:rsidR="008E6175" w:rsidRPr="008E6175" w14:paraId="496EA92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EC4779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416</w:t>
            </w:r>
          </w:p>
        </w:tc>
        <w:tc>
          <w:tcPr>
            <w:tcW w:w="6930" w:type="dxa"/>
            <w:noWrap/>
            <w:hideMark/>
          </w:tcPr>
          <w:p w14:paraId="522DFDC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Neucyane Thaynara Henn De Sousa</w:t>
            </w:r>
          </w:p>
        </w:tc>
      </w:tr>
      <w:tr w:rsidR="008E6175" w:rsidRPr="008E6175" w14:paraId="5B0BE04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55CAE9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417</w:t>
            </w:r>
          </w:p>
        </w:tc>
        <w:tc>
          <w:tcPr>
            <w:tcW w:w="6930" w:type="dxa"/>
            <w:noWrap/>
            <w:hideMark/>
          </w:tcPr>
          <w:p w14:paraId="3FA293C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Nickson Deyvis Da Silva Correia</w:t>
            </w:r>
          </w:p>
        </w:tc>
      </w:tr>
      <w:tr w:rsidR="008E6175" w:rsidRPr="008E6175" w14:paraId="29F971B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1A708D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418</w:t>
            </w:r>
          </w:p>
        </w:tc>
        <w:tc>
          <w:tcPr>
            <w:tcW w:w="6930" w:type="dxa"/>
            <w:noWrap/>
            <w:hideMark/>
          </w:tcPr>
          <w:p w14:paraId="300AD0C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Nicolau Matiel Lunardi Diehl</w:t>
            </w:r>
          </w:p>
        </w:tc>
      </w:tr>
      <w:tr w:rsidR="008E6175" w:rsidRPr="008E6175" w14:paraId="7AC57E1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18D1FA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419</w:t>
            </w:r>
          </w:p>
        </w:tc>
        <w:tc>
          <w:tcPr>
            <w:tcW w:w="6930" w:type="dxa"/>
            <w:noWrap/>
            <w:hideMark/>
          </w:tcPr>
          <w:p w14:paraId="7E0401C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Nilo Da Silva Sena Filho</w:t>
            </w:r>
          </w:p>
        </w:tc>
      </w:tr>
      <w:tr w:rsidR="008E6175" w:rsidRPr="008E6175" w14:paraId="6686E5A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583452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420</w:t>
            </w:r>
          </w:p>
        </w:tc>
        <w:tc>
          <w:tcPr>
            <w:tcW w:w="6930" w:type="dxa"/>
            <w:noWrap/>
            <w:hideMark/>
          </w:tcPr>
          <w:p w14:paraId="180081F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Noemita Rodrigues Da Silva</w:t>
            </w:r>
          </w:p>
        </w:tc>
      </w:tr>
      <w:tr w:rsidR="008E6175" w:rsidRPr="008E6175" w14:paraId="1F4F150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0251A5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421</w:t>
            </w:r>
          </w:p>
        </w:tc>
        <w:tc>
          <w:tcPr>
            <w:tcW w:w="6930" w:type="dxa"/>
            <w:noWrap/>
            <w:hideMark/>
          </w:tcPr>
          <w:p w14:paraId="0A70AAA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Núbia Lúcia Cardoso Guimarães</w:t>
            </w:r>
          </w:p>
        </w:tc>
      </w:tr>
      <w:tr w:rsidR="008E6175" w:rsidRPr="008E6175" w14:paraId="6007795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7E71B1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422</w:t>
            </w:r>
          </w:p>
        </w:tc>
        <w:tc>
          <w:tcPr>
            <w:tcW w:w="6930" w:type="dxa"/>
            <w:noWrap/>
            <w:hideMark/>
          </w:tcPr>
          <w:p w14:paraId="38062D5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Oilson Antonio Soares Enciso</w:t>
            </w:r>
          </w:p>
        </w:tc>
      </w:tr>
      <w:tr w:rsidR="008E6175" w:rsidRPr="008E6175" w14:paraId="3B24635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9C5F0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423</w:t>
            </w:r>
          </w:p>
        </w:tc>
        <w:tc>
          <w:tcPr>
            <w:tcW w:w="6930" w:type="dxa"/>
            <w:noWrap/>
            <w:hideMark/>
          </w:tcPr>
          <w:p w14:paraId="599B6FF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Olga Rubênia Da Silva Caminha De Menezes</w:t>
            </w:r>
          </w:p>
        </w:tc>
      </w:tr>
      <w:tr w:rsidR="008E6175" w:rsidRPr="008E6175" w14:paraId="1A8FDCA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E03513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424</w:t>
            </w:r>
          </w:p>
        </w:tc>
        <w:tc>
          <w:tcPr>
            <w:tcW w:w="6930" w:type="dxa"/>
            <w:noWrap/>
            <w:hideMark/>
          </w:tcPr>
          <w:p w14:paraId="6050E5E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Oniva João Mboa</w:t>
            </w:r>
          </w:p>
        </w:tc>
      </w:tr>
      <w:tr w:rsidR="008E6175" w:rsidRPr="008E6175" w14:paraId="76B8AF0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10CC6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425</w:t>
            </w:r>
          </w:p>
        </w:tc>
        <w:tc>
          <w:tcPr>
            <w:tcW w:w="6930" w:type="dxa"/>
            <w:noWrap/>
            <w:hideMark/>
          </w:tcPr>
          <w:p w14:paraId="4B7F890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Oséas Guimarães Ferreira Neto</w:t>
            </w:r>
          </w:p>
        </w:tc>
      </w:tr>
      <w:tr w:rsidR="008E6175" w:rsidRPr="008E6175" w14:paraId="69115E5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62079F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426</w:t>
            </w:r>
          </w:p>
        </w:tc>
        <w:tc>
          <w:tcPr>
            <w:tcW w:w="6930" w:type="dxa"/>
            <w:noWrap/>
            <w:hideMark/>
          </w:tcPr>
          <w:p w14:paraId="46F2BB8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Osmar Alessio</w:t>
            </w:r>
          </w:p>
        </w:tc>
      </w:tr>
      <w:tr w:rsidR="008E6175" w:rsidRPr="008E6175" w14:paraId="069F03C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5C4AA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427</w:t>
            </w:r>
          </w:p>
        </w:tc>
        <w:tc>
          <w:tcPr>
            <w:tcW w:w="6930" w:type="dxa"/>
            <w:noWrap/>
            <w:hideMark/>
          </w:tcPr>
          <w:p w14:paraId="21A9B55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Pablo Vinícius Ferreira Telles</w:t>
            </w:r>
          </w:p>
        </w:tc>
      </w:tr>
      <w:tr w:rsidR="008E6175" w:rsidRPr="008E6175" w14:paraId="2CE403B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D5FD69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428</w:t>
            </w:r>
          </w:p>
        </w:tc>
        <w:tc>
          <w:tcPr>
            <w:tcW w:w="6930" w:type="dxa"/>
            <w:noWrap/>
            <w:hideMark/>
          </w:tcPr>
          <w:p w14:paraId="00B7F94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Paloma Magalhães Silva</w:t>
            </w:r>
          </w:p>
        </w:tc>
      </w:tr>
      <w:tr w:rsidR="008E6175" w:rsidRPr="008E6175" w14:paraId="0EFBB7F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2708B2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429</w:t>
            </w:r>
          </w:p>
        </w:tc>
        <w:tc>
          <w:tcPr>
            <w:tcW w:w="6930" w:type="dxa"/>
            <w:noWrap/>
            <w:hideMark/>
          </w:tcPr>
          <w:p w14:paraId="7296670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Pamela Acatauassú Martins Lobo</w:t>
            </w:r>
          </w:p>
        </w:tc>
      </w:tr>
      <w:tr w:rsidR="008E6175" w:rsidRPr="008E6175" w14:paraId="4789481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9CD1D3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430</w:t>
            </w:r>
          </w:p>
        </w:tc>
        <w:tc>
          <w:tcPr>
            <w:tcW w:w="6930" w:type="dxa"/>
            <w:noWrap/>
            <w:hideMark/>
          </w:tcPr>
          <w:p w14:paraId="7CE7112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Pâmela Regina Machado De Souza</w:t>
            </w:r>
          </w:p>
        </w:tc>
      </w:tr>
      <w:tr w:rsidR="008E6175" w:rsidRPr="008E6175" w14:paraId="54A5982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89FE5E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431</w:t>
            </w:r>
          </w:p>
        </w:tc>
        <w:tc>
          <w:tcPr>
            <w:tcW w:w="6930" w:type="dxa"/>
            <w:noWrap/>
            <w:hideMark/>
          </w:tcPr>
          <w:p w14:paraId="2944EF8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Patrícia Crispim Rocha</w:t>
            </w:r>
          </w:p>
        </w:tc>
      </w:tr>
      <w:tr w:rsidR="008E6175" w:rsidRPr="008E6175" w14:paraId="1CABFB5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FCB246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432</w:t>
            </w:r>
          </w:p>
        </w:tc>
        <w:tc>
          <w:tcPr>
            <w:tcW w:w="6930" w:type="dxa"/>
            <w:noWrap/>
            <w:hideMark/>
          </w:tcPr>
          <w:p w14:paraId="5F3F5BA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Patricia Fernanda Mossmann</w:t>
            </w:r>
          </w:p>
        </w:tc>
      </w:tr>
      <w:tr w:rsidR="008E6175" w:rsidRPr="008E6175" w14:paraId="41E5F92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CD64B7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433</w:t>
            </w:r>
          </w:p>
        </w:tc>
        <w:tc>
          <w:tcPr>
            <w:tcW w:w="6930" w:type="dxa"/>
            <w:noWrap/>
            <w:hideMark/>
          </w:tcPr>
          <w:p w14:paraId="1419EEA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Patrícia Palmiro Pastro</w:t>
            </w:r>
          </w:p>
        </w:tc>
      </w:tr>
      <w:tr w:rsidR="008E6175" w:rsidRPr="008E6175" w14:paraId="288FA45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E95122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434</w:t>
            </w:r>
          </w:p>
        </w:tc>
        <w:tc>
          <w:tcPr>
            <w:tcW w:w="6930" w:type="dxa"/>
            <w:noWrap/>
            <w:hideMark/>
          </w:tcPr>
          <w:p w14:paraId="27E5739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Paula De Souza Rodrigues</w:t>
            </w:r>
          </w:p>
        </w:tc>
      </w:tr>
      <w:tr w:rsidR="008E6175" w:rsidRPr="008E6175" w14:paraId="4405AA4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9A0AAE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435</w:t>
            </w:r>
          </w:p>
        </w:tc>
        <w:tc>
          <w:tcPr>
            <w:tcW w:w="6930" w:type="dxa"/>
            <w:noWrap/>
            <w:hideMark/>
          </w:tcPr>
          <w:p w14:paraId="13C9E93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Paulo Cesar Oliveira</w:t>
            </w:r>
          </w:p>
        </w:tc>
      </w:tr>
      <w:tr w:rsidR="008E6175" w:rsidRPr="008E6175" w14:paraId="2A8BCE4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61DC2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436</w:t>
            </w:r>
          </w:p>
        </w:tc>
        <w:tc>
          <w:tcPr>
            <w:tcW w:w="6930" w:type="dxa"/>
            <w:noWrap/>
            <w:hideMark/>
          </w:tcPr>
          <w:p w14:paraId="4D46A74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Paulo Jakson Dias Cruz</w:t>
            </w:r>
          </w:p>
        </w:tc>
      </w:tr>
      <w:tr w:rsidR="008E6175" w:rsidRPr="008E6175" w14:paraId="36ACC23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74FC7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437</w:t>
            </w:r>
          </w:p>
        </w:tc>
        <w:tc>
          <w:tcPr>
            <w:tcW w:w="6930" w:type="dxa"/>
            <w:noWrap/>
            <w:hideMark/>
          </w:tcPr>
          <w:p w14:paraId="330735E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Paulo Robson Paiva Soares</w:t>
            </w:r>
          </w:p>
        </w:tc>
      </w:tr>
      <w:tr w:rsidR="008E6175" w:rsidRPr="008E6175" w14:paraId="14EF65C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A411F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438</w:t>
            </w:r>
          </w:p>
        </w:tc>
        <w:tc>
          <w:tcPr>
            <w:tcW w:w="6930" w:type="dxa"/>
            <w:noWrap/>
            <w:hideMark/>
          </w:tcPr>
          <w:p w14:paraId="5D5159D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Paulo Rogério De Oliveira</w:t>
            </w:r>
          </w:p>
        </w:tc>
      </w:tr>
      <w:tr w:rsidR="008E6175" w:rsidRPr="008E6175" w14:paraId="09AF167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F20DF6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439</w:t>
            </w:r>
          </w:p>
        </w:tc>
        <w:tc>
          <w:tcPr>
            <w:tcW w:w="6930" w:type="dxa"/>
            <w:noWrap/>
            <w:hideMark/>
          </w:tcPr>
          <w:p w14:paraId="6B28722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Pedro Lucas Barbosa Da Silva</w:t>
            </w:r>
          </w:p>
        </w:tc>
      </w:tr>
      <w:tr w:rsidR="008E6175" w:rsidRPr="008E6175" w14:paraId="507BA3C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FC6DE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440</w:t>
            </w:r>
          </w:p>
        </w:tc>
        <w:tc>
          <w:tcPr>
            <w:tcW w:w="6930" w:type="dxa"/>
            <w:noWrap/>
            <w:hideMark/>
          </w:tcPr>
          <w:p w14:paraId="1B10042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Pedro Murgel Hsia</w:t>
            </w:r>
          </w:p>
        </w:tc>
      </w:tr>
      <w:tr w:rsidR="008E6175" w:rsidRPr="008E6175" w14:paraId="6DD9093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2470D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441</w:t>
            </w:r>
          </w:p>
        </w:tc>
        <w:tc>
          <w:tcPr>
            <w:tcW w:w="6930" w:type="dxa"/>
            <w:noWrap/>
            <w:hideMark/>
          </w:tcPr>
          <w:p w14:paraId="6AD0F87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Pedro Rarie Dos Santos Teba</w:t>
            </w:r>
          </w:p>
        </w:tc>
      </w:tr>
      <w:tr w:rsidR="008E6175" w:rsidRPr="008E6175" w14:paraId="7F8D85A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A43FD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442</w:t>
            </w:r>
          </w:p>
        </w:tc>
        <w:tc>
          <w:tcPr>
            <w:tcW w:w="6930" w:type="dxa"/>
            <w:noWrap/>
            <w:hideMark/>
          </w:tcPr>
          <w:p w14:paraId="5D54214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Petronilio Pereira Bispo</w:t>
            </w:r>
          </w:p>
        </w:tc>
      </w:tr>
      <w:tr w:rsidR="008E6175" w:rsidRPr="008E6175" w14:paraId="6C1A1E8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34CF78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443</w:t>
            </w:r>
          </w:p>
        </w:tc>
        <w:tc>
          <w:tcPr>
            <w:tcW w:w="6930" w:type="dxa"/>
            <w:noWrap/>
            <w:hideMark/>
          </w:tcPr>
          <w:p w14:paraId="6AC03E12" w14:textId="6D883469" w:rsidR="008E6175" w:rsidRPr="008E6175" w:rsidRDefault="006C1C0E" w:rsidP="008E6175">
            <w:pPr>
              <w:pStyle w:val="TableParagraph"/>
              <w:rPr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51751936" behindDoc="1" locked="0" layoutInCell="1" allowOverlap="1" wp14:anchorId="30AEEE06" wp14:editId="5C19FF95">
                  <wp:simplePos x="0" y="0"/>
                  <wp:positionH relativeFrom="page">
                    <wp:posOffset>-239395</wp:posOffset>
                  </wp:positionH>
                  <wp:positionV relativeFrom="paragraph">
                    <wp:posOffset>2817495</wp:posOffset>
                  </wp:positionV>
                  <wp:extent cx="4585970" cy="842645"/>
                  <wp:effectExtent l="0" t="0" r="5080" b="0"/>
                  <wp:wrapNone/>
                  <wp:docPr id="880714967" name="Image 17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0714967" name="Image 17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E6175" w:rsidRPr="008E6175">
              <w:rPr>
                <w:sz w:val="24"/>
              </w:rPr>
              <w:t>Priscila Bernardo Martins</w:t>
            </w:r>
          </w:p>
        </w:tc>
      </w:tr>
      <w:tr w:rsidR="008E6175" w:rsidRPr="008E6175" w14:paraId="1949205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1118FF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444</w:t>
            </w:r>
          </w:p>
        </w:tc>
        <w:tc>
          <w:tcPr>
            <w:tcW w:w="6930" w:type="dxa"/>
            <w:noWrap/>
            <w:hideMark/>
          </w:tcPr>
          <w:p w14:paraId="59CC9A5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Priscila Graziela Silva Araújo</w:t>
            </w:r>
          </w:p>
        </w:tc>
      </w:tr>
      <w:tr w:rsidR="008E6175" w:rsidRPr="008E6175" w14:paraId="24D43CB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56AA0A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445</w:t>
            </w:r>
          </w:p>
        </w:tc>
        <w:tc>
          <w:tcPr>
            <w:tcW w:w="6930" w:type="dxa"/>
            <w:noWrap/>
            <w:hideMark/>
          </w:tcPr>
          <w:p w14:paraId="06A28BA7" w14:textId="4AC664A8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Rafael Do Nascimento Tomé Ribeiro</w:t>
            </w:r>
          </w:p>
        </w:tc>
      </w:tr>
      <w:tr w:rsidR="008E6175" w:rsidRPr="008E6175" w14:paraId="4EC54B2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D2B0BE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446</w:t>
            </w:r>
          </w:p>
        </w:tc>
        <w:tc>
          <w:tcPr>
            <w:tcW w:w="6930" w:type="dxa"/>
            <w:noWrap/>
            <w:hideMark/>
          </w:tcPr>
          <w:p w14:paraId="777496AC" w14:textId="180139F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Rafael Mariani</w:t>
            </w:r>
          </w:p>
        </w:tc>
      </w:tr>
      <w:tr w:rsidR="008E6175" w:rsidRPr="008E6175" w14:paraId="64AA6E5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1E01A9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447</w:t>
            </w:r>
          </w:p>
        </w:tc>
        <w:tc>
          <w:tcPr>
            <w:tcW w:w="6930" w:type="dxa"/>
            <w:noWrap/>
            <w:hideMark/>
          </w:tcPr>
          <w:p w14:paraId="0D67DD88" w14:textId="20432F6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Rafael Rodriguez Lagreca</w:t>
            </w:r>
          </w:p>
        </w:tc>
      </w:tr>
      <w:tr w:rsidR="008E6175" w:rsidRPr="008E6175" w14:paraId="74258A0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958F35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448</w:t>
            </w:r>
          </w:p>
        </w:tc>
        <w:tc>
          <w:tcPr>
            <w:tcW w:w="6930" w:type="dxa"/>
            <w:noWrap/>
            <w:hideMark/>
          </w:tcPr>
          <w:p w14:paraId="647B958F" w14:textId="6108DDB5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Rafaela Nascimento Da Silva</w:t>
            </w:r>
          </w:p>
        </w:tc>
      </w:tr>
      <w:tr w:rsidR="008E6175" w:rsidRPr="008E6175" w14:paraId="63A4F15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F2E25A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449</w:t>
            </w:r>
          </w:p>
        </w:tc>
        <w:tc>
          <w:tcPr>
            <w:tcW w:w="6930" w:type="dxa"/>
            <w:noWrap/>
            <w:hideMark/>
          </w:tcPr>
          <w:p w14:paraId="08669D1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Rafaella Fiel Nascimento Santos</w:t>
            </w:r>
          </w:p>
        </w:tc>
      </w:tr>
      <w:tr w:rsidR="008E6175" w:rsidRPr="008E6175" w14:paraId="56CF574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9CA7D3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450</w:t>
            </w:r>
          </w:p>
        </w:tc>
        <w:tc>
          <w:tcPr>
            <w:tcW w:w="6930" w:type="dxa"/>
            <w:noWrap/>
            <w:hideMark/>
          </w:tcPr>
          <w:p w14:paraId="7832FAE0" w14:textId="7768A8D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Railson De Souza Guedes</w:t>
            </w:r>
          </w:p>
        </w:tc>
      </w:tr>
      <w:tr w:rsidR="008E6175" w:rsidRPr="008E6175" w14:paraId="6264D64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B548BB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451</w:t>
            </w:r>
          </w:p>
        </w:tc>
        <w:tc>
          <w:tcPr>
            <w:tcW w:w="6930" w:type="dxa"/>
            <w:noWrap/>
            <w:hideMark/>
          </w:tcPr>
          <w:p w14:paraId="258109E1" w14:textId="7DCFE97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Raimundo Gomes Luz</w:t>
            </w:r>
          </w:p>
        </w:tc>
      </w:tr>
      <w:tr w:rsidR="008E6175" w:rsidRPr="008E6175" w14:paraId="4893CBA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17D3DF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452</w:t>
            </w:r>
          </w:p>
        </w:tc>
        <w:tc>
          <w:tcPr>
            <w:tcW w:w="6930" w:type="dxa"/>
            <w:noWrap/>
            <w:hideMark/>
          </w:tcPr>
          <w:p w14:paraId="4CBEA384" w14:textId="5C2C4840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Ramon Silva Oliveira</w:t>
            </w:r>
          </w:p>
        </w:tc>
      </w:tr>
      <w:tr w:rsidR="008E6175" w:rsidRPr="008E6175" w14:paraId="34953C1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8F9AC0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453</w:t>
            </w:r>
          </w:p>
        </w:tc>
        <w:tc>
          <w:tcPr>
            <w:tcW w:w="6930" w:type="dxa"/>
            <w:noWrap/>
            <w:hideMark/>
          </w:tcPr>
          <w:p w14:paraId="4D4A406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Raquel Carneiro Dörr</w:t>
            </w:r>
          </w:p>
        </w:tc>
      </w:tr>
      <w:tr w:rsidR="008E6175" w:rsidRPr="008E6175" w14:paraId="24AFC90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C2EBFD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454</w:t>
            </w:r>
          </w:p>
        </w:tc>
        <w:tc>
          <w:tcPr>
            <w:tcW w:w="6930" w:type="dxa"/>
            <w:noWrap/>
            <w:hideMark/>
          </w:tcPr>
          <w:p w14:paraId="08830051" w14:textId="3F08E63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Raquel Marques Ribeiro</w:t>
            </w:r>
          </w:p>
        </w:tc>
      </w:tr>
      <w:tr w:rsidR="008E6175" w:rsidRPr="008E6175" w14:paraId="7FBFF09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6C0658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455</w:t>
            </w:r>
          </w:p>
        </w:tc>
        <w:tc>
          <w:tcPr>
            <w:tcW w:w="6930" w:type="dxa"/>
            <w:noWrap/>
            <w:hideMark/>
          </w:tcPr>
          <w:p w14:paraId="1E034D7A" w14:textId="64DEFC1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Raquel Oliveira Bodart</w:t>
            </w:r>
          </w:p>
        </w:tc>
      </w:tr>
      <w:tr w:rsidR="008E6175" w:rsidRPr="008E6175" w14:paraId="67A497F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17E0F0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456</w:t>
            </w:r>
          </w:p>
        </w:tc>
        <w:tc>
          <w:tcPr>
            <w:tcW w:w="6930" w:type="dxa"/>
            <w:noWrap/>
            <w:hideMark/>
          </w:tcPr>
          <w:p w14:paraId="5C13335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Rebeca De Souza Silva</w:t>
            </w:r>
          </w:p>
        </w:tc>
      </w:tr>
      <w:tr w:rsidR="008E6175" w:rsidRPr="008E6175" w14:paraId="63409F8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066FFD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457</w:t>
            </w:r>
          </w:p>
        </w:tc>
        <w:tc>
          <w:tcPr>
            <w:tcW w:w="6930" w:type="dxa"/>
            <w:noWrap/>
            <w:hideMark/>
          </w:tcPr>
          <w:p w14:paraId="7A712FB8" w14:textId="4B3778E8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Regina Da Silva Pina Neves</w:t>
            </w:r>
          </w:p>
        </w:tc>
      </w:tr>
      <w:tr w:rsidR="008E6175" w:rsidRPr="008E6175" w14:paraId="151E983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134D74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458</w:t>
            </w:r>
          </w:p>
        </w:tc>
        <w:tc>
          <w:tcPr>
            <w:tcW w:w="6930" w:type="dxa"/>
            <w:noWrap/>
            <w:hideMark/>
          </w:tcPr>
          <w:p w14:paraId="2333CBCF" w14:textId="4981070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Reinaldo Feio Lima</w:t>
            </w:r>
          </w:p>
        </w:tc>
      </w:tr>
      <w:tr w:rsidR="008E6175" w:rsidRPr="008E6175" w14:paraId="643BB1F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1C1816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459</w:t>
            </w:r>
          </w:p>
        </w:tc>
        <w:tc>
          <w:tcPr>
            <w:tcW w:w="6930" w:type="dxa"/>
            <w:noWrap/>
            <w:hideMark/>
          </w:tcPr>
          <w:p w14:paraId="078DC14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Renan Vinícius Aviz De Moraes</w:t>
            </w:r>
          </w:p>
        </w:tc>
      </w:tr>
      <w:tr w:rsidR="008E6175" w:rsidRPr="008E6175" w14:paraId="2F180B2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127BC1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460</w:t>
            </w:r>
          </w:p>
        </w:tc>
        <w:tc>
          <w:tcPr>
            <w:tcW w:w="6930" w:type="dxa"/>
            <w:noWrap/>
            <w:hideMark/>
          </w:tcPr>
          <w:p w14:paraId="4C6739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Renata Do Amaral Barreto</w:t>
            </w:r>
          </w:p>
        </w:tc>
      </w:tr>
      <w:tr w:rsidR="008E6175" w:rsidRPr="008E6175" w14:paraId="4ADD227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8718A3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461</w:t>
            </w:r>
          </w:p>
        </w:tc>
        <w:tc>
          <w:tcPr>
            <w:tcW w:w="6930" w:type="dxa"/>
            <w:noWrap/>
            <w:hideMark/>
          </w:tcPr>
          <w:p w14:paraId="46D0947C" w14:textId="2B321E8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Renato Corch</w:t>
            </w:r>
          </w:p>
        </w:tc>
      </w:tr>
      <w:tr w:rsidR="008E6175" w:rsidRPr="008E6175" w14:paraId="5F10F5A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0807C7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462</w:t>
            </w:r>
          </w:p>
        </w:tc>
        <w:tc>
          <w:tcPr>
            <w:tcW w:w="6930" w:type="dxa"/>
            <w:noWrap/>
            <w:hideMark/>
          </w:tcPr>
          <w:p w14:paraId="7C33820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Renato Sassone</w:t>
            </w:r>
          </w:p>
        </w:tc>
      </w:tr>
      <w:tr w:rsidR="008E6175" w:rsidRPr="008E6175" w14:paraId="2C3A787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ABF14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463</w:t>
            </w:r>
          </w:p>
        </w:tc>
        <w:tc>
          <w:tcPr>
            <w:tcW w:w="6930" w:type="dxa"/>
            <w:noWrap/>
            <w:hideMark/>
          </w:tcPr>
          <w:p w14:paraId="6754688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Rian Victor Ataide Da Silva</w:t>
            </w:r>
          </w:p>
        </w:tc>
      </w:tr>
      <w:tr w:rsidR="008E6175" w:rsidRPr="008E6175" w14:paraId="12B64C4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2CC91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464</w:t>
            </w:r>
          </w:p>
        </w:tc>
        <w:tc>
          <w:tcPr>
            <w:tcW w:w="6930" w:type="dxa"/>
            <w:noWrap/>
            <w:hideMark/>
          </w:tcPr>
          <w:p w14:paraId="032A8ED6" w14:textId="542E3CB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Riani De Souza Alvaro</w:t>
            </w:r>
          </w:p>
        </w:tc>
      </w:tr>
      <w:tr w:rsidR="008E6175" w:rsidRPr="008E6175" w14:paraId="6D48E3B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69A3EC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465</w:t>
            </w:r>
          </w:p>
        </w:tc>
        <w:tc>
          <w:tcPr>
            <w:tcW w:w="6930" w:type="dxa"/>
            <w:noWrap/>
            <w:hideMark/>
          </w:tcPr>
          <w:p w14:paraId="16664A9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Ricardo Antônio Faustino Da Silva Braz</w:t>
            </w:r>
          </w:p>
        </w:tc>
      </w:tr>
      <w:tr w:rsidR="008E6175" w:rsidRPr="008E6175" w14:paraId="76E4A87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054C14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466</w:t>
            </w:r>
          </w:p>
        </w:tc>
        <w:tc>
          <w:tcPr>
            <w:tcW w:w="6930" w:type="dxa"/>
            <w:noWrap/>
            <w:hideMark/>
          </w:tcPr>
          <w:p w14:paraId="6E881D9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Ricardo Araújo Felipe</w:t>
            </w:r>
          </w:p>
        </w:tc>
      </w:tr>
      <w:tr w:rsidR="008E6175" w:rsidRPr="008E6175" w14:paraId="604EFF9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D1F991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467</w:t>
            </w:r>
          </w:p>
        </w:tc>
        <w:tc>
          <w:tcPr>
            <w:tcW w:w="6930" w:type="dxa"/>
            <w:noWrap/>
            <w:hideMark/>
          </w:tcPr>
          <w:p w14:paraId="00413305" w14:textId="0C9264F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Ricardo Ramos Fragelli</w:t>
            </w:r>
          </w:p>
        </w:tc>
      </w:tr>
      <w:tr w:rsidR="008E6175" w:rsidRPr="008E6175" w14:paraId="2765DCA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1B0F7B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468</w:t>
            </w:r>
          </w:p>
        </w:tc>
        <w:tc>
          <w:tcPr>
            <w:tcW w:w="6930" w:type="dxa"/>
            <w:noWrap/>
            <w:hideMark/>
          </w:tcPr>
          <w:p w14:paraId="0D1CDD6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Rita Santos Guimaraes</w:t>
            </w:r>
          </w:p>
        </w:tc>
      </w:tr>
      <w:tr w:rsidR="008E6175" w:rsidRPr="008E6175" w14:paraId="27403B6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9CDF92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469</w:t>
            </w:r>
          </w:p>
        </w:tc>
        <w:tc>
          <w:tcPr>
            <w:tcW w:w="6930" w:type="dxa"/>
            <w:noWrap/>
            <w:hideMark/>
          </w:tcPr>
          <w:p w14:paraId="3DDB75B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Roberto Batista Dos Santos</w:t>
            </w:r>
          </w:p>
        </w:tc>
      </w:tr>
      <w:tr w:rsidR="008E6175" w:rsidRPr="008E6175" w14:paraId="037B7A4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632FE2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470</w:t>
            </w:r>
          </w:p>
        </w:tc>
        <w:tc>
          <w:tcPr>
            <w:tcW w:w="6930" w:type="dxa"/>
            <w:noWrap/>
            <w:hideMark/>
          </w:tcPr>
          <w:p w14:paraId="4D4C4EE5" w14:textId="252BF3F3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Roberto Cesar Cucharero Peregrina</w:t>
            </w:r>
          </w:p>
        </w:tc>
      </w:tr>
      <w:tr w:rsidR="008E6175" w:rsidRPr="008E6175" w14:paraId="7528CE8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30F2D3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471</w:t>
            </w:r>
          </w:p>
        </w:tc>
        <w:tc>
          <w:tcPr>
            <w:tcW w:w="6930" w:type="dxa"/>
            <w:noWrap/>
            <w:hideMark/>
          </w:tcPr>
          <w:p w14:paraId="684689FE" w14:textId="2B99A6E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Robson Coelho Neves</w:t>
            </w:r>
          </w:p>
        </w:tc>
      </w:tr>
      <w:tr w:rsidR="008E6175" w:rsidRPr="008E6175" w14:paraId="7F9873F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987270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472</w:t>
            </w:r>
          </w:p>
        </w:tc>
        <w:tc>
          <w:tcPr>
            <w:tcW w:w="6930" w:type="dxa"/>
            <w:noWrap/>
            <w:hideMark/>
          </w:tcPr>
          <w:p w14:paraId="10F0C3E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Rodolfo De Araújo Bezerra</w:t>
            </w:r>
          </w:p>
        </w:tc>
      </w:tr>
      <w:tr w:rsidR="008E6175" w:rsidRPr="008E6175" w14:paraId="3ABEEA0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6A6D9E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473</w:t>
            </w:r>
          </w:p>
        </w:tc>
        <w:tc>
          <w:tcPr>
            <w:tcW w:w="6930" w:type="dxa"/>
            <w:noWrap/>
            <w:hideMark/>
          </w:tcPr>
          <w:p w14:paraId="1A0130EE" w14:textId="49E7F37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Rodolfo Soares Teixeira</w:t>
            </w:r>
          </w:p>
        </w:tc>
      </w:tr>
      <w:tr w:rsidR="008E6175" w:rsidRPr="008E6175" w14:paraId="5E643D5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925315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474</w:t>
            </w:r>
          </w:p>
        </w:tc>
        <w:tc>
          <w:tcPr>
            <w:tcW w:w="6930" w:type="dxa"/>
            <w:noWrap/>
            <w:hideMark/>
          </w:tcPr>
          <w:p w14:paraId="32E38B5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Rodrigo Yuchi Itai</w:t>
            </w:r>
          </w:p>
        </w:tc>
      </w:tr>
      <w:tr w:rsidR="008E6175" w:rsidRPr="008E6175" w14:paraId="78DD9E9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6917B0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475</w:t>
            </w:r>
          </w:p>
        </w:tc>
        <w:tc>
          <w:tcPr>
            <w:tcW w:w="6930" w:type="dxa"/>
            <w:noWrap/>
            <w:hideMark/>
          </w:tcPr>
          <w:p w14:paraId="5628DE1B" w14:textId="5ECD881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Roger De Abreu Silva</w:t>
            </w:r>
          </w:p>
        </w:tc>
      </w:tr>
      <w:tr w:rsidR="008E6175" w:rsidRPr="008E6175" w14:paraId="6BDAC90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91A704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476</w:t>
            </w:r>
          </w:p>
        </w:tc>
        <w:tc>
          <w:tcPr>
            <w:tcW w:w="6930" w:type="dxa"/>
            <w:noWrap/>
            <w:hideMark/>
          </w:tcPr>
          <w:p w14:paraId="365166A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Romis De Sousa Moraes</w:t>
            </w:r>
          </w:p>
        </w:tc>
      </w:tr>
      <w:tr w:rsidR="008E6175" w:rsidRPr="008E6175" w14:paraId="7A5029C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35E5D7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477</w:t>
            </w:r>
          </w:p>
        </w:tc>
        <w:tc>
          <w:tcPr>
            <w:tcW w:w="6930" w:type="dxa"/>
            <w:noWrap/>
            <w:hideMark/>
          </w:tcPr>
          <w:p w14:paraId="1634954B" w14:textId="54C61B3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Rômulo De Oliveira Lins Vieira De Melo</w:t>
            </w:r>
          </w:p>
        </w:tc>
      </w:tr>
      <w:tr w:rsidR="008E6175" w:rsidRPr="008E6175" w14:paraId="31C48D4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05F6E5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478</w:t>
            </w:r>
          </w:p>
        </w:tc>
        <w:tc>
          <w:tcPr>
            <w:tcW w:w="6930" w:type="dxa"/>
            <w:noWrap/>
            <w:hideMark/>
          </w:tcPr>
          <w:p w14:paraId="1819D31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Rosana Rosa Dos Santos</w:t>
            </w:r>
          </w:p>
        </w:tc>
      </w:tr>
      <w:tr w:rsidR="008E6175" w:rsidRPr="008E6175" w14:paraId="2C1A2C7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C6B8CF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479</w:t>
            </w:r>
          </w:p>
        </w:tc>
        <w:tc>
          <w:tcPr>
            <w:tcW w:w="6930" w:type="dxa"/>
            <w:noWrap/>
            <w:hideMark/>
          </w:tcPr>
          <w:p w14:paraId="250AD856" w14:textId="02C7C03C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Rosane Rossato Binotto</w:t>
            </w:r>
          </w:p>
        </w:tc>
      </w:tr>
      <w:tr w:rsidR="008E6175" w:rsidRPr="008E6175" w14:paraId="6D2FA5B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328A72D" w14:textId="67D9DE8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480</w:t>
            </w:r>
          </w:p>
        </w:tc>
        <w:tc>
          <w:tcPr>
            <w:tcW w:w="6930" w:type="dxa"/>
            <w:noWrap/>
            <w:hideMark/>
          </w:tcPr>
          <w:p w14:paraId="49A229F0" w14:textId="46ED4446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Rosangela Aparecida Botinha Assumpção</w:t>
            </w:r>
          </w:p>
        </w:tc>
      </w:tr>
      <w:tr w:rsidR="008E6175" w:rsidRPr="008E6175" w14:paraId="098DD1D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7F46F6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481</w:t>
            </w:r>
          </w:p>
        </w:tc>
        <w:tc>
          <w:tcPr>
            <w:tcW w:w="6930" w:type="dxa"/>
            <w:noWrap/>
            <w:hideMark/>
          </w:tcPr>
          <w:p w14:paraId="5762EF9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Ruan Ferreira Dos Reis</w:t>
            </w:r>
          </w:p>
        </w:tc>
      </w:tr>
      <w:tr w:rsidR="008E6175" w:rsidRPr="008E6175" w14:paraId="489BF0E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0B7ED1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482</w:t>
            </w:r>
          </w:p>
        </w:tc>
        <w:tc>
          <w:tcPr>
            <w:tcW w:w="6930" w:type="dxa"/>
            <w:noWrap/>
            <w:hideMark/>
          </w:tcPr>
          <w:p w14:paraId="4B103A5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Rubens Lopes Netto</w:t>
            </w:r>
          </w:p>
        </w:tc>
      </w:tr>
      <w:tr w:rsidR="008E6175" w:rsidRPr="008E6175" w14:paraId="32567F5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175B61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483</w:t>
            </w:r>
          </w:p>
        </w:tc>
        <w:tc>
          <w:tcPr>
            <w:tcW w:w="6930" w:type="dxa"/>
            <w:noWrap/>
            <w:hideMark/>
          </w:tcPr>
          <w:p w14:paraId="3BD6967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Rubens Vilhena Fonseca</w:t>
            </w:r>
          </w:p>
        </w:tc>
      </w:tr>
      <w:tr w:rsidR="008E6175" w:rsidRPr="008E6175" w14:paraId="0AA2A6B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B5EE91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484</w:t>
            </w:r>
          </w:p>
        </w:tc>
        <w:tc>
          <w:tcPr>
            <w:tcW w:w="6930" w:type="dxa"/>
            <w:noWrap/>
            <w:hideMark/>
          </w:tcPr>
          <w:p w14:paraId="432201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Rui Seimetz</w:t>
            </w:r>
          </w:p>
        </w:tc>
      </w:tr>
      <w:tr w:rsidR="008E6175" w:rsidRPr="008E6175" w14:paraId="3C5668D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CE367B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485</w:t>
            </w:r>
          </w:p>
        </w:tc>
        <w:tc>
          <w:tcPr>
            <w:tcW w:w="6930" w:type="dxa"/>
            <w:noWrap/>
            <w:hideMark/>
          </w:tcPr>
          <w:p w14:paraId="5B0DD2A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Ruy Cesar Pietropaolo</w:t>
            </w:r>
          </w:p>
        </w:tc>
      </w:tr>
      <w:tr w:rsidR="008E6175" w:rsidRPr="008E6175" w14:paraId="70A6C3F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9FFFD3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486</w:t>
            </w:r>
          </w:p>
        </w:tc>
        <w:tc>
          <w:tcPr>
            <w:tcW w:w="6930" w:type="dxa"/>
            <w:noWrap/>
            <w:hideMark/>
          </w:tcPr>
          <w:p w14:paraId="4CA1A79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Saimon De Souza Rocha</w:t>
            </w:r>
          </w:p>
        </w:tc>
      </w:tr>
      <w:tr w:rsidR="008E6175" w:rsidRPr="008E6175" w14:paraId="3BE73F6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8B997F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487</w:t>
            </w:r>
          </w:p>
        </w:tc>
        <w:tc>
          <w:tcPr>
            <w:tcW w:w="6930" w:type="dxa"/>
            <w:noWrap/>
            <w:hideMark/>
          </w:tcPr>
          <w:p w14:paraId="13082E5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Samuel Victor Gomes Sales</w:t>
            </w:r>
          </w:p>
        </w:tc>
      </w:tr>
      <w:tr w:rsidR="008E6175" w:rsidRPr="008E6175" w14:paraId="03CF3BF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1787DA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488</w:t>
            </w:r>
          </w:p>
        </w:tc>
        <w:tc>
          <w:tcPr>
            <w:tcW w:w="6930" w:type="dxa"/>
            <w:noWrap/>
            <w:hideMark/>
          </w:tcPr>
          <w:p w14:paraId="76786533" w14:textId="5751969A" w:rsidR="008E6175" w:rsidRPr="008E6175" w:rsidRDefault="006C1C0E" w:rsidP="008E6175">
            <w:pPr>
              <w:pStyle w:val="TableParagraph"/>
              <w:rPr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51753984" behindDoc="1" locked="0" layoutInCell="1" allowOverlap="1" wp14:anchorId="1EA9E310" wp14:editId="47E14B8A">
                  <wp:simplePos x="0" y="0"/>
                  <wp:positionH relativeFrom="page">
                    <wp:posOffset>-249555</wp:posOffset>
                  </wp:positionH>
                  <wp:positionV relativeFrom="paragraph">
                    <wp:posOffset>2411730</wp:posOffset>
                  </wp:positionV>
                  <wp:extent cx="4586287" cy="842915"/>
                  <wp:effectExtent l="0" t="0" r="5080" b="0"/>
                  <wp:wrapNone/>
                  <wp:docPr id="1431896321" name="Image 17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1896321" name="Image 17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6287" cy="84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8E6175" w:rsidRPr="008E6175">
              <w:rPr>
                <w:sz w:val="24"/>
              </w:rPr>
              <w:t>Sandra Maria Leandro Da Silva</w:t>
            </w:r>
          </w:p>
        </w:tc>
      </w:tr>
      <w:tr w:rsidR="008E6175" w:rsidRPr="008E6175" w14:paraId="510FA46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03BE52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489</w:t>
            </w:r>
          </w:p>
        </w:tc>
        <w:tc>
          <w:tcPr>
            <w:tcW w:w="6930" w:type="dxa"/>
            <w:noWrap/>
            <w:hideMark/>
          </w:tcPr>
          <w:p w14:paraId="54D3812E" w14:textId="65700A02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Sandra Maria Pinto Magina</w:t>
            </w:r>
          </w:p>
        </w:tc>
      </w:tr>
      <w:tr w:rsidR="008E6175" w:rsidRPr="008E6175" w14:paraId="7365654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02272A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490</w:t>
            </w:r>
          </w:p>
        </w:tc>
        <w:tc>
          <w:tcPr>
            <w:tcW w:w="6930" w:type="dxa"/>
            <w:noWrap/>
            <w:hideMark/>
          </w:tcPr>
          <w:p w14:paraId="249496AE" w14:textId="20DC5C88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Sandra Menezes De Carvalho Abreu</w:t>
            </w:r>
          </w:p>
        </w:tc>
      </w:tr>
      <w:tr w:rsidR="008E6175" w:rsidRPr="008E6175" w14:paraId="2C903B1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3EB4D5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491</w:t>
            </w:r>
          </w:p>
        </w:tc>
        <w:tc>
          <w:tcPr>
            <w:tcW w:w="6930" w:type="dxa"/>
            <w:noWrap/>
            <w:hideMark/>
          </w:tcPr>
          <w:p w14:paraId="4503599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Sara De Queirós Montenegro</w:t>
            </w:r>
          </w:p>
        </w:tc>
      </w:tr>
      <w:tr w:rsidR="008E6175" w:rsidRPr="008E6175" w14:paraId="52D917F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43891C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492</w:t>
            </w:r>
          </w:p>
        </w:tc>
        <w:tc>
          <w:tcPr>
            <w:tcW w:w="6930" w:type="dxa"/>
            <w:noWrap/>
            <w:hideMark/>
          </w:tcPr>
          <w:p w14:paraId="793DCC72" w14:textId="41E3F23E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Sarah Rafaely Dos Santos</w:t>
            </w:r>
          </w:p>
        </w:tc>
      </w:tr>
      <w:tr w:rsidR="008E6175" w:rsidRPr="008E6175" w14:paraId="76BBE83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D7A385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493</w:t>
            </w:r>
          </w:p>
        </w:tc>
        <w:tc>
          <w:tcPr>
            <w:tcW w:w="6930" w:type="dxa"/>
            <w:noWrap/>
            <w:hideMark/>
          </w:tcPr>
          <w:p w14:paraId="04D1913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Saulo Cezar Seiffert Santos</w:t>
            </w:r>
          </w:p>
        </w:tc>
      </w:tr>
      <w:tr w:rsidR="008E6175" w:rsidRPr="008E6175" w14:paraId="45228E8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1C8FAB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494</w:t>
            </w:r>
          </w:p>
        </w:tc>
        <w:tc>
          <w:tcPr>
            <w:tcW w:w="6930" w:type="dxa"/>
            <w:noWrap/>
            <w:hideMark/>
          </w:tcPr>
          <w:p w14:paraId="364661C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Sergio Gledson De Lima Marques</w:t>
            </w:r>
          </w:p>
        </w:tc>
      </w:tr>
      <w:tr w:rsidR="008E6175" w:rsidRPr="008E6175" w14:paraId="5BE6C8C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9C1919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495</w:t>
            </w:r>
          </w:p>
        </w:tc>
        <w:tc>
          <w:tcPr>
            <w:tcW w:w="6930" w:type="dxa"/>
            <w:noWrap/>
            <w:hideMark/>
          </w:tcPr>
          <w:p w14:paraId="71FB974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Silmara Bezerra Paz Carvalho</w:t>
            </w:r>
          </w:p>
        </w:tc>
      </w:tr>
      <w:tr w:rsidR="008E6175" w:rsidRPr="008E6175" w14:paraId="36636B5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FB108E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496</w:t>
            </w:r>
          </w:p>
        </w:tc>
        <w:tc>
          <w:tcPr>
            <w:tcW w:w="6930" w:type="dxa"/>
            <w:noWrap/>
            <w:hideMark/>
          </w:tcPr>
          <w:p w14:paraId="05AF6FD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Silmara Louise Da Silva</w:t>
            </w:r>
          </w:p>
        </w:tc>
      </w:tr>
      <w:tr w:rsidR="008E6175" w:rsidRPr="008E6175" w14:paraId="6E5D6A6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F19E4B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497</w:t>
            </w:r>
          </w:p>
        </w:tc>
        <w:tc>
          <w:tcPr>
            <w:tcW w:w="6930" w:type="dxa"/>
            <w:noWrap/>
            <w:hideMark/>
          </w:tcPr>
          <w:p w14:paraId="3F6705FC" w14:textId="27D3BFEB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Silvatania De Aquino Limeira</w:t>
            </w:r>
          </w:p>
        </w:tc>
      </w:tr>
      <w:tr w:rsidR="008E6175" w:rsidRPr="008E6175" w14:paraId="6D0D00A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0C8447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498</w:t>
            </w:r>
          </w:p>
        </w:tc>
        <w:tc>
          <w:tcPr>
            <w:tcW w:w="6930" w:type="dxa"/>
            <w:noWrap/>
            <w:hideMark/>
          </w:tcPr>
          <w:p w14:paraId="6DF86379" w14:textId="2C8AF7F1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Silvia Leticia Amorim De Castro</w:t>
            </w:r>
          </w:p>
        </w:tc>
      </w:tr>
      <w:tr w:rsidR="008E6175" w:rsidRPr="008E6175" w14:paraId="256A2EF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6DF15D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499</w:t>
            </w:r>
          </w:p>
        </w:tc>
        <w:tc>
          <w:tcPr>
            <w:tcW w:w="6930" w:type="dxa"/>
            <w:noWrap/>
            <w:hideMark/>
          </w:tcPr>
          <w:p w14:paraId="575650E4" w14:textId="5E48887A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Silvia Regina De Figueiredo Longato</w:t>
            </w:r>
          </w:p>
        </w:tc>
      </w:tr>
      <w:tr w:rsidR="008E6175" w:rsidRPr="008E6175" w14:paraId="03F8321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598A86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500</w:t>
            </w:r>
          </w:p>
        </w:tc>
        <w:tc>
          <w:tcPr>
            <w:tcW w:w="6930" w:type="dxa"/>
            <w:noWrap/>
            <w:hideMark/>
          </w:tcPr>
          <w:p w14:paraId="7C8135C1" w14:textId="1BF912D3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Simone Maria De Moraes</w:t>
            </w:r>
          </w:p>
        </w:tc>
      </w:tr>
      <w:tr w:rsidR="008E6175" w:rsidRPr="008E6175" w14:paraId="348ADD0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3A745E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501</w:t>
            </w:r>
          </w:p>
        </w:tc>
        <w:tc>
          <w:tcPr>
            <w:tcW w:w="6930" w:type="dxa"/>
            <w:noWrap/>
            <w:hideMark/>
          </w:tcPr>
          <w:p w14:paraId="23314759" w14:textId="6C97ADA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Stael Borges Campos</w:t>
            </w:r>
          </w:p>
        </w:tc>
      </w:tr>
      <w:tr w:rsidR="008E6175" w:rsidRPr="008E6175" w14:paraId="588C91F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E4F0CA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502</w:t>
            </w:r>
          </w:p>
        </w:tc>
        <w:tc>
          <w:tcPr>
            <w:tcW w:w="6930" w:type="dxa"/>
            <w:noWrap/>
            <w:hideMark/>
          </w:tcPr>
          <w:p w14:paraId="49A4F66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Steffano De Paula Severino</w:t>
            </w:r>
          </w:p>
        </w:tc>
      </w:tr>
      <w:tr w:rsidR="008E6175" w:rsidRPr="008E6175" w14:paraId="00BF917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3C7DF4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503</w:t>
            </w:r>
          </w:p>
        </w:tc>
        <w:tc>
          <w:tcPr>
            <w:tcW w:w="6930" w:type="dxa"/>
            <w:noWrap/>
            <w:hideMark/>
          </w:tcPr>
          <w:p w14:paraId="45CDBC5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Stephanny Suzan Caetano Tomaz De Paula</w:t>
            </w:r>
          </w:p>
        </w:tc>
      </w:tr>
      <w:tr w:rsidR="008E6175" w:rsidRPr="008E6175" w14:paraId="03DA0D8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3BD0E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504</w:t>
            </w:r>
          </w:p>
        </w:tc>
        <w:tc>
          <w:tcPr>
            <w:tcW w:w="6930" w:type="dxa"/>
            <w:noWrap/>
            <w:hideMark/>
          </w:tcPr>
          <w:p w14:paraId="21CB005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Suelem Pessoa Figueiredo</w:t>
            </w:r>
          </w:p>
        </w:tc>
      </w:tr>
      <w:tr w:rsidR="008E6175" w:rsidRPr="008E6175" w14:paraId="69E7036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F451BA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505</w:t>
            </w:r>
          </w:p>
        </w:tc>
        <w:tc>
          <w:tcPr>
            <w:tcW w:w="6930" w:type="dxa"/>
            <w:noWrap/>
            <w:hideMark/>
          </w:tcPr>
          <w:p w14:paraId="7941BC7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Suellen Pinto Aguiar</w:t>
            </w:r>
          </w:p>
        </w:tc>
      </w:tr>
      <w:tr w:rsidR="008E6175" w:rsidRPr="008E6175" w14:paraId="3406989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E7B7EC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506</w:t>
            </w:r>
          </w:p>
        </w:tc>
        <w:tc>
          <w:tcPr>
            <w:tcW w:w="6930" w:type="dxa"/>
            <w:noWrap/>
            <w:hideMark/>
          </w:tcPr>
          <w:p w14:paraId="42BBA71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Sumaia Almeida Ramos</w:t>
            </w:r>
          </w:p>
        </w:tc>
      </w:tr>
      <w:tr w:rsidR="008E6175" w:rsidRPr="008E6175" w14:paraId="59BAF46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C18B44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507</w:t>
            </w:r>
          </w:p>
        </w:tc>
        <w:tc>
          <w:tcPr>
            <w:tcW w:w="6930" w:type="dxa"/>
            <w:noWrap/>
            <w:hideMark/>
          </w:tcPr>
          <w:p w14:paraId="5AC8859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Suzete De Souza Borelli</w:t>
            </w:r>
          </w:p>
        </w:tc>
      </w:tr>
      <w:tr w:rsidR="008E6175" w:rsidRPr="008E6175" w14:paraId="7E1FE91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43F3D3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508</w:t>
            </w:r>
          </w:p>
        </w:tc>
        <w:tc>
          <w:tcPr>
            <w:tcW w:w="6930" w:type="dxa"/>
            <w:noWrap/>
            <w:hideMark/>
          </w:tcPr>
          <w:p w14:paraId="391BE4A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Talita Oliveira Da Cruz</w:t>
            </w:r>
          </w:p>
        </w:tc>
      </w:tr>
      <w:tr w:rsidR="008E6175" w:rsidRPr="008E6175" w14:paraId="7C3B407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93E961D" w14:textId="173A5594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509</w:t>
            </w:r>
          </w:p>
        </w:tc>
        <w:tc>
          <w:tcPr>
            <w:tcW w:w="6930" w:type="dxa"/>
            <w:noWrap/>
            <w:hideMark/>
          </w:tcPr>
          <w:p w14:paraId="6111A03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Tania Cristina Guimaraes Reis Campos</w:t>
            </w:r>
          </w:p>
        </w:tc>
      </w:tr>
      <w:tr w:rsidR="008E6175" w:rsidRPr="008E6175" w14:paraId="2209153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8258FD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510</w:t>
            </w:r>
          </w:p>
        </w:tc>
        <w:tc>
          <w:tcPr>
            <w:tcW w:w="6930" w:type="dxa"/>
            <w:noWrap/>
            <w:hideMark/>
          </w:tcPr>
          <w:p w14:paraId="240D01C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Tatiane Da Silva Evangelista</w:t>
            </w:r>
          </w:p>
        </w:tc>
      </w:tr>
      <w:tr w:rsidR="008E6175" w:rsidRPr="008E6175" w14:paraId="0738354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180B3F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511</w:t>
            </w:r>
          </w:p>
        </w:tc>
        <w:tc>
          <w:tcPr>
            <w:tcW w:w="6930" w:type="dxa"/>
            <w:noWrap/>
            <w:hideMark/>
          </w:tcPr>
          <w:p w14:paraId="5185707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Tatiane Stefany Araújo</w:t>
            </w:r>
          </w:p>
        </w:tc>
      </w:tr>
      <w:tr w:rsidR="008E6175" w:rsidRPr="008E6175" w14:paraId="080C55D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2600F6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512</w:t>
            </w:r>
          </w:p>
        </w:tc>
        <w:tc>
          <w:tcPr>
            <w:tcW w:w="6930" w:type="dxa"/>
            <w:noWrap/>
            <w:hideMark/>
          </w:tcPr>
          <w:p w14:paraId="0A3AAD0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Tayná Elias Dos Santos Franco</w:t>
            </w:r>
          </w:p>
        </w:tc>
      </w:tr>
      <w:tr w:rsidR="008E6175" w:rsidRPr="008E6175" w14:paraId="22B21AD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C44BA7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513</w:t>
            </w:r>
          </w:p>
        </w:tc>
        <w:tc>
          <w:tcPr>
            <w:tcW w:w="6930" w:type="dxa"/>
            <w:noWrap/>
            <w:hideMark/>
          </w:tcPr>
          <w:p w14:paraId="53B35AE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Tchaila Regina Santino Tomascheski</w:t>
            </w:r>
          </w:p>
        </w:tc>
      </w:tr>
      <w:tr w:rsidR="008E6175" w:rsidRPr="008E6175" w14:paraId="6945BF2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5BB9CC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514</w:t>
            </w:r>
          </w:p>
        </w:tc>
        <w:tc>
          <w:tcPr>
            <w:tcW w:w="6930" w:type="dxa"/>
            <w:noWrap/>
            <w:hideMark/>
          </w:tcPr>
          <w:p w14:paraId="297ADB8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Tercio Girelli Kill</w:t>
            </w:r>
          </w:p>
        </w:tc>
      </w:tr>
      <w:tr w:rsidR="008E6175" w:rsidRPr="008E6175" w14:paraId="65EF8DA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3C45DC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515</w:t>
            </w:r>
          </w:p>
        </w:tc>
        <w:tc>
          <w:tcPr>
            <w:tcW w:w="6930" w:type="dxa"/>
            <w:noWrap/>
            <w:hideMark/>
          </w:tcPr>
          <w:p w14:paraId="0F4F07E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Thafarel Teixeira Rodrigues Da Costa</w:t>
            </w:r>
          </w:p>
        </w:tc>
      </w:tr>
      <w:tr w:rsidR="008E6175" w:rsidRPr="008E6175" w14:paraId="4E92B15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21AEE6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516</w:t>
            </w:r>
          </w:p>
        </w:tc>
        <w:tc>
          <w:tcPr>
            <w:tcW w:w="6930" w:type="dxa"/>
            <w:noWrap/>
            <w:hideMark/>
          </w:tcPr>
          <w:p w14:paraId="4E37D27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Thaís Cristina Dos Santos Basilo</w:t>
            </w:r>
          </w:p>
        </w:tc>
      </w:tr>
      <w:tr w:rsidR="008E6175" w:rsidRPr="008E6175" w14:paraId="39798B8E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CA95B3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517</w:t>
            </w:r>
          </w:p>
        </w:tc>
        <w:tc>
          <w:tcPr>
            <w:tcW w:w="6930" w:type="dxa"/>
            <w:noWrap/>
            <w:hideMark/>
          </w:tcPr>
          <w:p w14:paraId="381C872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Thais Pereira Ramos</w:t>
            </w:r>
          </w:p>
        </w:tc>
      </w:tr>
      <w:tr w:rsidR="008E6175" w:rsidRPr="008E6175" w14:paraId="711EB6D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6EB9CC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518</w:t>
            </w:r>
          </w:p>
        </w:tc>
        <w:tc>
          <w:tcPr>
            <w:tcW w:w="6930" w:type="dxa"/>
            <w:noWrap/>
            <w:hideMark/>
          </w:tcPr>
          <w:p w14:paraId="17E96D9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Thais Rodrigues Ferreira Machado</w:t>
            </w:r>
          </w:p>
        </w:tc>
      </w:tr>
      <w:tr w:rsidR="008E6175" w:rsidRPr="008E6175" w14:paraId="2AD5975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2582BC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519</w:t>
            </w:r>
          </w:p>
        </w:tc>
        <w:tc>
          <w:tcPr>
            <w:tcW w:w="6930" w:type="dxa"/>
            <w:noWrap/>
            <w:hideMark/>
          </w:tcPr>
          <w:p w14:paraId="4B94E9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Thayane Camile Dos Santos</w:t>
            </w:r>
          </w:p>
        </w:tc>
      </w:tr>
      <w:tr w:rsidR="008E6175" w:rsidRPr="008E6175" w14:paraId="6D547C3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F1CE53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520</w:t>
            </w:r>
          </w:p>
        </w:tc>
        <w:tc>
          <w:tcPr>
            <w:tcW w:w="6930" w:type="dxa"/>
            <w:noWrap/>
            <w:hideMark/>
          </w:tcPr>
          <w:p w14:paraId="7292305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Thiago Carvalho Brito</w:t>
            </w:r>
          </w:p>
        </w:tc>
      </w:tr>
      <w:tr w:rsidR="008E6175" w:rsidRPr="008E6175" w14:paraId="2F24703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D2F819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521</w:t>
            </w:r>
          </w:p>
        </w:tc>
        <w:tc>
          <w:tcPr>
            <w:tcW w:w="6930" w:type="dxa"/>
            <w:noWrap/>
            <w:hideMark/>
          </w:tcPr>
          <w:p w14:paraId="028B255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Thiago Picos De Morais</w:t>
            </w:r>
          </w:p>
        </w:tc>
      </w:tr>
      <w:tr w:rsidR="008E6175" w:rsidRPr="008E6175" w14:paraId="60DCA55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3F2DB1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522</w:t>
            </w:r>
          </w:p>
        </w:tc>
        <w:tc>
          <w:tcPr>
            <w:tcW w:w="6930" w:type="dxa"/>
            <w:noWrap/>
            <w:hideMark/>
          </w:tcPr>
          <w:p w14:paraId="36CC90D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Thiago Spezzotto De Souza</w:t>
            </w:r>
          </w:p>
        </w:tc>
      </w:tr>
      <w:tr w:rsidR="008E6175" w:rsidRPr="008E6175" w14:paraId="542AA6F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BC0381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523</w:t>
            </w:r>
          </w:p>
        </w:tc>
        <w:tc>
          <w:tcPr>
            <w:tcW w:w="6930" w:type="dxa"/>
            <w:noWrap/>
            <w:hideMark/>
          </w:tcPr>
          <w:p w14:paraId="6834FF1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Thiago Tavares Correia</w:t>
            </w:r>
          </w:p>
        </w:tc>
      </w:tr>
      <w:tr w:rsidR="008E6175" w:rsidRPr="008E6175" w14:paraId="18BAF41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3541F8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lastRenderedPageBreak/>
              <w:t>524</w:t>
            </w:r>
          </w:p>
        </w:tc>
        <w:tc>
          <w:tcPr>
            <w:tcW w:w="6930" w:type="dxa"/>
            <w:noWrap/>
            <w:hideMark/>
          </w:tcPr>
          <w:p w14:paraId="4D49868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Thyago Aguiar Rodrigues</w:t>
            </w:r>
          </w:p>
        </w:tc>
      </w:tr>
      <w:tr w:rsidR="008E6175" w:rsidRPr="008E6175" w14:paraId="27A46BA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733CBC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525</w:t>
            </w:r>
          </w:p>
        </w:tc>
        <w:tc>
          <w:tcPr>
            <w:tcW w:w="6930" w:type="dxa"/>
            <w:noWrap/>
            <w:hideMark/>
          </w:tcPr>
          <w:p w14:paraId="791EA4C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Thynna Kellen Dourado Costa</w:t>
            </w:r>
          </w:p>
        </w:tc>
      </w:tr>
      <w:tr w:rsidR="008E6175" w:rsidRPr="008E6175" w14:paraId="5EB5121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9C33EE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526</w:t>
            </w:r>
          </w:p>
        </w:tc>
        <w:tc>
          <w:tcPr>
            <w:tcW w:w="6930" w:type="dxa"/>
            <w:noWrap/>
            <w:hideMark/>
          </w:tcPr>
          <w:p w14:paraId="0250540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Usuário Teste</w:t>
            </w:r>
          </w:p>
        </w:tc>
      </w:tr>
      <w:tr w:rsidR="008E6175" w:rsidRPr="008E6175" w14:paraId="422D7D9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38321D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527</w:t>
            </w:r>
          </w:p>
        </w:tc>
        <w:tc>
          <w:tcPr>
            <w:tcW w:w="6930" w:type="dxa"/>
            <w:noWrap/>
            <w:hideMark/>
          </w:tcPr>
          <w:p w14:paraId="38B63C2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Vagner Aquino Zeferino</w:t>
            </w:r>
          </w:p>
        </w:tc>
      </w:tr>
      <w:tr w:rsidR="008E6175" w:rsidRPr="008E6175" w14:paraId="51152BC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6385EF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528</w:t>
            </w:r>
          </w:p>
        </w:tc>
        <w:tc>
          <w:tcPr>
            <w:tcW w:w="6930" w:type="dxa"/>
            <w:noWrap/>
            <w:hideMark/>
          </w:tcPr>
          <w:p w14:paraId="1B9F809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Valdecy Nascimento</w:t>
            </w:r>
          </w:p>
        </w:tc>
      </w:tr>
      <w:tr w:rsidR="008E6175" w:rsidRPr="008E6175" w14:paraId="386865E4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43D1BA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529</w:t>
            </w:r>
          </w:p>
        </w:tc>
        <w:tc>
          <w:tcPr>
            <w:tcW w:w="6930" w:type="dxa"/>
            <w:noWrap/>
            <w:hideMark/>
          </w:tcPr>
          <w:p w14:paraId="2759BB0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Valdir Kortz Toledo Junior</w:t>
            </w:r>
          </w:p>
        </w:tc>
      </w:tr>
      <w:tr w:rsidR="008E6175" w:rsidRPr="008E6175" w14:paraId="2321C8C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819A2B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530</w:t>
            </w:r>
          </w:p>
        </w:tc>
        <w:tc>
          <w:tcPr>
            <w:tcW w:w="6930" w:type="dxa"/>
            <w:noWrap/>
            <w:hideMark/>
          </w:tcPr>
          <w:p w14:paraId="2A83F38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Valdison Luiz Cruz De Moraes</w:t>
            </w:r>
          </w:p>
        </w:tc>
      </w:tr>
      <w:tr w:rsidR="008E6175" w:rsidRPr="008E6175" w14:paraId="66BC98F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2211CA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531</w:t>
            </w:r>
          </w:p>
        </w:tc>
        <w:tc>
          <w:tcPr>
            <w:tcW w:w="6930" w:type="dxa"/>
            <w:noWrap/>
            <w:hideMark/>
          </w:tcPr>
          <w:p w14:paraId="2B5493F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Valeria Pontes Da Costa Reis</w:t>
            </w:r>
          </w:p>
        </w:tc>
      </w:tr>
      <w:tr w:rsidR="008E6175" w:rsidRPr="008E6175" w14:paraId="1122323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C45CED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532</w:t>
            </w:r>
          </w:p>
        </w:tc>
        <w:tc>
          <w:tcPr>
            <w:tcW w:w="6930" w:type="dxa"/>
            <w:noWrap/>
            <w:hideMark/>
          </w:tcPr>
          <w:p w14:paraId="4D1DF3E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Valeria Souza Farias</w:t>
            </w:r>
          </w:p>
        </w:tc>
      </w:tr>
      <w:tr w:rsidR="008E6175" w:rsidRPr="008E6175" w14:paraId="778CC8F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7EC5CC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533</w:t>
            </w:r>
          </w:p>
        </w:tc>
        <w:tc>
          <w:tcPr>
            <w:tcW w:w="6930" w:type="dxa"/>
            <w:noWrap/>
            <w:hideMark/>
          </w:tcPr>
          <w:p w14:paraId="71AF924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Vanessa Dos Santos Pacheco Blumberg</w:t>
            </w:r>
          </w:p>
        </w:tc>
      </w:tr>
      <w:tr w:rsidR="008E6175" w:rsidRPr="008E6175" w14:paraId="51F20760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6F07D8D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534</w:t>
            </w:r>
          </w:p>
        </w:tc>
        <w:tc>
          <w:tcPr>
            <w:tcW w:w="6930" w:type="dxa"/>
            <w:noWrap/>
            <w:hideMark/>
          </w:tcPr>
          <w:p w14:paraId="1B16BA3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Vânia Cristina Da Silva Rodrigues</w:t>
            </w:r>
          </w:p>
        </w:tc>
      </w:tr>
      <w:tr w:rsidR="008E6175" w:rsidRPr="008E6175" w14:paraId="6665651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D11C75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535</w:t>
            </w:r>
          </w:p>
        </w:tc>
        <w:tc>
          <w:tcPr>
            <w:tcW w:w="6930" w:type="dxa"/>
            <w:noWrap/>
            <w:hideMark/>
          </w:tcPr>
          <w:p w14:paraId="3E1929C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Vera Lucia Felicetti</w:t>
            </w:r>
          </w:p>
        </w:tc>
      </w:tr>
      <w:tr w:rsidR="008E6175" w:rsidRPr="008E6175" w14:paraId="10DEEEE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E4892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536</w:t>
            </w:r>
          </w:p>
        </w:tc>
        <w:tc>
          <w:tcPr>
            <w:tcW w:w="6930" w:type="dxa"/>
            <w:noWrap/>
            <w:hideMark/>
          </w:tcPr>
          <w:p w14:paraId="0C6EC74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Veridiana Rabaioli Bortollini</w:t>
            </w:r>
          </w:p>
        </w:tc>
      </w:tr>
      <w:tr w:rsidR="008E6175" w:rsidRPr="008E6175" w14:paraId="048A498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37F785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537</w:t>
            </w:r>
          </w:p>
        </w:tc>
        <w:tc>
          <w:tcPr>
            <w:tcW w:w="6930" w:type="dxa"/>
            <w:noWrap/>
            <w:hideMark/>
          </w:tcPr>
          <w:p w14:paraId="5C38A7CD" w14:textId="53653F6C" w:rsidR="008E6175" w:rsidRPr="008E6175" w:rsidRDefault="00191D17" w:rsidP="008E6175">
            <w:pPr>
              <w:pStyle w:val="TableParagraph"/>
              <w:rPr>
                <w:sz w:val="24"/>
              </w:rPr>
            </w:pPr>
            <w:r w:rsidRPr="008E6175">
              <w:rPr>
                <w:b/>
                <w:bCs/>
                <w:noProof/>
              </w:rPr>
              <w:drawing>
                <wp:anchor distT="0" distB="0" distL="0" distR="0" simplePos="0" relativeHeight="251760128" behindDoc="1" locked="0" layoutInCell="1" allowOverlap="1" wp14:anchorId="2E07816D" wp14:editId="14DE0F21">
                  <wp:simplePos x="0" y="0"/>
                  <wp:positionH relativeFrom="page">
                    <wp:posOffset>-243205</wp:posOffset>
                  </wp:positionH>
                  <wp:positionV relativeFrom="paragraph">
                    <wp:posOffset>1196975</wp:posOffset>
                  </wp:positionV>
                  <wp:extent cx="4585970" cy="842645"/>
                  <wp:effectExtent l="0" t="0" r="5080" b="0"/>
                  <wp:wrapNone/>
                  <wp:docPr id="13" name="Image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E6175" w:rsidRPr="008E6175">
              <w:rPr>
                <w:sz w:val="24"/>
              </w:rPr>
              <w:t>Victor Augusto Both Eyng</w:t>
            </w:r>
          </w:p>
        </w:tc>
      </w:tr>
      <w:tr w:rsidR="008E6175" w:rsidRPr="008E6175" w14:paraId="4F4DFF3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83382A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538</w:t>
            </w:r>
          </w:p>
        </w:tc>
        <w:tc>
          <w:tcPr>
            <w:tcW w:w="6930" w:type="dxa"/>
            <w:noWrap/>
            <w:hideMark/>
          </w:tcPr>
          <w:p w14:paraId="7B282CDC" w14:textId="1C3E2CF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Victor Ferauche</w:t>
            </w:r>
          </w:p>
        </w:tc>
      </w:tr>
      <w:tr w:rsidR="008E6175" w:rsidRPr="008E6175" w14:paraId="5630C846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E44AE3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539</w:t>
            </w:r>
          </w:p>
        </w:tc>
        <w:tc>
          <w:tcPr>
            <w:tcW w:w="6930" w:type="dxa"/>
            <w:noWrap/>
            <w:hideMark/>
          </w:tcPr>
          <w:p w14:paraId="2BDCF1B0" w14:textId="2E2F19C9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Victor Lima Das Virgens</w:t>
            </w:r>
          </w:p>
        </w:tc>
      </w:tr>
      <w:tr w:rsidR="008E6175" w:rsidRPr="008E6175" w14:paraId="0C67D98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8800F6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540</w:t>
            </w:r>
          </w:p>
        </w:tc>
        <w:tc>
          <w:tcPr>
            <w:tcW w:w="6930" w:type="dxa"/>
            <w:noWrap/>
            <w:hideMark/>
          </w:tcPr>
          <w:p w14:paraId="53DACFEF" w14:textId="6ED82B71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Victor Rodrigues Dos Passos</w:t>
            </w:r>
          </w:p>
        </w:tc>
      </w:tr>
      <w:tr w:rsidR="008E6175" w:rsidRPr="008E6175" w14:paraId="2F1A24C5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7117B8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541</w:t>
            </w:r>
          </w:p>
        </w:tc>
        <w:tc>
          <w:tcPr>
            <w:tcW w:w="6930" w:type="dxa"/>
            <w:noWrap/>
            <w:hideMark/>
          </w:tcPr>
          <w:p w14:paraId="44BD595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Vinícius Almeida Martins</w:t>
            </w:r>
          </w:p>
        </w:tc>
      </w:tr>
      <w:tr w:rsidR="008E6175" w:rsidRPr="008E6175" w14:paraId="75EE855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901673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542</w:t>
            </w:r>
          </w:p>
        </w:tc>
        <w:tc>
          <w:tcPr>
            <w:tcW w:w="6930" w:type="dxa"/>
            <w:noWrap/>
            <w:hideMark/>
          </w:tcPr>
          <w:p w14:paraId="65E0A38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Vinícius Da Costa Garcia</w:t>
            </w:r>
          </w:p>
        </w:tc>
      </w:tr>
      <w:tr w:rsidR="008E6175" w:rsidRPr="008E6175" w14:paraId="540A726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7EAB9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543</w:t>
            </w:r>
          </w:p>
        </w:tc>
        <w:tc>
          <w:tcPr>
            <w:tcW w:w="6930" w:type="dxa"/>
            <w:noWrap/>
            <w:hideMark/>
          </w:tcPr>
          <w:p w14:paraId="48893D8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Vinicius De Carvalho Rispoli</w:t>
            </w:r>
          </w:p>
        </w:tc>
      </w:tr>
      <w:tr w:rsidR="008E6175" w:rsidRPr="008E6175" w14:paraId="1BF69F2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FD3DE1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544</w:t>
            </w:r>
          </w:p>
        </w:tc>
        <w:tc>
          <w:tcPr>
            <w:tcW w:w="6930" w:type="dxa"/>
            <w:noWrap/>
            <w:hideMark/>
          </w:tcPr>
          <w:p w14:paraId="6DFCF2AC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Vinicius Mendes Couto Pereira</w:t>
            </w:r>
          </w:p>
        </w:tc>
      </w:tr>
      <w:tr w:rsidR="008E6175" w:rsidRPr="008E6175" w14:paraId="679D497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F447FF2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545</w:t>
            </w:r>
          </w:p>
        </w:tc>
        <w:tc>
          <w:tcPr>
            <w:tcW w:w="6930" w:type="dxa"/>
            <w:noWrap/>
            <w:hideMark/>
          </w:tcPr>
          <w:p w14:paraId="61ED4C8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Vinicius Pazuch</w:t>
            </w:r>
          </w:p>
        </w:tc>
      </w:tr>
      <w:tr w:rsidR="008E6175" w:rsidRPr="008E6175" w14:paraId="2957E833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818D23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546</w:t>
            </w:r>
          </w:p>
        </w:tc>
        <w:tc>
          <w:tcPr>
            <w:tcW w:w="6930" w:type="dxa"/>
            <w:noWrap/>
            <w:hideMark/>
          </w:tcPr>
          <w:p w14:paraId="0B46773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Vitor Júlio Zacarias De Sousa Lima</w:t>
            </w:r>
          </w:p>
        </w:tc>
      </w:tr>
      <w:tr w:rsidR="008E6175" w:rsidRPr="008E6175" w14:paraId="6B7F192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C73ABF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547</w:t>
            </w:r>
          </w:p>
        </w:tc>
        <w:tc>
          <w:tcPr>
            <w:tcW w:w="6930" w:type="dxa"/>
            <w:noWrap/>
            <w:hideMark/>
          </w:tcPr>
          <w:p w14:paraId="6C9A0357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Vitor Manoel Cruz Machado</w:t>
            </w:r>
          </w:p>
        </w:tc>
      </w:tr>
      <w:tr w:rsidR="008E6175" w:rsidRPr="008E6175" w14:paraId="1DC8ECB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5F5442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548</w:t>
            </w:r>
          </w:p>
        </w:tc>
        <w:tc>
          <w:tcPr>
            <w:tcW w:w="6930" w:type="dxa"/>
            <w:noWrap/>
            <w:hideMark/>
          </w:tcPr>
          <w:p w14:paraId="2D43D18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Vitor Manoel Silva Barbosa</w:t>
            </w:r>
          </w:p>
        </w:tc>
      </w:tr>
      <w:tr w:rsidR="008E6175" w:rsidRPr="008E6175" w14:paraId="3A32F6F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02E4B26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549</w:t>
            </w:r>
          </w:p>
        </w:tc>
        <w:tc>
          <w:tcPr>
            <w:tcW w:w="6930" w:type="dxa"/>
            <w:noWrap/>
            <w:hideMark/>
          </w:tcPr>
          <w:p w14:paraId="4B05D7C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Vitoria Silva Leal</w:t>
            </w:r>
          </w:p>
        </w:tc>
      </w:tr>
      <w:tr w:rsidR="008E6175" w:rsidRPr="008E6175" w14:paraId="5BAA5BF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39DC4A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550</w:t>
            </w:r>
          </w:p>
        </w:tc>
        <w:tc>
          <w:tcPr>
            <w:tcW w:w="6930" w:type="dxa"/>
            <w:noWrap/>
            <w:hideMark/>
          </w:tcPr>
          <w:p w14:paraId="56C4EC4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Viviane Damasceno  Pinto</w:t>
            </w:r>
          </w:p>
        </w:tc>
      </w:tr>
      <w:tr w:rsidR="008E6175" w:rsidRPr="008E6175" w14:paraId="5A29ED7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3197786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551</w:t>
            </w:r>
          </w:p>
        </w:tc>
        <w:tc>
          <w:tcPr>
            <w:tcW w:w="6930" w:type="dxa"/>
            <w:noWrap/>
            <w:hideMark/>
          </w:tcPr>
          <w:p w14:paraId="1AF23D6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Viviane De Oliveira Santos</w:t>
            </w:r>
          </w:p>
        </w:tc>
      </w:tr>
      <w:tr w:rsidR="008E6175" w:rsidRPr="008E6175" w14:paraId="326FDF97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58884D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552</w:t>
            </w:r>
          </w:p>
        </w:tc>
        <w:tc>
          <w:tcPr>
            <w:tcW w:w="6930" w:type="dxa"/>
            <w:noWrap/>
            <w:hideMark/>
          </w:tcPr>
          <w:p w14:paraId="315C067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Wagner Quintão Almeida</w:t>
            </w:r>
          </w:p>
        </w:tc>
      </w:tr>
      <w:tr w:rsidR="008E6175" w:rsidRPr="008E6175" w14:paraId="7775BEFD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8E162B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553</w:t>
            </w:r>
          </w:p>
        </w:tc>
        <w:tc>
          <w:tcPr>
            <w:tcW w:w="6930" w:type="dxa"/>
            <w:noWrap/>
            <w:hideMark/>
          </w:tcPr>
          <w:p w14:paraId="499515E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Wallysson Bruno Araujo Monteiro</w:t>
            </w:r>
          </w:p>
        </w:tc>
      </w:tr>
      <w:tr w:rsidR="008E6175" w:rsidRPr="008E6175" w14:paraId="7F99F48C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B2CF71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554</w:t>
            </w:r>
          </w:p>
        </w:tc>
        <w:tc>
          <w:tcPr>
            <w:tcW w:w="6930" w:type="dxa"/>
            <w:noWrap/>
            <w:hideMark/>
          </w:tcPr>
          <w:p w14:paraId="070FAE2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Walyssom Miranda Medeiros</w:t>
            </w:r>
          </w:p>
        </w:tc>
      </w:tr>
      <w:tr w:rsidR="008E6175" w:rsidRPr="008E6175" w14:paraId="4779EA1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04796E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555</w:t>
            </w:r>
          </w:p>
        </w:tc>
        <w:tc>
          <w:tcPr>
            <w:tcW w:w="6930" w:type="dxa"/>
            <w:noWrap/>
            <w:hideMark/>
          </w:tcPr>
          <w:p w14:paraId="6574A8B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Washington Santos Dos Reis</w:t>
            </w:r>
          </w:p>
        </w:tc>
      </w:tr>
      <w:tr w:rsidR="008E6175" w:rsidRPr="008E6175" w14:paraId="2F1128C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2B168498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556</w:t>
            </w:r>
          </w:p>
        </w:tc>
        <w:tc>
          <w:tcPr>
            <w:tcW w:w="6930" w:type="dxa"/>
            <w:noWrap/>
            <w:hideMark/>
          </w:tcPr>
          <w:p w14:paraId="19E987F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Wedes Junior Gomes De Oliveira</w:t>
            </w:r>
          </w:p>
        </w:tc>
      </w:tr>
      <w:tr w:rsidR="008E6175" w:rsidRPr="008E6175" w14:paraId="4C6CCF5F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05545C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557</w:t>
            </w:r>
          </w:p>
        </w:tc>
        <w:tc>
          <w:tcPr>
            <w:tcW w:w="6930" w:type="dxa"/>
            <w:noWrap/>
            <w:hideMark/>
          </w:tcPr>
          <w:p w14:paraId="2263096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Wellington Rosa De Azevedo</w:t>
            </w:r>
          </w:p>
        </w:tc>
      </w:tr>
      <w:tr w:rsidR="008E6175" w:rsidRPr="008E6175" w14:paraId="2DE1D318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055C3B4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558</w:t>
            </w:r>
          </w:p>
        </w:tc>
        <w:tc>
          <w:tcPr>
            <w:tcW w:w="6930" w:type="dxa"/>
            <w:noWrap/>
            <w:hideMark/>
          </w:tcPr>
          <w:p w14:paraId="3E5A6BA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Wellington Sena Silva</w:t>
            </w:r>
          </w:p>
        </w:tc>
      </w:tr>
      <w:tr w:rsidR="008E6175" w:rsidRPr="008E6175" w14:paraId="23BCD2EB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4B6C143D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559</w:t>
            </w:r>
          </w:p>
        </w:tc>
        <w:tc>
          <w:tcPr>
            <w:tcW w:w="6930" w:type="dxa"/>
            <w:noWrap/>
            <w:hideMark/>
          </w:tcPr>
          <w:p w14:paraId="0C513DC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Wesley Pereira Da Silva</w:t>
            </w:r>
          </w:p>
        </w:tc>
      </w:tr>
      <w:tr w:rsidR="008E6175" w:rsidRPr="008E6175" w14:paraId="2D0A1409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1DF43500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560</w:t>
            </w:r>
          </w:p>
        </w:tc>
        <w:tc>
          <w:tcPr>
            <w:tcW w:w="6930" w:type="dxa"/>
            <w:noWrap/>
            <w:hideMark/>
          </w:tcPr>
          <w:p w14:paraId="3CA1FA3F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Weverson Clayton Da Gama Franco</w:t>
            </w:r>
          </w:p>
        </w:tc>
      </w:tr>
      <w:tr w:rsidR="008E6175" w:rsidRPr="008E6175" w14:paraId="048AC3CA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6AF6C3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561</w:t>
            </w:r>
          </w:p>
        </w:tc>
        <w:tc>
          <w:tcPr>
            <w:tcW w:w="6930" w:type="dxa"/>
            <w:noWrap/>
            <w:hideMark/>
          </w:tcPr>
          <w:p w14:paraId="42D87199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Wildna Schumacher Abreu</w:t>
            </w:r>
          </w:p>
        </w:tc>
      </w:tr>
      <w:tr w:rsidR="008E6175" w:rsidRPr="008E6175" w14:paraId="2BAE34B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A85E19E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562</w:t>
            </w:r>
          </w:p>
        </w:tc>
        <w:tc>
          <w:tcPr>
            <w:tcW w:w="6930" w:type="dxa"/>
            <w:noWrap/>
            <w:hideMark/>
          </w:tcPr>
          <w:p w14:paraId="5D2D3DF1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William Santana Vilaca</w:t>
            </w:r>
          </w:p>
        </w:tc>
      </w:tr>
      <w:tr w:rsidR="008E6175" w:rsidRPr="008E6175" w14:paraId="1A16E481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55286AF4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563</w:t>
            </w:r>
          </w:p>
        </w:tc>
        <w:tc>
          <w:tcPr>
            <w:tcW w:w="6930" w:type="dxa"/>
            <w:noWrap/>
            <w:hideMark/>
          </w:tcPr>
          <w:p w14:paraId="0A9BE7C3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Ya Jen Chang Barreto</w:t>
            </w:r>
          </w:p>
        </w:tc>
      </w:tr>
      <w:tr w:rsidR="008E6175" w:rsidRPr="008E6175" w14:paraId="3910DBF2" w14:textId="77777777" w:rsidTr="00F80E95">
        <w:trPr>
          <w:trHeight w:val="310"/>
        </w:trPr>
        <w:tc>
          <w:tcPr>
            <w:tcW w:w="810" w:type="dxa"/>
            <w:noWrap/>
            <w:hideMark/>
          </w:tcPr>
          <w:p w14:paraId="7B48F955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564</w:t>
            </w:r>
          </w:p>
        </w:tc>
        <w:tc>
          <w:tcPr>
            <w:tcW w:w="6930" w:type="dxa"/>
            <w:noWrap/>
            <w:hideMark/>
          </w:tcPr>
          <w:p w14:paraId="3992353B" w14:textId="77777777" w:rsidR="008E6175" w:rsidRPr="008E6175" w:rsidRDefault="008E6175" w:rsidP="008E6175">
            <w:pPr>
              <w:pStyle w:val="TableParagraph"/>
              <w:rPr>
                <w:sz w:val="24"/>
              </w:rPr>
            </w:pPr>
            <w:r w:rsidRPr="008E6175">
              <w:rPr>
                <w:sz w:val="24"/>
              </w:rPr>
              <w:t>Yasmim Sousa Nobre</w:t>
            </w:r>
          </w:p>
        </w:tc>
      </w:tr>
    </w:tbl>
    <w:p w14:paraId="08705391" w14:textId="04EB67C9" w:rsidR="00EE30CE" w:rsidRDefault="00EE30CE">
      <w:pPr>
        <w:pStyle w:val="TableParagraph"/>
        <w:rPr>
          <w:sz w:val="24"/>
        </w:rPr>
        <w:sectPr w:rsidR="00EE30CE">
          <w:headerReference w:type="default" r:id="rId8"/>
          <w:footerReference w:type="default" r:id="rId9"/>
          <w:pgSz w:w="11910" w:h="16840"/>
          <w:pgMar w:top="1720" w:right="992" w:bottom="1200" w:left="1559" w:header="244" w:footer="995" w:gutter="0"/>
          <w:cols w:space="720"/>
        </w:sectPr>
      </w:pPr>
    </w:p>
    <w:p w14:paraId="58429526" w14:textId="77777777" w:rsidR="009818B7" w:rsidRDefault="00A667F5">
      <w:pPr>
        <w:pStyle w:val="Corpodetexto"/>
        <w:spacing w:before="3"/>
        <w:rPr>
          <w:rFonts w:ascii="Arial"/>
          <w:b/>
          <w:sz w:val="7"/>
        </w:rPr>
      </w:pPr>
      <w:r>
        <w:rPr>
          <w:rFonts w:ascii="Arial"/>
          <w:b/>
          <w:noProof/>
          <w:sz w:val="7"/>
        </w:rPr>
        <w:lastRenderedPageBreak/>
        <w:drawing>
          <wp:anchor distT="0" distB="0" distL="0" distR="0" simplePos="0" relativeHeight="251718144" behindDoc="1" locked="0" layoutInCell="1" allowOverlap="1" wp14:anchorId="3F9E20A8" wp14:editId="211A9A59">
            <wp:simplePos x="0" y="0"/>
            <wp:positionH relativeFrom="page">
              <wp:posOffset>1490345</wp:posOffset>
            </wp:positionH>
            <wp:positionV relativeFrom="page">
              <wp:posOffset>4925695</wp:posOffset>
            </wp:positionV>
            <wp:extent cx="4586287" cy="842915"/>
            <wp:effectExtent l="0" t="0" r="508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35607" w14:textId="2FDA6A53" w:rsidR="009818B7" w:rsidRDefault="00A667F5" w:rsidP="008E6175">
      <w:pPr>
        <w:pStyle w:val="Corpodetexto"/>
        <w:spacing w:before="3"/>
        <w:rPr>
          <w:rFonts w:ascii="Arial" w:hAnsi="Arial"/>
          <w:b/>
        </w:rPr>
      </w:pPr>
      <w:r>
        <w:rPr>
          <w:rFonts w:ascii="Arial"/>
          <w:b/>
          <w:noProof/>
          <w:sz w:val="7"/>
        </w:rPr>
        <w:drawing>
          <wp:anchor distT="0" distB="0" distL="0" distR="0" simplePos="0" relativeHeight="251721216" behindDoc="1" locked="0" layoutInCell="1" allowOverlap="1" wp14:anchorId="2E9AFFD2" wp14:editId="0B54F3C8">
            <wp:simplePos x="0" y="0"/>
            <wp:positionH relativeFrom="page">
              <wp:posOffset>1445577</wp:posOffset>
            </wp:positionH>
            <wp:positionV relativeFrom="page">
              <wp:posOffset>4932871</wp:posOffset>
            </wp:positionV>
            <wp:extent cx="4586287" cy="842915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</w:rPr>
        <w:drawing>
          <wp:anchor distT="0" distB="0" distL="0" distR="0" simplePos="0" relativeHeight="251724288" behindDoc="1" locked="0" layoutInCell="1" allowOverlap="1" wp14:anchorId="551906FD" wp14:editId="3C2DEEC1">
            <wp:simplePos x="0" y="0"/>
            <wp:positionH relativeFrom="page">
              <wp:posOffset>1445577</wp:posOffset>
            </wp:positionH>
            <wp:positionV relativeFrom="page">
              <wp:posOffset>4932871</wp:posOffset>
            </wp:positionV>
            <wp:extent cx="4586287" cy="842915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</w:rPr>
        <w:drawing>
          <wp:anchor distT="0" distB="0" distL="0" distR="0" simplePos="0" relativeHeight="251727360" behindDoc="1" locked="0" layoutInCell="1" allowOverlap="1" wp14:anchorId="492D2998" wp14:editId="64A190FF">
            <wp:simplePos x="0" y="0"/>
            <wp:positionH relativeFrom="page">
              <wp:posOffset>1445577</wp:posOffset>
            </wp:positionH>
            <wp:positionV relativeFrom="page">
              <wp:posOffset>4932871</wp:posOffset>
            </wp:positionV>
            <wp:extent cx="4586287" cy="842915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</w:rPr>
        <w:drawing>
          <wp:anchor distT="0" distB="0" distL="0" distR="0" simplePos="0" relativeHeight="251730432" behindDoc="1" locked="0" layoutInCell="1" allowOverlap="1" wp14:anchorId="25446C3E" wp14:editId="4CF945B0">
            <wp:simplePos x="0" y="0"/>
            <wp:positionH relativeFrom="page">
              <wp:posOffset>1445577</wp:posOffset>
            </wp:positionH>
            <wp:positionV relativeFrom="page">
              <wp:posOffset>4932871</wp:posOffset>
            </wp:positionV>
            <wp:extent cx="4586287" cy="84291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</w:rPr>
        <w:drawing>
          <wp:anchor distT="0" distB="0" distL="0" distR="0" simplePos="0" relativeHeight="251733504" behindDoc="1" locked="0" layoutInCell="1" allowOverlap="1" wp14:anchorId="11F34F80" wp14:editId="3E3D9DD1">
            <wp:simplePos x="0" y="0"/>
            <wp:positionH relativeFrom="page">
              <wp:posOffset>1445577</wp:posOffset>
            </wp:positionH>
            <wp:positionV relativeFrom="page">
              <wp:posOffset>4932871</wp:posOffset>
            </wp:positionV>
            <wp:extent cx="4586287" cy="842915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  <w:sz w:val="7"/>
        </w:rPr>
        <w:drawing>
          <wp:anchor distT="0" distB="0" distL="0" distR="0" simplePos="0" relativeHeight="251736576" behindDoc="1" locked="0" layoutInCell="1" allowOverlap="1" wp14:anchorId="5CDC3D3B" wp14:editId="0825E644">
            <wp:simplePos x="0" y="0"/>
            <wp:positionH relativeFrom="page">
              <wp:posOffset>1445577</wp:posOffset>
            </wp:positionH>
            <wp:positionV relativeFrom="page">
              <wp:posOffset>4932871</wp:posOffset>
            </wp:positionV>
            <wp:extent cx="4586287" cy="842915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</w:rPr>
        <w:t>CERTIFICADOS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PARTICIPAÇÃO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EM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MINICURSO</w:t>
      </w:r>
    </w:p>
    <w:p w14:paraId="56D82774" w14:textId="3AB43F0E" w:rsidR="009818B7" w:rsidRDefault="00A667F5">
      <w:pPr>
        <w:pStyle w:val="Corpodetexto"/>
        <w:spacing w:before="140"/>
        <w:ind w:left="143"/>
      </w:pPr>
      <w:r w:rsidRPr="008E6175">
        <w:rPr>
          <w:b/>
          <w:bCs/>
        </w:rPr>
        <w:t>Minicurso</w:t>
      </w:r>
      <w:r w:rsidRPr="008E6175">
        <w:rPr>
          <w:b/>
          <w:bCs/>
          <w:spacing w:val="-7"/>
        </w:rPr>
        <w:t xml:space="preserve"> </w:t>
      </w:r>
      <w:r w:rsidRPr="008E6175">
        <w:rPr>
          <w:b/>
          <w:bCs/>
        </w:rPr>
        <w:t>1</w:t>
      </w:r>
      <w:r>
        <w:t>.</w:t>
      </w:r>
      <w:r>
        <w:rPr>
          <w:spacing w:val="-6"/>
        </w:rPr>
        <w:t xml:space="preserve"> </w:t>
      </w:r>
      <w:r w:rsidR="008E6175" w:rsidRPr="008E6175">
        <w:t>ENTRE O VIRTUAL E O TANGÍVEL: JOGOS DIGITAIS E MATERIAIS CONCRETOS COMO ESTRATÉGIAS NO ENSINO DE MATEMÁTICA</w:t>
      </w:r>
    </w:p>
    <w:p w14:paraId="00D159D5" w14:textId="7D43A640" w:rsidR="009818B7" w:rsidRDefault="00A667F5" w:rsidP="008E6175">
      <w:pPr>
        <w:pStyle w:val="Corpodetexto"/>
        <w:spacing w:before="40" w:line="276" w:lineRule="auto"/>
        <w:ind w:left="143"/>
        <w:rPr>
          <w:sz w:val="7"/>
        </w:rPr>
      </w:pPr>
      <w:r w:rsidRPr="008E6175">
        <w:rPr>
          <w:b/>
          <w:bCs/>
          <w:color w:val="212121"/>
        </w:rPr>
        <w:t>Autores</w:t>
      </w:r>
      <w:r>
        <w:rPr>
          <w:color w:val="212121"/>
        </w:rPr>
        <w:t>:</w:t>
      </w:r>
      <w:r>
        <w:rPr>
          <w:color w:val="212121"/>
          <w:spacing w:val="33"/>
        </w:rPr>
        <w:t xml:space="preserve"> </w:t>
      </w:r>
      <w:r w:rsidR="008E6175" w:rsidRPr="008E6175">
        <w:rPr>
          <w:color w:val="212121"/>
        </w:rPr>
        <w:t>Loisi Carla Monteiro Pereira, Marcelo Leonardo dos Santos Rainha, Cristiane de Mello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79BB07C2" w14:textId="77777777" w:rsidTr="00191D17">
        <w:trPr>
          <w:trHeight w:val="314"/>
        </w:trPr>
        <w:tc>
          <w:tcPr>
            <w:tcW w:w="900" w:type="dxa"/>
          </w:tcPr>
          <w:p w14:paraId="7A6FEED5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332A52E6" w14:textId="77777777" w:rsidR="009818B7" w:rsidRDefault="00A667F5">
            <w:pPr>
              <w:pStyle w:val="TableParagraph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8E6175" w14:paraId="54609772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1725A540" w14:textId="492DC65D" w:rsidR="008E6175" w:rsidRDefault="008E6175" w:rsidP="008E617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142" w:type="dxa"/>
            <w:vAlign w:val="bottom"/>
          </w:tcPr>
          <w:p w14:paraId="1A4140D3" w14:textId="6A04CD93" w:rsidR="008E6175" w:rsidRDefault="008E6175" w:rsidP="008E617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Cleber Valadares Da Silva</w:t>
            </w:r>
          </w:p>
        </w:tc>
      </w:tr>
      <w:tr w:rsidR="008E6175" w14:paraId="55971CA4" w14:textId="77777777" w:rsidTr="00191D17">
        <w:trPr>
          <w:trHeight w:val="313"/>
        </w:trPr>
        <w:tc>
          <w:tcPr>
            <w:tcW w:w="900" w:type="dxa"/>
            <w:vAlign w:val="bottom"/>
          </w:tcPr>
          <w:p w14:paraId="189EE47B" w14:textId="6644C922" w:rsidR="008E6175" w:rsidRDefault="008E6175" w:rsidP="008E617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142" w:type="dxa"/>
            <w:vAlign w:val="bottom"/>
          </w:tcPr>
          <w:p w14:paraId="22B00406" w14:textId="2983BB17" w:rsidR="008E6175" w:rsidRDefault="008E6175" w:rsidP="008E617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Fábio Brito De Castro</w:t>
            </w:r>
          </w:p>
        </w:tc>
      </w:tr>
      <w:tr w:rsidR="008E6175" w14:paraId="39E2686F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21329DD7" w14:textId="1965045E" w:rsidR="008E6175" w:rsidRDefault="008E6175" w:rsidP="008E617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142" w:type="dxa"/>
            <w:vAlign w:val="bottom"/>
          </w:tcPr>
          <w:p w14:paraId="2DDE07EA" w14:textId="3886AD63" w:rsidR="008E6175" w:rsidRDefault="008E6175" w:rsidP="008E617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Marcos Vinicius Trindade Vieira</w:t>
            </w:r>
          </w:p>
        </w:tc>
      </w:tr>
      <w:tr w:rsidR="008E6175" w14:paraId="6329FC8B" w14:textId="77777777" w:rsidTr="00191D17">
        <w:trPr>
          <w:trHeight w:val="313"/>
        </w:trPr>
        <w:tc>
          <w:tcPr>
            <w:tcW w:w="900" w:type="dxa"/>
            <w:vAlign w:val="bottom"/>
          </w:tcPr>
          <w:p w14:paraId="3DCD4EA7" w14:textId="077695AD" w:rsidR="008E6175" w:rsidRDefault="008E6175" w:rsidP="008E617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142" w:type="dxa"/>
            <w:vAlign w:val="bottom"/>
          </w:tcPr>
          <w:p w14:paraId="084F3ED4" w14:textId="6FB07B78" w:rsidR="008E6175" w:rsidRDefault="008E6175" w:rsidP="008E617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Maria Das Graças Pereira Morais</w:t>
            </w:r>
          </w:p>
        </w:tc>
      </w:tr>
      <w:tr w:rsidR="008E6175" w14:paraId="68EB7EC9" w14:textId="77777777" w:rsidTr="00191D17">
        <w:trPr>
          <w:trHeight w:val="313"/>
        </w:trPr>
        <w:tc>
          <w:tcPr>
            <w:tcW w:w="900" w:type="dxa"/>
            <w:vAlign w:val="bottom"/>
          </w:tcPr>
          <w:p w14:paraId="5CCA3CCE" w14:textId="130DCB14" w:rsidR="008E6175" w:rsidRDefault="008E6175" w:rsidP="008E617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142" w:type="dxa"/>
            <w:vAlign w:val="bottom"/>
          </w:tcPr>
          <w:p w14:paraId="558BA2A5" w14:textId="676B758C" w:rsidR="008E6175" w:rsidRDefault="008E6175" w:rsidP="008E617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Oniva João Mboa</w:t>
            </w:r>
          </w:p>
        </w:tc>
      </w:tr>
      <w:tr w:rsidR="008E6175" w14:paraId="190DBE89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2D6BE5F9" w14:textId="641595D9" w:rsidR="008E6175" w:rsidRDefault="008E6175" w:rsidP="008E617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142" w:type="dxa"/>
            <w:vAlign w:val="bottom"/>
          </w:tcPr>
          <w:p w14:paraId="1F624C17" w14:textId="7C721898" w:rsidR="008E6175" w:rsidRDefault="008E6175" w:rsidP="008E617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Pedro Rarie Dos Santos Teba</w:t>
            </w:r>
          </w:p>
        </w:tc>
      </w:tr>
      <w:tr w:rsidR="008E6175" w14:paraId="4051A3D7" w14:textId="77777777" w:rsidTr="00191D17">
        <w:trPr>
          <w:trHeight w:val="313"/>
        </w:trPr>
        <w:tc>
          <w:tcPr>
            <w:tcW w:w="900" w:type="dxa"/>
            <w:vAlign w:val="bottom"/>
          </w:tcPr>
          <w:p w14:paraId="3F535FBE" w14:textId="260527C9" w:rsidR="008E6175" w:rsidRDefault="008E6175" w:rsidP="008E617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142" w:type="dxa"/>
            <w:vAlign w:val="bottom"/>
          </w:tcPr>
          <w:p w14:paraId="7C8CCAEB" w14:textId="6BED08DB" w:rsidR="008E6175" w:rsidRDefault="008E6175" w:rsidP="008E617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Rômulo De Oliveira Lins Vieira De Melo</w:t>
            </w:r>
          </w:p>
        </w:tc>
      </w:tr>
    </w:tbl>
    <w:p w14:paraId="7AEE30AD" w14:textId="4EFF1F75" w:rsidR="009818B7" w:rsidRDefault="009818B7">
      <w:pPr>
        <w:pStyle w:val="Corpodetexto"/>
        <w:spacing w:before="55"/>
      </w:pPr>
    </w:p>
    <w:p w14:paraId="1ECE58A2" w14:textId="718BA8EA" w:rsidR="009818B7" w:rsidRDefault="00A667F5">
      <w:pPr>
        <w:pStyle w:val="Corpodetexto"/>
        <w:ind w:left="143"/>
      </w:pPr>
      <w:r w:rsidRPr="008E6175"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550208" behindDoc="1" locked="0" layoutInCell="1" allowOverlap="1" wp14:anchorId="50D54F69" wp14:editId="225446E3">
                <wp:simplePos x="0" y="0"/>
                <wp:positionH relativeFrom="page">
                  <wp:posOffset>1062532</wp:posOffset>
                </wp:positionH>
                <wp:positionV relativeFrom="paragraph">
                  <wp:posOffset>-202931</wp:posOffset>
                </wp:positionV>
                <wp:extent cx="5798185" cy="40449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404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404495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202653"/>
                              </a:lnTo>
                              <a:lnTo>
                                <a:pt x="0" y="404114"/>
                              </a:lnTo>
                              <a:lnTo>
                                <a:pt x="5798185" y="404114"/>
                              </a:lnTo>
                              <a:lnTo>
                                <a:pt x="5798185" y="202692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AE1ADF" id="Graphic 14" o:spid="_x0000_s1026" style="position:absolute;margin-left:83.65pt;margin-top:-16pt;width:456.55pt;height:31.85pt;z-index:-251766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404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lXvMwIAAB0FAAAOAAAAZHJzL2Uyb0RvYy54bWysVFFr2zAQfh/sPwi9L3aypEtMnDJaMgal&#10;KzRjz4osx2ayTpOU2Pn3O8mWazoY25gf5JPv0/m7++60ve0aSS7C2BpUTuezlBKhOBS1OuX062H/&#10;bk2JdUwVTIISOb0KS293b99sW52JBVQgC2EIBlE2a3VOK+d0liSWV6JhdgZaKHSWYBrmcGtOSWFY&#10;i9EbmSzS9CZpwRTaABfW4tf73kl3IX5ZCu6+lKUVjsicIjcXVhPWo1+T3ZZlJ8N0VfOBBvsHFg2r&#10;Ff50DHXPHCNnU/8Sqqm5AQulm3FoEijLmouQA2YzT19l81wxLUIuWByrxzLZ/xeWP16e9ZPx1K1+&#10;AP7dYkWSVtts9PiNHTBdaRqPReKkC1W8jlUUnSMcP64+bNbz9YoSjr5lulxuVr7MCcviaX627pOA&#10;EIldHqzrVSiixapo8U5F06CWXkUZVHSUoIqGElTx2KuomfPnPD1vknZCpRqZeHcDF3GAAHQ+jZFx&#10;TAa5vmCkmmKxiSao6ItvHeL1mEW6uFm9H1KPgPieArFG8/nyt8Apw7+EexqbxR9HDyOB+UeiXIIV&#10;vXy+qkHHsdKIm2ppQdbFvpbSl9aa0/FOGnJhKNo+PAOJCSx0Wt9cvs2OUFyfDGlxHnNqf5yZEZTI&#10;zwob3g9vNEw0jtEwTt5BGPGgqrHu0H1jRhONZk4d9uYjxHFiWWw65O8BPdafVPDx7KCsfUcGbj2j&#10;YYMzGPIf7gs/5NN9QL3carufAAAA//8DAFBLAwQUAAYACAAAACEA+J+0r98AAAALAQAADwAAAGRy&#10;cy9kb3ducmV2LnhtbEyPQW7CMBBF95V6B2sqdQc2BEGUxkEVbSVWlUo5gImHJDQeR7EhoafvsCrL&#10;r3n6836+Hl0rLtiHxpOG2VSBQCq9bajSsP/+mKQgQjRkTesJNVwxwLp4fMhNZv1AX3jZxUpwCYXM&#10;aKhj7DIpQ1mjM2HqOyS+HX3vTOTYV9L2ZuBy18q5UkvpTEP8oTYdbmosf3ZnpwFJ7t+3Pv1dvA2y&#10;o+qz2Zy2V62fn8bXFxARx/gPw02f1aFgp4M/kw2i5bxcJYxqmCRzHnUjVKoWIA4aktkKZJHL+w3F&#10;HwAAAP//AwBQSwECLQAUAAYACAAAACEAtoM4kv4AAADhAQAAEwAAAAAAAAAAAAAAAAAAAAAAW0Nv&#10;bnRlbnRfVHlwZXNdLnhtbFBLAQItABQABgAIAAAAIQA4/SH/1gAAAJQBAAALAAAAAAAAAAAAAAAA&#10;AC8BAABfcmVscy8ucmVsc1BLAQItABQABgAIAAAAIQBRglXvMwIAAB0FAAAOAAAAAAAAAAAAAAAA&#10;AC4CAABkcnMvZTJvRG9jLnhtbFBLAQItABQABgAIAAAAIQD4n7Sv3wAAAAsBAAAPAAAAAAAAAAAA&#10;AAAAAI0EAABkcnMvZG93bnJldi54bWxQSwUGAAAAAAQABADzAAAAmQUAAAAA&#10;" path="m5798185,l,,,202653,,404114r5798185,l5798185,202692,5798185,xe" stroked="f">
                <v:path arrowok="t"/>
                <w10:wrap anchorx="page"/>
              </v:shape>
            </w:pict>
          </mc:Fallback>
        </mc:AlternateContent>
      </w:r>
      <w:r w:rsidRPr="008E6175">
        <w:rPr>
          <w:b/>
          <w:bCs/>
        </w:rPr>
        <w:t>Minicurso</w:t>
      </w:r>
      <w:r w:rsidRPr="008E6175">
        <w:rPr>
          <w:b/>
          <w:bCs/>
          <w:spacing w:val="-7"/>
        </w:rPr>
        <w:t xml:space="preserve"> </w:t>
      </w:r>
      <w:r w:rsidRPr="008E6175">
        <w:rPr>
          <w:b/>
          <w:bCs/>
        </w:rPr>
        <w:t>2</w:t>
      </w:r>
      <w:r>
        <w:t>.</w:t>
      </w:r>
      <w:r>
        <w:rPr>
          <w:spacing w:val="-4"/>
        </w:rPr>
        <w:t xml:space="preserve"> </w:t>
      </w:r>
      <w:r w:rsidR="008E6175" w:rsidRPr="008E6175">
        <w:t>SOROPAN: EXPLORANDO OUTROS SISTEMAS POSICIONAIS DE NUMERAÇÃO</w:t>
      </w:r>
    </w:p>
    <w:p w14:paraId="6D2AF506" w14:textId="58ACA69C" w:rsidR="009818B7" w:rsidRDefault="00A667F5">
      <w:pPr>
        <w:pStyle w:val="Corpodetexto"/>
        <w:spacing w:before="41"/>
        <w:ind w:left="143"/>
      </w:pPr>
      <w:r w:rsidRPr="008E6175">
        <w:rPr>
          <w:b/>
          <w:bCs/>
          <w:color w:val="212121"/>
          <w:shd w:val="clear" w:color="auto" w:fill="FFFFFF"/>
        </w:rPr>
        <w:t>Autor</w:t>
      </w:r>
      <w:r w:rsidR="008E6175" w:rsidRPr="008E6175">
        <w:rPr>
          <w:b/>
          <w:bCs/>
          <w:color w:val="212121"/>
          <w:shd w:val="clear" w:color="auto" w:fill="FFFFFF"/>
        </w:rPr>
        <w:t>es</w:t>
      </w:r>
      <w:r>
        <w:rPr>
          <w:color w:val="212121"/>
          <w:shd w:val="clear" w:color="auto" w:fill="FFFFFF"/>
        </w:rPr>
        <w:t>:</w:t>
      </w:r>
      <w:r>
        <w:rPr>
          <w:color w:val="212121"/>
          <w:spacing w:val="-5"/>
          <w:shd w:val="clear" w:color="auto" w:fill="FFFFFF"/>
        </w:rPr>
        <w:t xml:space="preserve"> </w:t>
      </w:r>
      <w:r w:rsidR="008E6175" w:rsidRPr="008E6175">
        <w:rPr>
          <w:color w:val="212121"/>
          <w:shd w:val="clear" w:color="auto" w:fill="FFFFFF"/>
        </w:rPr>
        <w:t>Luiza Costa de Meireles, Juan Vinícius Guimarães de Santana, Neucyane Thaynara Henn de Sousa, Emily Camila Nascimento Sousa, Márcio Onei Almeida da Silva</w:t>
      </w:r>
    </w:p>
    <w:p w14:paraId="2406CD89" w14:textId="77777777" w:rsidR="009818B7" w:rsidRDefault="009818B7">
      <w:pPr>
        <w:pStyle w:val="Corpodetexto"/>
        <w:spacing w:before="12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278F0E58" w14:textId="77777777" w:rsidTr="00191D17">
        <w:trPr>
          <w:trHeight w:val="314"/>
        </w:trPr>
        <w:tc>
          <w:tcPr>
            <w:tcW w:w="900" w:type="dxa"/>
          </w:tcPr>
          <w:p w14:paraId="3407B90B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27529E49" w14:textId="77777777" w:rsidR="009818B7" w:rsidRDefault="00A667F5">
            <w:pPr>
              <w:pStyle w:val="TableParagraph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8E6175" w14:paraId="4C3ED157" w14:textId="77777777" w:rsidTr="00191D17">
        <w:trPr>
          <w:trHeight w:val="313"/>
        </w:trPr>
        <w:tc>
          <w:tcPr>
            <w:tcW w:w="900" w:type="dxa"/>
            <w:vAlign w:val="bottom"/>
          </w:tcPr>
          <w:p w14:paraId="362605CF" w14:textId="2D1F3FB4" w:rsidR="008E6175" w:rsidRDefault="008E6175" w:rsidP="008E617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7142" w:type="dxa"/>
            <w:vAlign w:val="bottom"/>
          </w:tcPr>
          <w:p w14:paraId="6BB9A6BF" w14:textId="5DDFF5A9" w:rsidR="008E6175" w:rsidRDefault="008E6175" w:rsidP="008E617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Ana Carolina Gomes</w:t>
            </w:r>
          </w:p>
        </w:tc>
      </w:tr>
      <w:tr w:rsidR="008E6175" w14:paraId="65A58EE3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20F1DC6F" w14:textId="7E2619C1" w:rsidR="008E6175" w:rsidRDefault="008E6175" w:rsidP="008E617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7142" w:type="dxa"/>
            <w:vAlign w:val="bottom"/>
          </w:tcPr>
          <w:p w14:paraId="79A26264" w14:textId="03E2E763" w:rsidR="008E6175" w:rsidRDefault="008E6175" w:rsidP="008E617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Juan Vinicius Guimarães De Santana</w:t>
            </w:r>
          </w:p>
        </w:tc>
      </w:tr>
      <w:tr w:rsidR="008E6175" w14:paraId="3FF9E177" w14:textId="77777777" w:rsidTr="00191D17">
        <w:trPr>
          <w:trHeight w:val="314"/>
        </w:trPr>
        <w:tc>
          <w:tcPr>
            <w:tcW w:w="900" w:type="dxa"/>
            <w:vAlign w:val="bottom"/>
          </w:tcPr>
          <w:p w14:paraId="1B677E59" w14:textId="73ED92D1" w:rsidR="008E6175" w:rsidRDefault="008E6175" w:rsidP="008E617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7142" w:type="dxa"/>
            <w:vAlign w:val="bottom"/>
          </w:tcPr>
          <w:p w14:paraId="6C66D4AD" w14:textId="64EBA3B4" w:rsidR="008E6175" w:rsidRDefault="008E6175" w:rsidP="008E617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Julio Silva De Pontes</w:t>
            </w:r>
          </w:p>
        </w:tc>
      </w:tr>
      <w:tr w:rsidR="008E6175" w14:paraId="645D58B8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704B6C5E" w14:textId="36E820B0" w:rsidR="008E6175" w:rsidRDefault="008E6175" w:rsidP="008E617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7142" w:type="dxa"/>
            <w:vAlign w:val="bottom"/>
          </w:tcPr>
          <w:p w14:paraId="18893FB2" w14:textId="25574943" w:rsidR="008E6175" w:rsidRDefault="008E6175" w:rsidP="008E617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Luiza Costa De Meireles</w:t>
            </w:r>
          </w:p>
        </w:tc>
      </w:tr>
      <w:tr w:rsidR="008E6175" w14:paraId="64F9E5C6" w14:textId="77777777" w:rsidTr="00191D17">
        <w:trPr>
          <w:trHeight w:val="314"/>
        </w:trPr>
        <w:tc>
          <w:tcPr>
            <w:tcW w:w="900" w:type="dxa"/>
            <w:vAlign w:val="bottom"/>
          </w:tcPr>
          <w:p w14:paraId="6C216880" w14:textId="0EEC91F2" w:rsidR="008E6175" w:rsidRDefault="008E6175" w:rsidP="008E617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7142" w:type="dxa"/>
            <w:vAlign w:val="bottom"/>
          </w:tcPr>
          <w:p w14:paraId="58B2F8A6" w14:textId="4E23C475" w:rsidR="008E6175" w:rsidRDefault="008E6175" w:rsidP="008E617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Maurício Ferreira De Oliveira</w:t>
            </w:r>
          </w:p>
        </w:tc>
      </w:tr>
      <w:tr w:rsidR="008E6175" w14:paraId="4BD45372" w14:textId="77777777" w:rsidTr="00191D17">
        <w:trPr>
          <w:trHeight w:val="313"/>
        </w:trPr>
        <w:tc>
          <w:tcPr>
            <w:tcW w:w="900" w:type="dxa"/>
            <w:vAlign w:val="bottom"/>
          </w:tcPr>
          <w:p w14:paraId="61F0C53A" w14:textId="75A39DB3" w:rsidR="008E6175" w:rsidRDefault="008E6175" w:rsidP="008E617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7142" w:type="dxa"/>
            <w:vAlign w:val="bottom"/>
          </w:tcPr>
          <w:p w14:paraId="6CCB3C47" w14:textId="29A99E5D" w:rsidR="008E6175" w:rsidRDefault="008E6175" w:rsidP="008E617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Tatiane Stefany Araújo</w:t>
            </w:r>
          </w:p>
        </w:tc>
      </w:tr>
      <w:tr w:rsidR="008E6175" w14:paraId="7FF91A1B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2B922CBC" w14:textId="3B41B012" w:rsidR="008E6175" w:rsidRDefault="008E6175" w:rsidP="008E617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7142" w:type="dxa"/>
            <w:vAlign w:val="bottom"/>
          </w:tcPr>
          <w:p w14:paraId="21CAE67D" w14:textId="1393AC58" w:rsidR="008E6175" w:rsidRDefault="008E6175" w:rsidP="008E617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Thais Pereira Ramos</w:t>
            </w:r>
          </w:p>
        </w:tc>
      </w:tr>
      <w:tr w:rsidR="008E6175" w14:paraId="74F6B31C" w14:textId="77777777" w:rsidTr="00191D17">
        <w:trPr>
          <w:trHeight w:val="314"/>
        </w:trPr>
        <w:tc>
          <w:tcPr>
            <w:tcW w:w="900" w:type="dxa"/>
            <w:vAlign w:val="bottom"/>
          </w:tcPr>
          <w:p w14:paraId="126B6FB4" w14:textId="070548FB" w:rsidR="008E6175" w:rsidRDefault="008E6175" w:rsidP="008E6175">
            <w:pPr>
              <w:pStyle w:val="TableParagraph"/>
              <w:spacing w:line="256" w:lineRule="exact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7142" w:type="dxa"/>
            <w:vAlign w:val="bottom"/>
          </w:tcPr>
          <w:p w14:paraId="3EA90377" w14:textId="18695CBD" w:rsidR="008E6175" w:rsidRDefault="008E6175" w:rsidP="008E6175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Walyssom Miranda Medeiros</w:t>
            </w:r>
          </w:p>
        </w:tc>
      </w:tr>
    </w:tbl>
    <w:p w14:paraId="00275783" w14:textId="77777777" w:rsidR="005A6BA5" w:rsidRDefault="005A6BA5" w:rsidP="005A6BA5">
      <w:pPr>
        <w:pStyle w:val="Corpodetexto"/>
        <w:spacing w:line="276" w:lineRule="auto"/>
      </w:pPr>
    </w:p>
    <w:p w14:paraId="6FDDA27A" w14:textId="2BEB51A4" w:rsidR="009818B7" w:rsidRDefault="00A667F5" w:rsidP="005A6BA5">
      <w:pPr>
        <w:pStyle w:val="Corpodetexto"/>
        <w:spacing w:line="276" w:lineRule="auto"/>
        <w:ind w:left="143"/>
      </w:pPr>
      <w:r w:rsidRPr="005A6BA5">
        <w:rPr>
          <w:b/>
          <w:bCs/>
        </w:rPr>
        <w:t>Minicurso</w:t>
      </w:r>
      <w:r w:rsidRPr="005A6BA5">
        <w:rPr>
          <w:b/>
          <w:bCs/>
          <w:spacing w:val="-6"/>
        </w:rPr>
        <w:t xml:space="preserve"> </w:t>
      </w:r>
      <w:r w:rsidRPr="005A6BA5">
        <w:rPr>
          <w:b/>
          <w:bCs/>
        </w:rPr>
        <w:t>3.</w:t>
      </w:r>
      <w:r>
        <w:rPr>
          <w:spacing w:val="-5"/>
        </w:rPr>
        <w:t xml:space="preserve"> </w:t>
      </w:r>
      <w:r w:rsidR="005A6BA5" w:rsidRPr="005A6BA5">
        <w:t>CONSTRUÇÃO DE JOGOS DIGITAIS INCLUSIVOS PARA O ENSINO DE MATEMÁTICA, ESTATÍSTICA E COMPUTAÇÃO</w:t>
      </w:r>
    </w:p>
    <w:p w14:paraId="24AF0F0B" w14:textId="14A0168F" w:rsidR="009818B7" w:rsidRDefault="00A667F5">
      <w:pPr>
        <w:pStyle w:val="Corpodetexto"/>
        <w:spacing w:before="1" w:line="276" w:lineRule="auto"/>
        <w:ind w:left="143"/>
      </w:pPr>
      <w:r>
        <w:rPr>
          <w:color w:val="212121"/>
        </w:rPr>
        <w:t>Autores: Celina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Aparecida Almeida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Pereira Abar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(PUC-SP); Daniel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Mendes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Inácio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de Souza (PUC-SP); Marcio Vieira de Almeida (PUC-SP)</w:t>
      </w:r>
    </w:p>
    <w:p w14:paraId="6AE0E20D" w14:textId="77777777" w:rsidR="009818B7" w:rsidRDefault="009818B7">
      <w:pPr>
        <w:pStyle w:val="Corpodetexto"/>
        <w:spacing w:before="5"/>
        <w:rPr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75EABC19" w14:textId="77777777" w:rsidTr="00191D17">
        <w:trPr>
          <w:trHeight w:val="314"/>
        </w:trPr>
        <w:tc>
          <w:tcPr>
            <w:tcW w:w="900" w:type="dxa"/>
          </w:tcPr>
          <w:p w14:paraId="504CEA62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31C88D8A" w14:textId="77777777" w:rsidR="009818B7" w:rsidRDefault="00A667F5">
            <w:pPr>
              <w:pStyle w:val="TableParagraph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5A6BA5" w14:paraId="6D630B27" w14:textId="77777777" w:rsidTr="00191D17">
        <w:trPr>
          <w:trHeight w:val="314"/>
        </w:trPr>
        <w:tc>
          <w:tcPr>
            <w:tcW w:w="900" w:type="dxa"/>
          </w:tcPr>
          <w:p w14:paraId="493F0A89" w14:textId="77777777" w:rsidR="005A6BA5" w:rsidRDefault="005A6BA5" w:rsidP="005A6BA5">
            <w:pPr>
              <w:pStyle w:val="TableParagraph"/>
              <w:spacing w:before="39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  <w:vAlign w:val="bottom"/>
          </w:tcPr>
          <w:p w14:paraId="12840290" w14:textId="242D43BA" w:rsidR="005A6BA5" w:rsidRDefault="005A6BA5" w:rsidP="005A6BA5">
            <w:pPr>
              <w:pStyle w:val="TableParagraph"/>
              <w:spacing w:before="39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Alexandro Santos Máximo</w:t>
            </w:r>
          </w:p>
        </w:tc>
      </w:tr>
      <w:tr w:rsidR="005A6BA5" w14:paraId="60461DC3" w14:textId="77777777" w:rsidTr="00191D17">
        <w:trPr>
          <w:trHeight w:val="316"/>
        </w:trPr>
        <w:tc>
          <w:tcPr>
            <w:tcW w:w="900" w:type="dxa"/>
          </w:tcPr>
          <w:p w14:paraId="0BAFC3E4" w14:textId="77777777" w:rsidR="005A6BA5" w:rsidRDefault="005A6BA5" w:rsidP="005A6BA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  <w:vAlign w:val="bottom"/>
          </w:tcPr>
          <w:p w14:paraId="70FACAE1" w14:textId="52028D77" w:rsidR="005A6BA5" w:rsidRDefault="005A6BA5" w:rsidP="005A6BA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Ana Kamila Silva Abreu</w:t>
            </w:r>
          </w:p>
        </w:tc>
      </w:tr>
      <w:tr w:rsidR="005A6BA5" w14:paraId="2E33D395" w14:textId="77777777" w:rsidTr="00191D17">
        <w:trPr>
          <w:trHeight w:val="313"/>
        </w:trPr>
        <w:tc>
          <w:tcPr>
            <w:tcW w:w="900" w:type="dxa"/>
          </w:tcPr>
          <w:p w14:paraId="7CF09DC6" w14:textId="77777777" w:rsidR="005A6BA5" w:rsidRDefault="005A6BA5" w:rsidP="005A6BA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  <w:vAlign w:val="bottom"/>
          </w:tcPr>
          <w:p w14:paraId="35E1B043" w14:textId="7C378CFC" w:rsidR="005A6BA5" w:rsidRDefault="005A6BA5" w:rsidP="005A6BA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Augusto Schwager De Carvalho</w:t>
            </w:r>
          </w:p>
        </w:tc>
      </w:tr>
      <w:tr w:rsidR="005A6BA5" w14:paraId="2A7BCEE1" w14:textId="77777777" w:rsidTr="00191D17">
        <w:trPr>
          <w:trHeight w:val="316"/>
        </w:trPr>
        <w:tc>
          <w:tcPr>
            <w:tcW w:w="900" w:type="dxa"/>
          </w:tcPr>
          <w:p w14:paraId="1548BB6C" w14:textId="77777777" w:rsidR="005A6BA5" w:rsidRDefault="005A6BA5" w:rsidP="005A6BA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  <w:vAlign w:val="bottom"/>
          </w:tcPr>
          <w:p w14:paraId="224ACBDE" w14:textId="0168F2D0" w:rsidR="005A6BA5" w:rsidRDefault="005A6BA5" w:rsidP="005A6BA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Elizeu Odilon Bezerra Filho</w:t>
            </w:r>
          </w:p>
        </w:tc>
      </w:tr>
      <w:tr w:rsidR="005A6BA5" w14:paraId="56881F80" w14:textId="77777777" w:rsidTr="00191D17">
        <w:trPr>
          <w:trHeight w:val="314"/>
        </w:trPr>
        <w:tc>
          <w:tcPr>
            <w:tcW w:w="900" w:type="dxa"/>
          </w:tcPr>
          <w:p w14:paraId="6ABC4F4C" w14:textId="77777777" w:rsidR="005A6BA5" w:rsidRDefault="005A6BA5" w:rsidP="005A6BA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  <w:vAlign w:val="bottom"/>
          </w:tcPr>
          <w:p w14:paraId="553B1457" w14:textId="2344BDFF" w:rsidR="005A6BA5" w:rsidRDefault="005A6BA5" w:rsidP="005A6BA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Francisco Hevio De Souza Almeida</w:t>
            </w:r>
          </w:p>
        </w:tc>
      </w:tr>
      <w:tr w:rsidR="005A6BA5" w14:paraId="6303DB55" w14:textId="77777777" w:rsidTr="00191D17">
        <w:trPr>
          <w:trHeight w:val="313"/>
        </w:trPr>
        <w:tc>
          <w:tcPr>
            <w:tcW w:w="900" w:type="dxa"/>
          </w:tcPr>
          <w:p w14:paraId="3F2D5FCB" w14:textId="77777777" w:rsidR="005A6BA5" w:rsidRDefault="005A6BA5" w:rsidP="005A6BA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  <w:vAlign w:val="bottom"/>
          </w:tcPr>
          <w:p w14:paraId="4AC0D6F9" w14:textId="7F561B0F" w:rsidR="005A6BA5" w:rsidRDefault="005A6BA5" w:rsidP="005A6BA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Gabriel Lopes Almeida</w:t>
            </w:r>
          </w:p>
        </w:tc>
      </w:tr>
      <w:tr w:rsidR="005A6BA5" w14:paraId="1ECDF202" w14:textId="77777777" w:rsidTr="00191D17">
        <w:trPr>
          <w:trHeight w:val="316"/>
        </w:trPr>
        <w:tc>
          <w:tcPr>
            <w:tcW w:w="900" w:type="dxa"/>
          </w:tcPr>
          <w:p w14:paraId="260233A8" w14:textId="77777777" w:rsidR="005A6BA5" w:rsidRDefault="005A6BA5" w:rsidP="005A6BA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  <w:vAlign w:val="bottom"/>
          </w:tcPr>
          <w:p w14:paraId="3D847D76" w14:textId="66CBA4E9" w:rsidR="005A6BA5" w:rsidRDefault="005A6BA5" w:rsidP="005A6BA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Janaína Mendes Pereira Da Silva</w:t>
            </w:r>
          </w:p>
        </w:tc>
      </w:tr>
      <w:tr w:rsidR="005A6BA5" w14:paraId="16689CF3" w14:textId="77777777" w:rsidTr="00191D17">
        <w:trPr>
          <w:trHeight w:val="314"/>
        </w:trPr>
        <w:tc>
          <w:tcPr>
            <w:tcW w:w="900" w:type="dxa"/>
            <w:vAlign w:val="bottom"/>
          </w:tcPr>
          <w:p w14:paraId="5DC9FDE8" w14:textId="59DB9EF7" w:rsidR="005A6BA5" w:rsidRDefault="005A6BA5" w:rsidP="005A6BA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8</w:t>
            </w:r>
          </w:p>
        </w:tc>
        <w:tc>
          <w:tcPr>
            <w:tcW w:w="7142" w:type="dxa"/>
            <w:vAlign w:val="bottom"/>
          </w:tcPr>
          <w:p w14:paraId="291E9C8D" w14:textId="5E5C13F6" w:rsidR="005A6BA5" w:rsidRDefault="005A6BA5" w:rsidP="005A6BA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Lauane De Souza Lessa</w:t>
            </w:r>
          </w:p>
        </w:tc>
      </w:tr>
      <w:tr w:rsidR="005A6BA5" w14:paraId="3DAEB38A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4659D3F1" w14:textId="762309B5" w:rsidR="005A6BA5" w:rsidRDefault="005A6BA5" w:rsidP="005A6BA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7142" w:type="dxa"/>
            <w:vAlign w:val="bottom"/>
          </w:tcPr>
          <w:p w14:paraId="7F24B131" w14:textId="1F96AFC4" w:rsidR="005A6BA5" w:rsidRDefault="005A6BA5" w:rsidP="005A6BA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Murilo Correa Quinan</w:t>
            </w:r>
          </w:p>
        </w:tc>
      </w:tr>
      <w:tr w:rsidR="005A6BA5" w14:paraId="756D6DD8" w14:textId="77777777" w:rsidTr="00191D17">
        <w:trPr>
          <w:trHeight w:val="313"/>
        </w:trPr>
        <w:tc>
          <w:tcPr>
            <w:tcW w:w="900" w:type="dxa"/>
            <w:vAlign w:val="bottom"/>
          </w:tcPr>
          <w:p w14:paraId="722A9005" w14:textId="74A491C7" w:rsidR="005A6BA5" w:rsidRDefault="005A6BA5" w:rsidP="005A6BA5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7142" w:type="dxa"/>
            <w:vAlign w:val="bottom"/>
          </w:tcPr>
          <w:p w14:paraId="65E3F651" w14:textId="58893442" w:rsidR="005A6BA5" w:rsidRDefault="005A6BA5" w:rsidP="005A6BA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Patrícia Crispim Rocha</w:t>
            </w:r>
          </w:p>
        </w:tc>
      </w:tr>
      <w:tr w:rsidR="005A6BA5" w14:paraId="2B9C95F6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021BF14E" w14:textId="6640D310" w:rsidR="005A6BA5" w:rsidRDefault="005A6BA5" w:rsidP="005A6BA5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7142" w:type="dxa"/>
            <w:vAlign w:val="bottom"/>
          </w:tcPr>
          <w:p w14:paraId="0504FE4D" w14:textId="6DF69C75" w:rsidR="005A6BA5" w:rsidRDefault="005A6BA5" w:rsidP="005A6BA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Roberto Batista Dos Santos</w:t>
            </w:r>
          </w:p>
        </w:tc>
      </w:tr>
      <w:tr w:rsidR="005A6BA5" w14:paraId="1200921D" w14:textId="77777777" w:rsidTr="00191D17">
        <w:trPr>
          <w:trHeight w:val="314"/>
        </w:trPr>
        <w:tc>
          <w:tcPr>
            <w:tcW w:w="900" w:type="dxa"/>
            <w:vAlign w:val="bottom"/>
          </w:tcPr>
          <w:p w14:paraId="3131BB80" w14:textId="320F67A8" w:rsidR="005A6BA5" w:rsidRDefault="005A6BA5" w:rsidP="005A6BA5">
            <w:pPr>
              <w:pStyle w:val="TableParagraph"/>
              <w:spacing w:before="39"/>
              <w:ind w:right="55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7142" w:type="dxa"/>
            <w:vAlign w:val="bottom"/>
          </w:tcPr>
          <w:p w14:paraId="5BF2F07B" w14:textId="46A6B33F" w:rsidR="005A6BA5" w:rsidRDefault="005A6BA5" w:rsidP="005A6BA5">
            <w:pPr>
              <w:pStyle w:val="TableParagraph"/>
              <w:spacing w:before="39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Sandra Maria Leandro Da Silva</w:t>
            </w:r>
          </w:p>
        </w:tc>
      </w:tr>
      <w:tr w:rsidR="005A6BA5" w14:paraId="0A3A7869" w14:textId="77777777" w:rsidTr="00191D17">
        <w:trPr>
          <w:trHeight w:val="313"/>
        </w:trPr>
        <w:tc>
          <w:tcPr>
            <w:tcW w:w="900" w:type="dxa"/>
            <w:vAlign w:val="bottom"/>
          </w:tcPr>
          <w:p w14:paraId="3AF2223A" w14:textId="0F3B0433" w:rsidR="005A6BA5" w:rsidRDefault="005A6BA5" w:rsidP="005A6BA5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7142" w:type="dxa"/>
            <w:vAlign w:val="bottom"/>
          </w:tcPr>
          <w:p w14:paraId="7617CDAE" w14:textId="58920663" w:rsidR="005A6BA5" w:rsidRDefault="005A6BA5" w:rsidP="005A6BA5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Vitor Júlio Zacarias De Sousa Lima</w:t>
            </w:r>
          </w:p>
        </w:tc>
      </w:tr>
      <w:tr w:rsidR="005A6BA5" w14:paraId="09CB2389" w14:textId="77777777" w:rsidTr="00191D17">
        <w:trPr>
          <w:trHeight w:val="316"/>
        </w:trPr>
        <w:tc>
          <w:tcPr>
            <w:tcW w:w="900" w:type="dxa"/>
            <w:vAlign w:val="bottom"/>
          </w:tcPr>
          <w:p w14:paraId="002A12B7" w14:textId="029A3ECA" w:rsidR="005A6BA5" w:rsidRDefault="005A6BA5" w:rsidP="005A6BA5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7142" w:type="dxa"/>
            <w:vAlign w:val="bottom"/>
          </w:tcPr>
          <w:p w14:paraId="691C9D4B" w14:textId="67A16775" w:rsidR="005A6BA5" w:rsidRDefault="005A6BA5" w:rsidP="005A6BA5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William Santana Vilaca</w:t>
            </w:r>
          </w:p>
        </w:tc>
      </w:tr>
    </w:tbl>
    <w:p w14:paraId="78B936EB" w14:textId="77777777" w:rsidR="009818B7" w:rsidRDefault="009818B7">
      <w:pPr>
        <w:pStyle w:val="Corpodetexto"/>
        <w:spacing w:before="57"/>
      </w:pPr>
    </w:p>
    <w:p w14:paraId="747CD831" w14:textId="6CFE57CE" w:rsidR="009818B7" w:rsidRDefault="00A667F5">
      <w:pPr>
        <w:pStyle w:val="Corpodetexto"/>
        <w:ind w:left="143"/>
      </w:pPr>
      <w:r w:rsidRPr="00170AD4">
        <w:rPr>
          <w:b/>
          <w:bCs/>
        </w:rPr>
        <w:t>Minicurso</w:t>
      </w:r>
      <w:r w:rsidRPr="00170AD4">
        <w:rPr>
          <w:b/>
          <w:bCs/>
          <w:spacing w:val="-7"/>
        </w:rPr>
        <w:t xml:space="preserve"> </w:t>
      </w:r>
      <w:r w:rsidRPr="00170AD4">
        <w:rPr>
          <w:b/>
          <w:bCs/>
        </w:rPr>
        <w:t>4</w:t>
      </w:r>
      <w:r>
        <w:t>.</w:t>
      </w:r>
      <w:r>
        <w:rPr>
          <w:spacing w:val="-5"/>
        </w:rPr>
        <w:t xml:space="preserve"> </w:t>
      </w:r>
      <w:r w:rsidR="00170AD4" w:rsidRPr="00170AD4">
        <w:t>O QUE CONTINHA A OBRA ‘PORISMAS’ DE EUCLIDES?</w:t>
      </w:r>
    </w:p>
    <w:p w14:paraId="6C430502" w14:textId="77777777" w:rsidR="009818B7" w:rsidRDefault="00A667F5" w:rsidP="00170AD4">
      <w:pPr>
        <w:pStyle w:val="Corpodetexto"/>
        <w:spacing w:line="276" w:lineRule="auto"/>
        <w:ind w:firstLine="143"/>
        <w:rPr>
          <w:color w:val="212121"/>
        </w:rPr>
      </w:pPr>
      <w:r>
        <w:rPr>
          <w:color w:val="212121"/>
        </w:rPr>
        <w:t>Autor:</w:t>
      </w:r>
      <w:r w:rsidR="00170AD4" w:rsidRPr="00170AD4">
        <w:t xml:space="preserve"> </w:t>
      </w:r>
      <w:r w:rsidR="00170AD4" w:rsidRPr="00170AD4">
        <w:rPr>
          <w:color w:val="212121"/>
        </w:rPr>
        <w:t>Marcela Melo Amorim</w:t>
      </w:r>
    </w:p>
    <w:p w14:paraId="1C47201C" w14:textId="77777777" w:rsidR="00170AD4" w:rsidRDefault="00170AD4" w:rsidP="00170AD4">
      <w:pPr>
        <w:pStyle w:val="Corpodetexto"/>
        <w:spacing w:line="276" w:lineRule="auto"/>
        <w:ind w:firstLine="143"/>
        <w:rPr>
          <w:color w:val="212121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017A4665" w14:textId="77777777" w:rsidTr="009D0499">
        <w:trPr>
          <w:trHeight w:val="314"/>
        </w:trPr>
        <w:tc>
          <w:tcPr>
            <w:tcW w:w="900" w:type="dxa"/>
          </w:tcPr>
          <w:p w14:paraId="14EC2CCB" w14:textId="6FA7995A" w:rsidR="009818B7" w:rsidRDefault="00170AD4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</w:t>
            </w:r>
            <w:r w:rsidR="00A667F5">
              <w:rPr>
                <w:rFonts w:ascii="Arial"/>
                <w:b/>
                <w:spacing w:val="-2"/>
                <w:sz w:val="24"/>
              </w:rPr>
              <w:t>uant.</w:t>
            </w:r>
          </w:p>
        </w:tc>
        <w:tc>
          <w:tcPr>
            <w:tcW w:w="7142" w:type="dxa"/>
          </w:tcPr>
          <w:p w14:paraId="437F30A7" w14:textId="77777777" w:rsidR="009818B7" w:rsidRDefault="00A667F5">
            <w:pPr>
              <w:pStyle w:val="TableParagraph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170AD4" w14:paraId="225E1E3B" w14:textId="77777777" w:rsidTr="009D0499">
        <w:trPr>
          <w:trHeight w:val="316"/>
        </w:trPr>
        <w:tc>
          <w:tcPr>
            <w:tcW w:w="900" w:type="dxa"/>
          </w:tcPr>
          <w:p w14:paraId="4AEB4E5B" w14:textId="77777777" w:rsidR="00170AD4" w:rsidRDefault="00170AD4" w:rsidP="00170AD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  <w:vAlign w:val="bottom"/>
          </w:tcPr>
          <w:p w14:paraId="4029E5B5" w14:textId="03381EE3" w:rsidR="00170AD4" w:rsidRDefault="00170AD4" w:rsidP="009D0499">
            <w:pPr>
              <w:pStyle w:val="TableParagraph"/>
              <w:spacing w:before="41"/>
              <w:ind w:left="69" w:right="-690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Gabriela Paixão da Costa</w:t>
            </w:r>
          </w:p>
        </w:tc>
      </w:tr>
      <w:tr w:rsidR="00170AD4" w14:paraId="2E631F1D" w14:textId="77777777" w:rsidTr="009D0499">
        <w:trPr>
          <w:trHeight w:val="313"/>
        </w:trPr>
        <w:tc>
          <w:tcPr>
            <w:tcW w:w="900" w:type="dxa"/>
          </w:tcPr>
          <w:p w14:paraId="0FBA903C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  <w:vAlign w:val="bottom"/>
          </w:tcPr>
          <w:p w14:paraId="033BF643" w14:textId="42D94918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Leonardo Barichello</w:t>
            </w:r>
          </w:p>
        </w:tc>
      </w:tr>
      <w:tr w:rsidR="00170AD4" w14:paraId="79AB4FE6" w14:textId="77777777" w:rsidTr="009D0499">
        <w:trPr>
          <w:trHeight w:val="316"/>
        </w:trPr>
        <w:tc>
          <w:tcPr>
            <w:tcW w:w="900" w:type="dxa"/>
          </w:tcPr>
          <w:p w14:paraId="2BAD6CE9" w14:textId="77777777" w:rsidR="00170AD4" w:rsidRDefault="00170AD4" w:rsidP="00170AD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  <w:vAlign w:val="bottom"/>
          </w:tcPr>
          <w:p w14:paraId="3737FB2A" w14:textId="3FA3B954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Mateus Matos Barroso</w:t>
            </w:r>
          </w:p>
        </w:tc>
      </w:tr>
      <w:tr w:rsidR="00170AD4" w14:paraId="54289C79" w14:textId="77777777" w:rsidTr="009D0499">
        <w:trPr>
          <w:trHeight w:val="313"/>
        </w:trPr>
        <w:tc>
          <w:tcPr>
            <w:tcW w:w="900" w:type="dxa"/>
          </w:tcPr>
          <w:p w14:paraId="3C251BFF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  <w:vAlign w:val="bottom"/>
          </w:tcPr>
          <w:p w14:paraId="76AFDFC6" w14:textId="179AEB6C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Oséas Guimarães Ferreira Neto</w:t>
            </w:r>
          </w:p>
        </w:tc>
      </w:tr>
      <w:tr w:rsidR="00170AD4" w14:paraId="5C24088E" w14:textId="77777777" w:rsidTr="009D0499">
        <w:trPr>
          <w:trHeight w:val="313"/>
        </w:trPr>
        <w:tc>
          <w:tcPr>
            <w:tcW w:w="900" w:type="dxa"/>
          </w:tcPr>
          <w:p w14:paraId="3507BD60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  <w:vAlign w:val="bottom"/>
          </w:tcPr>
          <w:p w14:paraId="04F8E98A" w14:textId="7F6FC574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Rafaela Nascimento da Silva</w:t>
            </w:r>
          </w:p>
        </w:tc>
      </w:tr>
      <w:tr w:rsidR="00170AD4" w14:paraId="605F61FE" w14:textId="77777777" w:rsidTr="009D0499">
        <w:trPr>
          <w:trHeight w:val="316"/>
        </w:trPr>
        <w:tc>
          <w:tcPr>
            <w:tcW w:w="900" w:type="dxa"/>
          </w:tcPr>
          <w:p w14:paraId="6D691CFB" w14:textId="77777777" w:rsidR="00170AD4" w:rsidRDefault="00170AD4" w:rsidP="00170AD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  <w:vAlign w:val="bottom"/>
          </w:tcPr>
          <w:p w14:paraId="7489AA83" w14:textId="03FF5E72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Renan Vinícius Aviz de Moraes</w:t>
            </w:r>
          </w:p>
        </w:tc>
      </w:tr>
      <w:tr w:rsidR="00170AD4" w14:paraId="2170AB97" w14:textId="77777777" w:rsidTr="009D0499">
        <w:trPr>
          <w:trHeight w:val="313"/>
        </w:trPr>
        <w:tc>
          <w:tcPr>
            <w:tcW w:w="900" w:type="dxa"/>
          </w:tcPr>
          <w:p w14:paraId="463F3799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  <w:vAlign w:val="bottom"/>
          </w:tcPr>
          <w:p w14:paraId="0244B8C2" w14:textId="2FD96404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Vitor Manoel Cruz Machado</w:t>
            </w:r>
          </w:p>
        </w:tc>
      </w:tr>
    </w:tbl>
    <w:p w14:paraId="4AB7C415" w14:textId="77777777" w:rsidR="009818B7" w:rsidRDefault="009818B7">
      <w:pPr>
        <w:pStyle w:val="Corpodetexto"/>
        <w:spacing w:before="53"/>
      </w:pPr>
    </w:p>
    <w:p w14:paraId="06EA2ED4" w14:textId="58C87E7C" w:rsidR="009818B7" w:rsidRDefault="00A667F5">
      <w:pPr>
        <w:pStyle w:val="Corpodetexto"/>
        <w:spacing w:before="1" w:line="276" w:lineRule="auto"/>
        <w:ind w:left="143"/>
      </w:pPr>
      <w:r w:rsidRPr="00170AD4">
        <w:rPr>
          <w:b/>
          <w:bCs/>
          <w:noProof/>
        </w:rPr>
        <w:drawing>
          <wp:anchor distT="0" distB="0" distL="0" distR="0" simplePos="0" relativeHeight="251568640" behindDoc="1" locked="0" layoutInCell="1" allowOverlap="1" wp14:anchorId="7632C2D7" wp14:editId="1EB1653E">
            <wp:simplePos x="0" y="0"/>
            <wp:positionH relativeFrom="page">
              <wp:posOffset>1490345</wp:posOffset>
            </wp:positionH>
            <wp:positionV relativeFrom="paragraph">
              <wp:posOffset>-266065</wp:posOffset>
            </wp:positionV>
            <wp:extent cx="4586287" cy="842915"/>
            <wp:effectExtent l="0" t="0" r="508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0AD4">
        <w:rPr>
          <w:b/>
          <w:bCs/>
        </w:rPr>
        <w:t>Minicurso</w:t>
      </w:r>
      <w:r w:rsidRPr="00170AD4">
        <w:rPr>
          <w:b/>
          <w:bCs/>
          <w:spacing w:val="-7"/>
        </w:rPr>
        <w:t xml:space="preserve"> </w:t>
      </w:r>
      <w:r w:rsidRPr="00170AD4">
        <w:rPr>
          <w:b/>
          <w:bCs/>
        </w:rPr>
        <w:t>5</w:t>
      </w:r>
      <w:r>
        <w:t>.</w:t>
      </w:r>
      <w:r>
        <w:rPr>
          <w:spacing w:val="-6"/>
        </w:rPr>
        <w:t xml:space="preserve"> </w:t>
      </w:r>
      <w:r w:rsidR="00170AD4" w:rsidRPr="00170AD4">
        <w:t>O USO DE MATERIAIS MANIPULAVEIS COMO RECURSO PARA O ENSINO DE CONCEITOS DE GEOMETRIA E CONCEITOS DE OTIMIZAÇÃO</w:t>
      </w:r>
      <w:r w:rsidR="00170AD4">
        <w:t>.</w:t>
      </w:r>
    </w:p>
    <w:p w14:paraId="3530E8DF" w14:textId="77AB62B3" w:rsidR="009818B7" w:rsidRDefault="00A667F5" w:rsidP="00170AD4">
      <w:pPr>
        <w:pStyle w:val="Corpodetexto"/>
        <w:spacing w:line="278" w:lineRule="auto"/>
        <w:ind w:left="143"/>
        <w:rPr>
          <w:sz w:val="16"/>
        </w:rPr>
      </w:pPr>
      <w:r>
        <w:rPr>
          <w:color w:val="212121"/>
        </w:rPr>
        <w:t>Autores:</w:t>
      </w:r>
      <w:r>
        <w:rPr>
          <w:color w:val="212121"/>
          <w:spacing w:val="-6"/>
        </w:rPr>
        <w:t xml:space="preserve"> </w:t>
      </w:r>
      <w:r w:rsidR="00170AD4" w:rsidRPr="00170AD4">
        <w:rPr>
          <w:color w:val="212121"/>
        </w:rPr>
        <w:t>Marcela Lima Santos Pereira, Claudia Mazza Dias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2CC586E7" w14:textId="77777777" w:rsidTr="009D0499">
        <w:trPr>
          <w:trHeight w:val="316"/>
        </w:trPr>
        <w:tc>
          <w:tcPr>
            <w:tcW w:w="900" w:type="dxa"/>
          </w:tcPr>
          <w:p w14:paraId="30629060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504972CA" w14:textId="77777777" w:rsidR="009818B7" w:rsidRDefault="00A667F5">
            <w:pPr>
              <w:pStyle w:val="TableParagraph"/>
              <w:spacing w:before="41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170AD4" w14:paraId="68FABB6D" w14:textId="77777777" w:rsidTr="009D0499">
        <w:trPr>
          <w:trHeight w:val="314"/>
        </w:trPr>
        <w:tc>
          <w:tcPr>
            <w:tcW w:w="900" w:type="dxa"/>
          </w:tcPr>
          <w:p w14:paraId="30D50564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773C8D04" w14:textId="70EF441D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E9759E">
              <w:t>Alexandro Santos Máximo</w:t>
            </w:r>
          </w:p>
        </w:tc>
      </w:tr>
      <w:tr w:rsidR="00170AD4" w14:paraId="47FBE3EA" w14:textId="77777777" w:rsidTr="009D0499">
        <w:trPr>
          <w:trHeight w:val="313"/>
        </w:trPr>
        <w:tc>
          <w:tcPr>
            <w:tcW w:w="900" w:type="dxa"/>
          </w:tcPr>
          <w:p w14:paraId="75F530DE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5A60A08B" w14:textId="0CAE2D6A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E9759E">
              <w:t>Ana Paula Foss</w:t>
            </w:r>
          </w:p>
        </w:tc>
      </w:tr>
      <w:tr w:rsidR="00170AD4" w14:paraId="4607ADAD" w14:textId="77777777" w:rsidTr="009D0499">
        <w:trPr>
          <w:trHeight w:val="317"/>
        </w:trPr>
        <w:tc>
          <w:tcPr>
            <w:tcW w:w="900" w:type="dxa"/>
          </w:tcPr>
          <w:p w14:paraId="256365AC" w14:textId="77777777" w:rsidR="00170AD4" w:rsidRDefault="00170AD4" w:rsidP="00170AD4">
            <w:pPr>
              <w:pStyle w:val="TableParagraph"/>
              <w:spacing w:before="41" w:line="256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</w:tcPr>
          <w:p w14:paraId="71402CE8" w14:textId="54DA869E" w:rsidR="00170AD4" w:rsidRDefault="00170AD4" w:rsidP="00170AD4">
            <w:pPr>
              <w:pStyle w:val="TableParagraph"/>
              <w:spacing w:before="41" w:line="256" w:lineRule="exact"/>
              <w:ind w:left="69"/>
              <w:rPr>
                <w:sz w:val="24"/>
              </w:rPr>
            </w:pPr>
            <w:r w:rsidRPr="00E9759E">
              <w:t>Antonio De Souza Silva</w:t>
            </w:r>
          </w:p>
        </w:tc>
      </w:tr>
      <w:tr w:rsidR="00170AD4" w14:paraId="7D163B20" w14:textId="77777777" w:rsidTr="009D0499">
        <w:trPr>
          <w:trHeight w:val="313"/>
        </w:trPr>
        <w:tc>
          <w:tcPr>
            <w:tcW w:w="900" w:type="dxa"/>
          </w:tcPr>
          <w:p w14:paraId="2F9EA72E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748067AD" w14:textId="55476FE7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E9759E">
              <w:t>Arlandson Matheus Silva Oliveira</w:t>
            </w:r>
          </w:p>
        </w:tc>
      </w:tr>
      <w:tr w:rsidR="00170AD4" w14:paraId="60567759" w14:textId="77777777" w:rsidTr="009D0499">
        <w:trPr>
          <w:trHeight w:val="316"/>
        </w:trPr>
        <w:tc>
          <w:tcPr>
            <w:tcW w:w="900" w:type="dxa"/>
          </w:tcPr>
          <w:p w14:paraId="58E72E63" w14:textId="77777777" w:rsidR="00170AD4" w:rsidRDefault="00170AD4" w:rsidP="00170AD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37EB7E3B" w14:textId="0DDE3AD4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9759E">
              <w:t>Francisco Aurileudo Cavalcante Pessoa</w:t>
            </w:r>
          </w:p>
        </w:tc>
      </w:tr>
      <w:tr w:rsidR="00170AD4" w14:paraId="5F0A9052" w14:textId="77777777" w:rsidTr="009D0499">
        <w:trPr>
          <w:trHeight w:val="314"/>
        </w:trPr>
        <w:tc>
          <w:tcPr>
            <w:tcW w:w="900" w:type="dxa"/>
          </w:tcPr>
          <w:p w14:paraId="702D69F8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19474ABA" w14:textId="4E67B551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E9759E">
              <w:t>Francisco José De Souza Silva</w:t>
            </w:r>
          </w:p>
        </w:tc>
      </w:tr>
      <w:tr w:rsidR="00170AD4" w14:paraId="1638EEA5" w14:textId="77777777" w:rsidTr="009D0499">
        <w:trPr>
          <w:trHeight w:val="316"/>
        </w:trPr>
        <w:tc>
          <w:tcPr>
            <w:tcW w:w="900" w:type="dxa"/>
          </w:tcPr>
          <w:p w14:paraId="334F6FF5" w14:textId="77777777" w:rsidR="00170AD4" w:rsidRDefault="00170AD4" w:rsidP="00170AD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</w:tcPr>
          <w:p w14:paraId="0986DF80" w14:textId="5317B043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9759E">
              <w:t>Geraldo De Araújo Costa</w:t>
            </w:r>
          </w:p>
        </w:tc>
      </w:tr>
      <w:tr w:rsidR="00170AD4" w14:paraId="53AF6EA4" w14:textId="77777777" w:rsidTr="009D0499">
        <w:trPr>
          <w:trHeight w:val="313"/>
        </w:trPr>
        <w:tc>
          <w:tcPr>
            <w:tcW w:w="900" w:type="dxa"/>
          </w:tcPr>
          <w:p w14:paraId="2127EBD0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</w:tcPr>
          <w:p w14:paraId="138E4310" w14:textId="65E4D66E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E9759E">
              <w:t>Gisele Pereira Oliveira</w:t>
            </w:r>
          </w:p>
        </w:tc>
      </w:tr>
      <w:tr w:rsidR="00170AD4" w14:paraId="44C35896" w14:textId="77777777" w:rsidTr="009D0499">
        <w:trPr>
          <w:trHeight w:val="314"/>
        </w:trPr>
        <w:tc>
          <w:tcPr>
            <w:tcW w:w="900" w:type="dxa"/>
          </w:tcPr>
          <w:p w14:paraId="0C345B67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42" w:type="dxa"/>
          </w:tcPr>
          <w:p w14:paraId="4FA33F61" w14:textId="6CD368DD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E9759E">
              <w:t>Inácio Antônio Athayde Oliveira</w:t>
            </w:r>
          </w:p>
        </w:tc>
      </w:tr>
      <w:tr w:rsidR="00170AD4" w14:paraId="1DDA9C14" w14:textId="77777777" w:rsidTr="009D0499">
        <w:trPr>
          <w:trHeight w:val="316"/>
        </w:trPr>
        <w:tc>
          <w:tcPr>
            <w:tcW w:w="900" w:type="dxa"/>
          </w:tcPr>
          <w:p w14:paraId="152A3EFF" w14:textId="77777777" w:rsidR="00170AD4" w:rsidRDefault="00170AD4" w:rsidP="00170AD4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</w:tcPr>
          <w:p w14:paraId="10BF8193" w14:textId="71BFD3A7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9759E">
              <w:t>João Victor Borges</w:t>
            </w:r>
          </w:p>
        </w:tc>
      </w:tr>
      <w:tr w:rsidR="00170AD4" w14:paraId="253E865A" w14:textId="77777777" w:rsidTr="009D0499">
        <w:trPr>
          <w:trHeight w:val="313"/>
        </w:trPr>
        <w:tc>
          <w:tcPr>
            <w:tcW w:w="900" w:type="dxa"/>
          </w:tcPr>
          <w:p w14:paraId="66A25D2A" w14:textId="77777777" w:rsidR="00170AD4" w:rsidRDefault="00170AD4" w:rsidP="00170AD4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</w:tcPr>
          <w:p w14:paraId="7DDD1368" w14:textId="77ECF9B1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E9759E">
              <w:t>Leonardo Penha De Souza</w:t>
            </w:r>
          </w:p>
        </w:tc>
      </w:tr>
      <w:tr w:rsidR="00170AD4" w14:paraId="5201B5DE" w14:textId="77777777" w:rsidTr="009D0499">
        <w:trPr>
          <w:trHeight w:val="316"/>
        </w:trPr>
        <w:tc>
          <w:tcPr>
            <w:tcW w:w="900" w:type="dxa"/>
          </w:tcPr>
          <w:p w14:paraId="6AB4F10D" w14:textId="77777777" w:rsidR="00170AD4" w:rsidRDefault="00170AD4" w:rsidP="00170AD4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42" w:type="dxa"/>
          </w:tcPr>
          <w:p w14:paraId="3A906F11" w14:textId="365922D2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9759E">
              <w:t>Lisandra Mayara Paulino Dos Santos</w:t>
            </w:r>
          </w:p>
        </w:tc>
      </w:tr>
      <w:tr w:rsidR="00170AD4" w14:paraId="45A7473F" w14:textId="77777777" w:rsidTr="009D0499">
        <w:trPr>
          <w:trHeight w:val="316"/>
        </w:trPr>
        <w:tc>
          <w:tcPr>
            <w:tcW w:w="900" w:type="dxa"/>
          </w:tcPr>
          <w:p w14:paraId="430EB48B" w14:textId="411B6022" w:rsidR="00170AD4" w:rsidRDefault="00170AD4" w:rsidP="00170AD4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42" w:type="dxa"/>
          </w:tcPr>
          <w:p w14:paraId="2631200D" w14:textId="1499A610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9759E">
              <w:t>Maria Imaculada Costa Aguiar</w:t>
            </w:r>
          </w:p>
        </w:tc>
      </w:tr>
      <w:tr w:rsidR="00170AD4" w14:paraId="22710518" w14:textId="77777777" w:rsidTr="009D0499">
        <w:trPr>
          <w:trHeight w:val="316"/>
        </w:trPr>
        <w:tc>
          <w:tcPr>
            <w:tcW w:w="900" w:type="dxa"/>
          </w:tcPr>
          <w:p w14:paraId="495C8FA3" w14:textId="1033C458" w:rsidR="00170AD4" w:rsidRDefault="00170AD4" w:rsidP="00170AD4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142" w:type="dxa"/>
          </w:tcPr>
          <w:p w14:paraId="7EFF47C3" w14:textId="65846A22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9759E">
              <w:t>Oniva João Mboa</w:t>
            </w:r>
          </w:p>
        </w:tc>
      </w:tr>
      <w:tr w:rsidR="00170AD4" w14:paraId="733C49D8" w14:textId="77777777" w:rsidTr="009D0499">
        <w:trPr>
          <w:trHeight w:val="316"/>
        </w:trPr>
        <w:tc>
          <w:tcPr>
            <w:tcW w:w="900" w:type="dxa"/>
          </w:tcPr>
          <w:p w14:paraId="37DC97E9" w14:textId="79FA4647" w:rsidR="00170AD4" w:rsidRDefault="00170AD4" w:rsidP="00170AD4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142" w:type="dxa"/>
          </w:tcPr>
          <w:p w14:paraId="24BC9F69" w14:textId="23E88EA4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9759E">
              <w:t>Paulo Jakson Dias Cruz</w:t>
            </w:r>
          </w:p>
        </w:tc>
      </w:tr>
      <w:tr w:rsidR="00170AD4" w14:paraId="4D1A6CA4" w14:textId="77777777" w:rsidTr="009D0499">
        <w:trPr>
          <w:trHeight w:val="316"/>
        </w:trPr>
        <w:tc>
          <w:tcPr>
            <w:tcW w:w="900" w:type="dxa"/>
          </w:tcPr>
          <w:p w14:paraId="10D3F3DE" w14:textId="398C1C6C" w:rsidR="00170AD4" w:rsidRDefault="00170AD4" w:rsidP="00170AD4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142" w:type="dxa"/>
          </w:tcPr>
          <w:p w14:paraId="2E3F4A84" w14:textId="2BB4FFD2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9759E">
              <w:t>Renan Vinícius Aviz De Moraes</w:t>
            </w:r>
          </w:p>
        </w:tc>
      </w:tr>
    </w:tbl>
    <w:p w14:paraId="26AAE58F" w14:textId="77777777" w:rsidR="009818B7" w:rsidRDefault="009818B7">
      <w:pPr>
        <w:pStyle w:val="TableParagraph"/>
        <w:rPr>
          <w:sz w:val="24"/>
        </w:rPr>
        <w:sectPr w:rsidR="009818B7">
          <w:pgSz w:w="11910" w:h="16840"/>
          <w:pgMar w:top="1720" w:right="992" w:bottom="1200" w:left="1559" w:header="244" w:footer="995" w:gutter="0"/>
          <w:cols w:space="720"/>
        </w:sectPr>
      </w:pPr>
    </w:p>
    <w:p w14:paraId="0535659C" w14:textId="084ED769" w:rsidR="009818B7" w:rsidRDefault="009818B7">
      <w:pPr>
        <w:pStyle w:val="Corpodetexto"/>
        <w:spacing w:before="3"/>
        <w:rPr>
          <w:sz w:val="7"/>
        </w:rPr>
      </w:pPr>
    </w:p>
    <w:p w14:paraId="73C67A64" w14:textId="77777777" w:rsidR="009818B7" w:rsidRDefault="009818B7">
      <w:pPr>
        <w:pStyle w:val="Corpodetexto"/>
        <w:spacing w:before="53"/>
      </w:pPr>
    </w:p>
    <w:p w14:paraId="4058D85C" w14:textId="2331BABF" w:rsidR="009818B7" w:rsidRDefault="00A667F5" w:rsidP="00170AD4">
      <w:pPr>
        <w:pStyle w:val="Corpodetexto"/>
        <w:ind w:left="143"/>
        <w:rPr>
          <w:sz w:val="20"/>
        </w:rPr>
      </w:pPr>
      <w:r w:rsidRPr="00170AD4">
        <w:rPr>
          <w:b/>
          <w:bCs/>
        </w:rPr>
        <w:t>Minicurso</w:t>
      </w:r>
      <w:r w:rsidRPr="00170AD4">
        <w:rPr>
          <w:b/>
          <w:bCs/>
          <w:spacing w:val="-6"/>
        </w:rPr>
        <w:t xml:space="preserve"> </w:t>
      </w:r>
      <w:r w:rsidRPr="00170AD4">
        <w:rPr>
          <w:b/>
          <w:bCs/>
        </w:rPr>
        <w:t>6</w:t>
      </w:r>
      <w:r>
        <w:t>.</w:t>
      </w:r>
      <w:r>
        <w:rPr>
          <w:spacing w:val="-5"/>
        </w:rPr>
        <w:t xml:space="preserve"> </w:t>
      </w:r>
      <w:r w:rsidR="00170AD4" w:rsidRPr="00170AD4">
        <w:t>EXPLORANDO AS DÍZIMAS PERIÓDICAS NA JANELA CAS DO GEOGEBRA</w:t>
      </w:r>
      <w:r w:rsidR="00170AD4">
        <w:br/>
      </w:r>
      <w:r>
        <w:rPr>
          <w:noProof/>
        </w:rPr>
        <w:drawing>
          <wp:anchor distT="0" distB="0" distL="0" distR="0" simplePos="0" relativeHeight="251571712" behindDoc="1" locked="0" layoutInCell="1" allowOverlap="1" wp14:anchorId="371544FF" wp14:editId="54CA2F01">
            <wp:simplePos x="0" y="0"/>
            <wp:positionH relativeFrom="page">
              <wp:posOffset>1490345</wp:posOffset>
            </wp:positionH>
            <wp:positionV relativeFrom="paragraph">
              <wp:posOffset>3574415</wp:posOffset>
            </wp:positionV>
            <wp:extent cx="4586287" cy="842915"/>
            <wp:effectExtent l="0" t="0" r="508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Autores:</w:t>
      </w:r>
      <w:r>
        <w:rPr>
          <w:color w:val="212121"/>
          <w:spacing w:val="-4"/>
        </w:rPr>
        <w:t xml:space="preserve"> </w:t>
      </w:r>
      <w:r w:rsidR="00170AD4" w:rsidRPr="00170AD4">
        <w:rPr>
          <w:color w:val="212121"/>
        </w:rPr>
        <w:t>Marcio Vieira de Almeida, Celina Aparecida Almeida Pereira Abar, Eduarda de Jesus Cardoso</w:t>
      </w:r>
      <w:r w:rsidR="00662B02">
        <w:rPr>
          <w:color w:val="212121"/>
        </w:rPr>
        <w:br/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9"/>
        <w:gridCol w:w="6448"/>
      </w:tblGrid>
      <w:tr w:rsidR="009818B7" w14:paraId="69A5ACA9" w14:textId="77777777">
        <w:trPr>
          <w:trHeight w:val="316"/>
        </w:trPr>
        <w:tc>
          <w:tcPr>
            <w:tcW w:w="919" w:type="dxa"/>
          </w:tcPr>
          <w:p w14:paraId="2B7114F8" w14:textId="77777777" w:rsidR="009818B7" w:rsidRDefault="00A667F5">
            <w:pPr>
              <w:pStyle w:val="TableParagraph"/>
              <w:spacing w:before="41"/>
              <w:ind w:right="6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6448" w:type="dxa"/>
          </w:tcPr>
          <w:p w14:paraId="2C3E35E0" w14:textId="77777777" w:rsidR="009818B7" w:rsidRDefault="00A667F5">
            <w:pPr>
              <w:pStyle w:val="TableParagraph"/>
              <w:spacing w:before="41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170AD4" w14:paraId="6E1371E3" w14:textId="77777777">
        <w:trPr>
          <w:trHeight w:val="313"/>
        </w:trPr>
        <w:tc>
          <w:tcPr>
            <w:tcW w:w="919" w:type="dxa"/>
          </w:tcPr>
          <w:p w14:paraId="13DDCAE1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48" w:type="dxa"/>
          </w:tcPr>
          <w:p w14:paraId="3EBCDA67" w14:textId="7A242955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D76B38">
              <w:t>Alexander Pires Da Silva</w:t>
            </w:r>
          </w:p>
        </w:tc>
      </w:tr>
      <w:tr w:rsidR="00170AD4" w14:paraId="47FFEA7D" w14:textId="77777777">
        <w:trPr>
          <w:trHeight w:val="316"/>
        </w:trPr>
        <w:tc>
          <w:tcPr>
            <w:tcW w:w="919" w:type="dxa"/>
          </w:tcPr>
          <w:p w14:paraId="7B0514D0" w14:textId="77777777" w:rsidR="00170AD4" w:rsidRDefault="00170AD4" w:rsidP="00170AD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48" w:type="dxa"/>
          </w:tcPr>
          <w:p w14:paraId="0CFC5971" w14:textId="7568AE11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D76B38">
              <w:t>Angelo Benedito Dos Santos</w:t>
            </w:r>
          </w:p>
        </w:tc>
      </w:tr>
      <w:tr w:rsidR="00170AD4" w14:paraId="51F505F4" w14:textId="77777777">
        <w:trPr>
          <w:trHeight w:val="314"/>
        </w:trPr>
        <w:tc>
          <w:tcPr>
            <w:tcW w:w="919" w:type="dxa"/>
          </w:tcPr>
          <w:p w14:paraId="3FD39E38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48" w:type="dxa"/>
          </w:tcPr>
          <w:p w14:paraId="346997E5" w14:textId="042DA33C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D76B38">
              <w:t>Francisco Valmir Alexandre Da Silva</w:t>
            </w:r>
          </w:p>
        </w:tc>
      </w:tr>
      <w:tr w:rsidR="00170AD4" w14:paraId="31F8498E" w14:textId="77777777">
        <w:trPr>
          <w:trHeight w:val="313"/>
        </w:trPr>
        <w:tc>
          <w:tcPr>
            <w:tcW w:w="919" w:type="dxa"/>
          </w:tcPr>
          <w:p w14:paraId="3FF252B5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48" w:type="dxa"/>
          </w:tcPr>
          <w:p w14:paraId="4E5BC744" w14:textId="3EB2CAE4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D76B38">
              <w:t>Núbia Lúcia Cardoso Guimarães</w:t>
            </w:r>
          </w:p>
        </w:tc>
      </w:tr>
      <w:tr w:rsidR="00170AD4" w14:paraId="48BA5EDF" w14:textId="77777777">
        <w:trPr>
          <w:trHeight w:val="316"/>
        </w:trPr>
        <w:tc>
          <w:tcPr>
            <w:tcW w:w="919" w:type="dxa"/>
          </w:tcPr>
          <w:p w14:paraId="1D2A9BDD" w14:textId="77777777" w:rsidR="00170AD4" w:rsidRDefault="00170AD4" w:rsidP="00170AD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48" w:type="dxa"/>
          </w:tcPr>
          <w:p w14:paraId="06AA2782" w14:textId="620585F1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D76B38">
              <w:t>Pablo Vinícius Ferreira Telles</w:t>
            </w:r>
          </w:p>
        </w:tc>
      </w:tr>
      <w:tr w:rsidR="00170AD4" w14:paraId="1AD33A1C" w14:textId="77777777">
        <w:trPr>
          <w:trHeight w:val="314"/>
        </w:trPr>
        <w:tc>
          <w:tcPr>
            <w:tcW w:w="919" w:type="dxa"/>
          </w:tcPr>
          <w:p w14:paraId="30D67724" w14:textId="77777777" w:rsidR="00170AD4" w:rsidRDefault="00170AD4" w:rsidP="00170AD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48" w:type="dxa"/>
          </w:tcPr>
          <w:p w14:paraId="2EA569A9" w14:textId="08FE4900" w:rsidR="00170AD4" w:rsidRDefault="00170AD4" w:rsidP="00170AD4">
            <w:pPr>
              <w:pStyle w:val="TableParagraph"/>
              <w:ind w:left="69"/>
              <w:rPr>
                <w:sz w:val="24"/>
              </w:rPr>
            </w:pPr>
            <w:r w:rsidRPr="00D76B38">
              <w:t>Thiago Picos De Morais</w:t>
            </w:r>
          </w:p>
        </w:tc>
      </w:tr>
      <w:tr w:rsidR="00170AD4" w14:paraId="6603D57B" w14:textId="77777777">
        <w:trPr>
          <w:trHeight w:val="316"/>
        </w:trPr>
        <w:tc>
          <w:tcPr>
            <w:tcW w:w="919" w:type="dxa"/>
          </w:tcPr>
          <w:p w14:paraId="3469031D" w14:textId="77777777" w:rsidR="00170AD4" w:rsidRDefault="00170AD4" w:rsidP="00170AD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48" w:type="dxa"/>
          </w:tcPr>
          <w:p w14:paraId="3BA93931" w14:textId="1195CC1E" w:rsidR="00170AD4" w:rsidRDefault="00170AD4" w:rsidP="00170AD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D76B38">
              <w:t>Walyssom Miranda Medeiros</w:t>
            </w:r>
          </w:p>
        </w:tc>
      </w:tr>
    </w:tbl>
    <w:p w14:paraId="5A402EC1" w14:textId="1128A3BD" w:rsidR="009818B7" w:rsidRDefault="009818B7">
      <w:pPr>
        <w:pStyle w:val="Corpodetexto"/>
        <w:spacing w:before="50"/>
      </w:pPr>
    </w:p>
    <w:p w14:paraId="6B4E9906" w14:textId="55743D2C" w:rsidR="009818B7" w:rsidRDefault="00A667F5">
      <w:pPr>
        <w:pStyle w:val="Corpodetexto"/>
        <w:spacing w:line="278" w:lineRule="auto"/>
        <w:ind w:left="143"/>
      </w:pPr>
      <w:r w:rsidRPr="00191D17">
        <w:rPr>
          <w:b/>
          <w:bCs/>
        </w:rPr>
        <w:t>Minicurso</w:t>
      </w:r>
      <w:r w:rsidRPr="00191D17">
        <w:rPr>
          <w:b/>
          <w:bCs/>
          <w:spacing w:val="-5"/>
        </w:rPr>
        <w:t xml:space="preserve"> </w:t>
      </w:r>
      <w:r w:rsidRPr="00191D17">
        <w:rPr>
          <w:b/>
          <w:bCs/>
        </w:rPr>
        <w:t>7</w:t>
      </w:r>
      <w:r>
        <w:t>.</w:t>
      </w:r>
      <w:r>
        <w:rPr>
          <w:spacing w:val="-4"/>
        </w:rPr>
        <w:t xml:space="preserve"> </w:t>
      </w:r>
      <w:r w:rsidR="00170AD4" w:rsidRPr="00170AD4">
        <w:t>A INTER-RELAÇÃO DA NEUROCIÊNCIA COM O ENSINO DE MATEMÁTICA POR MEIO DA ATIVIDADE CURRICULAR DE EXTENSÃO</w:t>
      </w:r>
    </w:p>
    <w:p w14:paraId="69BB812D" w14:textId="5B533C00" w:rsidR="009818B7" w:rsidRDefault="00A667F5" w:rsidP="00191D17">
      <w:pPr>
        <w:pStyle w:val="Corpodetexto"/>
        <w:spacing w:line="276" w:lineRule="auto"/>
        <w:ind w:left="143"/>
        <w:rPr>
          <w:sz w:val="17"/>
        </w:rPr>
      </w:pPr>
      <w:r>
        <w:rPr>
          <w:color w:val="212121"/>
        </w:rPr>
        <w:t>Autores:</w:t>
      </w:r>
      <w:r>
        <w:rPr>
          <w:color w:val="212121"/>
          <w:spacing w:val="40"/>
        </w:rPr>
        <w:t xml:space="preserve"> </w:t>
      </w:r>
      <w:r w:rsidR="00191D17" w:rsidRPr="00191D17">
        <w:rPr>
          <w:color w:val="212121"/>
        </w:rPr>
        <w:t>Gabriel Cavalcante Silva, Thayane Camile do Santos , Charles Christian Santos Silva, Stephanny Suzan Caetano de Paula, Isnaldo Isaac Barbosa</w:t>
      </w:r>
      <w:r w:rsidR="00662B02">
        <w:rPr>
          <w:color w:val="212121"/>
        </w:rPr>
        <w:br/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6467"/>
      </w:tblGrid>
      <w:tr w:rsidR="009818B7" w14:paraId="4D79EE00" w14:textId="77777777">
        <w:trPr>
          <w:trHeight w:val="314"/>
        </w:trPr>
        <w:tc>
          <w:tcPr>
            <w:tcW w:w="900" w:type="dxa"/>
          </w:tcPr>
          <w:p w14:paraId="595795C7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6467" w:type="dxa"/>
          </w:tcPr>
          <w:p w14:paraId="1019EBDB" w14:textId="77777777" w:rsidR="009818B7" w:rsidRDefault="00A667F5">
            <w:pPr>
              <w:pStyle w:val="TableParagraph"/>
              <w:ind w:left="9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Nome</w:t>
            </w:r>
          </w:p>
        </w:tc>
      </w:tr>
      <w:tr w:rsidR="00191D17" w14:paraId="29C662BF" w14:textId="77777777">
        <w:trPr>
          <w:trHeight w:val="316"/>
        </w:trPr>
        <w:tc>
          <w:tcPr>
            <w:tcW w:w="900" w:type="dxa"/>
          </w:tcPr>
          <w:p w14:paraId="59AC4DBD" w14:textId="77777777" w:rsidR="00191D17" w:rsidRDefault="00191D17" w:rsidP="00191D17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467" w:type="dxa"/>
          </w:tcPr>
          <w:p w14:paraId="422F4066" w14:textId="7D54681C" w:rsidR="00191D17" w:rsidRDefault="00191D17" w:rsidP="00191D17">
            <w:pPr>
              <w:pStyle w:val="TableParagraph"/>
              <w:spacing w:before="41"/>
              <w:ind w:left="69"/>
              <w:rPr>
                <w:sz w:val="24"/>
              </w:rPr>
            </w:pPr>
            <w:r w:rsidRPr="006B6C5B">
              <w:t>Bernardo Fernandes Cruz</w:t>
            </w:r>
          </w:p>
        </w:tc>
      </w:tr>
      <w:tr w:rsidR="00191D17" w14:paraId="5C7671AA" w14:textId="77777777">
        <w:trPr>
          <w:trHeight w:val="313"/>
        </w:trPr>
        <w:tc>
          <w:tcPr>
            <w:tcW w:w="900" w:type="dxa"/>
          </w:tcPr>
          <w:p w14:paraId="3AC6FD1F" w14:textId="77777777" w:rsidR="00191D17" w:rsidRDefault="00191D17" w:rsidP="00191D17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467" w:type="dxa"/>
          </w:tcPr>
          <w:p w14:paraId="7EE96FE4" w14:textId="4C38F90A" w:rsidR="00191D17" w:rsidRDefault="00191D17" w:rsidP="00191D17">
            <w:pPr>
              <w:pStyle w:val="TableParagraph"/>
              <w:ind w:left="69"/>
              <w:rPr>
                <w:sz w:val="24"/>
              </w:rPr>
            </w:pPr>
            <w:r w:rsidRPr="006B6C5B">
              <w:t>Carlos Eduardo Soares De Maria</w:t>
            </w:r>
          </w:p>
        </w:tc>
      </w:tr>
      <w:tr w:rsidR="00191D17" w14:paraId="33E91415" w14:textId="77777777">
        <w:trPr>
          <w:trHeight w:val="316"/>
        </w:trPr>
        <w:tc>
          <w:tcPr>
            <w:tcW w:w="900" w:type="dxa"/>
          </w:tcPr>
          <w:p w14:paraId="46F38011" w14:textId="77777777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467" w:type="dxa"/>
          </w:tcPr>
          <w:p w14:paraId="0684E8F1" w14:textId="421E527B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Carolina Domingues Simões Martins Gusmão</w:t>
            </w:r>
          </w:p>
        </w:tc>
      </w:tr>
      <w:tr w:rsidR="00191D17" w14:paraId="3D4F5781" w14:textId="77777777">
        <w:trPr>
          <w:trHeight w:val="316"/>
        </w:trPr>
        <w:tc>
          <w:tcPr>
            <w:tcW w:w="900" w:type="dxa"/>
          </w:tcPr>
          <w:p w14:paraId="1BCC0E16" w14:textId="27DCCD00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467" w:type="dxa"/>
          </w:tcPr>
          <w:p w14:paraId="7E4522A7" w14:textId="204F094F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Danyelle Lima Araujo Moura</w:t>
            </w:r>
          </w:p>
        </w:tc>
      </w:tr>
      <w:tr w:rsidR="00191D17" w14:paraId="0D267A69" w14:textId="77777777">
        <w:trPr>
          <w:trHeight w:val="316"/>
        </w:trPr>
        <w:tc>
          <w:tcPr>
            <w:tcW w:w="900" w:type="dxa"/>
          </w:tcPr>
          <w:p w14:paraId="1A2C0C09" w14:textId="5CB14A5F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467" w:type="dxa"/>
          </w:tcPr>
          <w:p w14:paraId="26D67A81" w14:textId="1324E043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Fabio Medice Junior</w:t>
            </w:r>
          </w:p>
        </w:tc>
      </w:tr>
      <w:tr w:rsidR="00191D17" w14:paraId="0EE3B7F3" w14:textId="77777777">
        <w:trPr>
          <w:trHeight w:val="316"/>
        </w:trPr>
        <w:tc>
          <w:tcPr>
            <w:tcW w:w="900" w:type="dxa"/>
          </w:tcPr>
          <w:p w14:paraId="4CA55703" w14:textId="187F0265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467" w:type="dxa"/>
          </w:tcPr>
          <w:p w14:paraId="7E07DE2F" w14:textId="08BC2589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João Marcelo Vieira Santa Maria</w:t>
            </w:r>
          </w:p>
        </w:tc>
      </w:tr>
      <w:tr w:rsidR="00191D17" w14:paraId="08355AE0" w14:textId="77777777">
        <w:trPr>
          <w:trHeight w:val="316"/>
        </w:trPr>
        <w:tc>
          <w:tcPr>
            <w:tcW w:w="900" w:type="dxa"/>
          </w:tcPr>
          <w:p w14:paraId="58B8835C" w14:textId="5B8B9509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467" w:type="dxa"/>
          </w:tcPr>
          <w:p w14:paraId="3994455A" w14:textId="34F8BF47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Joao Vitor Camata</w:t>
            </w:r>
          </w:p>
        </w:tc>
      </w:tr>
      <w:tr w:rsidR="00191D17" w14:paraId="65462780" w14:textId="77777777">
        <w:trPr>
          <w:trHeight w:val="316"/>
        </w:trPr>
        <w:tc>
          <w:tcPr>
            <w:tcW w:w="900" w:type="dxa"/>
          </w:tcPr>
          <w:p w14:paraId="67274E7E" w14:textId="14E16AE4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467" w:type="dxa"/>
          </w:tcPr>
          <w:p w14:paraId="69FB35A7" w14:textId="45CEDDB6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Josimar José Dos Santos</w:t>
            </w:r>
          </w:p>
        </w:tc>
      </w:tr>
      <w:tr w:rsidR="00191D17" w14:paraId="61E7A039" w14:textId="77777777">
        <w:trPr>
          <w:trHeight w:val="316"/>
        </w:trPr>
        <w:tc>
          <w:tcPr>
            <w:tcW w:w="900" w:type="dxa"/>
          </w:tcPr>
          <w:p w14:paraId="56464CFE" w14:textId="26CE6088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467" w:type="dxa"/>
          </w:tcPr>
          <w:p w14:paraId="62048177" w14:textId="2C1C5D92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Lino Marcos Da Silva</w:t>
            </w:r>
          </w:p>
        </w:tc>
      </w:tr>
      <w:tr w:rsidR="00191D17" w14:paraId="1D0D8BA0" w14:textId="77777777">
        <w:trPr>
          <w:trHeight w:val="316"/>
        </w:trPr>
        <w:tc>
          <w:tcPr>
            <w:tcW w:w="900" w:type="dxa"/>
          </w:tcPr>
          <w:p w14:paraId="17E5A48B" w14:textId="55FCFDC9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6467" w:type="dxa"/>
          </w:tcPr>
          <w:p w14:paraId="5FE631B3" w14:textId="573E6455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Lucas Vieira Santa Maria</w:t>
            </w:r>
          </w:p>
        </w:tc>
      </w:tr>
      <w:tr w:rsidR="00191D17" w14:paraId="5AA70E08" w14:textId="77777777">
        <w:trPr>
          <w:trHeight w:val="316"/>
        </w:trPr>
        <w:tc>
          <w:tcPr>
            <w:tcW w:w="900" w:type="dxa"/>
          </w:tcPr>
          <w:p w14:paraId="0AE56565" w14:textId="6C32D67B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6467" w:type="dxa"/>
          </w:tcPr>
          <w:p w14:paraId="1D6F8752" w14:textId="0F9BF6DC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Luciano Sant'ana Agne</w:t>
            </w:r>
          </w:p>
        </w:tc>
      </w:tr>
      <w:tr w:rsidR="00191D17" w14:paraId="649065E7" w14:textId="77777777">
        <w:trPr>
          <w:trHeight w:val="316"/>
        </w:trPr>
        <w:tc>
          <w:tcPr>
            <w:tcW w:w="900" w:type="dxa"/>
          </w:tcPr>
          <w:p w14:paraId="7FE7A890" w14:textId="45FE1067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6467" w:type="dxa"/>
          </w:tcPr>
          <w:p w14:paraId="753A9C70" w14:textId="6D5A1190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Magda Kimico Kaibara Dutra</w:t>
            </w:r>
          </w:p>
        </w:tc>
      </w:tr>
      <w:tr w:rsidR="00191D17" w14:paraId="115F632C" w14:textId="77777777">
        <w:trPr>
          <w:trHeight w:val="316"/>
        </w:trPr>
        <w:tc>
          <w:tcPr>
            <w:tcW w:w="900" w:type="dxa"/>
          </w:tcPr>
          <w:p w14:paraId="2A81DA26" w14:textId="1B9520A3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6467" w:type="dxa"/>
          </w:tcPr>
          <w:p w14:paraId="529AA2AB" w14:textId="3360B1A2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Margareth Domingues Simões Martins</w:t>
            </w:r>
          </w:p>
        </w:tc>
      </w:tr>
      <w:tr w:rsidR="00191D17" w14:paraId="7C4F2D4C" w14:textId="77777777">
        <w:trPr>
          <w:trHeight w:val="316"/>
        </w:trPr>
        <w:tc>
          <w:tcPr>
            <w:tcW w:w="900" w:type="dxa"/>
          </w:tcPr>
          <w:p w14:paraId="37F9B13A" w14:textId="1C8A076C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6467" w:type="dxa"/>
          </w:tcPr>
          <w:p w14:paraId="0110CB2D" w14:textId="1F8B521F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Ricardo Araújo Felipe</w:t>
            </w:r>
          </w:p>
        </w:tc>
      </w:tr>
      <w:tr w:rsidR="00191D17" w14:paraId="5773BD4D" w14:textId="77777777">
        <w:trPr>
          <w:trHeight w:val="316"/>
        </w:trPr>
        <w:tc>
          <w:tcPr>
            <w:tcW w:w="900" w:type="dxa"/>
          </w:tcPr>
          <w:p w14:paraId="5D65856F" w14:textId="18D27880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6467" w:type="dxa"/>
          </w:tcPr>
          <w:p w14:paraId="1ABCC8E5" w14:textId="3EDA2091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6B6C5B">
              <w:t>Rodrigo Yuchi Itai</w:t>
            </w:r>
          </w:p>
        </w:tc>
      </w:tr>
    </w:tbl>
    <w:p w14:paraId="0FB43BC1" w14:textId="77777777" w:rsidR="009818B7" w:rsidRDefault="009818B7">
      <w:pPr>
        <w:pStyle w:val="TableParagraph"/>
        <w:spacing w:line="258" w:lineRule="exact"/>
        <w:rPr>
          <w:sz w:val="24"/>
        </w:rPr>
        <w:sectPr w:rsidR="009818B7">
          <w:pgSz w:w="11910" w:h="16840"/>
          <w:pgMar w:top="1720" w:right="992" w:bottom="1200" w:left="1559" w:header="244" w:footer="995" w:gutter="0"/>
          <w:cols w:space="720"/>
        </w:sectPr>
      </w:pPr>
    </w:p>
    <w:p w14:paraId="10651197" w14:textId="01DECADA" w:rsidR="009818B7" w:rsidRDefault="009818B7">
      <w:pPr>
        <w:pStyle w:val="Corpodetexto"/>
        <w:spacing w:before="3"/>
        <w:rPr>
          <w:sz w:val="7"/>
        </w:rPr>
      </w:pPr>
    </w:p>
    <w:p w14:paraId="72FC4E4D" w14:textId="589BEFAB" w:rsidR="009818B7" w:rsidRDefault="009818B7">
      <w:pPr>
        <w:pStyle w:val="Corpodetexto"/>
        <w:spacing w:before="58"/>
      </w:pPr>
    </w:p>
    <w:p w14:paraId="2F299674" w14:textId="0E4593F7" w:rsidR="009818B7" w:rsidRDefault="00A667F5" w:rsidP="00191D17">
      <w:pPr>
        <w:pStyle w:val="Corpodetexto"/>
        <w:spacing w:line="276" w:lineRule="auto"/>
        <w:ind w:left="143"/>
        <w:rPr>
          <w:color w:val="212121"/>
        </w:rPr>
      </w:pPr>
      <w:r w:rsidRPr="00021FEB">
        <w:rPr>
          <w:b/>
          <w:bCs/>
        </w:rPr>
        <w:t>Minicurso</w:t>
      </w:r>
      <w:r w:rsidRPr="00021FEB">
        <w:rPr>
          <w:b/>
          <w:bCs/>
          <w:spacing w:val="-4"/>
        </w:rPr>
        <w:t xml:space="preserve"> </w:t>
      </w:r>
      <w:r w:rsidR="00191D17" w:rsidRPr="00021FEB">
        <w:rPr>
          <w:b/>
          <w:bCs/>
        </w:rPr>
        <w:t>8</w:t>
      </w:r>
      <w:r w:rsidRPr="00021FEB">
        <w:t>.</w:t>
      </w:r>
      <w:r w:rsidRPr="00021FEB">
        <w:rPr>
          <w:spacing w:val="-3"/>
        </w:rPr>
        <w:t xml:space="preserve"> </w:t>
      </w:r>
      <w:r w:rsidR="00191D17" w:rsidRPr="00021FEB">
        <w:t>MULHERES NAS CIÊNCIAS EXATAS: PROPOSTA PRÁTICA DE ATIVIDADES LÚDICAS PARA TRABALHAR A VISIBILIDADE FEMININA NAS AULAS DE MATEMÁTICA</w:t>
      </w:r>
      <w:r w:rsidR="00191D17" w:rsidRPr="00E43824">
        <w:br/>
      </w:r>
      <w:r w:rsidRPr="00E43824">
        <w:rPr>
          <w:color w:val="212121"/>
        </w:rPr>
        <w:t>Autores:</w:t>
      </w:r>
      <w:r w:rsidRPr="00E43824">
        <w:rPr>
          <w:color w:val="212121"/>
          <w:spacing w:val="80"/>
        </w:rPr>
        <w:t xml:space="preserve"> </w:t>
      </w:r>
      <w:r w:rsidR="00191D17" w:rsidRPr="00E43824">
        <w:rPr>
          <w:color w:val="212121"/>
        </w:rPr>
        <w:t>Aline de Lima Guedes, Diana Sasaki, Ana Carolina Dias de Oliveira, Letícia Mattos de Assis</w:t>
      </w:r>
    </w:p>
    <w:p w14:paraId="3BAFFDEF" w14:textId="77777777" w:rsidR="00221002" w:rsidRDefault="00221002" w:rsidP="00191D17">
      <w:pPr>
        <w:pStyle w:val="Corpodetexto"/>
        <w:spacing w:line="276" w:lineRule="auto"/>
        <w:ind w:left="143"/>
        <w:rPr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605DA7C9" w14:textId="77777777" w:rsidTr="009D0499">
        <w:trPr>
          <w:cantSplit/>
          <w:trHeight w:val="316"/>
        </w:trPr>
        <w:tc>
          <w:tcPr>
            <w:tcW w:w="900" w:type="dxa"/>
          </w:tcPr>
          <w:p w14:paraId="697DB33C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1651EF7F" w14:textId="725201BD" w:rsidR="009818B7" w:rsidRDefault="00A667F5">
            <w:pPr>
              <w:pStyle w:val="TableParagraph"/>
              <w:spacing w:before="41"/>
              <w:ind w:left="9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191D17" w14:paraId="0AFBF0CD" w14:textId="77777777" w:rsidTr="009D0499">
        <w:trPr>
          <w:cantSplit/>
          <w:trHeight w:val="313"/>
        </w:trPr>
        <w:tc>
          <w:tcPr>
            <w:tcW w:w="900" w:type="dxa"/>
          </w:tcPr>
          <w:p w14:paraId="03FAC342" w14:textId="77777777" w:rsidR="00191D17" w:rsidRDefault="00191D17" w:rsidP="00191D17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46216A68" w14:textId="0B4784AF" w:rsidR="00191D17" w:rsidRDefault="00191D17" w:rsidP="00191D17">
            <w:pPr>
              <w:pStyle w:val="TableParagraph"/>
              <w:ind w:left="69"/>
              <w:rPr>
                <w:sz w:val="24"/>
              </w:rPr>
            </w:pPr>
            <w:r w:rsidRPr="002517A7">
              <w:t>Andre Ricardo Dierings</w:t>
            </w:r>
          </w:p>
        </w:tc>
      </w:tr>
      <w:tr w:rsidR="00191D17" w14:paraId="57A2B9A0" w14:textId="77777777" w:rsidTr="009D0499">
        <w:trPr>
          <w:cantSplit/>
          <w:trHeight w:val="316"/>
        </w:trPr>
        <w:tc>
          <w:tcPr>
            <w:tcW w:w="900" w:type="dxa"/>
          </w:tcPr>
          <w:p w14:paraId="7E5193DA" w14:textId="77777777" w:rsidR="00191D17" w:rsidRDefault="00191D17" w:rsidP="00191D17">
            <w:pPr>
              <w:pStyle w:val="TableParagraph"/>
              <w:spacing w:before="41" w:line="256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1AA218EB" w14:textId="5F985B65" w:rsidR="00191D17" w:rsidRDefault="00191D17" w:rsidP="00191D17">
            <w:pPr>
              <w:pStyle w:val="TableParagraph"/>
              <w:spacing w:before="41" w:line="256" w:lineRule="exact"/>
              <w:ind w:left="69"/>
              <w:rPr>
                <w:sz w:val="24"/>
              </w:rPr>
            </w:pPr>
            <w:r w:rsidRPr="002517A7">
              <w:t>Cristiane Siqueira De Macêdo Nobre</w:t>
            </w:r>
          </w:p>
        </w:tc>
      </w:tr>
      <w:tr w:rsidR="00191D17" w14:paraId="6B0E2F7A" w14:textId="77777777" w:rsidTr="009D0499">
        <w:trPr>
          <w:cantSplit/>
          <w:trHeight w:val="314"/>
        </w:trPr>
        <w:tc>
          <w:tcPr>
            <w:tcW w:w="900" w:type="dxa"/>
          </w:tcPr>
          <w:p w14:paraId="18B80931" w14:textId="77777777" w:rsidR="00191D17" w:rsidRDefault="00191D17" w:rsidP="00191D17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</w:tcPr>
          <w:p w14:paraId="67455D03" w14:textId="5E7B8E59" w:rsidR="00191D17" w:rsidRDefault="00191D17" w:rsidP="00191D17">
            <w:pPr>
              <w:pStyle w:val="TableParagraph"/>
              <w:ind w:left="69"/>
              <w:rPr>
                <w:sz w:val="24"/>
              </w:rPr>
            </w:pPr>
            <w:r w:rsidRPr="002517A7">
              <w:t>Edjane Kelly Da Silva</w:t>
            </w:r>
          </w:p>
        </w:tc>
      </w:tr>
      <w:tr w:rsidR="00191D17" w14:paraId="0E694E44" w14:textId="77777777" w:rsidTr="009D0499">
        <w:trPr>
          <w:cantSplit/>
          <w:trHeight w:val="316"/>
        </w:trPr>
        <w:tc>
          <w:tcPr>
            <w:tcW w:w="900" w:type="dxa"/>
          </w:tcPr>
          <w:p w14:paraId="1A405109" w14:textId="77777777" w:rsidR="00191D17" w:rsidRDefault="00191D17" w:rsidP="00191D17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30718789" w14:textId="52A9ED71" w:rsidR="00191D17" w:rsidRDefault="00191D17" w:rsidP="00191D17">
            <w:pPr>
              <w:pStyle w:val="TableParagraph"/>
              <w:spacing w:before="41"/>
              <w:ind w:left="69"/>
              <w:rPr>
                <w:sz w:val="24"/>
              </w:rPr>
            </w:pPr>
            <w:r w:rsidRPr="002517A7">
              <w:t>Emilly Gonzales Jolandek</w:t>
            </w:r>
          </w:p>
        </w:tc>
      </w:tr>
      <w:tr w:rsidR="00191D17" w14:paraId="17EF5888" w14:textId="77777777" w:rsidTr="009D0499">
        <w:trPr>
          <w:cantSplit/>
          <w:trHeight w:val="313"/>
        </w:trPr>
        <w:tc>
          <w:tcPr>
            <w:tcW w:w="900" w:type="dxa"/>
          </w:tcPr>
          <w:p w14:paraId="78EC42B8" w14:textId="77777777" w:rsidR="00191D17" w:rsidRDefault="00191D17" w:rsidP="00191D17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1AC879A4" w14:textId="3B103117" w:rsidR="00191D17" w:rsidRDefault="00191D17" w:rsidP="00191D17">
            <w:pPr>
              <w:pStyle w:val="TableParagraph"/>
              <w:ind w:left="69"/>
              <w:rPr>
                <w:sz w:val="24"/>
              </w:rPr>
            </w:pPr>
            <w:r w:rsidRPr="002517A7">
              <w:t>Jose Fabio De Araujo Lima</w:t>
            </w:r>
          </w:p>
        </w:tc>
      </w:tr>
      <w:tr w:rsidR="00191D17" w14:paraId="419564ED" w14:textId="77777777" w:rsidTr="009D0499">
        <w:trPr>
          <w:cantSplit/>
          <w:trHeight w:val="316"/>
        </w:trPr>
        <w:tc>
          <w:tcPr>
            <w:tcW w:w="900" w:type="dxa"/>
          </w:tcPr>
          <w:p w14:paraId="5424059D" w14:textId="77777777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04F83852" w14:textId="76EA2AA7" w:rsidR="00191D17" w:rsidRDefault="00191D17" w:rsidP="00021FEB">
            <w:pPr>
              <w:rPr>
                <w:sz w:val="24"/>
              </w:rPr>
            </w:pPr>
            <w:r w:rsidRPr="002517A7">
              <w:t>Lana Pires Cancelli</w:t>
            </w:r>
          </w:p>
        </w:tc>
      </w:tr>
      <w:tr w:rsidR="00191D17" w14:paraId="34C36CA1" w14:textId="77777777" w:rsidTr="009D0499">
        <w:trPr>
          <w:cantSplit/>
          <w:trHeight w:val="316"/>
        </w:trPr>
        <w:tc>
          <w:tcPr>
            <w:tcW w:w="900" w:type="dxa"/>
          </w:tcPr>
          <w:p w14:paraId="2B0ECFFE" w14:textId="741048A3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</w:tcPr>
          <w:p w14:paraId="724DFBD7" w14:textId="1E4A2E8B" w:rsidR="00191D17" w:rsidRDefault="00021FEB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021FEB">
              <w:rPr>
                <w:b/>
                <w:bCs/>
                <w:noProof/>
              </w:rPr>
              <w:drawing>
                <wp:anchor distT="0" distB="0" distL="0" distR="0" simplePos="0" relativeHeight="251591680" behindDoc="1" locked="0" layoutInCell="1" allowOverlap="1" wp14:anchorId="130611C9" wp14:editId="27EEE654">
                  <wp:simplePos x="0" y="0"/>
                  <wp:positionH relativeFrom="page">
                    <wp:posOffset>6985</wp:posOffset>
                  </wp:positionH>
                  <wp:positionV relativeFrom="paragraph">
                    <wp:posOffset>1132205</wp:posOffset>
                  </wp:positionV>
                  <wp:extent cx="4586287" cy="842915"/>
                  <wp:effectExtent l="0" t="0" r="5080" b="0"/>
                  <wp:wrapNone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6287" cy="84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191D17" w:rsidRPr="002517A7">
              <w:t>Rubens Lopes Netto</w:t>
            </w:r>
          </w:p>
        </w:tc>
      </w:tr>
      <w:tr w:rsidR="00191D17" w14:paraId="5D8381AD" w14:textId="77777777" w:rsidTr="009D0499">
        <w:trPr>
          <w:cantSplit/>
          <w:trHeight w:val="316"/>
        </w:trPr>
        <w:tc>
          <w:tcPr>
            <w:tcW w:w="900" w:type="dxa"/>
          </w:tcPr>
          <w:p w14:paraId="058F1DF0" w14:textId="2FBF94E5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</w:tcPr>
          <w:p w14:paraId="5E7C317D" w14:textId="62CA37FE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2517A7">
              <w:t>Saimon De Souza Rocha</w:t>
            </w:r>
          </w:p>
        </w:tc>
      </w:tr>
      <w:tr w:rsidR="00191D17" w14:paraId="1D26BEAF" w14:textId="77777777" w:rsidTr="009D0499">
        <w:trPr>
          <w:cantSplit/>
          <w:trHeight w:val="316"/>
        </w:trPr>
        <w:tc>
          <w:tcPr>
            <w:tcW w:w="900" w:type="dxa"/>
          </w:tcPr>
          <w:p w14:paraId="02A0FEEF" w14:textId="63BFF386" w:rsidR="00191D17" w:rsidRDefault="00191D17" w:rsidP="00191D17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42" w:type="dxa"/>
          </w:tcPr>
          <w:p w14:paraId="7560C9B3" w14:textId="02D3026A" w:rsidR="00191D17" w:rsidRDefault="00191D17" w:rsidP="00191D17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2517A7">
              <w:t>Valeria Souza Farias</w:t>
            </w:r>
          </w:p>
        </w:tc>
      </w:tr>
    </w:tbl>
    <w:p w14:paraId="7D40BE79" w14:textId="77777777" w:rsidR="00021FEB" w:rsidRDefault="00021FEB">
      <w:pPr>
        <w:pStyle w:val="TableParagraph"/>
        <w:spacing w:line="258" w:lineRule="exact"/>
        <w:rPr>
          <w:sz w:val="24"/>
        </w:rPr>
      </w:pPr>
    </w:p>
    <w:p w14:paraId="57FCE2A4" w14:textId="77777777" w:rsidR="009818B7" w:rsidRDefault="009818B7">
      <w:pPr>
        <w:pStyle w:val="Corpodetexto"/>
        <w:spacing w:before="143"/>
      </w:pPr>
    </w:p>
    <w:p w14:paraId="73AE0B60" w14:textId="77777777" w:rsidR="007F27ED" w:rsidRDefault="007F27ED">
      <w:pPr>
        <w:pStyle w:val="Corpodetexto"/>
        <w:spacing w:before="143"/>
      </w:pPr>
    </w:p>
    <w:p w14:paraId="1B8F9AFA" w14:textId="332CB1AC" w:rsidR="009818B7" w:rsidRDefault="00A667F5">
      <w:pPr>
        <w:pStyle w:val="Ttulo1"/>
      </w:pPr>
      <w:r>
        <w:t>CERTIFICADOS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PARTICIPAÇÃO</w:t>
      </w:r>
      <w:r>
        <w:rPr>
          <w:spacing w:val="-6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rPr>
          <w:spacing w:val="-2"/>
        </w:rPr>
        <w:t>OFICINAS</w:t>
      </w:r>
    </w:p>
    <w:p w14:paraId="6F3923C9" w14:textId="77777777" w:rsidR="009818B7" w:rsidRDefault="009818B7">
      <w:pPr>
        <w:pStyle w:val="Corpodetexto"/>
        <w:rPr>
          <w:rFonts w:ascii="Arial"/>
          <w:b/>
        </w:rPr>
      </w:pPr>
    </w:p>
    <w:p w14:paraId="7E1ED458" w14:textId="77777777" w:rsidR="009818B7" w:rsidRDefault="009818B7">
      <w:pPr>
        <w:pStyle w:val="Corpodetexto"/>
        <w:rPr>
          <w:rFonts w:ascii="Arial"/>
          <w:b/>
        </w:rPr>
      </w:pPr>
    </w:p>
    <w:p w14:paraId="7FC53DC2" w14:textId="3B2EAEAC" w:rsidR="009818B7" w:rsidRDefault="00A667F5">
      <w:pPr>
        <w:pStyle w:val="Corpodetexto"/>
        <w:spacing w:line="278" w:lineRule="auto"/>
        <w:ind w:left="143"/>
      </w:pPr>
      <w:r>
        <w:t>Oficina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 w:rsidR="00A31CF6" w:rsidRPr="00A31CF6">
        <w:t>LITERATURA, CULTURA AFRO-BRASILEIRA E MATEMÁTICA: POSSÍVEIS APRENDIZAGENS POR MEIO DA ETNOMATEMÁTICA</w:t>
      </w:r>
    </w:p>
    <w:p w14:paraId="4CDF3D2D" w14:textId="35941651" w:rsidR="009818B7" w:rsidRDefault="00A667F5">
      <w:pPr>
        <w:pStyle w:val="Corpodetexto"/>
        <w:spacing w:line="272" w:lineRule="exact"/>
        <w:ind w:left="143"/>
      </w:pPr>
      <w:r>
        <w:rPr>
          <w:color w:val="212121"/>
        </w:rPr>
        <w:t>Autores:</w:t>
      </w:r>
      <w:r>
        <w:rPr>
          <w:color w:val="212121"/>
          <w:spacing w:val="-5"/>
        </w:rPr>
        <w:t xml:space="preserve"> </w:t>
      </w:r>
      <w:r w:rsidR="00A31CF6" w:rsidRPr="00A31CF6">
        <w:rPr>
          <w:color w:val="212121"/>
        </w:rPr>
        <w:t>Maria Dalvirene Braga, Lucilene Costa e SIlva, Márcia Castilho Sales, Edna Rodrigues Barroso, Nair Cristina da Silva Tuboiti</w:t>
      </w:r>
    </w:p>
    <w:p w14:paraId="2B3AD15F" w14:textId="77777777" w:rsidR="009818B7" w:rsidRDefault="009818B7">
      <w:pPr>
        <w:pStyle w:val="Corpodetexto"/>
        <w:spacing w:before="9" w:after="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6962"/>
      </w:tblGrid>
      <w:tr w:rsidR="009818B7" w14:paraId="58342D56" w14:textId="77777777" w:rsidTr="009D0499">
        <w:trPr>
          <w:trHeight w:val="316"/>
        </w:trPr>
        <w:tc>
          <w:tcPr>
            <w:tcW w:w="1080" w:type="dxa"/>
          </w:tcPr>
          <w:p w14:paraId="0A7F042E" w14:textId="77777777" w:rsidR="009818B7" w:rsidRDefault="00A667F5">
            <w:pPr>
              <w:pStyle w:val="TableParagraph"/>
              <w:spacing w:before="41"/>
              <w:ind w:left="15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6962" w:type="dxa"/>
          </w:tcPr>
          <w:p w14:paraId="45D003F2" w14:textId="77777777" w:rsidR="009818B7" w:rsidRDefault="00A667F5">
            <w:pPr>
              <w:pStyle w:val="TableParagraph"/>
              <w:spacing w:before="41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9818B7" w14:paraId="18F9074C" w14:textId="77777777" w:rsidTr="009D0499">
        <w:trPr>
          <w:trHeight w:val="313"/>
        </w:trPr>
        <w:tc>
          <w:tcPr>
            <w:tcW w:w="1080" w:type="dxa"/>
          </w:tcPr>
          <w:p w14:paraId="64BC0E96" w14:textId="77777777" w:rsidR="009818B7" w:rsidRDefault="00A667F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2" w:type="dxa"/>
          </w:tcPr>
          <w:p w14:paraId="1D88823C" w14:textId="54C4C315" w:rsidR="009818B7" w:rsidRDefault="00A31CF6">
            <w:pPr>
              <w:pStyle w:val="TableParagraph"/>
              <w:ind w:left="69"/>
              <w:rPr>
                <w:sz w:val="24"/>
              </w:rPr>
            </w:pPr>
            <w:r w:rsidRPr="00A31CF6">
              <w:rPr>
                <w:sz w:val="24"/>
              </w:rPr>
              <w:t>Fernando de Oliveira Cezarino</w:t>
            </w:r>
          </w:p>
        </w:tc>
      </w:tr>
      <w:tr w:rsidR="009818B7" w14:paraId="4F07AFCD" w14:textId="77777777" w:rsidTr="009D0499">
        <w:trPr>
          <w:trHeight w:val="316"/>
        </w:trPr>
        <w:tc>
          <w:tcPr>
            <w:tcW w:w="1080" w:type="dxa"/>
          </w:tcPr>
          <w:p w14:paraId="2499BDBC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62" w:type="dxa"/>
          </w:tcPr>
          <w:p w14:paraId="3910A7F2" w14:textId="67195E40" w:rsidR="009818B7" w:rsidRDefault="00A31CF6">
            <w:pPr>
              <w:pStyle w:val="TableParagraph"/>
              <w:spacing w:before="41"/>
              <w:ind w:left="69"/>
              <w:rPr>
                <w:sz w:val="24"/>
              </w:rPr>
            </w:pPr>
            <w:r w:rsidRPr="00A31CF6">
              <w:rPr>
                <w:spacing w:val="-2"/>
                <w:sz w:val="24"/>
              </w:rPr>
              <w:t>Luciano Sant'Ana Agne</w:t>
            </w:r>
          </w:p>
        </w:tc>
      </w:tr>
      <w:tr w:rsidR="009818B7" w14:paraId="2EF99BDA" w14:textId="77777777" w:rsidTr="009D0499">
        <w:trPr>
          <w:trHeight w:val="313"/>
        </w:trPr>
        <w:tc>
          <w:tcPr>
            <w:tcW w:w="1080" w:type="dxa"/>
          </w:tcPr>
          <w:p w14:paraId="74F030D9" w14:textId="77777777" w:rsidR="009818B7" w:rsidRDefault="00A667F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62" w:type="dxa"/>
          </w:tcPr>
          <w:p w14:paraId="3D8EEBD2" w14:textId="226333A1" w:rsidR="009818B7" w:rsidRDefault="00A31CF6">
            <w:pPr>
              <w:pStyle w:val="TableParagraph"/>
              <w:ind w:left="69"/>
              <w:rPr>
                <w:sz w:val="24"/>
              </w:rPr>
            </w:pPr>
            <w:r w:rsidRPr="00A31CF6">
              <w:rPr>
                <w:sz w:val="24"/>
              </w:rPr>
              <w:t>Wallysson Bruno Araujo Monteiro</w:t>
            </w:r>
          </w:p>
        </w:tc>
      </w:tr>
    </w:tbl>
    <w:p w14:paraId="6D09553C" w14:textId="77777777" w:rsidR="009818B7" w:rsidRDefault="009818B7">
      <w:pPr>
        <w:pStyle w:val="Corpodetexto"/>
        <w:spacing w:before="143"/>
      </w:pPr>
    </w:p>
    <w:p w14:paraId="1A17BEAC" w14:textId="0B10B5F3" w:rsidR="009818B7" w:rsidRDefault="00A667F5">
      <w:pPr>
        <w:pStyle w:val="Corpodetexto"/>
        <w:spacing w:line="276" w:lineRule="auto"/>
        <w:ind w:left="143" w:right="230"/>
      </w:pPr>
      <w:r>
        <w:t>Oficina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 w:rsidR="00A31CF6" w:rsidRPr="00A31CF6">
        <w:t>A LEI 10.639/03 NO ENSINO DE MATEMÁTICA: PRÁTICAS MATEMÁTICAS AFRODIASPÓRICAS</w:t>
      </w:r>
    </w:p>
    <w:p w14:paraId="67EAEBF5" w14:textId="77777777" w:rsidR="009818B7" w:rsidRDefault="00A667F5" w:rsidP="007F27ED">
      <w:pPr>
        <w:pStyle w:val="Corpodetexto"/>
        <w:spacing w:line="276" w:lineRule="auto"/>
        <w:ind w:left="143" w:right="142"/>
        <w:jc w:val="both"/>
        <w:rPr>
          <w:color w:val="212121"/>
        </w:rPr>
      </w:pPr>
      <w:r>
        <w:rPr>
          <w:color w:val="212121"/>
        </w:rPr>
        <w:t xml:space="preserve">Autores: </w:t>
      </w:r>
      <w:r w:rsidR="007F27ED" w:rsidRPr="007F27ED">
        <w:rPr>
          <w:color w:val="212121"/>
        </w:rPr>
        <w:t>Thaís Cristina dos Santos Basilo, Daniella da Silva Gonzaga, Emanuella Vitória dos Santos Carneiro, Lucia Dias de Souza</w:t>
      </w:r>
      <w:r w:rsidR="007F27ED">
        <w:rPr>
          <w:color w:val="212121"/>
        </w:rPr>
        <w:t>.</w:t>
      </w:r>
    </w:p>
    <w:p w14:paraId="33DE9C0E" w14:textId="77777777" w:rsidR="009818B7" w:rsidRDefault="009818B7">
      <w:pPr>
        <w:pStyle w:val="Corpodetexto"/>
        <w:spacing w:before="8"/>
        <w:rPr>
          <w:sz w:val="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15577818" w14:textId="77777777" w:rsidTr="009D0499">
        <w:trPr>
          <w:trHeight w:val="314"/>
        </w:trPr>
        <w:tc>
          <w:tcPr>
            <w:tcW w:w="900" w:type="dxa"/>
          </w:tcPr>
          <w:p w14:paraId="7E158226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1A2EED6F" w14:textId="77777777" w:rsidR="009818B7" w:rsidRDefault="00A667F5">
            <w:pPr>
              <w:pStyle w:val="TableParagraph"/>
              <w:ind w:left="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7F27ED" w14:paraId="176066C0" w14:textId="77777777" w:rsidTr="009D0499">
        <w:trPr>
          <w:trHeight w:val="316"/>
        </w:trPr>
        <w:tc>
          <w:tcPr>
            <w:tcW w:w="900" w:type="dxa"/>
          </w:tcPr>
          <w:p w14:paraId="57A6F01B" w14:textId="77777777" w:rsidR="007F27ED" w:rsidRDefault="007F27ED" w:rsidP="007F27ED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  <w:vAlign w:val="bottom"/>
          </w:tcPr>
          <w:p w14:paraId="3A562F46" w14:textId="05F57E2F" w:rsidR="007F27ED" w:rsidRDefault="007F27ED" w:rsidP="007F27ED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F27ED">
              <w:rPr>
                <w:sz w:val="24"/>
              </w:rPr>
              <w:t>Anderson Luiz Lunardelli</w:t>
            </w:r>
          </w:p>
        </w:tc>
      </w:tr>
      <w:tr w:rsidR="007F27ED" w14:paraId="55F17D6B" w14:textId="77777777" w:rsidTr="009D0499">
        <w:trPr>
          <w:trHeight w:val="313"/>
        </w:trPr>
        <w:tc>
          <w:tcPr>
            <w:tcW w:w="900" w:type="dxa"/>
          </w:tcPr>
          <w:p w14:paraId="685290D0" w14:textId="77777777" w:rsidR="007F27ED" w:rsidRDefault="007F27ED" w:rsidP="007F27E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  <w:vAlign w:val="bottom"/>
          </w:tcPr>
          <w:p w14:paraId="428A7D30" w14:textId="4E6A39D5" w:rsidR="007F27ED" w:rsidRDefault="007F27ED" w:rsidP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Antonio de Freitas da Corte</w:t>
            </w:r>
          </w:p>
        </w:tc>
      </w:tr>
      <w:tr w:rsidR="007F27ED" w14:paraId="639F31B9" w14:textId="77777777" w:rsidTr="009D0499">
        <w:trPr>
          <w:trHeight w:val="316"/>
        </w:trPr>
        <w:tc>
          <w:tcPr>
            <w:tcW w:w="900" w:type="dxa"/>
          </w:tcPr>
          <w:p w14:paraId="2C6549B0" w14:textId="77777777" w:rsidR="007F27ED" w:rsidRDefault="007F27ED" w:rsidP="007F27ED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  <w:vAlign w:val="bottom"/>
          </w:tcPr>
          <w:p w14:paraId="44C8BA48" w14:textId="24DE9ED6" w:rsidR="007F27ED" w:rsidRDefault="007F27ED" w:rsidP="007F27ED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F27ED">
              <w:rPr>
                <w:sz w:val="24"/>
              </w:rPr>
              <w:t>Arlis dos Santos Amorim</w:t>
            </w:r>
          </w:p>
        </w:tc>
      </w:tr>
      <w:tr w:rsidR="007F27ED" w14:paraId="63A7A605" w14:textId="77777777" w:rsidTr="009D0499">
        <w:trPr>
          <w:trHeight w:val="313"/>
        </w:trPr>
        <w:tc>
          <w:tcPr>
            <w:tcW w:w="900" w:type="dxa"/>
          </w:tcPr>
          <w:p w14:paraId="6D4370AD" w14:textId="77777777" w:rsidR="007F27ED" w:rsidRDefault="007F27ED" w:rsidP="007F27E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  <w:vAlign w:val="bottom"/>
          </w:tcPr>
          <w:p w14:paraId="4F46A152" w14:textId="511A9D17" w:rsidR="007F27ED" w:rsidRDefault="007F27ED" w:rsidP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Gabriela Augusto Torres</w:t>
            </w:r>
          </w:p>
        </w:tc>
      </w:tr>
      <w:tr w:rsidR="007F27ED" w14:paraId="1C1AB559" w14:textId="77777777" w:rsidTr="009D0499">
        <w:trPr>
          <w:trHeight w:val="313"/>
        </w:trPr>
        <w:tc>
          <w:tcPr>
            <w:tcW w:w="900" w:type="dxa"/>
          </w:tcPr>
          <w:p w14:paraId="319908DA" w14:textId="77777777" w:rsidR="007F27ED" w:rsidRDefault="007F27ED" w:rsidP="007F27E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  <w:vAlign w:val="bottom"/>
          </w:tcPr>
          <w:p w14:paraId="56F55069" w14:textId="52BFC934" w:rsidR="007F27ED" w:rsidRDefault="007F27ED" w:rsidP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Leonardo Penha de Souza</w:t>
            </w:r>
          </w:p>
        </w:tc>
      </w:tr>
      <w:tr w:rsidR="007F27ED" w14:paraId="772F9316" w14:textId="77777777" w:rsidTr="009D0499">
        <w:trPr>
          <w:trHeight w:val="316"/>
        </w:trPr>
        <w:tc>
          <w:tcPr>
            <w:tcW w:w="900" w:type="dxa"/>
          </w:tcPr>
          <w:p w14:paraId="47ABCBB5" w14:textId="77777777" w:rsidR="007F27ED" w:rsidRDefault="007F27ED" w:rsidP="007F27ED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7142" w:type="dxa"/>
            <w:vAlign w:val="bottom"/>
          </w:tcPr>
          <w:p w14:paraId="24B2B752" w14:textId="0CB7718B" w:rsidR="007F27ED" w:rsidRDefault="007F27ED" w:rsidP="007F27ED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F27ED">
              <w:rPr>
                <w:sz w:val="24"/>
              </w:rPr>
              <w:t>Leticia Rangel</w:t>
            </w:r>
          </w:p>
        </w:tc>
      </w:tr>
      <w:tr w:rsidR="007F27ED" w14:paraId="2CD3DD98" w14:textId="77777777" w:rsidTr="009D0499">
        <w:trPr>
          <w:trHeight w:val="313"/>
        </w:trPr>
        <w:tc>
          <w:tcPr>
            <w:tcW w:w="900" w:type="dxa"/>
          </w:tcPr>
          <w:p w14:paraId="772AAC13" w14:textId="77777777" w:rsidR="007F27ED" w:rsidRDefault="007F27ED" w:rsidP="007F27E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  <w:vAlign w:val="bottom"/>
          </w:tcPr>
          <w:p w14:paraId="3B18431F" w14:textId="2B1DF7C6" w:rsidR="007F27ED" w:rsidRDefault="007F27ED" w:rsidP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LINO MARCOS DA SILVA</w:t>
            </w:r>
          </w:p>
        </w:tc>
      </w:tr>
      <w:tr w:rsidR="007F27ED" w14:paraId="2ED20E63" w14:textId="77777777" w:rsidTr="009D0499">
        <w:trPr>
          <w:trHeight w:val="316"/>
        </w:trPr>
        <w:tc>
          <w:tcPr>
            <w:tcW w:w="900" w:type="dxa"/>
          </w:tcPr>
          <w:p w14:paraId="56E8E82F" w14:textId="77777777" w:rsidR="007F27ED" w:rsidRDefault="007F27ED" w:rsidP="007F27ED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  <w:vAlign w:val="bottom"/>
          </w:tcPr>
          <w:p w14:paraId="4020365B" w14:textId="0C9E52D8" w:rsidR="007F27ED" w:rsidRDefault="007F27ED" w:rsidP="007F27ED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F27ED">
              <w:rPr>
                <w:sz w:val="24"/>
              </w:rPr>
              <w:t>Lucas Casanova Silva</w:t>
            </w:r>
          </w:p>
        </w:tc>
      </w:tr>
      <w:tr w:rsidR="007F27ED" w14:paraId="3215203B" w14:textId="77777777" w:rsidTr="009D0499">
        <w:trPr>
          <w:trHeight w:val="313"/>
        </w:trPr>
        <w:tc>
          <w:tcPr>
            <w:tcW w:w="900" w:type="dxa"/>
          </w:tcPr>
          <w:p w14:paraId="4B7EB0D3" w14:textId="77777777" w:rsidR="007F27ED" w:rsidRDefault="007F27ED" w:rsidP="007F27E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42" w:type="dxa"/>
            <w:vAlign w:val="bottom"/>
          </w:tcPr>
          <w:p w14:paraId="565265B8" w14:textId="25DD0E58" w:rsidR="007F27ED" w:rsidRDefault="007F27ED" w:rsidP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Simone Maria de Moraes</w:t>
            </w:r>
          </w:p>
        </w:tc>
      </w:tr>
      <w:tr w:rsidR="007F27ED" w14:paraId="6B272EFC" w14:textId="77777777" w:rsidTr="009D0499">
        <w:trPr>
          <w:trHeight w:val="316"/>
        </w:trPr>
        <w:tc>
          <w:tcPr>
            <w:tcW w:w="900" w:type="dxa"/>
          </w:tcPr>
          <w:p w14:paraId="6F824FD9" w14:textId="77777777" w:rsidR="007F27ED" w:rsidRDefault="007F27ED" w:rsidP="007F27ED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  <w:vAlign w:val="bottom"/>
          </w:tcPr>
          <w:p w14:paraId="753E1E8E" w14:textId="2E0E7A34" w:rsidR="007F27ED" w:rsidRDefault="007F27ED" w:rsidP="007F27ED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F27ED">
              <w:rPr>
                <w:sz w:val="24"/>
              </w:rPr>
              <w:t>Thiago Picos de Morais</w:t>
            </w:r>
          </w:p>
        </w:tc>
      </w:tr>
      <w:tr w:rsidR="007F27ED" w14:paraId="62433D8D" w14:textId="77777777" w:rsidTr="009D0499">
        <w:trPr>
          <w:trHeight w:val="314"/>
        </w:trPr>
        <w:tc>
          <w:tcPr>
            <w:tcW w:w="900" w:type="dxa"/>
          </w:tcPr>
          <w:p w14:paraId="59426E0F" w14:textId="77777777" w:rsidR="007F27ED" w:rsidRDefault="007F27ED" w:rsidP="007F27ED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  <w:vAlign w:val="bottom"/>
          </w:tcPr>
          <w:p w14:paraId="648520AB" w14:textId="608A3FF3" w:rsidR="007F27ED" w:rsidRDefault="007F27ED" w:rsidP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Thiago Tavares Correia</w:t>
            </w:r>
          </w:p>
        </w:tc>
      </w:tr>
    </w:tbl>
    <w:p w14:paraId="2B65553D" w14:textId="77777777" w:rsidR="009818B7" w:rsidRDefault="009818B7">
      <w:pPr>
        <w:pStyle w:val="Corpodetexto"/>
        <w:spacing w:before="149"/>
      </w:pPr>
    </w:p>
    <w:p w14:paraId="6983D2B5" w14:textId="216998ED" w:rsidR="009818B7" w:rsidRDefault="00A667F5">
      <w:pPr>
        <w:pStyle w:val="Corpodetexto"/>
        <w:tabs>
          <w:tab w:val="left" w:pos="9245"/>
        </w:tabs>
        <w:spacing w:line="278" w:lineRule="auto"/>
        <w:ind w:left="143" w:right="108"/>
      </w:pPr>
      <w:r>
        <w:rPr>
          <w:color w:val="000000"/>
          <w:shd w:val="clear" w:color="auto" w:fill="FFFFFF"/>
        </w:rPr>
        <w:t xml:space="preserve">Oficina 3. </w:t>
      </w:r>
      <w:r w:rsidR="007F27ED" w:rsidRPr="007F27ED">
        <w:rPr>
          <w:color w:val="000000"/>
          <w:shd w:val="clear" w:color="auto" w:fill="FFFFFF"/>
        </w:rPr>
        <w:t>PRÁTICAS PEDAGÓGICAS COLABORATIVAS: O TEACHING RESEARCH GROUP NO ENSINO DE MATEMÁTICA</w:t>
      </w:r>
    </w:p>
    <w:p w14:paraId="45E5CDCE" w14:textId="143E4E96" w:rsidR="009818B7" w:rsidRDefault="00A667F5" w:rsidP="007F27ED">
      <w:pPr>
        <w:pStyle w:val="Corpodetexto"/>
        <w:spacing w:line="276" w:lineRule="auto"/>
        <w:ind w:left="143"/>
        <w:rPr>
          <w:sz w:val="17"/>
        </w:rPr>
      </w:pPr>
      <w:r>
        <w:rPr>
          <w:color w:val="212121"/>
        </w:rPr>
        <w:t>Autores</w:t>
      </w:r>
      <w:r w:rsidR="007F27ED" w:rsidRPr="007F27ED">
        <w:t xml:space="preserve"> </w:t>
      </w:r>
      <w:r w:rsidR="007F27ED" w:rsidRPr="007F27ED">
        <w:rPr>
          <w:color w:val="212121"/>
        </w:rPr>
        <w:t>Silmara Louise da Silva, Romis de Sousa Moraes, Rubens Lopes Netto, Josiéli Fátima Tonin Pagliosa, Milena Monique de Santana Gomes, Marcela Luciano Vilela de Souza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166A5790" w14:textId="77777777" w:rsidTr="009D0499">
        <w:trPr>
          <w:trHeight w:val="313"/>
        </w:trPr>
        <w:tc>
          <w:tcPr>
            <w:tcW w:w="900" w:type="dxa"/>
          </w:tcPr>
          <w:p w14:paraId="1C15355A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74AC70A5" w14:textId="77777777" w:rsidR="009818B7" w:rsidRDefault="00A667F5">
            <w:pPr>
              <w:pStyle w:val="TableParagraph"/>
              <w:ind w:left="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9818B7" w14:paraId="5E05EDED" w14:textId="77777777" w:rsidTr="009D0499">
        <w:trPr>
          <w:trHeight w:val="313"/>
        </w:trPr>
        <w:tc>
          <w:tcPr>
            <w:tcW w:w="900" w:type="dxa"/>
          </w:tcPr>
          <w:p w14:paraId="08ADFF44" w14:textId="77777777" w:rsidR="009818B7" w:rsidRDefault="00A667F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16267FEA" w14:textId="552E2184" w:rsidR="009818B7" w:rsidRDefault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Carolina Domingues Simões Martins Gusmão</w:t>
            </w:r>
          </w:p>
        </w:tc>
      </w:tr>
      <w:tr w:rsidR="009818B7" w14:paraId="7FFA9275" w14:textId="77777777" w:rsidTr="009D0499">
        <w:trPr>
          <w:trHeight w:val="316"/>
        </w:trPr>
        <w:tc>
          <w:tcPr>
            <w:tcW w:w="900" w:type="dxa"/>
          </w:tcPr>
          <w:p w14:paraId="24858699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31896BD5" w14:textId="21ED5440" w:rsidR="009818B7" w:rsidRDefault="007F27ED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F27ED">
              <w:rPr>
                <w:sz w:val="24"/>
              </w:rPr>
              <w:t>Flaviane Stella Gonzaga Stort</w:t>
            </w:r>
          </w:p>
        </w:tc>
      </w:tr>
      <w:tr w:rsidR="009818B7" w14:paraId="12E2D083" w14:textId="77777777" w:rsidTr="009D0499">
        <w:trPr>
          <w:trHeight w:val="314"/>
        </w:trPr>
        <w:tc>
          <w:tcPr>
            <w:tcW w:w="900" w:type="dxa"/>
          </w:tcPr>
          <w:p w14:paraId="4AD188AA" w14:textId="77777777" w:rsidR="009818B7" w:rsidRDefault="00A667F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</w:tcPr>
          <w:p w14:paraId="6374CCD4" w14:textId="4B9FB502" w:rsidR="009818B7" w:rsidRDefault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Luis Antonio Kazutoshi Sakakisbara</w:t>
            </w:r>
          </w:p>
        </w:tc>
      </w:tr>
      <w:tr w:rsidR="009818B7" w14:paraId="563D847A" w14:textId="77777777" w:rsidTr="009D0499">
        <w:trPr>
          <w:trHeight w:val="316"/>
        </w:trPr>
        <w:tc>
          <w:tcPr>
            <w:tcW w:w="900" w:type="dxa"/>
          </w:tcPr>
          <w:p w14:paraId="2265EFDB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3BAF7C3A" w14:textId="3CA7010E" w:rsidR="009818B7" w:rsidRDefault="007F27ED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F27ED">
              <w:rPr>
                <w:sz w:val="24"/>
              </w:rPr>
              <w:t>Marcela Luciano Vilela de Souza</w:t>
            </w:r>
          </w:p>
        </w:tc>
      </w:tr>
      <w:tr w:rsidR="009818B7" w14:paraId="45FD2445" w14:textId="77777777" w:rsidTr="009D0499">
        <w:trPr>
          <w:trHeight w:val="314"/>
        </w:trPr>
        <w:tc>
          <w:tcPr>
            <w:tcW w:w="900" w:type="dxa"/>
          </w:tcPr>
          <w:p w14:paraId="11101A22" w14:textId="77777777" w:rsidR="009818B7" w:rsidRDefault="00A667F5">
            <w:pPr>
              <w:pStyle w:val="TableParagraph"/>
              <w:spacing w:before="39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31C74DB7" w14:textId="78913D33" w:rsidR="009818B7" w:rsidRDefault="007F27ED">
            <w:pPr>
              <w:pStyle w:val="TableParagraph"/>
              <w:spacing w:before="39"/>
              <w:ind w:left="69"/>
              <w:rPr>
                <w:sz w:val="24"/>
              </w:rPr>
            </w:pPr>
            <w:r w:rsidRPr="007F27ED">
              <w:rPr>
                <w:sz w:val="24"/>
              </w:rPr>
              <w:t>Margareth Domingues Simões Martins</w:t>
            </w:r>
          </w:p>
        </w:tc>
      </w:tr>
      <w:tr w:rsidR="009818B7" w14:paraId="6F906F00" w14:textId="77777777" w:rsidTr="009D0499">
        <w:trPr>
          <w:trHeight w:val="316"/>
        </w:trPr>
        <w:tc>
          <w:tcPr>
            <w:tcW w:w="900" w:type="dxa"/>
          </w:tcPr>
          <w:p w14:paraId="1B654D26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184D7BBB" w14:textId="0FDBD21D" w:rsidR="009818B7" w:rsidRDefault="007F27ED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F27ED">
              <w:rPr>
                <w:sz w:val="24"/>
              </w:rPr>
              <w:t>Rodrigo Yuchi Itai</w:t>
            </w:r>
          </w:p>
        </w:tc>
      </w:tr>
      <w:tr w:rsidR="009818B7" w14:paraId="725D9F3C" w14:textId="77777777" w:rsidTr="009D0499">
        <w:trPr>
          <w:trHeight w:val="314"/>
        </w:trPr>
        <w:tc>
          <w:tcPr>
            <w:tcW w:w="900" w:type="dxa"/>
          </w:tcPr>
          <w:p w14:paraId="12FF4A70" w14:textId="77777777" w:rsidR="009818B7" w:rsidRDefault="00A667F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</w:tcPr>
          <w:p w14:paraId="66D772D7" w14:textId="796733F6" w:rsidR="009818B7" w:rsidRDefault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Samuel Victor Gomes Sales</w:t>
            </w:r>
          </w:p>
        </w:tc>
      </w:tr>
      <w:tr w:rsidR="009818B7" w14:paraId="2CB626B4" w14:textId="77777777" w:rsidTr="009D0499">
        <w:trPr>
          <w:trHeight w:val="313"/>
        </w:trPr>
        <w:tc>
          <w:tcPr>
            <w:tcW w:w="900" w:type="dxa"/>
          </w:tcPr>
          <w:p w14:paraId="0CB2A7AD" w14:textId="77777777" w:rsidR="009818B7" w:rsidRDefault="00A667F5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</w:tcPr>
          <w:p w14:paraId="3CD75A76" w14:textId="5522BA6F" w:rsidR="009818B7" w:rsidRDefault="007F27ED">
            <w:pPr>
              <w:pStyle w:val="TableParagraph"/>
              <w:ind w:left="69"/>
              <w:rPr>
                <w:sz w:val="24"/>
              </w:rPr>
            </w:pPr>
            <w:r w:rsidRPr="007F27ED">
              <w:rPr>
                <w:sz w:val="24"/>
              </w:rPr>
              <w:t>Valeria Pontes da Costa Reis</w:t>
            </w:r>
          </w:p>
        </w:tc>
      </w:tr>
    </w:tbl>
    <w:p w14:paraId="78B639DB" w14:textId="77777777" w:rsidR="009818B7" w:rsidRDefault="009818B7">
      <w:pPr>
        <w:pStyle w:val="Corpodetexto"/>
        <w:spacing w:before="3"/>
        <w:rPr>
          <w:sz w:val="7"/>
        </w:rPr>
      </w:pPr>
    </w:p>
    <w:p w14:paraId="6E3D4E5E" w14:textId="77777777" w:rsidR="009818B7" w:rsidRDefault="009818B7">
      <w:pPr>
        <w:pStyle w:val="Corpodetexto"/>
        <w:spacing w:before="144"/>
      </w:pPr>
    </w:p>
    <w:p w14:paraId="402C73D5" w14:textId="270CA830" w:rsidR="009818B7" w:rsidRDefault="00A667F5" w:rsidP="007F27ED">
      <w:pPr>
        <w:pStyle w:val="Corpodetexto"/>
        <w:spacing w:line="276" w:lineRule="auto"/>
        <w:ind w:left="143"/>
        <w:rPr>
          <w:color w:val="212121"/>
        </w:rPr>
      </w:pPr>
      <w:r>
        <w:t>Oficina</w:t>
      </w:r>
      <w:r>
        <w:rPr>
          <w:spacing w:val="-4"/>
        </w:rPr>
        <w:t xml:space="preserve"> </w:t>
      </w:r>
      <w:r>
        <w:t>4.</w:t>
      </w:r>
      <w:r>
        <w:rPr>
          <w:spacing w:val="-3"/>
        </w:rPr>
        <w:t xml:space="preserve"> </w:t>
      </w:r>
      <w:r w:rsidR="007F27ED" w:rsidRPr="007F27ED">
        <w:t>MULTIPLICAÇÃO DE NÚMEROS INTEIROS: ENTENDENDO ALÉM DAS REGRAS</w:t>
      </w:r>
      <w:r w:rsidR="007F27ED">
        <w:br/>
      </w:r>
      <w:r>
        <w:rPr>
          <w:color w:val="212121"/>
        </w:rPr>
        <w:t>Autor</w:t>
      </w:r>
      <w:r w:rsidR="007F27ED">
        <w:rPr>
          <w:color w:val="212121"/>
        </w:rPr>
        <w:t>es</w:t>
      </w:r>
      <w:r>
        <w:rPr>
          <w:color w:val="212121"/>
        </w:rPr>
        <w:t>:</w:t>
      </w:r>
      <w:r>
        <w:rPr>
          <w:color w:val="212121"/>
          <w:spacing w:val="-7"/>
        </w:rPr>
        <w:t xml:space="preserve"> </w:t>
      </w:r>
      <w:r w:rsidR="007F27ED" w:rsidRPr="007F27ED">
        <w:rPr>
          <w:color w:val="212121"/>
        </w:rPr>
        <w:t>Helena Iwamoto, Sandra Menezes, Janaina Cazita, Miguel Ribeiro</w:t>
      </w:r>
    </w:p>
    <w:p w14:paraId="50AB41FB" w14:textId="2B8C3E38" w:rsidR="007F27ED" w:rsidRDefault="007F27ED" w:rsidP="007F27ED">
      <w:pPr>
        <w:pStyle w:val="Corpodetexto"/>
        <w:spacing w:line="276" w:lineRule="auto"/>
        <w:ind w:left="143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26929FC7" w14:textId="77777777" w:rsidTr="009D0499">
        <w:trPr>
          <w:trHeight w:val="314"/>
        </w:trPr>
        <w:tc>
          <w:tcPr>
            <w:tcW w:w="900" w:type="dxa"/>
          </w:tcPr>
          <w:p w14:paraId="046484BB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1F449EF3" w14:textId="77777777" w:rsidR="009818B7" w:rsidRDefault="00A667F5">
            <w:pPr>
              <w:pStyle w:val="TableParagraph"/>
              <w:ind w:left="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73398C" w14:paraId="0388C235" w14:textId="77777777" w:rsidTr="009D0499">
        <w:trPr>
          <w:trHeight w:val="316"/>
        </w:trPr>
        <w:tc>
          <w:tcPr>
            <w:tcW w:w="900" w:type="dxa"/>
          </w:tcPr>
          <w:p w14:paraId="6208646A" w14:textId="77777777" w:rsidR="0073398C" w:rsidRDefault="0073398C" w:rsidP="0073398C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77012F84" w14:textId="570A5722" w:rsidR="0073398C" w:rsidRDefault="0073398C" w:rsidP="0073398C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F16D8">
              <w:t>Angelo Benedito Dos Santos</w:t>
            </w:r>
          </w:p>
        </w:tc>
      </w:tr>
      <w:tr w:rsidR="0073398C" w14:paraId="675143A4" w14:textId="77777777" w:rsidTr="009D0499">
        <w:trPr>
          <w:trHeight w:val="314"/>
        </w:trPr>
        <w:tc>
          <w:tcPr>
            <w:tcW w:w="900" w:type="dxa"/>
          </w:tcPr>
          <w:p w14:paraId="308F2A6B" w14:textId="77777777" w:rsidR="0073398C" w:rsidRDefault="0073398C" w:rsidP="0073398C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7F5B296D" w14:textId="189CED85" w:rsidR="0073398C" w:rsidRDefault="0073398C" w:rsidP="0073398C">
            <w:pPr>
              <w:pStyle w:val="TableParagraph"/>
              <w:ind w:left="69"/>
              <w:rPr>
                <w:sz w:val="24"/>
              </w:rPr>
            </w:pPr>
            <w:r w:rsidRPr="00EF16D8">
              <w:t>Ângelo Gomes De Melo</w:t>
            </w:r>
          </w:p>
        </w:tc>
      </w:tr>
      <w:tr w:rsidR="0073398C" w14:paraId="571DEB6C" w14:textId="77777777" w:rsidTr="009D0499">
        <w:trPr>
          <w:trHeight w:val="316"/>
        </w:trPr>
        <w:tc>
          <w:tcPr>
            <w:tcW w:w="900" w:type="dxa"/>
          </w:tcPr>
          <w:p w14:paraId="339CCCF6" w14:textId="77777777" w:rsidR="0073398C" w:rsidRDefault="0073398C" w:rsidP="0073398C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</w:tcPr>
          <w:p w14:paraId="216FBFCD" w14:textId="5750D757" w:rsidR="0073398C" w:rsidRDefault="0073398C" w:rsidP="0073398C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F16D8">
              <w:t>Dhyessica Da Silva Moraes</w:t>
            </w:r>
          </w:p>
        </w:tc>
      </w:tr>
      <w:tr w:rsidR="0073398C" w14:paraId="2F002B66" w14:textId="77777777" w:rsidTr="009D0499">
        <w:trPr>
          <w:trHeight w:val="314"/>
        </w:trPr>
        <w:tc>
          <w:tcPr>
            <w:tcW w:w="900" w:type="dxa"/>
          </w:tcPr>
          <w:p w14:paraId="31DD60CE" w14:textId="77777777" w:rsidR="0073398C" w:rsidRDefault="0073398C" w:rsidP="0073398C">
            <w:pPr>
              <w:pStyle w:val="TableParagraph"/>
              <w:spacing w:before="39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14D79F1F" w14:textId="5361FE25" w:rsidR="0073398C" w:rsidRDefault="0073398C" w:rsidP="0073398C">
            <w:pPr>
              <w:pStyle w:val="TableParagraph"/>
              <w:spacing w:before="39"/>
              <w:ind w:left="69"/>
              <w:rPr>
                <w:sz w:val="24"/>
              </w:rPr>
            </w:pPr>
            <w:r w:rsidRPr="00EF16D8">
              <w:t>Domingos Brito Da Silva</w:t>
            </w:r>
          </w:p>
        </w:tc>
      </w:tr>
      <w:tr w:rsidR="0073398C" w14:paraId="40EDE8AC" w14:textId="77777777" w:rsidTr="009D0499">
        <w:trPr>
          <w:trHeight w:val="316"/>
        </w:trPr>
        <w:tc>
          <w:tcPr>
            <w:tcW w:w="900" w:type="dxa"/>
          </w:tcPr>
          <w:p w14:paraId="348DB84E" w14:textId="77777777" w:rsidR="0073398C" w:rsidRDefault="0073398C" w:rsidP="0073398C">
            <w:pPr>
              <w:pStyle w:val="TableParagraph"/>
              <w:spacing w:line="258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3BE4506B" w14:textId="12302B93" w:rsidR="0073398C" w:rsidRDefault="0073398C" w:rsidP="0073398C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EF16D8">
              <w:t>Francisco Aurileudo Cavalcante Pessoa</w:t>
            </w:r>
          </w:p>
        </w:tc>
      </w:tr>
      <w:tr w:rsidR="0073398C" w14:paraId="41A4A9AD" w14:textId="77777777" w:rsidTr="009D0499">
        <w:trPr>
          <w:trHeight w:val="316"/>
        </w:trPr>
        <w:tc>
          <w:tcPr>
            <w:tcW w:w="900" w:type="dxa"/>
          </w:tcPr>
          <w:p w14:paraId="5749D862" w14:textId="650E38A6" w:rsidR="0073398C" w:rsidRDefault="0073398C" w:rsidP="0073398C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46FF0D0E" w14:textId="7E93D6D1" w:rsidR="0073398C" w:rsidRDefault="0073398C" w:rsidP="0073398C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EF16D8">
              <w:t>Janaina Segatto</w:t>
            </w:r>
          </w:p>
        </w:tc>
      </w:tr>
      <w:tr w:rsidR="0073398C" w14:paraId="34C8BB7F" w14:textId="77777777" w:rsidTr="009D0499">
        <w:trPr>
          <w:trHeight w:val="316"/>
        </w:trPr>
        <w:tc>
          <w:tcPr>
            <w:tcW w:w="900" w:type="dxa"/>
          </w:tcPr>
          <w:p w14:paraId="6589F8E9" w14:textId="6DA01A3C" w:rsidR="0073398C" w:rsidRDefault="0073398C" w:rsidP="0073398C">
            <w:pPr>
              <w:pStyle w:val="TableParagraph"/>
              <w:spacing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</w:tcPr>
          <w:p w14:paraId="791EFC7A" w14:textId="08A50318" w:rsidR="0073398C" w:rsidRDefault="0073398C" w:rsidP="0073398C">
            <w:pPr>
              <w:pStyle w:val="TableParagraph"/>
              <w:spacing w:line="258" w:lineRule="exact"/>
              <w:ind w:left="69"/>
              <w:rPr>
                <w:sz w:val="24"/>
              </w:rPr>
            </w:pPr>
            <w:r w:rsidRPr="00EF16D8">
              <w:t>Joao Victor Balan</w:t>
            </w:r>
          </w:p>
        </w:tc>
      </w:tr>
    </w:tbl>
    <w:p w14:paraId="0203D31F" w14:textId="463804D6" w:rsidR="009818B7" w:rsidRDefault="009818B7">
      <w:pPr>
        <w:pStyle w:val="Corpodetexto"/>
        <w:spacing w:before="42"/>
      </w:pPr>
    </w:p>
    <w:p w14:paraId="67C70E6C" w14:textId="74B2D0AB" w:rsidR="009818B7" w:rsidRDefault="00A667F5">
      <w:pPr>
        <w:pStyle w:val="Corpodetexto"/>
        <w:spacing w:line="276" w:lineRule="auto"/>
        <w:ind w:left="143" w:right="230"/>
      </w:pPr>
      <w:r>
        <w:t>Oficina</w:t>
      </w:r>
      <w:r>
        <w:rPr>
          <w:spacing w:val="-5"/>
        </w:rPr>
        <w:t xml:space="preserve"> </w:t>
      </w:r>
      <w:r>
        <w:t>5.</w:t>
      </w:r>
      <w:r>
        <w:rPr>
          <w:spacing w:val="-5"/>
        </w:rPr>
        <w:t xml:space="preserve"> </w:t>
      </w:r>
      <w:r w:rsidR="00B80721" w:rsidRPr="00B80721">
        <w:t>A UTILIZAÇÃO DA HISTÓRIA E INVESTIGAÇÃO MATEMÁTICA PARA RESSIGNIFICAÇÃO DO CÁLCULO DE ÁREAS NA FORMAÇÃO DO PROFESSOR</w:t>
      </w:r>
    </w:p>
    <w:p w14:paraId="5A812DFC" w14:textId="24B5F905" w:rsidR="009818B7" w:rsidRDefault="00A667F5">
      <w:pPr>
        <w:pStyle w:val="Corpodetexto"/>
        <w:spacing w:line="278" w:lineRule="auto"/>
        <w:ind w:left="143"/>
      </w:pPr>
      <w:r>
        <w:rPr>
          <w:noProof/>
        </w:rPr>
        <w:drawing>
          <wp:anchor distT="0" distB="0" distL="0" distR="0" simplePos="0" relativeHeight="251619328" behindDoc="1" locked="0" layoutInCell="1" allowOverlap="1" wp14:anchorId="57763017" wp14:editId="7634D80A">
            <wp:simplePos x="0" y="0"/>
            <wp:positionH relativeFrom="page">
              <wp:posOffset>1673860</wp:posOffset>
            </wp:positionH>
            <wp:positionV relativeFrom="paragraph">
              <wp:posOffset>-3733800</wp:posOffset>
            </wp:positionV>
            <wp:extent cx="4586287" cy="842915"/>
            <wp:effectExtent l="0" t="0" r="508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 xml:space="preserve">Autor: </w:t>
      </w:r>
      <w:r w:rsidR="00B80721" w:rsidRPr="00B80721">
        <w:rPr>
          <w:color w:val="212121"/>
        </w:rPr>
        <w:t>Daniel de Jesus Silva</w:t>
      </w:r>
      <w:r>
        <w:rPr>
          <w:color w:val="212121"/>
        </w:rPr>
        <w:t>.</w:t>
      </w:r>
    </w:p>
    <w:p w14:paraId="28CE0AD8" w14:textId="49CE923E" w:rsidR="009818B7" w:rsidRDefault="009818B7">
      <w:pPr>
        <w:pStyle w:val="Corpodetexto"/>
        <w:spacing w:before="10"/>
        <w:rPr>
          <w:sz w:val="1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46AAEAE4" w14:textId="77777777" w:rsidTr="009D0499">
        <w:trPr>
          <w:trHeight w:val="316"/>
        </w:trPr>
        <w:tc>
          <w:tcPr>
            <w:tcW w:w="900" w:type="dxa"/>
          </w:tcPr>
          <w:p w14:paraId="0382C256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4A6603C1" w14:textId="0E80FCC4" w:rsidR="009818B7" w:rsidRDefault="00A667F5">
            <w:pPr>
              <w:pStyle w:val="TableParagraph"/>
              <w:spacing w:before="41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B80721" w14:paraId="26B07215" w14:textId="77777777" w:rsidTr="009D0499">
        <w:trPr>
          <w:trHeight w:val="313"/>
        </w:trPr>
        <w:tc>
          <w:tcPr>
            <w:tcW w:w="900" w:type="dxa"/>
          </w:tcPr>
          <w:p w14:paraId="2601F642" w14:textId="77777777" w:rsidR="00B80721" w:rsidRDefault="00B80721" w:rsidP="00B80721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34511C1E" w14:textId="065AC7E7" w:rsidR="00B80721" w:rsidRDefault="00B80721" w:rsidP="00B80721">
            <w:pPr>
              <w:pStyle w:val="TableParagraph"/>
              <w:ind w:left="69"/>
              <w:rPr>
                <w:sz w:val="24"/>
              </w:rPr>
            </w:pPr>
            <w:r w:rsidRPr="004B7BFD">
              <w:t>José Rodrigo Siqueira De Sousa</w:t>
            </w:r>
          </w:p>
        </w:tc>
      </w:tr>
      <w:tr w:rsidR="00B80721" w14:paraId="0DE078CE" w14:textId="77777777" w:rsidTr="009D0499">
        <w:trPr>
          <w:trHeight w:val="314"/>
        </w:trPr>
        <w:tc>
          <w:tcPr>
            <w:tcW w:w="900" w:type="dxa"/>
          </w:tcPr>
          <w:p w14:paraId="5A155888" w14:textId="77777777" w:rsidR="00B80721" w:rsidRDefault="00B80721" w:rsidP="00B80721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7FF24F7D" w14:textId="4BCD1FF7" w:rsidR="00B80721" w:rsidRDefault="00B80721" w:rsidP="00B80721">
            <w:pPr>
              <w:pStyle w:val="TableParagraph"/>
              <w:ind w:left="69"/>
              <w:rPr>
                <w:sz w:val="24"/>
              </w:rPr>
            </w:pPr>
            <w:r w:rsidRPr="004B7BFD">
              <w:t>Kelly De Nazare De Sousa Correa</w:t>
            </w:r>
          </w:p>
        </w:tc>
      </w:tr>
      <w:tr w:rsidR="00B80721" w14:paraId="28321249" w14:textId="77777777" w:rsidTr="009D0499">
        <w:trPr>
          <w:trHeight w:val="316"/>
        </w:trPr>
        <w:tc>
          <w:tcPr>
            <w:tcW w:w="900" w:type="dxa"/>
          </w:tcPr>
          <w:p w14:paraId="77873D31" w14:textId="77777777" w:rsidR="00B80721" w:rsidRDefault="00B80721" w:rsidP="00B80721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7142" w:type="dxa"/>
          </w:tcPr>
          <w:p w14:paraId="1A437026" w14:textId="759B1F3B" w:rsidR="00B80721" w:rsidRDefault="00B80721" w:rsidP="00B80721">
            <w:pPr>
              <w:pStyle w:val="TableParagraph"/>
              <w:spacing w:before="41"/>
              <w:ind w:left="69"/>
              <w:rPr>
                <w:sz w:val="24"/>
              </w:rPr>
            </w:pPr>
            <w:r w:rsidRPr="004B7BFD">
              <w:t>Lana Pires Cancelli</w:t>
            </w:r>
          </w:p>
        </w:tc>
      </w:tr>
      <w:tr w:rsidR="00B80721" w14:paraId="26335DE6" w14:textId="77777777" w:rsidTr="009D0499">
        <w:trPr>
          <w:trHeight w:val="314"/>
        </w:trPr>
        <w:tc>
          <w:tcPr>
            <w:tcW w:w="900" w:type="dxa"/>
          </w:tcPr>
          <w:p w14:paraId="23F44201" w14:textId="77777777" w:rsidR="00B80721" w:rsidRDefault="00B80721" w:rsidP="00B80721">
            <w:pPr>
              <w:pStyle w:val="TableParagraph"/>
              <w:spacing w:before="39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6C94DEC7" w14:textId="29CA1DB6" w:rsidR="00B80721" w:rsidRDefault="00B80721" w:rsidP="00B80721">
            <w:pPr>
              <w:pStyle w:val="TableParagraph"/>
              <w:spacing w:before="39"/>
              <w:ind w:left="69"/>
              <w:rPr>
                <w:sz w:val="24"/>
              </w:rPr>
            </w:pPr>
            <w:r w:rsidRPr="004B7BFD">
              <w:t>Marcela Lima Santos Pereira</w:t>
            </w:r>
          </w:p>
        </w:tc>
      </w:tr>
      <w:tr w:rsidR="00B80721" w14:paraId="7D2B9618" w14:textId="77777777" w:rsidTr="009D0499">
        <w:trPr>
          <w:trHeight w:val="316"/>
        </w:trPr>
        <w:tc>
          <w:tcPr>
            <w:tcW w:w="900" w:type="dxa"/>
          </w:tcPr>
          <w:p w14:paraId="1BA5FFB9" w14:textId="77777777" w:rsidR="00B80721" w:rsidRDefault="00B80721" w:rsidP="00B80721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4A501467" w14:textId="13AA1C85" w:rsidR="00B80721" w:rsidRDefault="00B80721" w:rsidP="00B80721">
            <w:pPr>
              <w:pStyle w:val="TableParagraph"/>
              <w:spacing w:before="41"/>
              <w:ind w:left="69"/>
              <w:rPr>
                <w:sz w:val="24"/>
              </w:rPr>
            </w:pPr>
            <w:r w:rsidRPr="004B7BFD">
              <w:t>Nicolau Matiel Lunardi Diehl</w:t>
            </w:r>
          </w:p>
        </w:tc>
      </w:tr>
      <w:tr w:rsidR="00B80721" w14:paraId="58F585D0" w14:textId="77777777" w:rsidTr="009D0499">
        <w:trPr>
          <w:trHeight w:val="314"/>
        </w:trPr>
        <w:tc>
          <w:tcPr>
            <w:tcW w:w="900" w:type="dxa"/>
          </w:tcPr>
          <w:p w14:paraId="0C2A1F64" w14:textId="77777777" w:rsidR="00B80721" w:rsidRDefault="00B80721" w:rsidP="00B80721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4702FECB" w14:textId="3B7ABBA6" w:rsidR="00B80721" w:rsidRDefault="00B80721" w:rsidP="00B80721">
            <w:pPr>
              <w:pStyle w:val="TableParagraph"/>
              <w:ind w:left="69"/>
              <w:rPr>
                <w:sz w:val="24"/>
              </w:rPr>
            </w:pPr>
            <w:r w:rsidRPr="004B7BFD">
              <w:t>Thyago Aguiar Rodrigues</w:t>
            </w:r>
          </w:p>
        </w:tc>
      </w:tr>
    </w:tbl>
    <w:p w14:paraId="13BB3CE4" w14:textId="77777777" w:rsidR="009818B7" w:rsidRDefault="009818B7">
      <w:pPr>
        <w:pStyle w:val="Corpodetexto"/>
        <w:spacing w:before="48"/>
      </w:pPr>
    </w:p>
    <w:p w14:paraId="111BB65F" w14:textId="1943E49F" w:rsidR="009818B7" w:rsidRDefault="00A667F5">
      <w:pPr>
        <w:pStyle w:val="Corpodetexto"/>
        <w:spacing w:line="276" w:lineRule="auto"/>
        <w:ind w:left="143"/>
      </w:pPr>
      <w:r>
        <w:rPr>
          <w:noProof/>
        </w:rPr>
        <mc:AlternateContent>
          <mc:Choice Requires="wps">
            <w:drawing>
              <wp:anchor distT="0" distB="0" distL="0" distR="0" simplePos="0" relativeHeight="251579392" behindDoc="0" locked="0" layoutInCell="1" allowOverlap="1" wp14:anchorId="1AF91F84" wp14:editId="623AD043">
                <wp:simplePos x="0" y="0"/>
                <wp:positionH relativeFrom="page">
                  <wp:posOffset>1062532</wp:posOffset>
                </wp:positionH>
                <wp:positionV relativeFrom="paragraph">
                  <wp:posOffset>-202550</wp:posOffset>
                </wp:positionV>
                <wp:extent cx="5798185" cy="20320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8185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8185" h="203200">
                              <a:moveTo>
                                <a:pt x="5798185" y="0"/>
                              </a:moveTo>
                              <a:lnTo>
                                <a:pt x="0" y="0"/>
                              </a:lnTo>
                              <a:lnTo>
                                <a:pt x="0" y="202691"/>
                              </a:lnTo>
                              <a:lnTo>
                                <a:pt x="5798185" y="202691"/>
                              </a:lnTo>
                              <a:lnTo>
                                <a:pt x="579818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C3B62" id="Graphic 24" o:spid="_x0000_s1026" style="position:absolute;margin-left:83.65pt;margin-top:-15.95pt;width:456.55pt;height:16pt;z-index:25157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8185,20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tlnIQIAAMUEAAAOAAAAZHJzL2Uyb0RvYy54bWysVMFu2zAMvQ/YPwi6L04ytGuNOMXQIsOA&#10;oivQFDsrshwbk0WNUmLn70fJlmtspw3zQabMJ+rxkfTmrm81Oyt0DZiCrxZLzpSRUDbmWPDX/e7D&#10;DWfOC1MKDUYV/KIcv9u+f7fpbK7WUIMuFTIKYlze2YLX3ts8y5ysVSvcAqwy5KwAW+Fpi8esRNFR&#10;9FZn6+XyOusAS4sglXP09WFw8m2MX1VK+m9V5ZRnuuDEzccV43oIa7bdiPyIwtaNHGmIf2DRisbQ&#10;pVOoB+EFO2HzR6i2kQgOKr+Q0GZQVY1UMQfKZrX8LZuXWlgVcyFxnJ1kcv8vrHw6v9hnDNSdfQT5&#10;w5EiWWddPnnCxo2YvsI2YIk466OKl0lF1Xsm6ePVp9ub1c0VZ5J86+VHKlOQORN5Oi1Pzn9RECOJ&#10;86PzQxXKZIk6WbI3yUSqZaiijlX0nFEVkTOq4mGoohU+nAv0gsm6GZV6YhLcLZzVHiLQhzQmxikZ&#10;4vqG0WaOpSaaoZIvvW2MN2DWy/X17WpMPQHSewDOL/5LeNI0BZQanBpkDtlHvSdFKJ+55g50U+4a&#10;rYMEDo+He43sLEjcXXxGzjNY7IihCUI7HKC8PCPraG4K7n6eBCrO9FdDjRmGLBmYjEMy0Ot7iKMY&#10;1Ufn9/13gZZZMgvuqYeeILW9yFNzEP8AGLDhpIHPJw9VEzonchsYjRualZj/ONdhGOf7iHr7+2x/&#10;AQAA//8DAFBLAwQUAAYACAAAACEA00hgp94AAAAJAQAADwAAAGRycy9kb3ducmV2LnhtbEyPy27C&#10;MBBF95X6D9ZU6g5sSAs0xEEIqZtuovKQYGfiaRwaj6PYQPr3dVbt8mqO7j2TrXrbsBt2vnYkYTIW&#10;wJBKp2uqJOx376MFMB8UadU4Qgk/6GGVPz5kKtXuTp9424aKxRLyqZJgQmhTzn1p0Co/di1SvH25&#10;zqoQY1dx3al7LLcNnwox41bVFBeManFjsPzeXq2ETVHMjwenzdol+qSL6cW/fuykfH7q10tgAfvw&#10;B8OgH9Uhj05ndyXtWRPzbJ5EVMIombwBGwixEC/AzgPL84z//yD/BQAA//8DAFBLAQItABQABgAI&#10;AAAAIQC2gziS/gAAAOEBAAATAAAAAAAAAAAAAAAAAAAAAABbQ29udGVudF9UeXBlc10ueG1sUEsB&#10;Ai0AFAAGAAgAAAAhADj9If/WAAAAlAEAAAsAAAAAAAAAAAAAAAAALwEAAF9yZWxzLy5yZWxzUEsB&#10;Ai0AFAAGAAgAAAAhAIbS2WchAgAAxQQAAA4AAAAAAAAAAAAAAAAALgIAAGRycy9lMm9Eb2MueG1s&#10;UEsBAi0AFAAGAAgAAAAhANNIYKfeAAAACQEAAA8AAAAAAAAAAAAAAAAAewQAAGRycy9kb3ducmV2&#10;LnhtbFBLBQYAAAAABAAEAPMAAACGBQAAAAA=&#10;" path="m5798185,l,,,202691r5798185,l5798185,xe" stroked="f">
                <v:path arrowok="t"/>
                <w10:wrap anchorx="page"/>
              </v:shape>
            </w:pict>
          </mc:Fallback>
        </mc:AlternateContent>
      </w:r>
      <w:r>
        <w:t>Oficina</w:t>
      </w:r>
      <w:r>
        <w:rPr>
          <w:spacing w:val="-4"/>
        </w:rPr>
        <w:t xml:space="preserve"> </w:t>
      </w:r>
      <w:r>
        <w:t>6.</w:t>
      </w:r>
      <w:r>
        <w:rPr>
          <w:spacing w:val="-4"/>
        </w:rPr>
        <w:t xml:space="preserve"> </w:t>
      </w:r>
      <w:r w:rsidR="0022163E" w:rsidRPr="0022163E">
        <w:t>E SE O PROBLEMA FOR DO PROFESSOR? LIÇÕES DA OPMBR PARA REPENSAR A PRÁTICA DOCENTE EM MATEMÁTICA</w:t>
      </w:r>
      <w:r>
        <w:t>.</w:t>
      </w:r>
    </w:p>
    <w:p w14:paraId="6F300F2F" w14:textId="494597C2" w:rsidR="009818B7" w:rsidRDefault="00A667F5">
      <w:pPr>
        <w:pStyle w:val="Corpodetexto"/>
        <w:spacing w:line="276" w:lineRule="auto"/>
        <w:ind w:left="143"/>
      </w:pPr>
      <w:r>
        <w:rPr>
          <w:color w:val="212121"/>
        </w:rPr>
        <w:t>Autores:</w:t>
      </w:r>
      <w:r>
        <w:rPr>
          <w:color w:val="212121"/>
          <w:spacing w:val="40"/>
        </w:rPr>
        <w:t xml:space="preserve"> </w:t>
      </w:r>
      <w:r w:rsidR="0022163E" w:rsidRPr="0022163E">
        <w:rPr>
          <w:color w:val="212121"/>
        </w:rPr>
        <w:t>ROBERTO CÉSAR CUCHARERO PEREGRINA, JOSÉ FÁBIO DE ARAÚJO LIMA</w:t>
      </w:r>
    </w:p>
    <w:p w14:paraId="21C37284" w14:textId="77777777" w:rsidR="009818B7" w:rsidRDefault="009818B7">
      <w:pPr>
        <w:pStyle w:val="Corpodetexto"/>
        <w:spacing w:before="4"/>
        <w:rPr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7041"/>
      </w:tblGrid>
      <w:tr w:rsidR="009818B7" w14:paraId="78EACEEE" w14:textId="77777777" w:rsidTr="009D0499">
        <w:trPr>
          <w:trHeight w:val="314"/>
        </w:trPr>
        <w:tc>
          <w:tcPr>
            <w:tcW w:w="1001" w:type="dxa"/>
          </w:tcPr>
          <w:p w14:paraId="620CEFEB" w14:textId="77777777" w:rsidR="009818B7" w:rsidRDefault="00A667F5">
            <w:pPr>
              <w:pStyle w:val="TableParagraph"/>
              <w:ind w:right="11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041" w:type="dxa"/>
          </w:tcPr>
          <w:p w14:paraId="255CEC87" w14:textId="77777777" w:rsidR="009818B7" w:rsidRDefault="00A667F5">
            <w:pPr>
              <w:pStyle w:val="TableParagraph"/>
              <w:ind w:left="6" w:right="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4"/>
                <w:sz w:val="24"/>
              </w:rPr>
              <w:t>Nome</w:t>
            </w:r>
          </w:p>
        </w:tc>
      </w:tr>
      <w:tr w:rsidR="0022163E" w14:paraId="1279BABF" w14:textId="77777777" w:rsidTr="009D0499">
        <w:trPr>
          <w:trHeight w:val="316"/>
        </w:trPr>
        <w:tc>
          <w:tcPr>
            <w:tcW w:w="1001" w:type="dxa"/>
          </w:tcPr>
          <w:p w14:paraId="63118322" w14:textId="77777777" w:rsidR="0022163E" w:rsidRDefault="0022163E" w:rsidP="0022163E">
            <w:pPr>
              <w:pStyle w:val="TableParagraph"/>
              <w:spacing w:before="41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41" w:type="dxa"/>
          </w:tcPr>
          <w:p w14:paraId="31E0A72A" w14:textId="452F2C99" w:rsidR="0022163E" w:rsidRDefault="0022163E" w:rsidP="0022163E">
            <w:pPr>
              <w:pStyle w:val="TableParagraph"/>
              <w:spacing w:before="41"/>
              <w:ind w:left="69"/>
              <w:rPr>
                <w:sz w:val="24"/>
              </w:rPr>
            </w:pPr>
            <w:r w:rsidRPr="00B1191D">
              <w:t>Fabio Medice Junior</w:t>
            </w:r>
          </w:p>
        </w:tc>
      </w:tr>
      <w:tr w:rsidR="0022163E" w14:paraId="61C78A4C" w14:textId="77777777" w:rsidTr="009D0499">
        <w:trPr>
          <w:trHeight w:val="314"/>
        </w:trPr>
        <w:tc>
          <w:tcPr>
            <w:tcW w:w="1001" w:type="dxa"/>
          </w:tcPr>
          <w:p w14:paraId="62FDE59C" w14:textId="77777777" w:rsidR="0022163E" w:rsidRDefault="0022163E" w:rsidP="0022163E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41" w:type="dxa"/>
          </w:tcPr>
          <w:p w14:paraId="415E82AA" w14:textId="3D5A585E" w:rsidR="0022163E" w:rsidRDefault="0022163E" w:rsidP="0022163E">
            <w:pPr>
              <w:pStyle w:val="TableParagraph"/>
              <w:ind w:left="69"/>
              <w:rPr>
                <w:sz w:val="24"/>
              </w:rPr>
            </w:pPr>
            <w:r w:rsidRPr="00B1191D">
              <w:t>José Paulo De Queiroz Barreto</w:t>
            </w:r>
          </w:p>
        </w:tc>
      </w:tr>
      <w:tr w:rsidR="0022163E" w14:paraId="75AFBEAA" w14:textId="77777777" w:rsidTr="009D0499">
        <w:trPr>
          <w:trHeight w:val="313"/>
        </w:trPr>
        <w:tc>
          <w:tcPr>
            <w:tcW w:w="1001" w:type="dxa"/>
          </w:tcPr>
          <w:p w14:paraId="3F117DF2" w14:textId="77777777" w:rsidR="0022163E" w:rsidRDefault="0022163E" w:rsidP="0022163E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41" w:type="dxa"/>
          </w:tcPr>
          <w:p w14:paraId="1D197BD1" w14:textId="7A14C9D0" w:rsidR="0022163E" w:rsidRDefault="0022163E" w:rsidP="0022163E">
            <w:pPr>
              <w:pStyle w:val="TableParagraph"/>
              <w:ind w:left="69"/>
              <w:rPr>
                <w:sz w:val="24"/>
              </w:rPr>
            </w:pPr>
            <w:r w:rsidRPr="00B1191D">
              <w:t>Priscila Graziela Silva Araújo</w:t>
            </w:r>
          </w:p>
        </w:tc>
      </w:tr>
      <w:tr w:rsidR="0022163E" w14:paraId="304B0556" w14:textId="77777777" w:rsidTr="009D0499">
        <w:trPr>
          <w:trHeight w:val="316"/>
        </w:trPr>
        <w:tc>
          <w:tcPr>
            <w:tcW w:w="1001" w:type="dxa"/>
          </w:tcPr>
          <w:p w14:paraId="7232735F" w14:textId="77777777" w:rsidR="0022163E" w:rsidRDefault="0022163E" w:rsidP="0022163E">
            <w:pPr>
              <w:pStyle w:val="TableParagraph"/>
              <w:spacing w:before="41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41" w:type="dxa"/>
          </w:tcPr>
          <w:p w14:paraId="1480E7D8" w14:textId="306E9679" w:rsidR="0022163E" w:rsidRDefault="0022163E" w:rsidP="0022163E">
            <w:pPr>
              <w:pStyle w:val="TableParagraph"/>
              <w:spacing w:before="41"/>
              <w:ind w:left="69"/>
              <w:rPr>
                <w:sz w:val="24"/>
              </w:rPr>
            </w:pPr>
            <w:r w:rsidRPr="00B1191D">
              <w:t>Saimon De Souza Rocha</w:t>
            </w:r>
          </w:p>
        </w:tc>
      </w:tr>
    </w:tbl>
    <w:p w14:paraId="796691F9" w14:textId="77777777" w:rsidR="009818B7" w:rsidRDefault="009818B7">
      <w:pPr>
        <w:pStyle w:val="Corpodetexto"/>
        <w:spacing w:before="3"/>
        <w:rPr>
          <w:sz w:val="7"/>
        </w:rPr>
      </w:pPr>
    </w:p>
    <w:p w14:paraId="02D0A00B" w14:textId="77777777" w:rsidR="00FB4366" w:rsidRDefault="00FB4366">
      <w:pPr>
        <w:pStyle w:val="Corpodetexto"/>
        <w:spacing w:line="276" w:lineRule="auto"/>
        <w:ind w:left="143"/>
      </w:pPr>
    </w:p>
    <w:p w14:paraId="29172006" w14:textId="160CC43A" w:rsidR="009818B7" w:rsidRDefault="00A667F5">
      <w:pPr>
        <w:pStyle w:val="Corpodetexto"/>
        <w:spacing w:line="276" w:lineRule="auto"/>
        <w:ind w:left="143"/>
      </w:pPr>
      <w:r>
        <w:t xml:space="preserve">Oficina 7. </w:t>
      </w:r>
      <w:r w:rsidR="00DE250F" w:rsidRPr="00DE250F">
        <w:t>CRIANDO DESAFIOS: METODOLOGIA DE ELABORAÇÃO DE PROBLEMAS DA OLIMPÍADA DE MATEMÁTICA DA UNICAMP</w:t>
      </w:r>
    </w:p>
    <w:p w14:paraId="77345108" w14:textId="4E44D320" w:rsidR="009818B7" w:rsidRDefault="00A667F5">
      <w:pPr>
        <w:pStyle w:val="Corpodetexto"/>
        <w:spacing w:line="278" w:lineRule="auto"/>
        <w:ind w:left="143"/>
      </w:pPr>
      <w:r>
        <w:rPr>
          <w:noProof/>
        </w:rPr>
        <w:drawing>
          <wp:anchor distT="0" distB="0" distL="0" distR="0" simplePos="0" relativeHeight="251625472" behindDoc="1" locked="0" layoutInCell="1" allowOverlap="1" wp14:anchorId="055474DB" wp14:editId="5B868F3F">
            <wp:simplePos x="0" y="0"/>
            <wp:positionH relativeFrom="page">
              <wp:posOffset>1665605</wp:posOffset>
            </wp:positionH>
            <wp:positionV relativeFrom="paragraph">
              <wp:posOffset>334645</wp:posOffset>
            </wp:positionV>
            <wp:extent cx="4586287" cy="842915"/>
            <wp:effectExtent l="0" t="0" r="508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Autores:</w:t>
      </w:r>
      <w:r>
        <w:rPr>
          <w:color w:val="212121"/>
          <w:spacing w:val="40"/>
        </w:rPr>
        <w:t xml:space="preserve"> </w:t>
      </w:r>
      <w:r w:rsidR="00DE250F" w:rsidRPr="00DE250F">
        <w:rPr>
          <w:color w:val="212121"/>
        </w:rPr>
        <w:t>Giuliano Angelo Zugliani, Douglas Felipe Speck, Felipe Jardim Pinhati, Isabel dos Santos Fernandes</w:t>
      </w:r>
    </w:p>
    <w:p w14:paraId="2D158B5B" w14:textId="0B261E86" w:rsidR="009818B7" w:rsidRDefault="009818B7">
      <w:pPr>
        <w:pStyle w:val="Corpodetexto"/>
        <w:spacing w:before="8" w:after="1"/>
        <w:rPr>
          <w:sz w:val="1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6962"/>
      </w:tblGrid>
      <w:tr w:rsidR="009818B7" w14:paraId="2EBD47C3" w14:textId="77777777" w:rsidTr="009D0499">
        <w:trPr>
          <w:trHeight w:val="316"/>
        </w:trPr>
        <w:tc>
          <w:tcPr>
            <w:tcW w:w="1080" w:type="dxa"/>
          </w:tcPr>
          <w:p w14:paraId="2E8FE7D1" w14:textId="77777777" w:rsidR="009818B7" w:rsidRDefault="00A667F5">
            <w:pPr>
              <w:pStyle w:val="TableParagraph"/>
              <w:spacing w:before="41"/>
              <w:ind w:left="15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6962" w:type="dxa"/>
          </w:tcPr>
          <w:p w14:paraId="61BD1AE2" w14:textId="77777777" w:rsidR="009818B7" w:rsidRDefault="00A667F5">
            <w:pPr>
              <w:pStyle w:val="TableParagraph"/>
              <w:spacing w:before="41"/>
              <w:ind w:left="5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2251D1" w14:paraId="06EB0603" w14:textId="77777777" w:rsidTr="009D0499">
        <w:trPr>
          <w:trHeight w:val="314"/>
        </w:trPr>
        <w:tc>
          <w:tcPr>
            <w:tcW w:w="1080" w:type="dxa"/>
          </w:tcPr>
          <w:p w14:paraId="2E76E0C1" w14:textId="77777777" w:rsidR="002251D1" w:rsidRDefault="002251D1" w:rsidP="002251D1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62" w:type="dxa"/>
          </w:tcPr>
          <w:p w14:paraId="21990895" w14:textId="156047FD" w:rsidR="002251D1" w:rsidRDefault="002251D1" w:rsidP="002251D1">
            <w:pPr>
              <w:pStyle w:val="TableParagraph"/>
              <w:ind w:left="69"/>
              <w:rPr>
                <w:sz w:val="24"/>
              </w:rPr>
            </w:pPr>
            <w:r w:rsidRPr="00647F63">
              <w:t>Claudiomir Feustler Rodrigues De Siqueira</w:t>
            </w:r>
          </w:p>
        </w:tc>
      </w:tr>
      <w:tr w:rsidR="002251D1" w14:paraId="1ED7AE42" w14:textId="77777777" w:rsidTr="009D0499">
        <w:trPr>
          <w:trHeight w:val="316"/>
        </w:trPr>
        <w:tc>
          <w:tcPr>
            <w:tcW w:w="1080" w:type="dxa"/>
          </w:tcPr>
          <w:p w14:paraId="01525851" w14:textId="77777777" w:rsidR="002251D1" w:rsidRDefault="002251D1" w:rsidP="002251D1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62" w:type="dxa"/>
          </w:tcPr>
          <w:p w14:paraId="4F12C9E1" w14:textId="56340B1C" w:rsidR="002251D1" w:rsidRDefault="002251D1" w:rsidP="002251D1">
            <w:pPr>
              <w:pStyle w:val="TableParagraph"/>
              <w:spacing w:before="41"/>
              <w:ind w:left="69"/>
              <w:rPr>
                <w:sz w:val="24"/>
              </w:rPr>
            </w:pPr>
            <w:r w:rsidRPr="00647F63">
              <w:t>João Victor Borges</w:t>
            </w:r>
          </w:p>
        </w:tc>
      </w:tr>
      <w:tr w:rsidR="002251D1" w14:paraId="644B15D6" w14:textId="77777777" w:rsidTr="009D0499">
        <w:trPr>
          <w:trHeight w:val="313"/>
        </w:trPr>
        <w:tc>
          <w:tcPr>
            <w:tcW w:w="1080" w:type="dxa"/>
          </w:tcPr>
          <w:p w14:paraId="5344E009" w14:textId="77777777" w:rsidR="002251D1" w:rsidRDefault="002251D1" w:rsidP="002251D1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62" w:type="dxa"/>
          </w:tcPr>
          <w:p w14:paraId="14538CBE" w14:textId="495294A1" w:rsidR="002251D1" w:rsidRDefault="002251D1" w:rsidP="002251D1">
            <w:pPr>
              <w:pStyle w:val="TableParagraph"/>
              <w:ind w:left="69"/>
              <w:rPr>
                <w:sz w:val="24"/>
              </w:rPr>
            </w:pPr>
            <w:r w:rsidRPr="00647F63">
              <w:t>Leticia Pereira De Matos</w:t>
            </w:r>
          </w:p>
        </w:tc>
      </w:tr>
      <w:tr w:rsidR="002251D1" w14:paraId="36D82A32" w14:textId="77777777" w:rsidTr="009D0499">
        <w:trPr>
          <w:trHeight w:val="314"/>
        </w:trPr>
        <w:tc>
          <w:tcPr>
            <w:tcW w:w="1080" w:type="dxa"/>
          </w:tcPr>
          <w:p w14:paraId="2F919127" w14:textId="77777777" w:rsidR="002251D1" w:rsidRDefault="002251D1" w:rsidP="002251D1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62" w:type="dxa"/>
          </w:tcPr>
          <w:p w14:paraId="7E7A59E9" w14:textId="6C287261" w:rsidR="002251D1" w:rsidRDefault="002251D1" w:rsidP="002251D1">
            <w:pPr>
              <w:pStyle w:val="TableParagraph"/>
              <w:ind w:left="69"/>
              <w:rPr>
                <w:sz w:val="24"/>
              </w:rPr>
            </w:pPr>
            <w:r w:rsidRPr="00647F63">
              <w:t>Luiz Otavio Rodrigues Mendes</w:t>
            </w:r>
          </w:p>
        </w:tc>
      </w:tr>
      <w:tr w:rsidR="002251D1" w14:paraId="49894C05" w14:textId="77777777" w:rsidTr="009D0499">
        <w:trPr>
          <w:trHeight w:val="316"/>
        </w:trPr>
        <w:tc>
          <w:tcPr>
            <w:tcW w:w="1080" w:type="dxa"/>
          </w:tcPr>
          <w:p w14:paraId="1DD77F08" w14:textId="77777777" w:rsidR="002251D1" w:rsidRDefault="002251D1" w:rsidP="002251D1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62" w:type="dxa"/>
          </w:tcPr>
          <w:p w14:paraId="6F311897" w14:textId="5FC1FD38" w:rsidR="002251D1" w:rsidRDefault="002251D1" w:rsidP="002251D1">
            <w:pPr>
              <w:pStyle w:val="TableParagraph"/>
              <w:spacing w:before="41"/>
              <w:ind w:left="69"/>
              <w:rPr>
                <w:sz w:val="24"/>
              </w:rPr>
            </w:pPr>
            <w:r w:rsidRPr="00647F63">
              <w:t>Maria Cilane Gonçalves Da Silva</w:t>
            </w:r>
          </w:p>
        </w:tc>
      </w:tr>
      <w:tr w:rsidR="002251D1" w14:paraId="5F349780" w14:textId="77777777" w:rsidTr="009D0499">
        <w:trPr>
          <w:trHeight w:val="313"/>
        </w:trPr>
        <w:tc>
          <w:tcPr>
            <w:tcW w:w="1080" w:type="dxa"/>
          </w:tcPr>
          <w:p w14:paraId="33363CB3" w14:textId="77777777" w:rsidR="002251D1" w:rsidRDefault="002251D1" w:rsidP="002251D1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62" w:type="dxa"/>
          </w:tcPr>
          <w:p w14:paraId="42C3738C" w14:textId="478774AA" w:rsidR="002251D1" w:rsidRDefault="002251D1" w:rsidP="002251D1">
            <w:pPr>
              <w:pStyle w:val="TableParagraph"/>
              <w:ind w:left="69"/>
              <w:rPr>
                <w:sz w:val="24"/>
              </w:rPr>
            </w:pPr>
            <w:r w:rsidRPr="00647F63">
              <w:t>Victor Rodrigues Dos Passos</w:t>
            </w:r>
          </w:p>
        </w:tc>
      </w:tr>
      <w:tr w:rsidR="002251D1" w14:paraId="4BAF92D1" w14:textId="77777777" w:rsidTr="009D0499">
        <w:trPr>
          <w:trHeight w:val="316"/>
        </w:trPr>
        <w:tc>
          <w:tcPr>
            <w:tcW w:w="1080" w:type="dxa"/>
          </w:tcPr>
          <w:p w14:paraId="7FA4FAF0" w14:textId="77777777" w:rsidR="002251D1" w:rsidRDefault="002251D1" w:rsidP="002251D1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962" w:type="dxa"/>
          </w:tcPr>
          <w:p w14:paraId="773BC989" w14:textId="5BD3779C" w:rsidR="002251D1" w:rsidRDefault="002251D1" w:rsidP="002251D1">
            <w:pPr>
              <w:pStyle w:val="TableParagraph"/>
              <w:spacing w:before="41"/>
              <w:ind w:left="69"/>
              <w:rPr>
                <w:sz w:val="24"/>
              </w:rPr>
            </w:pPr>
            <w:r w:rsidRPr="00647F63">
              <w:t>Vinícius Almeida Martins</w:t>
            </w:r>
          </w:p>
        </w:tc>
      </w:tr>
      <w:tr w:rsidR="002251D1" w14:paraId="437F5E2C" w14:textId="77777777" w:rsidTr="009D0499">
        <w:trPr>
          <w:trHeight w:val="313"/>
        </w:trPr>
        <w:tc>
          <w:tcPr>
            <w:tcW w:w="1080" w:type="dxa"/>
          </w:tcPr>
          <w:p w14:paraId="29A0341E" w14:textId="49626198" w:rsidR="002251D1" w:rsidRDefault="002251D1" w:rsidP="002251D1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62" w:type="dxa"/>
          </w:tcPr>
          <w:p w14:paraId="01FC34B9" w14:textId="5AEDFB8F" w:rsidR="002251D1" w:rsidRDefault="002251D1" w:rsidP="002251D1">
            <w:pPr>
              <w:pStyle w:val="TableParagraph"/>
              <w:ind w:left="69"/>
              <w:rPr>
                <w:sz w:val="24"/>
              </w:rPr>
            </w:pPr>
            <w:r w:rsidRPr="00647F63">
              <w:t>Yasmim Sousa Nobre</w:t>
            </w:r>
          </w:p>
        </w:tc>
      </w:tr>
    </w:tbl>
    <w:p w14:paraId="14C4D726" w14:textId="7A89162A" w:rsidR="009818B7" w:rsidRDefault="009818B7">
      <w:pPr>
        <w:pStyle w:val="Corpodetexto"/>
        <w:spacing w:before="251"/>
      </w:pPr>
    </w:p>
    <w:p w14:paraId="5E7E7C15" w14:textId="6688ACFC" w:rsidR="009818B7" w:rsidRPr="005C3619" w:rsidRDefault="00A667F5">
      <w:pPr>
        <w:pStyle w:val="Corpodetexto"/>
        <w:spacing w:line="276" w:lineRule="auto"/>
        <w:ind w:left="143" w:right="230"/>
      </w:pPr>
      <w:r w:rsidRPr="005C3619">
        <w:t>Oficina</w:t>
      </w:r>
      <w:r w:rsidRPr="005C3619">
        <w:rPr>
          <w:spacing w:val="-5"/>
        </w:rPr>
        <w:t xml:space="preserve"> </w:t>
      </w:r>
      <w:r w:rsidRPr="005C3619">
        <w:t>8.</w:t>
      </w:r>
      <w:r w:rsidRPr="005C3619">
        <w:rPr>
          <w:spacing w:val="-5"/>
        </w:rPr>
        <w:t xml:space="preserve"> </w:t>
      </w:r>
      <w:r w:rsidR="002251D1" w:rsidRPr="005C3619">
        <w:t>INTELIGÊNCIA ARTIFICIAL NAS AULAS DE MATEMÁTICA: PROMESSAS, DESAFIOS E CAMINHOS</w:t>
      </w:r>
    </w:p>
    <w:p w14:paraId="356B2312" w14:textId="5343591C" w:rsidR="009818B7" w:rsidRDefault="00A667F5">
      <w:pPr>
        <w:pStyle w:val="Corpodetexto"/>
        <w:spacing w:line="276" w:lineRule="auto"/>
        <w:ind w:left="143"/>
      </w:pPr>
      <w:r w:rsidRPr="005C3619">
        <w:rPr>
          <w:color w:val="212121"/>
        </w:rPr>
        <w:t>Autores:</w:t>
      </w:r>
      <w:r w:rsidRPr="005C3619">
        <w:rPr>
          <w:color w:val="212121"/>
          <w:spacing w:val="-4"/>
        </w:rPr>
        <w:t xml:space="preserve"> </w:t>
      </w:r>
      <w:r w:rsidR="002251D1" w:rsidRPr="005C3619">
        <w:rPr>
          <w:color w:val="212121"/>
        </w:rPr>
        <w:t>Michel Cambrainha de Paula, Gladson Octaviano Antunes, Fábio Xavier Penna</w:t>
      </w:r>
    </w:p>
    <w:p w14:paraId="6A2D4387" w14:textId="77777777" w:rsidR="009818B7" w:rsidRDefault="009818B7">
      <w:pPr>
        <w:pStyle w:val="Corpodetexto"/>
        <w:spacing w:before="3"/>
        <w:rPr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6912"/>
      </w:tblGrid>
      <w:tr w:rsidR="009818B7" w14:paraId="613EF4E6" w14:textId="77777777" w:rsidTr="009D0499">
        <w:trPr>
          <w:trHeight w:val="314"/>
        </w:trPr>
        <w:tc>
          <w:tcPr>
            <w:tcW w:w="1130" w:type="dxa"/>
          </w:tcPr>
          <w:p w14:paraId="658471A6" w14:textId="77777777" w:rsidR="009818B7" w:rsidRDefault="00A667F5">
            <w:pPr>
              <w:pStyle w:val="TableParagraph"/>
              <w:spacing w:before="39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6912" w:type="dxa"/>
          </w:tcPr>
          <w:p w14:paraId="2508E4D1" w14:textId="69425B5B" w:rsidR="009818B7" w:rsidRDefault="00A667F5">
            <w:pPr>
              <w:pStyle w:val="TableParagraph"/>
              <w:spacing w:before="39"/>
              <w:ind w:left="67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AA16CB" w14:paraId="148BED08" w14:textId="77777777" w:rsidTr="009D0499">
        <w:trPr>
          <w:trHeight w:val="316"/>
        </w:trPr>
        <w:tc>
          <w:tcPr>
            <w:tcW w:w="1130" w:type="dxa"/>
          </w:tcPr>
          <w:p w14:paraId="474606A1" w14:textId="77777777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912" w:type="dxa"/>
            <w:vAlign w:val="bottom"/>
          </w:tcPr>
          <w:p w14:paraId="6479179E" w14:textId="00229F17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André Monteiro Novaes</w:t>
            </w:r>
          </w:p>
        </w:tc>
      </w:tr>
      <w:tr w:rsidR="00AA16CB" w14:paraId="34DC6BFE" w14:textId="77777777" w:rsidTr="009D0499">
        <w:trPr>
          <w:trHeight w:val="314"/>
        </w:trPr>
        <w:tc>
          <w:tcPr>
            <w:tcW w:w="1130" w:type="dxa"/>
          </w:tcPr>
          <w:p w14:paraId="5710FD35" w14:textId="77777777" w:rsidR="00AA16CB" w:rsidRDefault="00AA16CB" w:rsidP="00AA16CB">
            <w:pPr>
              <w:pStyle w:val="TableParagraph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912" w:type="dxa"/>
            <w:vAlign w:val="bottom"/>
          </w:tcPr>
          <w:p w14:paraId="41CEC806" w14:textId="126CC77E" w:rsidR="00AA16CB" w:rsidRDefault="00AA16CB" w:rsidP="00AA16CB">
            <w:pPr>
              <w:pStyle w:val="TableParagraph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Arthur Gomes Araújo</w:t>
            </w:r>
          </w:p>
        </w:tc>
      </w:tr>
      <w:tr w:rsidR="00AA16CB" w14:paraId="36AAC672" w14:textId="77777777" w:rsidTr="009D0499">
        <w:trPr>
          <w:trHeight w:val="316"/>
        </w:trPr>
        <w:tc>
          <w:tcPr>
            <w:tcW w:w="1130" w:type="dxa"/>
          </w:tcPr>
          <w:p w14:paraId="0727B2A3" w14:textId="77777777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912" w:type="dxa"/>
            <w:vAlign w:val="bottom"/>
          </w:tcPr>
          <w:p w14:paraId="18FCD602" w14:textId="2167AD10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Flavia Maria Pinto Ferreira Landim</w:t>
            </w:r>
          </w:p>
        </w:tc>
      </w:tr>
      <w:tr w:rsidR="00AA16CB" w14:paraId="6BC208EB" w14:textId="77777777" w:rsidTr="009D0499">
        <w:trPr>
          <w:trHeight w:val="314"/>
        </w:trPr>
        <w:tc>
          <w:tcPr>
            <w:tcW w:w="1130" w:type="dxa"/>
          </w:tcPr>
          <w:p w14:paraId="508BD456" w14:textId="77777777" w:rsidR="00AA16CB" w:rsidRDefault="00AA16CB" w:rsidP="00AA16CB">
            <w:pPr>
              <w:pStyle w:val="TableParagraph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912" w:type="dxa"/>
            <w:vAlign w:val="bottom"/>
          </w:tcPr>
          <w:p w14:paraId="1F5DC7AD" w14:textId="6D0FC73E" w:rsidR="00AA16CB" w:rsidRDefault="005C3619" w:rsidP="00AA16CB">
            <w:pPr>
              <w:pStyle w:val="TableParagraph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Francisco José De Souza Silva</w:t>
            </w:r>
          </w:p>
        </w:tc>
      </w:tr>
      <w:tr w:rsidR="00AA16CB" w14:paraId="60FB4C2F" w14:textId="77777777" w:rsidTr="009D0499">
        <w:trPr>
          <w:trHeight w:val="316"/>
        </w:trPr>
        <w:tc>
          <w:tcPr>
            <w:tcW w:w="1130" w:type="dxa"/>
          </w:tcPr>
          <w:p w14:paraId="0DDD0DBE" w14:textId="77777777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912" w:type="dxa"/>
            <w:vAlign w:val="bottom"/>
          </w:tcPr>
          <w:p w14:paraId="7464FAED" w14:textId="0519562E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Francisco Mauro de Sousa Santos</w:t>
            </w:r>
          </w:p>
        </w:tc>
      </w:tr>
      <w:tr w:rsidR="00AA16CB" w14:paraId="16BAC7BC" w14:textId="77777777" w:rsidTr="009D0499">
        <w:trPr>
          <w:trHeight w:val="313"/>
        </w:trPr>
        <w:tc>
          <w:tcPr>
            <w:tcW w:w="1130" w:type="dxa"/>
          </w:tcPr>
          <w:p w14:paraId="23A68B1B" w14:textId="77777777" w:rsidR="00AA16CB" w:rsidRDefault="00AA16CB" w:rsidP="00AA16CB">
            <w:pPr>
              <w:pStyle w:val="TableParagraph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912" w:type="dxa"/>
            <w:vAlign w:val="bottom"/>
          </w:tcPr>
          <w:p w14:paraId="47335117" w14:textId="380BD60A" w:rsidR="00AA16CB" w:rsidRDefault="00AA16CB" w:rsidP="00AA16CB">
            <w:pPr>
              <w:pStyle w:val="TableParagraph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Hugo Alex Carneiro Diniz</w:t>
            </w:r>
          </w:p>
        </w:tc>
      </w:tr>
      <w:tr w:rsidR="00AA16CB" w14:paraId="248CB0EA" w14:textId="77777777" w:rsidTr="009D0499">
        <w:trPr>
          <w:trHeight w:val="313"/>
        </w:trPr>
        <w:tc>
          <w:tcPr>
            <w:tcW w:w="1130" w:type="dxa"/>
          </w:tcPr>
          <w:p w14:paraId="168D2BC0" w14:textId="77777777" w:rsidR="00AA16CB" w:rsidRDefault="00AA16CB" w:rsidP="00AA16CB">
            <w:pPr>
              <w:pStyle w:val="TableParagraph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6912" w:type="dxa"/>
            <w:vAlign w:val="bottom"/>
          </w:tcPr>
          <w:p w14:paraId="40D41DEC" w14:textId="391F015E" w:rsidR="00AA16CB" w:rsidRDefault="00AA16CB" w:rsidP="00AA16CB">
            <w:pPr>
              <w:pStyle w:val="TableParagraph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Israel Costa dos Santos</w:t>
            </w:r>
          </w:p>
        </w:tc>
      </w:tr>
      <w:tr w:rsidR="00AA16CB" w14:paraId="6F3B5C17" w14:textId="77777777" w:rsidTr="009D0499">
        <w:trPr>
          <w:trHeight w:val="316"/>
        </w:trPr>
        <w:tc>
          <w:tcPr>
            <w:tcW w:w="1130" w:type="dxa"/>
          </w:tcPr>
          <w:p w14:paraId="446BD41A" w14:textId="77777777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912" w:type="dxa"/>
            <w:vAlign w:val="bottom"/>
          </w:tcPr>
          <w:p w14:paraId="77B4D424" w14:textId="758454C7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Jean Martins de Arruda Santos</w:t>
            </w:r>
          </w:p>
        </w:tc>
      </w:tr>
      <w:tr w:rsidR="00AA16CB" w14:paraId="4EC0D2C2" w14:textId="77777777" w:rsidTr="009D0499">
        <w:trPr>
          <w:trHeight w:val="316"/>
        </w:trPr>
        <w:tc>
          <w:tcPr>
            <w:tcW w:w="1130" w:type="dxa"/>
          </w:tcPr>
          <w:p w14:paraId="638D66A9" w14:textId="11D5E24E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912" w:type="dxa"/>
            <w:vAlign w:val="bottom"/>
          </w:tcPr>
          <w:p w14:paraId="42A8548F" w14:textId="70B54A21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Josimar José dos Santos</w:t>
            </w:r>
          </w:p>
        </w:tc>
      </w:tr>
      <w:tr w:rsidR="00AA16CB" w14:paraId="69108831" w14:textId="77777777" w:rsidTr="009D0499">
        <w:trPr>
          <w:trHeight w:val="316"/>
        </w:trPr>
        <w:tc>
          <w:tcPr>
            <w:tcW w:w="1130" w:type="dxa"/>
          </w:tcPr>
          <w:p w14:paraId="4AB32DB5" w14:textId="3B88BE82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6912" w:type="dxa"/>
            <w:vAlign w:val="bottom"/>
          </w:tcPr>
          <w:p w14:paraId="56ED4F85" w14:textId="75E9CD4B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Magda Kimico Kaibara Dutra</w:t>
            </w:r>
          </w:p>
        </w:tc>
      </w:tr>
      <w:tr w:rsidR="00AA16CB" w14:paraId="287052B4" w14:textId="77777777" w:rsidTr="009D0499">
        <w:trPr>
          <w:trHeight w:val="316"/>
        </w:trPr>
        <w:tc>
          <w:tcPr>
            <w:tcW w:w="1130" w:type="dxa"/>
          </w:tcPr>
          <w:p w14:paraId="68EC4BF6" w14:textId="34F5E508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6912" w:type="dxa"/>
            <w:vAlign w:val="bottom"/>
          </w:tcPr>
          <w:p w14:paraId="4C2AFE73" w14:textId="2575B973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Maria Botelho Alves Pena</w:t>
            </w:r>
          </w:p>
        </w:tc>
      </w:tr>
      <w:tr w:rsidR="00AA16CB" w14:paraId="1A14D138" w14:textId="77777777" w:rsidTr="009D0499">
        <w:trPr>
          <w:trHeight w:val="316"/>
        </w:trPr>
        <w:tc>
          <w:tcPr>
            <w:tcW w:w="1130" w:type="dxa"/>
          </w:tcPr>
          <w:p w14:paraId="6419712F" w14:textId="7F9DB503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6912" w:type="dxa"/>
            <w:vAlign w:val="bottom"/>
          </w:tcPr>
          <w:p w14:paraId="3F18161B" w14:textId="1706F39F" w:rsidR="00AA16CB" w:rsidRDefault="005C3619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Maria Imaculada Costa Aguiar</w:t>
            </w:r>
          </w:p>
        </w:tc>
      </w:tr>
      <w:tr w:rsidR="00AA16CB" w14:paraId="7D9CAF55" w14:textId="77777777" w:rsidTr="009D0499">
        <w:trPr>
          <w:trHeight w:val="316"/>
        </w:trPr>
        <w:tc>
          <w:tcPr>
            <w:tcW w:w="1130" w:type="dxa"/>
          </w:tcPr>
          <w:p w14:paraId="3A4A07C9" w14:textId="1958E03E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6912" w:type="dxa"/>
            <w:vAlign w:val="bottom"/>
          </w:tcPr>
          <w:p w14:paraId="45197B51" w14:textId="40C41FAA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Matheus Bernardini de Souza</w:t>
            </w:r>
          </w:p>
        </w:tc>
      </w:tr>
      <w:tr w:rsidR="00AA16CB" w14:paraId="5A27FF14" w14:textId="77777777" w:rsidTr="009D0499">
        <w:trPr>
          <w:trHeight w:val="316"/>
        </w:trPr>
        <w:tc>
          <w:tcPr>
            <w:tcW w:w="1130" w:type="dxa"/>
          </w:tcPr>
          <w:p w14:paraId="0D1C448C" w14:textId="5A33942E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6912" w:type="dxa"/>
            <w:vAlign w:val="bottom"/>
          </w:tcPr>
          <w:p w14:paraId="107E58F9" w14:textId="3EFF95D9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Rafael do Nascimento Tomé Ribeiro</w:t>
            </w:r>
          </w:p>
        </w:tc>
      </w:tr>
      <w:tr w:rsidR="00AA16CB" w14:paraId="5F0DC4B4" w14:textId="77777777" w:rsidTr="009D0499">
        <w:trPr>
          <w:trHeight w:val="316"/>
        </w:trPr>
        <w:tc>
          <w:tcPr>
            <w:tcW w:w="1130" w:type="dxa"/>
          </w:tcPr>
          <w:p w14:paraId="69A6CA8F" w14:textId="32C6928A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6912" w:type="dxa"/>
            <w:vAlign w:val="bottom"/>
          </w:tcPr>
          <w:p w14:paraId="3EB5C9DC" w14:textId="5157A51F" w:rsidR="00AA16CB" w:rsidRDefault="005C3619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Raquel Oliveira Bodart</w:t>
            </w:r>
          </w:p>
        </w:tc>
      </w:tr>
      <w:tr w:rsidR="00AA16CB" w14:paraId="06FF2EF8" w14:textId="77777777" w:rsidTr="009D0499">
        <w:trPr>
          <w:trHeight w:val="316"/>
        </w:trPr>
        <w:tc>
          <w:tcPr>
            <w:tcW w:w="1130" w:type="dxa"/>
          </w:tcPr>
          <w:p w14:paraId="580E8D04" w14:textId="55CC52C0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  <w:tc>
          <w:tcPr>
            <w:tcW w:w="6912" w:type="dxa"/>
            <w:vAlign w:val="bottom"/>
          </w:tcPr>
          <w:p w14:paraId="4144C9D1" w14:textId="09179D1A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Riani de Souza Alvaro</w:t>
            </w:r>
          </w:p>
        </w:tc>
      </w:tr>
      <w:tr w:rsidR="00AA16CB" w14:paraId="6FE22BA7" w14:textId="77777777" w:rsidTr="009D0499">
        <w:trPr>
          <w:trHeight w:val="316"/>
        </w:trPr>
        <w:tc>
          <w:tcPr>
            <w:tcW w:w="1130" w:type="dxa"/>
          </w:tcPr>
          <w:p w14:paraId="0F70B9BD" w14:textId="0ACCD7CA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17</w:t>
            </w:r>
          </w:p>
        </w:tc>
        <w:tc>
          <w:tcPr>
            <w:tcW w:w="6912" w:type="dxa"/>
            <w:vAlign w:val="bottom"/>
          </w:tcPr>
          <w:p w14:paraId="7292415B" w14:textId="69F292A2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Ricardo Araújo Felipe</w:t>
            </w:r>
          </w:p>
        </w:tc>
      </w:tr>
      <w:tr w:rsidR="00AA16CB" w14:paraId="1554D8E5" w14:textId="77777777" w:rsidTr="009D0499">
        <w:trPr>
          <w:trHeight w:val="316"/>
        </w:trPr>
        <w:tc>
          <w:tcPr>
            <w:tcW w:w="1130" w:type="dxa"/>
          </w:tcPr>
          <w:p w14:paraId="712DA95C" w14:textId="7A54A324" w:rsidR="00AA16CB" w:rsidRDefault="00AA16CB" w:rsidP="00AA16CB">
            <w:pPr>
              <w:pStyle w:val="TableParagraph"/>
              <w:spacing w:before="41"/>
              <w:ind w:right="60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18</w:t>
            </w:r>
          </w:p>
        </w:tc>
        <w:tc>
          <w:tcPr>
            <w:tcW w:w="6912" w:type="dxa"/>
            <w:vAlign w:val="bottom"/>
          </w:tcPr>
          <w:p w14:paraId="7FC72149" w14:textId="19F046CB" w:rsidR="00AA16CB" w:rsidRDefault="00AA16CB" w:rsidP="00AA16CB">
            <w:pPr>
              <w:pStyle w:val="TableParagraph"/>
              <w:spacing w:before="41"/>
              <w:ind w:left="67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Thiago Carvalho Brito</w:t>
            </w:r>
          </w:p>
        </w:tc>
      </w:tr>
    </w:tbl>
    <w:p w14:paraId="2C310BDE" w14:textId="77777777" w:rsidR="00FB4366" w:rsidRDefault="00FB4366">
      <w:pPr>
        <w:pStyle w:val="Corpodetexto"/>
        <w:spacing w:before="89" w:line="276" w:lineRule="auto"/>
        <w:ind w:left="143" w:right="230"/>
      </w:pPr>
    </w:p>
    <w:p w14:paraId="2C867198" w14:textId="1898779A" w:rsidR="009818B7" w:rsidRDefault="00A667F5">
      <w:pPr>
        <w:pStyle w:val="Corpodetexto"/>
        <w:spacing w:before="89" w:line="276" w:lineRule="auto"/>
        <w:ind w:left="143" w:right="230"/>
      </w:pPr>
      <w:r>
        <w:t>Oficina</w:t>
      </w:r>
      <w:r>
        <w:rPr>
          <w:spacing w:val="-4"/>
        </w:rPr>
        <w:t xml:space="preserve"> </w:t>
      </w:r>
      <w:r>
        <w:t>9.</w:t>
      </w:r>
      <w:r>
        <w:rPr>
          <w:spacing w:val="-3"/>
        </w:rPr>
        <w:t xml:space="preserve"> </w:t>
      </w:r>
      <w:r w:rsidR="005C3619" w:rsidRPr="005C3619">
        <w:t>UMA PROPOSTA DE UMA REPRESENTAÇÃO PICTÓRICA COMO FIO CONDUTOR PARA O ENSINO DE EQUIVALÊNCIA E OPERAÇÕES COM FRAÇÕES</w:t>
      </w:r>
    </w:p>
    <w:p w14:paraId="3CC0B015" w14:textId="549A0439" w:rsidR="009818B7" w:rsidRDefault="00A667F5">
      <w:pPr>
        <w:pStyle w:val="Corpodetexto"/>
        <w:spacing w:line="276" w:lineRule="auto"/>
        <w:ind w:left="143" w:right="143"/>
        <w:jc w:val="both"/>
      </w:pPr>
      <w:r>
        <w:rPr>
          <w:color w:val="212121"/>
        </w:rPr>
        <w:t>Autor</w:t>
      </w:r>
      <w:r w:rsidR="005C3619">
        <w:rPr>
          <w:color w:val="212121"/>
        </w:rPr>
        <w:t>a</w:t>
      </w:r>
      <w:r>
        <w:rPr>
          <w:color w:val="212121"/>
        </w:rPr>
        <w:t xml:space="preserve">: </w:t>
      </w:r>
      <w:r w:rsidR="005C3619" w:rsidRPr="005C3619">
        <w:rPr>
          <w:color w:val="212121"/>
        </w:rPr>
        <w:t>Cydara Cavedon Ripoll</w:t>
      </w:r>
      <w:r>
        <w:rPr>
          <w:color w:val="212121"/>
        </w:rPr>
        <w:t>.</w:t>
      </w:r>
    </w:p>
    <w:p w14:paraId="472FE3A1" w14:textId="77777777" w:rsidR="009818B7" w:rsidRDefault="009818B7">
      <w:pPr>
        <w:pStyle w:val="Corpodetexto"/>
        <w:spacing w:before="3"/>
        <w:rPr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1"/>
        <w:gridCol w:w="7041"/>
      </w:tblGrid>
      <w:tr w:rsidR="009818B7" w14:paraId="240128E9" w14:textId="77777777" w:rsidTr="009D0499">
        <w:trPr>
          <w:trHeight w:val="316"/>
        </w:trPr>
        <w:tc>
          <w:tcPr>
            <w:tcW w:w="1001" w:type="dxa"/>
          </w:tcPr>
          <w:p w14:paraId="133C74B4" w14:textId="77777777" w:rsidR="009818B7" w:rsidRDefault="00A667F5">
            <w:pPr>
              <w:pStyle w:val="TableParagraph"/>
              <w:spacing w:before="41"/>
              <w:ind w:right="111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041" w:type="dxa"/>
          </w:tcPr>
          <w:p w14:paraId="1155CF5F" w14:textId="77777777" w:rsidR="009818B7" w:rsidRDefault="00A667F5">
            <w:pPr>
              <w:pStyle w:val="TableParagraph"/>
              <w:spacing w:before="41"/>
              <w:ind w:left="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Participantes</w:t>
            </w:r>
          </w:p>
        </w:tc>
      </w:tr>
      <w:tr w:rsidR="00A85FCE" w14:paraId="249C5290" w14:textId="77777777" w:rsidTr="009D0499">
        <w:trPr>
          <w:trHeight w:val="313"/>
        </w:trPr>
        <w:tc>
          <w:tcPr>
            <w:tcW w:w="1001" w:type="dxa"/>
          </w:tcPr>
          <w:p w14:paraId="5B8B2B5D" w14:textId="77777777" w:rsidR="00A85FCE" w:rsidRDefault="00A85FCE" w:rsidP="00A85FCE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041" w:type="dxa"/>
          </w:tcPr>
          <w:p w14:paraId="050B7BE2" w14:textId="492D6B5A" w:rsidR="00A85FCE" w:rsidRDefault="00A85FCE" w:rsidP="00A85FCE">
            <w:pPr>
              <w:pStyle w:val="TableParagraph"/>
              <w:ind w:left="69"/>
              <w:rPr>
                <w:sz w:val="24"/>
              </w:rPr>
            </w:pPr>
            <w:r w:rsidRPr="00456287">
              <w:t>Ana Maria Luz Fassarella Do Amaral</w:t>
            </w:r>
          </w:p>
        </w:tc>
      </w:tr>
      <w:tr w:rsidR="00A85FCE" w14:paraId="61354F27" w14:textId="77777777" w:rsidTr="009D0499">
        <w:trPr>
          <w:trHeight w:val="316"/>
        </w:trPr>
        <w:tc>
          <w:tcPr>
            <w:tcW w:w="1001" w:type="dxa"/>
          </w:tcPr>
          <w:p w14:paraId="1C182067" w14:textId="77777777" w:rsidR="00A85FCE" w:rsidRDefault="00A85FCE" w:rsidP="00A85FCE">
            <w:pPr>
              <w:pStyle w:val="TableParagraph"/>
              <w:spacing w:before="41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41" w:type="dxa"/>
          </w:tcPr>
          <w:p w14:paraId="649FCAD6" w14:textId="6E7C2A5E" w:rsidR="00A85FCE" w:rsidRPr="00AA46DE" w:rsidRDefault="00A85FCE" w:rsidP="00A85FCE">
            <w:pPr>
              <w:pStyle w:val="TableParagraph"/>
              <w:spacing w:before="41"/>
              <w:ind w:left="69"/>
              <w:rPr>
                <w:sz w:val="24"/>
              </w:rPr>
            </w:pPr>
            <w:r w:rsidRPr="00AA46DE">
              <w:t>Antonio De Freitas Da Corte</w:t>
            </w:r>
          </w:p>
        </w:tc>
      </w:tr>
      <w:tr w:rsidR="00A85FCE" w14:paraId="13E5BBC5" w14:textId="77777777" w:rsidTr="009D0499">
        <w:trPr>
          <w:trHeight w:val="314"/>
        </w:trPr>
        <w:tc>
          <w:tcPr>
            <w:tcW w:w="1001" w:type="dxa"/>
          </w:tcPr>
          <w:p w14:paraId="552A7C15" w14:textId="77777777" w:rsidR="00A85FCE" w:rsidRDefault="00A85FCE" w:rsidP="00A85FCE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41" w:type="dxa"/>
          </w:tcPr>
          <w:p w14:paraId="59E72791" w14:textId="2C724DB6" w:rsidR="00A85FCE" w:rsidRDefault="00A85FCE" w:rsidP="00A85FCE">
            <w:pPr>
              <w:pStyle w:val="TableParagraph"/>
              <w:ind w:left="69"/>
              <w:rPr>
                <w:sz w:val="24"/>
              </w:rPr>
            </w:pPr>
            <w:r w:rsidRPr="00456287">
              <w:t>Carla Alves</w:t>
            </w:r>
          </w:p>
        </w:tc>
      </w:tr>
      <w:tr w:rsidR="00A85FCE" w14:paraId="1C2D6F1E" w14:textId="77777777" w:rsidTr="009D0499">
        <w:trPr>
          <w:trHeight w:val="316"/>
        </w:trPr>
        <w:tc>
          <w:tcPr>
            <w:tcW w:w="1001" w:type="dxa"/>
          </w:tcPr>
          <w:p w14:paraId="6F614317" w14:textId="77777777" w:rsidR="00A85FCE" w:rsidRDefault="00A85FCE" w:rsidP="00A85FCE">
            <w:pPr>
              <w:pStyle w:val="TableParagraph"/>
              <w:spacing w:before="41" w:line="256" w:lineRule="exact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41" w:type="dxa"/>
          </w:tcPr>
          <w:p w14:paraId="0157B0FC" w14:textId="381C18CF" w:rsidR="00A85FCE" w:rsidRDefault="00A85FCE" w:rsidP="00A85FCE">
            <w:pPr>
              <w:pStyle w:val="TableParagraph"/>
              <w:spacing w:before="41" w:line="256" w:lineRule="exact"/>
              <w:ind w:left="69"/>
              <w:rPr>
                <w:sz w:val="24"/>
              </w:rPr>
            </w:pPr>
            <w:r w:rsidRPr="00456287">
              <w:t>Marcos Fernandes Amorim</w:t>
            </w:r>
          </w:p>
        </w:tc>
      </w:tr>
      <w:tr w:rsidR="00A85FCE" w14:paraId="736A00C3" w14:textId="77777777" w:rsidTr="009D0499">
        <w:trPr>
          <w:trHeight w:val="314"/>
        </w:trPr>
        <w:tc>
          <w:tcPr>
            <w:tcW w:w="1001" w:type="dxa"/>
          </w:tcPr>
          <w:p w14:paraId="160C94E3" w14:textId="77777777" w:rsidR="00A85FCE" w:rsidRDefault="00A85FCE" w:rsidP="00A85FCE">
            <w:pPr>
              <w:pStyle w:val="TableParagraph"/>
              <w:spacing w:before="39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041" w:type="dxa"/>
          </w:tcPr>
          <w:p w14:paraId="7BB89646" w14:textId="28F080F0" w:rsidR="00A85FCE" w:rsidRDefault="00A85FCE" w:rsidP="00A85FCE">
            <w:pPr>
              <w:pStyle w:val="TableParagraph"/>
              <w:spacing w:before="39"/>
              <w:ind w:left="69"/>
              <w:rPr>
                <w:sz w:val="24"/>
              </w:rPr>
            </w:pPr>
            <w:r w:rsidRPr="00456287">
              <w:t>Emilly Gonzales Jolandek</w:t>
            </w:r>
          </w:p>
        </w:tc>
      </w:tr>
      <w:tr w:rsidR="00A85FCE" w14:paraId="3B6D4078" w14:textId="77777777" w:rsidTr="009D0499">
        <w:trPr>
          <w:trHeight w:val="314"/>
        </w:trPr>
        <w:tc>
          <w:tcPr>
            <w:tcW w:w="1001" w:type="dxa"/>
          </w:tcPr>
          <w:p w14:paraId="44AC2EB4" w14:textId="77777777" w:rsidR="00A85FCE" w:rsidRDefault="00A85FCE" w:rsidP="00A85FCE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041" w:type="dxa"/>
          </w:tcPr>
          <w:p w14:paraId="1C887E98" w14:textId="2D8F3275" w:rsidR="00A85FCE" w:rsidRDefault="00A85FCE" w:rsidP="00A85FCE">
            <w:pPr>
              <w:pStyle w:val="TableParagraph"/>
              <w:ind w:left="69"/>
              <w:rPr>
                <w:sz w:val="24"/>
              </w:rPr>
            </w:pPr>
            <w:r w:rsidRPr="00456287">
              <w:t>João Vitor Bazeto da Silva</w:t>
            </w:r>
          </w:p>
        </w:tc>
      </w:tr>
      <w:tr w:rsidR="00A85FCE" w14:paraId="7AAB9E77" w14:textId="77777777" w:rsidTr="009D0499">
        <w:trPr>
          <w:trHeight w:val="316"/>
        </w:trPr>
        <w:tc>
          <w:tcPr>
            <w:tcW w:w="1001" w:type="dxa"/>
          </w:tcPr>
          <w:p w14:paraId="694F1EB9" w14:textId="77777777" w:rsidR="00A85FCE" w:rsidRDefault="00A85FCE" w:rsidP="00A85FCE">
            <w:pPr>
              <w:pStyle w:val="TableParagraph"/>
              <w:spacing w:before="41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041" w:type="dxa"/>
          </w:tcPr>
          <w:p w14:paraId="1B5A84F6" w14:textId="698F7FFA" w:rsidR="00A85FCE" w:rsidRDefault="00A85FCE" w:rsidP="00A85FCE">
            <w:pPr>
              <w:pStyle w:val="TableParagraph"/>
              <w:spacing w:before="41"/>
              <w:ind w:left="69"/>
              <w:rPr>
                <w:sz w:val="24"/>
              </w:rPr>
            </w:pPr>
            <w:r w:rsidRPr="00456287">
              <w:t>Jorge Lima Loiola</w:t>
            </w:r>
          </w:p>
        </w:tc>
      </w:tr>
      <w:tr w:rsidR="00A85FCE" w14:paraId="414AB92A" w14:textId="77777777" w:rsidTr="009D0499">
        <w:trPr>
          <w:trHeight w:val="314"/>
        </w:trPr>
        <w:tc>
          <w:tcPr>
            <w:tcW w:w="1001" w:type="dxa"/>
          </w:tcPr>
          <w:p w14:paraId="24EB37EA" w14:textId="77777777" w:rsidR="00A85FCE" w:rsidRDefault="00A85FCE" w:rsidP="00A85FCE">
            <w:pPr>
              <w:pStyle w:val="TableParagraph"/>
              <w:ind w:right="61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041" w:type="dxa"/>
          </w:tcPr>
          <w:p w14:paraId="6ECCC912" w14:textId="412D92FB" w:rsidR="00A85FCE" w:rsidRDefault="00A85FCE" w:rsidP="00A85FCE">
            <w:pPr>
              <w:pStyle w:val="TableParagraph"/>
              <w:ind w:left="69"/>
              <w:rPr>
                <w:sz w:val="24"/>
              </w:rPr>
            </w:pPr>
            <w:r w:rsidRPr="00456287">
              <w:t>Lílian Tatiane Souza Dias</w:t>
            </w:r>
          </w:p>
        </w:tc>
      </w:tr>
      <w:tr w:rsidR="00A85FCE" w14:paraId="710009F1" w14:textId="77777777" w:rsidTr="009D0499">
        <w:trPr>
          <w:trHeight w:val="316"/>
        </w:trPr>
        <w:tc>
          <w:tcPr>
            <w:tcW w:w="1001" w:type="dxa"/>
          </w:tcPr>
          <w:p w14:paraId="6AAE6363" w14:textId="77777777" w:rsidR="00A85FCE" w:rsidRPr="00AA46DE" w:rsidRDefault="00A85FCE" w:rsidP="00A85FCE">
            <w:pPr>
              <w:pStyle w:val="TableParagraph"/>
              <w:spacing w:before="41"/>
              <w:ind w:right="61"/>
              <w:jc w:val="right"/>
              <w:rPr>
                <w:sz w:val="24"/>
              </w:rPr>
            </w:pPr>
            <w:r w:rsidRPr="00AA46DE">
              <w:rPr>
                <w:spacing w:val="-10"/>
                <w:sz w:val="24"/>
              </w:rPr>
              <w:t>9</w:t>
            </w:r>
          </w:p>
        </w:tc>
        <w:tc>
          <w:tcPr>
            <w:tcW w:w="7041" w:type="dxa"/>
          </w:tcPr>
          <w:p w14:paraId="3F27B2B8" w14:textId="0C6C7603" w:rsidR="00A85FCE" w:rsidRPr="00AA46DE" w:rsidRDefault="00A85FCE" w:rsidP="00A85FCE">
            <w:pPr>
              <w:pStyle w:val="TableParagraph"/>
              <w:spacing w:before="41"/>
              <w:ind w:left="69"/>
              <w:rPr>
                <w:sz w:val="24"/>
              </w:rPr>
            </w:pPr>
            <w:r w:rsidRPr="00AA46DE">
              <w:t>Marcos Fernandes Amorim</w:t>
            </w:r>
          </w:p>
        </w:tc>
      </w:tr>
      <w:tr w:rsidR="00A85FCE" w14:paraId="18686E27" w14:textId="77777777" w:rsidTr="009D0499">
        <w:trPr>
          <w:trHeight w:val="316"/>
        </w:trPr>
        <w:tc>
          <w:tcPr>
            <w:tcW w:w="1001" w:type="dxa"/>
          </w:tcPr>
          <w:p w14:paraId="02D94107" w14:textId="063CCE2E" w:rsidR="00A85FCE" w:rsidRDefault="00A85FCE" w:rsidP="00A85FCE">
            <w:pPr>
              <w:pStyle w:val="TableParagraph"/>
              <w:spacing w:before="41"/>
              <w:ind w:right="61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7041" w:type="dxa"/>
          </w:tcPr>
          <w:p w14:paraId="63A051A1" w14:textId="37F807DD" w:rsidR="00A85FCE" w:rsidRDefault="00A85FCE" w:rsidP="00A85FCE">
            <w:pPr>
              <w:pStyle w:val="TableParagraph"/>
              <w:spacing w:before="41"/>
              <w:ind w:left="69"/>
              <w:rPr>
                <w:sz w:val="24"/>
              </w:rPr>
            </w:pPr>
            <w:r w:rsidRPr="00456287">
              <w:t>Maria Gabriela Pereira dos Santos</w:t>
            </w:r>
          </w:p>
        </w:tc>
      </w:tr>
    </w:tbl>
    <w:p w14:paraId="298A5F3C" w14:textId="76AD5CC3" w:rsidR="009818B7" w:rsidRDefault="009818B7">
      <w:pPr>
        <w:pStyle w:val="Corpodetexto"/>
        <w:spacing w:before="243"/>
      </w:pPr>
    </w:p>
    <w:p w14:paraId="3C743DDD" w14:textId="15438DAB" w:rsidR="009818B7" w:rsidRDefault="00A667F5">
      <w:pPr>
        <w:pStyle w:val="Corpodetexto"/>
        <w:ind w:left="143"/>
      </w:pPr>
      <w:r>
        <w:t>Oficina</w:t>
      </w:r>
      <w:r>
        <w:rPr>
          <w:spacing w:val="-5"/>
        </w:rPr>
        <w:t xml:space="preserve"> </w:t>
      </w:r>
      <w:r>
        <w:t>10.</w:t>
      </w:r>
      <w:r>
        <w:rPr>
          <w:spacing w:val="-4"/>
        </w:rPr>
        <w:t xml:space="preserve"> </w:t>
      </w:r>
      <w:r w:rsidR="00A85FCE" w:rsidRPr="00A85FCE">
        <w:t>REELABORAÇÃO DE PROBLEMAS PARA O DESENVOLVIMENTO DO PENSAMENTO CRÍTICO E CRIATIVO EM MATEMÁTICA</w:t>
      </w:r>
    </w:p>
    <w:p w14:paraId="191837D8" w14:textId="1518DB42" w:rsidR="009818B7" w:rsidRDefault="00A667F5" w:rsidP="008D4925">
      <w:pPr>
        <w:pStyle w:val="Corpodetexto"/>
        <w:spacing w:before="44" w:line="276" w:lineRule="auto"/>
        <w:ind w:left="143" w:right="142"/>
        <w:jc w:val="both"/>
        <w:rPr>
          <w:sz w:val="17"/>
        </w:rPr>
      </w:pPr>
      <w:r>
        <w:rPr>
          <w:noProof/>
        </w:rPr>
        <w:drawing>
          <wp:anchor distT="0" distB="0" distL="0" distR="0" simplePos="0" relativeHeight="251630592" behindDoc="1" locked="0" layoutInCell="1" allowOverlap="1" wp14:anchorId="53B57402" wp14:editId="1B5A888A">
            <wp:simplePos x="0" y="0"/>
            <wp:positionH relativeFrom="page">
              <wp:posOffset>1670050</wp:posOffset>
            </wp:positionH>
            <wp:positionV relativeFrom="paragraph">
              <wp:posOffset>-2697480</wp:posOffset>
            </wp:positionV>
            <wp:extent cx="4586287" cy="842915"/>
            <wp:effectExtent l="0" t="0" r="508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Autores:</w:t>
      </w:r>
      <w:r>
        <w:rPr>
          <w:color w:val="212121"/>
          <w:spacing w:val="-4"/>
        </w:rPr>
        <w:t xml:space="preserve"> </w:t>
      </w:r>
      <w:r w:rsidR="008D4925" w:rsidRPr="008D4925">
        <w:rPr>
          <w:color w:val="212121"/>
        </w:rPr>
        <w:t>Vitor Manoel Silva Barbosa, Mateus Gianni Fonseca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2C0935D6" w14:textId="77777777" w:rsidTr="009D0499">
        <w:trPr>
          <w:trHeight w:val="316"/>
        </w:trPr>
        <w:tc>
          <w:tcPr>
            <w:tcW w:w="900" w:type="dxa"/>
          </w:tcPr>
          <w:p w14:paraId="51230AEC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4866D514" w14:textId="77777777" w:rsidR="009818B7" w:rsidRDefault="00A667F5">
            <w:pPr>
              <w:pStyle w:val="TableParagraph"/>
              <w:spacing w:before="41"/>
              <w:ind w:left="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7967CA" w14:paraId="54039A92" w14:textId="77777777" w:rsidTr="009D0499">
        <w:trPr>
          <w:trHeight w:val="313"/>
        </w:trPr>
        <w:tc>
          <w:tcPr>
            <w:tcW w:w="900" w:type="dxa"/>
          </w:tcPr>
          <w:p w14:paraId="786316D9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0C70874F" w14:textId="484620A6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 w:rsidRPr="0051602B">
              <w:t>Cainan Clemente Fernandes</w:t>
            </w:r>
          </w:p>
        </w:tc>
      </w:tr>
      <w:tr w:rsidR="007967CA" w14:paraId="4457DC14" w14:textId="77777777" w:rsidTr="009D0499">
        <w:trPr>
          <w:trHeight w:val="316"/>
        </w:trPr>
        <w:tc>
          <w:tcPr>
            <w:tcW w:w="900" w:type="dxa"/>
          </w:tcPr>
          <w:p w14:paraId="294DA7B6" w14:textId="77777777" w:rsidR="007967CA" w:rsidRDefault="007967CA" w:rsidP="007967C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2327AE56" w14:textId="748E0C09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Dhyessica Da Silva Moraes</w:t>
            </w:r>
          </w:p>
        </w:tc>
      </w:tr>
      <w:tr w:rsidR="007967CA" w14:paraId="439834E9" w14:textId="77777777" w:rsidTr="009D0499">
        <w:trPr>
          <w:trHeight w:val="314"/>
        </w:trPr>
        <w:tc>
          <w:tcPr>
            <w:tcW w:w="900" w:type="dxa"/>
          </w:tcPr>
          <w:p w14:paraId="79A2C600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</w:tcPr>
          <w:p w14:paraId="7492ECED" w14:textId="62CCE44B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 w:rsidRPr="0051602B">
              <w:t>Diego De Freitas Lira</w:t>
            </w:r>
          </w:p>
        </w:tc>
      </w:tr>
      <w:tr w:rsidR="007967CA" w14:paraId="2ED0702D" w14:textId="77777777" w:rsidTr="009D0499">
        <w:trPr>
          <w:trHeight w:val="316"/>
        </w:trPr>
        <w:tc>
          <w:tcPr>
            <w:tcW w:w="900" w:type="dxa"/>
          </w:tcPr>
          <w:p w14:paraId="4132AF61" w14:textId="77777777" w:rsidR="007967CA" w:rsidRDefault="007967CA" w:rsidP="007967C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507EE2D2" w14:textId="7D756E3C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Francilene Barbosa Dos Santos Silva</w:t>
            </w:r>
          </w:p>
        </w:tc>
      </w:tr>
      <w:tr w:rsidR="007967CA" w14:paraId="72050B31" w14:textId="77777777" w:rsidTr="009D0499">
        <w:trPr>
          <w:trHeight w:val="314"/>
        </w:trPr>
        <w:tc>
          <w:tcPr>
            <w:tcW w:w="900" w:type="dxa"/>
          </w:tcPr>
          <w:p w14:paraId="0D6C38AE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0BC725E2" w14:textId="77D77BD2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 w:rsidRPr="0051602B">
              <w:t>Ildenice Lima Costa</w:t>
            </w:r>
          </w:p>
        </w:tc>
      </w:tr>
      <w:tr w:rsidR="007967CA" w14:paraId="0590CFAF" w14:textId="77777777" w:rsidTr="009D0499">
        <w:trPr>
          <w:trHeight w:val="313"/>
        </w:trPr>
        <w:tc>
          <w:tcPr>
            <w:tcW w:w="900" w:type="dxa"/>
          </w:tcPr>
          <w:p w14:paraId="468B4A91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68B86893" w14:textId="053B93F0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 w:rsidRPr="0051602B">
              <w:t>José Paulo De Queiroz Barreto</w:t>
            </w:r>
          </w:p>
        </w:tc>
      </w:tr>
      <w:tr w:rsidR="007967CA" w14:paraId="783FB1D4" w14:textId="77777777" w:rsidTr="009D0499">
        <w:trPr>
          <w:trHeight w:val="316"/>
        </w:trPr>
        <w:tc>
          <w:tcPr>
            <w:tcW w:w="900" w:type="dxa"/>
          </w:tcPr>
          <w:p w14:paraId="1F7C1EDA" w14:textId="77777777" w:rsidR="007967CA" w:rsidRDefault="007967CA" w:rsidP="007967C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</w:tcPr>
          <w:p w14:paraId="77B86676" w14:textId="79CD9362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Julio Silva De Pontes</w:t>
            </w:r>
          </w:p>
        </w:tc>
      </w:tr>
      <w:tr w:rsidR="007967CA" w14:paraId="288A484D" w14:textId="77777777" w:rsidTr="009D0499">
        <w:trPr>
          <w:trHeight w:val="313"/>
        </w:trPr>
        <w:tc>
          <w:tcPr>
            <w:tcW w:w="900" w:type="dxa"/>
          </w:tcPr>
          <w:p w14:paraId="3E9600AF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</w:tcPr>
          <w:p w14:paraId="1BA51E5B" w14:textId="23FB9BD5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 w:rsidRPr="0051602B">
              <w:t>Luiz Otavio Rodrigues Mendes</w:t>
            </w:r>
          </w:p>
        </w:tc>
      </w:tr>
      <w:tr w:rsidR="007967CA" w14:paraId="76E3A21B" w14:textId="77777777" w:rsidTr="009D0499">
        <w:trPr>
          <w:trHeight w:val="316"/>
        </w:trPr>
        <w:tc>
          <w:tcPr>
            <w:tcW w:w="900" w:type="dxa"/>
          </w:tcPr>
          <w:p w14:paraId="5C047123" w14:textId="77777777" w:rsidR="007967CA" w:rsidRDefault="007967CA" w:rsidP="007967C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7142" w:type="dxa"/>
          </w:tcPr>
          <w:p w14:paraId="31752A47" w14:textId="412058BD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Márcia Rodrigues Leal</w:t>
            </w:r>
          </w:p>
        </w:tc>
      </w:tr>
      <w:tr w:rsidR="007967CA" w14:paraId="0D6919E1" w14:textId="77777777" w:rsidTr="009D0499">
        <w:trPr>
          <w:trHeight w:val="314"/>
        </w:trPr>
        <w:tc>
          <w:tcPr>
            <w:tcW w:w="900" w:type="dxa"/>
          </w:tcPr>
          <w:p w14:paraId="15CEEE7B" w14:textId="77777777" w:rsidR="007967CA" w:rsidRDefault="007967CA" w:rsidP="007967CA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</w:tcPr>
          <w:p w14:paraId="3E9FA426" w14:textId="417B6E5A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 w:rsidRPr="0051602B">
              <w:t>Maria Botelho Alves Pena</w:t>
            </w:r>
          </w:p>
        </w:tc>
      </w:tr>
      <w:tr w:rsidR="007967CA" w14:paraId="0CFEA237" w14:textId="77777777" w:rsidTr="009D0499">
        <w:trPr>
          <w:trHeight w:val="314"/>
        </w:trPr>
        <w:tc>
          <w:tcPr>
            <w:tcW w:w="900" w:type="dxa"/>
          </w:tcPr>
          <w:p w14:paraId="14127893" w14:textId="77777777" w:rsidR="007967CA" w:rsidRDefault="007967CA" w:rsidP="007967CA">
            <w:pPr>
              <w:pStyle w:val="TableParagraph"/>
              <w:spacing w:before="39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</w:tcPr>
          <w:p w14:paraId="23A85CD8" w14:textId="79790B39" w:rsidR="007967CA" w:rsidRDefault="007967CA" w:rsidP="007967CA">
            <w:pPr>
              <w:pStyle w:val="TableParagraph"/>
              <w:spacing w:before="39"/>
              <w:ind w:left="69"/>
              <w:rPr>
                <w:sz w:val="24"/>
              </w:rPr>
            </w:pPr>
            <w:r w:rsidRPr="0051602B">
              <w:t>Maria Cilane Gonçalves Da Silva</w:t>
            </w:r>
          </w:p>
        </w:tc>
      </w:tr>
      <w:tr w:rsidR="007967CA" w14:paraId="4C486377" w14:textId="77777777" w:rsidTr="009D0499">
        <w:trPr>
          <w:trHeight w:val="316"/>
        </w:trPr>
        <w:tc>
          <w:tcPr>
            <w:tcW w:w="900" w:type="dxa"/>
          </w:tcPr>
          <w:p w14:paraId="1FA1BFFF" w14:textId="77777777" w:rsidR="007967CA" w:rsidRDefault="007967CA" w:rsidP="007967CA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42" w:type="dxa"/>
          </w:tcPr>
          <w:p w14:paraId="1B4F4CF7" w14:textId="13CA824C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Miguel Vinícius Câmara</w:t>
            </w:r>
          </w:p>
        </w:tc>
      </w:tr>
      <w:tr w:rsidR="007967CA" w14:paraId="2B01B559" w14:textId="77777777" w:rsidTr="009D0499">
        <w:trPr>
          <w:trHeight w:val="316"/>
        </w:trPr>
        <w:tc>
          <w:tcPr>
            <w:tcW w:w="900" w:type="dxa"/>
          </w:tcPr>
          <w:p w14:paraId="19641B95" w14:textId="64790727" w:rsidR="007967CA" w:rsidRDefault="007967CA" w:rsidP="007967CA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42" w:type="dxa"/>
          </w:tcPr>
          <w:p w14:paraId="3082F51A" w14:textId="5AF55FB2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Oséas Guimarães Ferreira Neto</w:t>
            </w:r>
          </w:p>
        </w:tc>
      </w:tr>
      <w:tr w:rsidR="007967CA" w14:paraId="0C96167A" w14:textId="77777777" w:rsidTr="009D0499">
        <w:trPr>
          <w:trHeight w:val="316"/>
        </w:trPr>
        <w:tc>
          <w:tcPr>
            <w:tcW w:w="900" w:type="dxa"/>
          </w:tcPr>
          <w:p w14:paraId="2606753A" w14:textId="2F07B54B" w:rsidR="007967CA" w:rsidRDefault="007967CA" w:rsidP="007967CA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142" w:type="dxa"/>
          </w:tcPr>
          <w:p w14:paraId="60CBFC2C" w14:textId="12651173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Paula De Souza Rodrigues</w:t>
            </w:r>
          </w:p>
        </w:tc>
      </w:tr>
      <w:tr w:rsidR="007967CA" w14:paraId="6D10E0BB" w14:textId="77777777" w:rsidTr="009D0499">
        <w:trPr>
          <w:trHeight w:val="316"/>
        </w:trPr>
        <w:tc>
          <w:tcPr>
            <w:tcW w:w="900" w:type="dxa"/>
          </w:tcPr>
          <w:p w14:paraId="34A9FEA6" w14:textId="2E9DD907" w:rsidR="007967CA" w:rsidRDefault="007967CA" w:rsidP="007967CA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142" w:type="dxa"/>
          </w:tcPr>
          <w:p w14:paraId="789AFE0B" w14:textId="4A5B1DD4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Priscila Graziela Silva Araújo</w:t>
            </w:r>
          </w:p>
        </w:tc>
      </w:tr>
      <w:tr w:rsidR="007967CA" w14:paraId="3A1DEE1C" w14:textId="77777777" w:rsidTr="009D0499">
        <w:trPr>
          <w:trHeight w:val="316"/>
        </w:trPr>
        <w:tc>
          <w:tcPr>
            <w:tcW w:w="900" w:type="dxa"/>
          </w:tcPr>
          <w:p w14:paraId="00470D71" w14:textId="082E7EC3" w:rsidR="007967CA" w:rsidRDefault="007967CA" w:rsidP="007967CA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142" w:type="dxa"/>
          </w:tcPr>
          <w:p w14:paraId="40DB5A24" w14:textId="24941892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Raquel Oliveira Bodart</w:t>
            </w:r>
          </w:p>
        </w:tc>
      </w:tr>
      <w:tr w:rsidR="007967CA" w14:paraId="02DD74B0" w14:textId="77777777" w:rsidTr="009D0499">
        <w:trPr>
          <w:trHeight w:val="316"/>
        </w:trPr>
        <w:tc>
          <w:tcPr>
            <w:tcW w:w="900" w:type="dxa"/>
          </w:tcPr>
          <w:p w14:paraId="6A23FEE9" w14:textId="74051D8B" w:rsidR="007967CA" w:rsidRDefault="007967CA" w:rsidP="007967CA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142" w:type="dxa"/>
          </w:tcPr>
          <w:p w14:paraId="01F72F47" w14:textId="607F689C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 w:rsidRPr="0051602B">
              <w:t>Roberto Cesar Cucharero Peregrina</w:t>
            </w:r>
          </w:p>
        </w:tc>
      </w:tr>
    </w:tbl>
    <w:p w14:paraId="11F54F0D" w14:textId="77777777" w:rsidR="007967CA" w:rsidRDefault="007967CA">
      <w:pPr>
        <w:pStyle w:val="Corpodetexto"/>
        <w:spacing w:before="248"/>
      </w:pPr>
    </w:p>
    <w:p w14:paraId="3746C4C3" w14:textId="09FF2B64" w:rsidR="009818B7" w:rsidRDefault="00A667F5">
      <w:pPr>
        <w:pStyle w:val="Corpodetexto"/>
        <w:spacing w:before="1" w:line="276" w:lineRule="auto"/>
        <w:ind w:left="143"/>
      </w:pPr>
      <w:r>
        <w:t>Oficina</w:t>
      </w:r>
      <w:r>
        <w:rPr>
          <w:spacing w:val="-6"/>
        </w:rPr>
        <w:t xml:space="preserve"> </w:t>
      </w:r>
      <w:r>
        <w:t>11.</w:t>
      </w:r>
      <w:r>
        <w:rPr>
          <w:spacing w:val="-6"/>
        </w:rPr>
        <w:t xml:space="preserve"> </w:t>
      </w:r>
      <w:r w:rsidR="007967CA" w:rsidRPr="007967CA">
        <w:t>PROMOVENDO O LETRAMENTO ESTATÍSTICO A PARTIR DA RESOLUÇÃO DE PROBLEMAS DE INVESTIGAÇÃO ESTATÍSTICA</w:t>
      </w:r>
    </w:p>
    <w:p w14:paraId="18511F0B" w14:textId="130DA351" w:rsidR="009818B7" w:rsidRDefault="00A667F5" w:rsidP="007967CA">
      <w:pPr>
        <w:pStyle w:val="Corpodetexto"/>
        <w:spacing w:line="276" w:lineRule="auto"/>
        <w:ind w:left="143" w:right="141"/>
        <w:jc w:val="both"/>
        <w:rPr>
          <w:color w:val="212121"/>
        </w:rPr>
      </w:pPr>
      <w:r>
        <w:rPr>
          <w:color w:val="212121"/>
        </w:rPr>
        <w:t>Autores:</w:t>
      </w:r>
      <w:r>
        <w:rPr>
          <w:color w:val="212121"/>
          <w:spacing w:val="-3"/>
        </w:rPr>
        <w:t xml:space="preserve"> </w:t>
      </w:r>
      <w:r w:rsidR="007967CA" w:rsidRPr="007967CA">
        <w:rPr>
          <w:color w:val="212121"/>
        </w:rPr>
        <w:t>Flávia Maria Pinto Ferreira Landim, Valéria Reis Letícia Guimarães Rangel, André Monteiro Novaes, Margareth Apóstolo dos Santos</w:t>
      </w:r>
    </w:p>
    <w:p w14:paraId="4334FCF9" w14:textId="77777777" w:rsidR="007967CA" w:rsidRDefault="007967CA" w:rsidP="007967CA">
      <w:pPr>
        <w:pStyle w:val="Corpodetexto"/>
        <w:spacing w:line="276" w:lineRule="auto"/>
        <w:ind w:left="143" w:right="141"/>
        <w:jc w:val="both"/>
        <w:rPr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2555F038" w14:textId="77777777" w:rsidTr="009D0499">
        <w:trPr>
          <w:trHeight w:val="316"/>
        </w:trPr>
        <w:tc>
          <w:tcPr>
            <w:tcW w:w="900" w:type="dxa"/>
          </w:tcPr>
          <w:p w14:paraId="7B209FC4" w14:textId="77777777" w:rsidR="009818B7" w:rsidRDefault="00A667F5">
            <w:pPr>
              <w:pStyle w:val="TableParagraph"/>
              <w:spacing w:before="41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2D9E19F1" w14:textId="77777777" w:rsidR="009818B7" w:rsidRDefault="00A667F5">
            <w:pPr>
              <w:pStyle w:val="TableParagraph"/>
              <w:spacing w:before="41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7967CA" w14:paraId="072B02A8" w14:textId="77777777" w:rsidTr="009D0499">
        <w:trPr>
          <w:trHeight w:val="314"/>
        </w:trPr>
        <w:tc>
          <w:tcPr>
            <w:tcW w:w="900" w:type="dxa"/>
            <w:tcBorders>
              <w:top w:val="nil"/>
            </w:tcBorders>
          </w:tcPr>
          <w:p w14:paraId="58DFCD63" w14:textId="77777777" w:rsidR="007967CA" w:rsidRDefault="007967CA" w:rsidP="007967CA">
            <w:pPr>
              <w:pStyle w:val="TableParagraph"/>
              <w:spacing w:before="39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  <w:tcBorders>
              <w:top w:val="nil"/>
            </w:tcBorders>
            <w:vAlign w:val="bottom"/>
          </w:tcPr>
          <w:p w14:paraId="1CD73578" w14:textId="59943E99" w:rsidR="007967CA" w:rsidRDefault="007967CA" w:rsidP="007967CA">
            <w:pPr>
              <w:pStyle w:val="TableParagraph"/>
              <w:spacing w:before="39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Anderson Luiz Lunardelli</w:t>
            </w:r>
          </w:p>
        </w:tc>
      </w:tr>
      <w:tr w:rsidR="007967CA" w14:paraId="6E55AE3C" w14:textId="77777777" w:rsidTr="009D0499">
        <w:trPr>
          <w:trHeight w:val="316"/>
        </w:trPr>
        <w:tc>
          <w:tcPr>
            <w:tcW w:w="900" w:type="dxa"/>
          </w:tcPr>
          <w:p w14:paraId="18119424" w14:textId="77777777" w:rsidR="007967CA" w:rsidRDefault="007967CA" w:rsidP="007967C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  <w:vAlign w:val="bottom"/>
          </w:tcPr>
          <w:p w14:paraId="756CE9E3" w14:textId="301738CC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Elizeu Odilon Bezerra Filho</w:t>
            </w:r>
          </w:p>
        </w:tc>
      </w:tr>
      <w:tr w:rsidR="007967CA" w14:paraId="0F8A202F" w14:textId="77777777" w:rsidTr="009D0499">
        <w:trPr>
          <w:trHeight w:val="313"/>
        </w:trPr>
        <w:tc>
          <w:tcPr>
            <w:tcW w:w="900" w:type="dxa"/>
          </w:tcPr>
          <w:p w14:paraId="680A2EE7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  <w:vAlign w:val="bottom"/>
          </w:tcPr>
          <w:p w14:paraId="69B63E8A" w14:textId="3219FDBC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Francisco Hevio De Souza Almeida</w:t>
            </w:r>
          </w:p>
        </w:tc>
      </w:tr>
      <w:tr w:rsidR="007967CA" w14:paraId="50752ABC" w14:textId="77777777" w:rsidTr="009D0499">
        <w:trPr>
          <w:trHeight w:val="313"/>
        </w:trPr>
        <w:tc>
          <w:tcPr>
            <w:tcW w:w="900" w:type="dxa"/>
          </w:tcPr>
          <w:p w14:paraId="41015BB4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  <w:vAlign w:val="bottom"/>
          </w:tcPr>
          <w:p w14:paraId="6C27DDCE" w14:textId="17F3AF67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Iago Murakami Vieira</w:t>
            </w:r>
          </w:p>
        </w:tc>
      </w:tr>
      <w:tr w:rsidR="007967CA" w14:paraId="4CFE84FC" w14:textId="77777777" w:rsidTr="009D0499">
        <w:trPr>
          <w:trHeight w:val="316"/>
        </w:trPr>
        <w:tc>
          <w:tcPr>
            <w:tcW w:w="900" w:type="dxa"/>
          </w:tcPr>
          <w:p w14:paraId="39F554B9" w14:textId="77777777" w:rsidR="007967CA" w:rsidRDefault="007967CA" w:rsidP="007967C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  <w:vAlign w:val="bottom"/>
          </w:tcPr>
          <w:p w14:paraId="13C022AA" w14:textId="0423E211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Lucas Casanova Silva</w:t>
            </w:r>
          </w:p>
        </w:tc>
      </w:tr>
      <w:tr w:rsidR="007967CA" w14:paraId="144F59B1" w14:textId="77777777" w:rsidTr="009D0499">
        <w:trPr>
          <w:trHeight w:val="313"/>
        </w:trPr>
        <w:tc>
          <w:tcPr>
            <w:tcW w:w="900" w:type="dxa"/>
          </w:tcPr>
          <w:p w14:paraId="5B409E59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  <w:vAlign w:val="bottom"/>
          </w:tcPr>
          <w:p w14:paraId="59079E43" w14:textId="2BD2B950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Luisa Marini Abate</w:t>
            </w:r>
          </w:p>
        </w:tc>
      </w:tr>
      <w:tr w:rsidR="007967CA" w14:paraId="244C7879" w14:textId="77777777" w:rsidTr="009D0499">
        <w:trPr>
          <w:trHeight w:val="316"/>
        </w:trPr>
        <w:tc>
          <w:tcPr>
            <w:tcW w:w="900" w:type="dxa"/>
          </w:tcPr>
          <w:p w14:paraId="43309D9D" w14:textId="77777777" w:rsidR="007967CA" w:rsidRDefault="007967CA" w:rsidP="007967C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  <w:vAlign w:val="bottom"/>
          </w:tcPr>
          <w:p w14:paraId="3B1B605C" w14:textId="0C474D6B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Marcelo Andre Abrantes Torraca</w:t>
            </w:r>
          </w:p>
        </w:tc>
      </w:tr>
      <w:tr w:rsidR="007967CA" w14:paraId="4B8406B6" w14:textId="77777777" w:rsidTr="009D0499">
        <w:trPr>
          <w:trHeight w:val="313"/>
        </w:trPr>
        <w:tc>
          <w:tcPr>
            <w:tcW w:w="900" w:type="dxa"/>
          </w:tcPr>
          <w:p w14:paraId="24B685A3" w14:textId="77777777" w:rsidR="007967CA" w:rsidRDefault="007967CA" w:rsidP="007967C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  <w:vAlign w:val="bottom"/>
          </w:tcPr>
          <w:p w14:paraId="0931833A" w14:textId="712A8151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Marcia Maria Viana Suriano</w:t>
            </w:r>
          </w:p>
        </w:tc>
      </w:tr>
      <w:tr w:rsidR="007967CA" w14:paraId="3C15338C" w14:textId="77777777" w:rsidTr="009D0499">
        <w:trPr>
          <w:trHeight w:val="316"/>
        </w:trPr>
        <w:tc>
          <w:tcPr>
            <w:tcW w:w="900" w:type="dxa"/>
          </w:tcPr>
          <w:p w14:paraId="23024844" w14:textId="77777777" w:rsidR="007967CA" w:rsidRDefault="007967CA" w:rsidP="007967C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42" w:type="dxa"/>
            <w:vAlign w:val="bottom"/>
          </w:tcPr>
          <w:p w14:paraId="299B0B82" w14:textId="6CD85E88" w:rsidR="007967CA" w:rsidRDefault="007967CA" w:rsidP="007967CA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Steffano De Paula Severino</w:t>
            </w:r>
          </w:p>
        </w:tc>
      </w:tr>
      <w:tr w:rsidR="007967CA" w14:paraId="2AE82FEF" w14:textId="77777777" w:rsidTr="009D0499">
        <w:trPr>
          <w:trHeight w:val="314"/>
        </w:trPr>
        <w:tc>
          <w:tcPr>
            <w:tcW w:w="900" w:type="dxa"/>
          </w:tcPr>
          <w:p w14:paraId="146759FA" w14:textId="77777777" w:rsidR="007967CA" w:rsidRDefault="007967CA" w:rsidP="007967CA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  <w:vAlign w:val="bottom"/>
          </w:tcPr>
          <w:p w14:paraId="5BF396AC" w14:textId="3B8E4FE9" w:rsidR="007967CA" w:rsidRDefault="007967CA" w:rsidP="007967CA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Vitor Manoel Cruz Machado</w:t>
            </w:r>
          </w:p>
        </w:tc>
      </w:tr>
      <w:tr w:rsidR="007967CA" w14:paraId="6DDD4ADE" w14:textId="77777777" w:rsidTr="009D0499">
        <w:trPr>
          <w:trHeight w:val="313"/>
        </w:trPr>
        <w:tc>
          <w:tcPr>
            <w:tcW w:w="900" w:type="dxa"/>
          </w:tcPr>
          <w:p w14:paraId="2883A96F" w14:textId="77777777" w:rsidR="007967CA" w:rsidRDefault="007967CA" w:rsidP="007967CA">
            <w:pPr>
              <w:pStyle w:val="TableParagraph"/>
              <w:spacing w:before="39" w:line="258" w:lineRule="exact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  <w:vAlign w:val="bottom"/>
          </w:tcPr>
          <w:p w14:paraId="5E07D759" w14:textId="5692425D" w:rsidR="007967CA" w:rsidRDefault="007967CA" w:rsidP="007967CA">
            <w:pPr>
              <w:pStyle w:val="TableParagraph"/>
              <w:spacing w:before="39" w:line="258" w:lineRule="exact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William Santana Vilaca</w:t>
            </w:r>
          </w:p>
        </w:tc>
      </w:tr>
    </w:tbl>
    <w:p w14:paraId="5D8E292C" w14:textId="641E3EED" w:rsidR="009818B7" w:rsidRDefault="009818B7">
      <w:pPr>
        <w:pStyle w:val="Corpodetexto"/>
        <w:spacing w:before="51"/>
      </w:pPr>
    </w:p>
    <w:p w14:paraId="31CE6702" w14:textId="69DA0F9A" w:rsidR="009818B7" w:rsidRDefault="00A667F5">
      <w:pPr>
        <w:pStyle w:val="Corpodetexto"/>
        <w:spacing w:line="276" w:lineRule="auto"/>
        <w:ind w:left="143" w:right="230"/>
      </w:pPr>
      <w:r>
        <w:t>Oficina</w:t>
      </w:r>
      <w:r>
        <w:rPr>
          <w:spacing w:val="-4"/>
        </w:rPr>
        <w:t xml:space="preserve"> </w:t>
      </w:r>
      <w:r>
        <w:t>12.</w:t>
      </w:r>
      <w:r>
        <w:rPr>
          <w:spacing w:val="-4"/>
        </w:rPr>
        <w:t xml:space="preserve"> </w:t>
      </w:r>
      <w:r w:rsidR="00A52FEB" w:rsidRPr="00A52FEB">
        <w:t>MENINAS E MULHERES NO INSTITUTO DE CIÊNCIAS EXATAS DA UNIVERSIDADE DE BRASÍLIA: UMA OFICINA SOBRE O ENSINO INVESTIGATIVO PARA APRENDIZAGEM DE CONCEITOS DAS ÁREAS DE MATEMÁTICA, ESTATÍSTICA E COMPUTAÇÃO</w:t>
      </w:r>
    </w:p>
    <w:p w14:paraId="38C6D7ED" w14:textId="3775ECB9" w:rsidR="009818B7" w:rsidRDefault="00A667F5" w:rsidP="00A52FEB">
      <w:pPr>
        <w:pStyle w:val="Corpodetexto"/>
        <w:spacing w:line="275" w:lineRule="exact"/>
        <w:ind w:left="143"/>
        <w:rPr>
          <w:color w:val="212121"/>
        </w:rPr>
      </w:pPr>
      <w:r>
        <w:rPr>
          <w:noProof/>
        </w:rPr>
        <w:drawing>
          <wp:anchor distT="0" distB="0" distL="0" distR="0" simplePos="0" relativeHeight="251635712" behindDoc="1" locked="0" layoutInCell="1" allowOverlap="1" wp14:anchorId="1D6D3C93" wp14:editId="5A10B4EA">
            <wp:simplePos x="0" y="0"/>
            <wp:positionH relativeFrom="page">
              <wp:posOffset>1666875</wp:posOffset>
            </wp:positionH>
            <wp:positionV relativeFrom="paragraph">
              <wp:posOffset>-2635250</wp:posOffset>
            </wp:positionV>
            <wp:extent cx="4586287" cy="842915"/>
            <wp:effectExtent l="0" t="0" r="508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>Autor</w:t>
      </w:r>
      <w:r w:rsidR="00A52FEB">
        <w:rPr>
          <w:color w:val="212121"/>
        </w:rPr>
        <w:t>es</w:t>
      </w:r>
      <w:r>
        <w:rPr>
          <w:color w:val="212121"/>
        </w:rPr>
        <w:t>:</w:t>
      </w:r>
      <w:r>
        <w:rPr>
          <w:color w:val="212121"/>
          <w:spacing w:val="-4"/>
        </w:rPr>
        <w:t xml:space="preserve"> </w:t>
      </w:r>
      <w:r w:rsidR="00A52FEB" w:rsidRPr="00A52FEB">
        <w:rPr>
          <w:color w:val="212121"/>
        </w:rPr>
        <w:t>Wesley Pereira da Silva, Regina da Silva Pina Neves, Cleia Alves Nogueira, Raquel Carneiro Dörr, Cristiane Barros Santos Paiva</w:t>
      </w:r>
    </w:p>
    <w:p w14:paraId="2D61F1AE" w14:textId="1B908410" w:rsidR="00A52FEB" w:rsidRDefault="00A52FEB" w:rsidP="00A52FEB">
      <w:pPr>
        <w:pStyle w:val="Corpodetexto"/>
        <w:spacing w:line="275" w:lineRule="exact"/>
        <w:ind w:left="143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2DD7BE23" w14:textId="77777777" w:rsidTr="009D0499">
        <w:trPr>
          <w:trHeight w:val="314"/>
        </w:trPr>
        <w:tc>
          <w:tcPr>
            <w:tcW w:w="900" w:type="dxa"/>
          </w:tcPr>
          <w:p w14:paraId="3F567185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724DCDA9" w14:textId="77777777" w:rsidR="009818B7" w:rsidRDefault="00A667F5">
            <w:pPr>
              <w:pStyle w:val="TableParagraph"/>
              <w:ind w:left="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A52FEB" w14:paraId="015B1F3D" w14:textId="77777777" w:rsidTr="009D0499">
        <w:trPr>
          <w:trHeight w:val="316"/>
        </w:trPr>
        <w:tc>
          <w:tcPr>
            <w:tcW w:w="900" w:type="dxa"/>
          </w:tcPr>
          <w:p w14:paraId="48A6145D" w14:textId="77777777" w:rsidR="00A52FEB" w:rsidRDefault="00A52FEB" w:rsidP="00A52FEB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266810D9" w14:textId="51B6B549" w:rsidR="00A52FEB" w:rsidRDefault="00A52FEB" w:rsidP="00A52FEB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26575">
              <w:t>Andressa Da Silva Santos</w:t>
            </w:r>
          </w:p>
        </w:tc>
      </w:tr>
      <w:tr w:rsidR="00A52FEB" w14:paraId="79C706B0" w14:textId="77777777" w:rsidTr="009D0499">
        <w:trPr>
          <w:trHeight w:val="313"/>
        </w:trPr>
        <w:tc>
          <w:tcPr>
            <w:tcW w:w="900" w:type="dxa"/>
          </w:tcPr>
          <w:p w14:paraId="1FCA28CD" w14:textId="77777777" w:rsidR="00A52FEB" w:rsidRDefault="00A52FEB" w:rsidP="00A52FEB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298BF872" w14:textId="13F80144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726575">
              <w:t>Arthur Fernandes De Lima Costa Resende</w:t>
            </w:r>
          </w:p>
        </w:tc>
      </w:tr>
      <w:tr w:rsidR="00A52FEB" w14:paraId="62961E27" w14:textId="77777777" w:rsidTr="009D0499">
        <w:trPr>
          <w:trHeight w:val="314"/>
        </w:trPr>
        <w:tc>
          <w:tcPr>
            <w:tcW w:w="900" w:type="dxa"/>
          </w:tcPr>
          <w:p w14:paraId="63588B41" w14:textId="77777777" w:rsidR="00A52FEB" w:rsidRDefault="00A52FEB" w:rsidP="00A52FEB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</w:tcPr>
          <w:p w14:paraId="56E321D7" w14:textId="5FC8FB54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726575">
              <w:t>Helena Iwamoto Silva</w:t>
            </w:r>
          </w:p>
        </w:tc>
      </w:tr>
      <w:tr w:rsidR="00A52FEB" w14:paraId="45C22F7D" w14:textId="77777777" w:rsidTr="009D0499">
        <w:trPr>
          <w:trHeight w:val="316"/>
        </w:trPr>
        <w:tc>
          <w:tcPr>
            <w:tcW w:w="900" w:type="dxa"/>
          </w:tcPr>
          <w:p w14:paraId="340FB155" w14:textId="77777777" w:rsidR="00A52FEB" w:rsidRDefault="00A52FEB" w:rsidP="00A52FEB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5912EAAF" w14:textId="151FB737" w:rsidR="00A52FEB" w:rsidRDefault="00A52FEB" w:rsidP="00A52FEB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26575">
              <w:t>Isadora Ferreira Lima</w:t>
            </w:r>
          </w:p>
        </w:tc>
      </w:tr>
      <w:tr w:rsidR="00A52FEB" w14:paraId="6DCD7D3B" w14:textId="77777777" w:rsidTr="009D0499">
        <w:trPr>
          <w:trHeight w:val="314"/>
        </w:trPr>
        <w:tc>
          <w:tcPr>
            <w:tcW w:w="900" w:type="dxa"/>
          </w:tcPr>
          <w:p w14:paraId="45A4A82D" w14:textId="77777777" w:rsidR="00A52FEB" w:rsidRDefault="00A52FEB" w:rsidP="00A52FEB">
            <w:pPr>
              <w:pStyle w:val="TableParagraph"/>
              <w:spacing w:line="256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58D4910D" w14:textId="19B7B131" w:rsidR="00A52FEB" w:rsidRDefault="00A52FEB" w:rsidP="00A52FEB"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 w:rsidRPr="00726575">
              <w:t>Janaína Mendes Pereira Da Silva</w:t>
            </w:r>
          </w:p>
        </w:tc>
      </w:tr>
      <w:tr w:rsidR="00A52FEB" w14:paraId="1577554C" w14:textId="77777777" w:rsidTr="009D0499">
        <w:trPr>
          <w:trHeight w:val="316"/>
        </w:trPr>
        <w:tc>
          <w:tcPr>
            <w:tcW w:w="900" w:type="dxa"/>
          </w:tcPr>
          <w:p w14:paraId="7F4A34A5" w14:textId="77777777" w:rsidR="00A52FEB" w:rsidRDefault="00A52FEB" w:rsidP="00A52FEB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5CD293A7" w14:textId="4A6F5BE0" w:rsidR="00A52FEB" w:rsidRDefault="00A52FEB" w:rsidP="00A52FEB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26575">
              <w:t>Regina Da Silva Pina Neves</w:t>
            </w:r>
          </w:p>
        </w:tc>
      </w:tr>
    </w:tbl>
    <w:p w14:paraId="4B05B1DF" w14:textId="77777777" w:rsidR="009818B7" w:rsidRDefault="009818B7">
      <w:pPr>
        <w:pStyle w:val="Corpodetexto"/>
        <w:spacing w:before="249"/>
      </w:pPr>
    </w:p>
    <w:p w14:paraId="348596A6" w14:textId="091AEBDB" w:rsidR="009818B7" w:rsidRDefault="00A667F5">
      <w:pPr>
        <w:pStyle w:val="Corpodetexto"/>
        <w:spacing w:line="276" w:lineRule="auto"/>
        <w:ind w:left="143" w:right="230"/>
      </w:pPr>
      <w:r>
        <w:t>Oficina</w:t>
      </w:r>
      <w:r>
        <w:rPr>
          <w:spacing w:val="-4"/>
        </w:rPr>
        <w:t xml:space="preserve"> </w:t>
      </w:r>
      <w:r>
        <w:t>13.</w:t>
      </w:r>
      <w:r>
        <w:rPr>
          <w:spacing w:val="-4"/>
        </w:rPr>
        <w:t xml:space="preserve"> </w:t>
      </w:r>
      <w:r w:rsidR="00A52FEB" w:rsidRPr="00A52FEB">
        <w:t>OFICINA DE JOGOS DIDÁTICOS DO GEMAT-UERJ</w:t>
      </w:r>
    </w:p>
    <w:p w14:paraId="54A27C0A" w14:textId="70A1019D" w:rsidR="009818B7" w:rsidRDefault="00A667F5" w:rsidP="00A52FEB">
      <w:pPr>
        <w:pStyle w:val="Corpodetexto"/>
        <w:spacing w:line="276" w:lineRule="auto"/>
        <w:ind w:left="143"/>
        <w:rPr>
          <w:sz w:val="17"/>
        </w:rPr>
      </w:pPr>
      <w:r>
        <w:rPr>
          <w:color w:val="212121"/>
        </w:rPr>
        <w:t>Autores:</w:t>
      </w:r>
      <w:r>
        <w:rPr>
          <w:color w:val="212121"/>
          <w:spacing w:val="40"/>
        </w:rPr>
        <w:t xml:space="preserve"> </w:t>
      </w:r>
      <w:r w:rsidR="00A52FEB" w:rsidRPr="00A52FEB">
        <w:rPr>
          <w:color w:val="212121"/>
        </w:rPr>
        <w:t>Leandro da Silva Machado, Gabriel Cacau Boucinhas, Heloisa Paula Mimim Sepulveda, Pedro Rarie dos Santos Teba, Thiago Tavares Correia</w:t>
      </w:r>
      <w:r w:rsidR="00FB4366">
        <w:rPr>
          <w:color w:val="212121"/>
        </w:rPr>
        <w:br/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29DCCDEA" w14:textId="77777777" w:rsidTr="009D0499">
        <w:trPr>
          <w:trHeight w:val="314"/>
        </w:trPr>
        <w:tc>
          <w:tcPr>
            <w:tcW w:w="900" w:type="dxa"/>
          </w:tcPr>
          <w:p w14:paraId="787D71D5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7F84EF49" w14:textId="77777777" w:rsidR="009818B7" w:rsidRDefault="00A667F5">
            <w:pPr>
              <w:pStyle w:val="TableParagraph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A52FEB" w14:paraId="4CB19BAE" w14:textId="77777777" w:rsidTr="009D0499">
        <w:trPr>
          <w:trHeight w:val="316"/>
        </w:trPr>
        <w:tc>
          <w:tcPr>
            <w:tcW w:w="900" w:type="dxa"/>
          </w:tcPr>
          <w:p w14:paraId="16D4505E" w14:textId="77777777" w:rsidR="00A52FEB" w:rsidRDefault="00A52FEB" w:rsidP="00A52FEB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6A1BEF20" w14:textId="0663016A" w:rsidR="00A52FEB" w:rsidRDefault="00A52FEB" w:rsidP="00A52FEB">
            <w:pPr>
              <w:pStyle w:val="TableParagraph"/>
              <w:spacing w:before="41"/>
              <w:ind w:left="69"/>
              <w:rPr>
                <w:sz w:val="24"/>
              </w:rPr>
            </w:pPr>
            <w:r w:rsidRPr="00EA6BD0">
              <w:t>Alessandra Lisboa Da Silva</w:t>
            </w:r>
          </w:p>
        </w:tc>
      </w:tr>
      <w:tr w:rsidR="00A52FEB" w14:paraId="67F1CD39" w14:textId="77777777" w:rsidTr="009D0499">
        <w:trPr>
          <w:trHeight w:val="314"/>
        </w:trPr>
        <w:tc>
          <w:tcPr>
            <w:tcW w:w="900" w:type="dxa"/>
          </w:tcPr>
          <w:p w14:paraId="54AE421E" w14:textId="77777777" w:rsidR="00A52FEB" w:rsidRDefault="00A52FEB" w:rsidP="00A52FEB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3C2B65EB" w14:textId="0D6D9C3F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EA6BD0">
              <w:t>Alexssandra Pasuch</w:t>
            </w:r>
          </w:p>
        </w:tc>
      </w:tr>
      <w:tr w:rsidR="00A52FEB" w14:paraId="6C38D43E" w14:textId="77777777" w:rsidTr="009D0499">
        <w:trPr>
          <w:trHeight w:val="314"/>
        </w:trPr>
        <w:tc>
          <w:tcPr>
            <w:tcW w:w="900" w:type="dxa"/>
            <w:tcBorders>
              <w:top w:val="nil"/>
            </w:tcBorders>
          </w:tcPr>
          <w:p w14:paraId="3CF44476" w14:textId="77777777" w:rsidR="00A52FEB" w:rsidRDefault="00A52FEB" w:rsidP="00A52FEB">
            <w:pPr>
              <w:pStyle w:val="TableParagraph"/>
              <w:spacing w:before="39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  <w:tcBorders>
              <w:top w:val="nil"/>
            </w:tcBorders>
          </w:tcPr>
          <w:p w14:paraId="01F34208" w14:textId="6988D7BE" w:rsidR="00A52FEB" w:rsidRDefault="00A52FEB" w:rsidP="00A52FEB">
            <w:pPr>
              <w:pStyle w:val="TableParagraph"/>
              <w:spacing w:before="39"/>
              <w:ind w:left="69"/>
              <w:rPr>
                <w:sz w:val="24"/>
              </w:rPr>
            </w:pPr>
            <w:r w:rsidRPr="00FA48D0">
              <w:t>Augusto Schwager De Carvalho</w:t>
            </w:r>
          </w:p>
        </w:tc>
      </w:tr>
      <w:tr w:rsidR="00A52FEB" w14:paraId="5886C4D5" w14:textId="77777777" w:rsidTr="009D0499">
        <w:trPr>
          <w:trHeight w:val="316"/>
        </w:trPr>
        <w:tc>
          <w:tcPr>
            <w:tcW w:w="900" w:type="dxa"/>
          </w:tcPr>
          <w:p w14:paraId="5B33363A" w14:textId="77777777" w:rsidR="00A52FEB" w:rsidRDefault="00A52FEB" w:rsidP="00A52FEB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56B4289C" w14:textId="6DA4429A" w:rsidR="00A52FEB" w:rsidRDefault="00A52FEB" w:rsidP="00A52FEB">
            <w:pPr>
              <w:pStyle w:val="TableParagraph"/>
              <w:spacing w:before="41"/>
              <w:ind w:left="69"/>
              <w:rPr>
                <w:sz w:val="24"/>
              </w:rPr>
            </w:pPr>
            <w:r w:rsidRPr="00FA48D0">
              <w:t>Claudiomir Feustler Rodrigues De Siqueira</w:t>
            </w:r>
          </w:p>
        </w:tc>
      </w:tr>
      <w:tr w:rsidR="00A52FEB" w14:paraId="34FC1672" w14:textId="77777777" w:rsidTr="009D0499">
        <w:trPr>
          <w:trHeight w:val="313"/>
        </w:trPr>
        <w:tc>
          <w:tcPr>
            <w:tcW w:w="900" w:type="dxa"/>
          </w:tcPr>
          <w:p w14:paraId="453A0941" w14:textId="77777777" w:rsidR="00A52FEB" w:rsidRDefault="00A52FEB" w:rsidP="00A52FEB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5E81CF57" w14:textId="6842774B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Darly Araujo De Abreu</w:t>
            </w:r>
          </w:p>
        </w:tc>
      </w:tr>
      <w:tr w:rsidR="00A52FEB" w14:paraId="2898BBD4" w14:textId="77777777" w:rsidTr="009D0499">
        <w:trPr>
          <w:trHeight w:val="313"/>
        </w:trPr>
        <w:tc>
          <w:tcPr>
            <w:tcW w:w="900" w:type="dxa"/>
          </w:tcPr>
          <w:p w14:paraId="45F5E516" w14:textId="77777777" w:rsidR="00A52FEB" w:rsidRDefault="00A52FEB" w:rsidP="00A52FEB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05625663" w14:textId="424F8D99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Douglas Felipe Speck</w:t>
            </w:r>
          </w:p>
        </w:tc>
      </w:tr>
      <w:tr w:rsidR="00A52FEB" w14:paraId="2BE7D961" w14:textId="77777777" w:rsidTr="009D0499">
        <w:trPr>
          <w:trHeight w:val="316"/>
        </w:trPr>
        <w:tc>
          <w:tcPr>
            <w:tcW w:w="900" w:type="dxa"/>
          </w:tcPr>
          <w:p w14:paraId="066A7FC6" w14:textId="77777777" w:rsidR="00A52FEB" w:rsidRDefault="00A52FEB" w:rsidP="00A52FEB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</w:tcPr>
          <w:p w14:paraId="3EB4748B" w14:textId="43CDB112" w:rsidR="00A52FEB" w:rsidRDefault="00A52FEB" w:rsidP="00A52FEB">
            <w:pPr>
              <w:pStyle w:val="TableParagraph"/>
              <w:spacing w:before="41"/>
              <w:ind w:left="69"/>
              <w:rPr>
                <w:sz w:val="24"/>
              </w:rPr>
            </w:pPr>
            <w:r w:rsidRPr="00FA48D0">
              <w:t>Emanuella Vitória Dos Santos Carneiro</w:t>
            </w:r>
          </w:p>
        </w:tc>
      </w:tr>
      <w:tr w:rsidR="00A52FEB" w14:paraId="68EEFA6A" w14:textId="77777777" w:rsidTr="009D0499">
        <w:trPr>
          <w:trHeight w:val="313"/>
        </w:trPr>
        <w:tc>
          <w:tcPr>
            <w:tcW w:w="900" w:type="dxa"/>
          </w:tcPr>
          <w:p w14:paraId="788B32C1" w14:textId="77777777" w:rsidR="00A52FEB" w:rsidRDefault="00A52FEB" w:rsidP="00A52FEB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</w:tcPr>
          <w:p w14:paraId="0F27121F" w14:textId="681A7FD3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Francisca Sandra Mendes De Carvalho</w:t>
            </w:r>
          </w:p>
        </w:tc>
      </w:tr>
      <w:tr w:rsidR="00A52FEB" w14:paraId="53F5515D" w14:textId="77777777" w:rsidTr="009D0499">
        <w:trPr>
          <w:trHeight w:val="316"/>
        </w:trPr>
        <w:tc>
          <w:tcPr>
            <w:tcW w:w="900" w:type="dxa"/>
          </w:tcPr>
          <w:p w14:paraId="33099577" w14:textId="77777777" w:rsidR="00A52FEB" w:rsidRDefault="00A52FEB" w:rsidP="00A52FEB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42" w:type="dxa"/>
          </w:tcPr>
          <w:p w14:paraId="11B7D1B9" w14:textId="26D246F5" w:rsidR="00A52FEB" w:rsidRDefault="00A52FEB" w:rsidP="00A52FEB">
            <w:pPr>
              <w:pStyle w:val="TableParagraph"/>
              <w:spacing w:before="41"/>
              <w:ind w:left="69"/>
              <w:rPr>
                <w:sz w:val="24"/>
              </w:rPr>
            </w:pPr>
            <w:r w:rsidRPr="00FA48D0">
              <w:t>Francisco Das Chagas Do Rosário</w:t>
            </w:r>
          </w:p>
        </w:tc>
      </w:tr>
      <w:tr w:rsidR="00A52FEB" w14:paraId="592EED83" w14:textId="77777777" w:rsidTr="009D0499">
        <w:trPr>
          <w:trHeight w:val="313"/>
        </w:trPr>
        <w:tc>
          <w:tcPr>
            <w:tcW w:w="900" w:type="dxa"/>
          </w:tcPr>
          <w:p w14:paraId="053F4E9B" w14:textId="77777777" w:rsidR="00A52FEB" w:rsidRDefault="00A52FEB" w:rsidP="00A52FEB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</w:tcPr>
          <w:p w14:paraId="68B74069" w14:textId="47E2D255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Guilherme Da Silva Melo</w:t>
            </w:r>
          </w:p>
        </w:tc>
      </w:tr>
      <w:tr w:rsidR="00A52FEB" w14:paraId="6592A943" w14:textId="77777777" w:rsidTr="009D0499">
        <w:trPr>
          <w:trHeight w:val="316"/>
        </w:trPr>
        <w:tc>
          <w:tcPr>
            <w:tcW w:w="900" w:type="dxa"/>
          </w:tcPr>
          <w:p w14:paraId="785A8D9B" w14:textId="77777777" w:rsidR="00A52FEB" w:rsidRDefault="00A52FEB" w:rsidP="00A52FEB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</w:tcPr>
          <w:p w14:paraId="44F77D67" w14:textId="562EA99D" w:rsidR="00A52FEB" w:rsidRDefault="00A52FEB" w:rsidP="00A52FEB">
            <w:pPr>
              <w:pStyle w:val="TableParagraph"/>
              <w:spacing w:before="41"/>
              <w:ind w:left="69"/>
              <w:rPr>
                <w:sz w:val="24"/>
              </w:rPr>
            </w:pPr>
            <w:r w:rsidRPr="00FA48D0">
              <w:t>Maria Das Graças Pereira Morais</w:t>
            </w:r>
          </w:p>
        </w:tc>
      </w:tr>
      <w:tr w:rsidR="00A52FEB" w14:paraId="65EEAE8E" w14:textId="77777777" w:rsidTr="009D0499">
        <w:trPr>
          <w:trHeight w:val="314"/>
        </w:trPr>
        <w:tc>
          <w:tcPr>
            <w:tcW w:w="900" w:type="dxa"/>
          </w:tcPr>
          <w:p w14:paraId="46746F2B" w14:textId="77777777" w:rsidR="00A52FEB" w:rsidRDefault="00A52FEB" w:rsidP="00A52FEB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42" w:type="dxa"/>
          </w:tcPr>
          <w:p w14:paraId="7BD999D0" w14:textId="15C1895F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Olga Rubênia Da Silva Caminha De Menezes</w:t>
            </w:r>
          </w:p>
        </w:tc>
      </w:tr>
      <w:tr w:rsidR="00A52FEB" w14:paraId="305AD3FB" w14:textId="77777777" w:rsidTr="009D0499">
        <w:trPr>
          <w:trHeight w:val="314"/>
        </w:trPr>
        <w:tc>
          <w:tcPr>
            <w:tcW w:w="900" w:type="dxa"/>
          </w:tcPr>
          <w:p w14:paraId="79899AAE" w14:textId="6A6BD1A3" w:rsidR="00A52FEB" w:rsidRDefault="00A52FEB" w:rsidP="00A52FEB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42" w:type="dxa"/>
          </w:tcPr>
          <w:p w14:paraId="2F000F61" w14:textId="3CBFC9AB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Rian Victor Ataide Da Silva</w:t>
            </w:r>
          </w:p>
        </w:tc>
      </w:tr>
      <w:tr w:rsidR="00A52FEB" w14:paraId="21B073B4" w14:textId="77777777" w:rsidTr="009D0499">
        <w:trPr>
          <w:trHeight w:val="314"/>
        </w:trPr>
        <w:tc>
          <w:tcPr>
            <w:tcW w:w="900" w:type="dxa"/>
          </w:tcPr>
          <w:p w14:paraId="744420C0" w14:textId="64C12BDF" w:rsidR="00A52FEB" w:rsidRDefault="00A52FEB" w:rsidP="00A52FEB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142" w:type="dxa"/>
          </w:tcPr>
          <w:p w14:paraId="74A965BA" w14:textId="24A87BE4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Rodolfo De Araújo Bezerra</w:t>
            </w:r>
          </w:p>
        </w:tc>
      </w:tr>
      <w:tr w:rsidR="00A52FEB" w14:paraId="53C41FD7" w14:textId="77777777" w:rsidTr="009D0499">
        <w:trPr>
          <w:trHeight w:val="314"/>
        </w:trPr>
        <w:tc>
          <w:tcPr>
            <w:tcW w:w="900" w:type="dxa"/>
          </w:tcPr>
          <w:p w14:paraId="1FB17A9F" w14:textId="2A973021" w:rsidR="00A52FEB" w:rsidRDefault="00A52FEB" w:rsidP="00A52FEB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142" w:type="dxa"/>
          </w:tcPr>
          <w:p w14:paraId="76B9DF9A" w14:textId="6EA59A57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Rodolfo Soares Teixeira</w:t>
            </w:r>
          </w:p>
        </w:tc>
      </w:tr>
      <w:tr w:rsidR="00A52FEB" w14:paraId="5A1A97A3" w14:textId="77777777" w:rsidTr="009D0499">
        <w:trPr>
          <w:trHeight w:val="314"/>
        </w:trPr>
        <w:tc>
          <w:tcPr>
            <w:tcW w:w="900" w:type="dxa"/>
          </w:tcPr>
          <w:p w14:paraId="1AC606ED" w14:textId="7171A223" w:rsidR="00A52FEB" w:rsidRDefault="00A52FEB" w:rsidP="00A52FEB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142" w:type="dxa"/>
          </w:tcPr>
          <w:p w14:paraId="3A0482CC" w14:textId="621EE481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Tatiane Da Silva Evangelista</w:t>
            </w:r>
          </w:p>
        </w:tc>
      </w:tr>
      <w:tr w:rsidR="00A52FEB" w14:paraId="537EB81F" w14:textId="77777777" w:rsidTr="009D0499">
        <w:trPr>
          <w:trHeight w:val="314"/>
        </w:trPr>
        <w:tc>
          <w:tcPr>
            <w:tcW w:w="900" w:type="dxa"/>
          </w:tcPr>
          <w:p w14:paraId="42CE59EC" w14:textId="78A91A34" w:rsidR="00A52FEB" w:rsidRDefault="00A52FEB" w:rsidP="00A52FEB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142" w:type="dxa"/>
          </w:tcPr>
          <w:p w14:paraId="015C7846" w14:textId="56310E17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Veridiana Rabaioli Bortollini</w:t>
            </w:r>
          </w:p>
        </w:tc>
      </w:tr>
      <w:tr w:rsidR="00A52FEB" w14:paraId="2ED96643" w14:textId="77777777" w:rsidTr="009D0499">
        <w:trPr>
          <w:trHeight w:val="314"/>
        </w:trPr>
        <w:tc>
          <w:tcPr>
            <w:tcW w:w="900" w:type="dxa"/>
          </w:tcPr>
          <w:p w14:paraId="07F91F9E" w14:textId="02C5F2BF" w:rsidR="00A52FEB" w:rsidRDefault="00A52FEB" w:rsidP="00A52FEB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7142" w:type="dxa"/>
          </w:tcPr>
          <w:p w14:paraId="7B3EAF56" w14:textId="32F67168" w:rsidR="00A52FEB" w:rsidRDefault="00A52FEB" w:rsidP="00A52FEB">
            <w:pPr>
              <w:pStyle w:val="TableParagraph"/>
              <w:ind w:left="69"/>
              <w:rPr>
                <w:sz w:val="24"/>
              </w:rPr>
            </w:pPr>
            <w:r w:rsidRPr="00FA48D0">
              <w:t>Yasmim Sousa Nobre</w:t>
            </w:r>
          </w:p>
        </w:tc>
      </w:tr>
    </w:tbl>
    <w:p w14:paraId="10AB704E" w14:textId="77777777" w:rsidR="009818B7" w:rsidRDefault="009818B7">
      <w:pPr>
        <w:pStyle w:val="Corpodetexto"/>
        <w:spacing w:before="253"/>
      </w:pPr>
    </w:p>
    <w:p w14:paraId="1C001756" w14:textId="1A5BBDB8" w:rsidR="009818B7" w:rsidRDefault="00A667F5">
      <w:pPr>
        <w:pStyle w:val="Corpodetexto"/>
        <w:spacing w:before="1" w:line="276" w:lineRule="auto"/>
        <w:ind w:left="143" w:right="230"/>
      </w:pPr>
      <w:r>
        <w:t>Oficina</w:t>
      </w:r>
      <w:r>
        <w:rPr>
          <w:spacing w:val="-1"/>
        </w:rPr>
        <w:t xml:space="preserve"> </w:t>
      </w:r>
      <w:r>
        <w:t>14.</w:t>
      </w:r>
      <w:r>
        <w:rPr>
          <w:spacing w:val="-1"/>
        </w:rPr>
        <w:t xml:space="preserve"> </w:t>
      </w:r>
      <w:r w:rsidR="00A52FEB" w:rsidRPr="00A52FEB">
        <w:t>TIJOLOS TÁTEIS: UM MATERIAL ACESSÍVEL</w:t>
      </w:r>
    </w:p>
    <w:p w14:paraId="4A8BFE28" w14:textId="3744B577" w:rsidR="009818B7" w:rsidRDefault="00A667F5">
      <w:pPr>
        <w:pStyle w:val="Corpodetexto"/>
        <w:spacing w:line="276" w:lineRule="auto"/>
        <w:ind w:left="143"/>
      </w:pPr>
      <w:r>
        <w:rPr>
          <w:noProof/>
        </w:rPr>
        <w:drawing>
          <wp:anchor distT="0" distB="0" distL="0" distR="0" simplePos="0" relativeHeight="251640832" behindDoc="1" locked="0" layoutInCell="1" allowOverlap="1" wp14:anchorId="27188221" wp14:editId="2E3553F0">
            <wp:simplePos x="0" y="0"/>
            <wp:positionH relativeFrom="page">
              <wp:posOffset>1675130</wp:posOffset>
            </wp:positionH>
            <wp:positionV relativeFrom="paragraph">
              <wp:posOffset>-1372870</wp:posOffset>
            </wp:positionV>
            <wp:extent cx="4586287" cy="842915"/>
            <wp:effectExtent l="0" t="0" r="508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121"/>
        </w:rPr>
        <w:t xml:space="preserve">Autores: </w:t>
      </w:r>
      <w:r w:rsidR="00A52FEB" w:rsidRPr="00A52FEB">
        <w:rPr>
          <w:color w:val="212121"/>
        </w:rPr>
        <w:t>Luisa Rodríguez Doering, Vanessa Pacheco Blumberg, Flavia Malta Branco</w:t>
      </w:r>
    </w:p>
    <w:p w14:paraId="77A21C0B" w14:textId="1ED38CE7" w:rsidR="009818B7" w:rsidRDefault="009818B7">
      <w:pPr>
        <w:pStyle w:val="Corpodetexto"/>
        <w:spacing w:before="3"/>
        <w:rPr>
          <w:sz w:val="17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6A24350A" w14:textId="77777777" w:rsidTr="009D0499">
        <w:trPr>
          <w:trHeight w:val="313"/>
        </w:trPr>
        <w:tc>
          <w:tcPr>
            <w:tcW w:w="900" w:type="dxa"/>
          </w:tcPr>
          <w:p w14:paraId="211AD832" w14:textId="77777777" w:rsidR="009818B7" w:rsidRDefault="00A667F5">
            <w:pPr>
              <w:pStyle w:val="TableParagraph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1DE4B5EE" w14:textId="10FF4620" w:rsidR="009818B7" w:rsidRDefault="00A667F5">
            <w:pPr>
              <w:pStyle w:val="TableParagraph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50207A" w14:paraId="2DCDC21B" w14:textId="77777777" w:rsidTr="009D0499">
        <w:trPr>
          <w:trHeight w:val="316"/>
        </w:trPr>
        <w:tc>
          <w:tcPr>
            <w:tcW w:w="900" w:type="dxa"/>
          </w:tcPr>
          <w:p w14:paraId="0A13A8B6" w14:textId="1589BECE" w:rsidR="0050207A" w:rsidRDefault="0050207A" w:rsidP="0050207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  <w:vAlign w:val="bottom"/>
          </w:tcPr>
          <w:p w14:paraId="2F3C0D0F" w14:textId="3CB05E8F" w:rsidR="0050207A" w:rsidRDefault="0050207A" w:rsidP="0050207A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Hugo Alex Carneiro Diniz</w:t>
            </w:r>
          </w:p>
        </w:tc>
      </w:tr>
      <w:tr w:rsidR="0050207A" w14:paraId="0A167B40" w14:textId="77777777" w:rsidTr="009D0499">
        <w:trPr>
          <w:trHeight w:val="314"/>
        </w:trPr>
        <w:tc>
          <w:tcPr>
            <w:tcW w:w="900" w:type="dxa"/>
          </w:tcPr>
          <w:p w14:paraId="499C4E7D" w14:textId="77777777" w:rsidR="0050207A" w:rsidRDefault="0050207A" w:rsidP="0050207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  <w:vAlign w:val="bottom"/>
          </w:tcPr>
          <w:p w14:paraId="0C7BF298" w14:textId="471F79B6" w:rsidR="0050207A" w:rsidRDefault="0050207A" w:rsidP="0050207A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Lilian de Lima Madeira</w:t>
            </w:r>
          </w:p>
        </w:tc>
      </w:tr>
      <w:tr w:rsidR="0050207A" w14:paraId="3EB8901C" w14:textId="77777777" w:rsidTr="009D0499">
        <w:trPr>
          <w:trHeight w:val="316"/>
        </w:trPr>
        <w:tc>
          <w:tcPr>
            <w:tcW w:w="900" w:type="dxa"/>
          </w:tcPr>
          <w:p w14:paraId="1B830B69" w14:textId="77777777" w:rsidR="0050207A" w:rsidRDefault="0050207A" w:rsidP="0050207A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  <w:vAlign w:val="bottom"/>
          </w:tcPr>
          <w:p w14:paraId="0D5987BA" w14:textId="49A5FE73" w:rsidR="0050207A" w:rsidRDefault="0050207A" w:rsidP="0050207A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Lílian Tatiane Souza Dias</w:t>
            </w:r>
          </w:p>
        </w:tc>
      </w:tr>
      <w:tr w:rsidR="0050207A" w14:paraId="39B36C1F" w14:textId="77777777" w:rsidTr="009D0499">
        <w:trPr>
          <w:trHeight w:val="313"/>
        </w:trPr>
        <w:tc>
          <w:tcPr>
            <w:tcW w:w="900" w:type="dxa"/>
          </w:tcPr>
          <w:p w14:paraId="497D5C16" w14:textId="77777777" w:rsidR="0050207A" w:rsidRDefault="0050207A" w:rsidP="0050207A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  <w:vAlign w:val="bottom"/>
          </w:tcPr>
          <w:p w14:paraId="694290A1" w14:textId="4F0782B0" w:rsidR="0050207A" w:rsidRDefault="0050207A" w:rsidP="0050207A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Maria Adrielly da Silva Santos</w:t>
            </w:r>
          </w:p>
        </w:tc>
      </w:tr>
      <w:tr w:rsidR="0050207A" w14:paraId="0B6C9AB1" w14:textId="77777777" w:rsidTr="009D0499">
        <w:trPr>
          <w:trHeight w:val="316"/>
        </w:trPr>
        <w:tc>
          <w:tcPr>
            <w:tcW w:w="900" w:type="dxa"/>
          </w:tcPr>
          <w:p w14:paraId="3347AFDD" w14:textId="77777777" w:rsidR="0050207A" w:rsidRDefault="0050207A" w:rsidP="0050207A">
            <w:pPr>
              <w:pStyle w:val="TableParagraph"/>
              <w:spacing w:before="39" w:line="258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  <w:vAlign w:val="bottom"/>
          </w:tcPr>
          <w:p w14:paraId="60327984" w14:textId="63D315EA" w:rsidR="0050207A" w:rsidRDefault="0050207A" w:rsidP="0050207A">
            <w:pPr>
              <w:pStyle w:val="TableParagraph"/>
              <w:spacing w:before="39" w:line="258" w:lineRule="exact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Nicolau Matiel Lunardi Diehl</w:t>
            </w:r>
          </w:p>
        </w:tc>
      </w:tr>
      <w:tr w:rsidR="0050207A" w14:paraId="57075AC3" w14:textId="77777777" w:rsidTr="009D0499">
        <w:trPr>
          <w:trHeight w:val="316"/>
        </w:trPr>
        <w:tc>
          <w:tcPr>
            <w:tcW w:w="900" w:type="dxa"/>
          </w:tcPr>
          <w:p w14:paraId="4D4146C5" w14:textId="5031CEB8" w:rsidR="0050207A" w:rsidRDefault="0050207A" w:rsidP="0050207A">
            <w:pPr>
              <w:pStyle w:val="TableParagraph"/>
              <w:spacing w:before="39"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  <w:vAlign w:val="bottom"/>
          </w:tcPr>
          <w:p w14:paraId="5C44D0B3" w14:textId="33FC9C55" w:rsidR="0050207A" w:rsidRDefault="0050207A" w:rsidP="0050207A">
            <w:pPr>
              <w:pStyle w:val="TableParagraph"/>
              <w:spacing w:before="39" w:line="258" w:lineRule="exact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Tayná Elias dos Santos Franco</w:t>
            </w:r>
          </w:p>
        </w:tc>
      </w:tr>
      <w:tr w:rsidR="0050207A" w14:paraId="217668D7" w14:textId="77777777" w:rsidTr="009D0499">
        <w:trPr>
          <w:trHeight w:val="316"/>
        </w:trPr>
        <w:tc>
          <w:tcPr>
            <w:tcW w:w="900" w:type="dxa"/>
          </w:tcPr>
          <w:p w14:paraId="6EFB914D" w14:textId="21D4478E" w:rsidR="0050207A" w:rsidRDefault="0050207A" w:rsidP="0050207A">
            <w:pPr>
              <w:pStyle w:val="TableParagraph"/>
              <w:spacing w:before="39" w:line="258" w:lineRule="exact"/>
              <w:ind w:right="58"/>
              <w:jc w:val="right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  <w:vAlign w:val="bottom"/>
          </w:tcPr>
          <w:p w14:paraId="440225F1" w14:textId="7D06390C" w:rsidR="0050207A" w:rsidRDefault="0050207A" w:rsidP="0050207A">
            <w:pPr>
              <w:pStyle w:val="TableParagraph"/>
              <w:spacing w:before="39" w:line="258" w:lineRule="exact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Weverson Clayton da Gama Franco</w:t>
            </w:r>
          </w:p>
        </w:tc>
      </w:tr>
    </w:tbl>
    <w:p w14:paraId="607734B1" w14:textId="77777777" w:rsidR="009818B7" w:rsidRDefault="009818B7">
      <w:pPr>
        <w:pStyle w:val="Corpodetexto"/>
        <w:spacing w:before="243"/>
      </w:pPr>
    </w:p>
    <w:p w14:paraId="582D5393" w14:textId="0FF35DB2" w:rsidR="009818B7" w:rsidRDefault="00A667F5">
      <w:pPr>
        <w:pStyle w:val="Corpodetexto"/>
        <w:ind w:left="143"/>
      </w:pPr>
      <w:r>
        <w:t>Oficina</w:t>
      </w:r>
      <w:r>
        <w:rPr>
          <w:spacing w:val="-3"/>
        </w:rPr>
        <w:t xml:space="preserve"> </w:t>
      </w:r>
      <w:r>
        <w:t>15.</w:t>
      </w:r>
      <w:r>
        <w:rPr>
          <w:spacing w:val="-3"/>
        </w:rPr>
        <w:t xml:space="preserve"> </w:t>
      </w:r>
      <w:r w:rsidR="0050207A" w:rsidRPr="0050207A">
        <w:t>SITUAÇÕES PROBLEMA: MODELAGEM E OPERAÇÃO</w:t>
      </w:r>
    </w:p>
    <w:p w14:paraId="5DEC101B" w14:textId="07B1B27E" w:rsidR="009818B7" w:rsidRDefault="00A667F5">
      <w:pPr>
        <w:pStyle w:val="Corpodetexto"/>
        <w:spacing w:before="41" w:line="278" w:lineRule="auto"/>
        <w:ind w:left="143"/>
      </w:pPr>
      <w:r>
        <w:rPr>
          <w:color w:val="212121"/>
        </w:rPr>
        <w:t>Autores:</w:t>
      </w:r>
      <w:r>
        <w:rPr>
          <w:color w:val="212121"/>
          <w:spacing w:val="40"/>
        </w:rPr>
        <w:t xml:space="preserve"> </w:t>
      </w:r>
      <w:r w:rsidR="0050207A" w:rsidRPr="000778B8">
        <w:rPr>
          <w:color w:val="212121"/>
        </w:rPr>
        <w:t>Rita Santos Guimarães, Marcelo Firer Leonardo Barichello</w:t>
      </w:r>
    </w:p>
    <w:p w14:paraId="4432D69E" w14:textId="77777777" w:rsidR="009818B7" w:rsidRDefault="009818B7">
      <w:pPr>
        <w:pStyle w:val="Corpodetexto"/>
        <w:spacing w:before="11"/>
        <w:rPr>
          <w:sz w:val="1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74105122" w14:textId="77777777" w:rsidTr="009D0499">
        <w:trPr>
          <w:trHeight w:val="316"/>
        </w:trPr>
        <w:tc>
          <w:tcPr>
            <w:tcW w:w="900" w:type="dxa"/>
          </w:tcPr>
          <w:p w14:paraId="6D603A12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1FA0BA1B" w14:textId="77777777" w:rsidR="009818B7" w:rsidRDefault="00A667F5">
            <w:pPr>
              <w:pStyle w:val="TableParagraph"/>
              <w:spacing w:before="41"/>
              <w:ind w:left="6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0778B8" w14:paraId="3E92399F" w14:textId="77777777" w:rsidTr="009D0499">
        <w:trPr>
          <w:trHeight w:val="313"/>
        </w:trPr>
        <w:tc>
          <w:tcPr>
            <w:tcW w:w="900" w:type="dxa"/>
          </w:tcPr>
          <w:p w14:paraId="31056F74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38917069" w14:textId="09E288FF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 w:rsidRPr="00F62BD0">
              <w:t>Daniella da Silva Gonzaga</w:t>
            </w:r>
          </w:p>
        </w:tc>
      </w:tr>
      <w:tr w:rsidR="000778B8" w14:paraId="3439C811" w14:textId="77777777" w:rsidTr="009D0499">
        <w:trPr>
          <w:trHeight w:val="316"/>
        </w:trPr>
        <w:tc>
          <w:tcPr>
            <w:tcW w:w="900" w:type="dxa"/>
          </w:tcPr>
          <w:p w14:paraId="0AB95B90" w14:textId="77777777" w:rsidR="000778B8" w:rsidRDefault="000778B8" w:rsidP="000778B8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03FA4BC7" w14:textId="52AE4539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 w:rsidRPr="00F62BD0">
              <w:t>Flaviane Stella Gonzaga Stort</w:t>
            </w:r>
          </w:p>
        </w:tc>
      </w:tr>
      <w:tr w:rsidR="000778B8" w14:paraId="7884C45E" w14:textId="77777777" w:rsidTr="009D0499">
        <w:trPr>
          <w:trHeight w:val="314"/>
        </w:trPr>
        <w:tc>
          <w:tcPr>
            <w:tcW w:w="900" w:type="dxa"/>
          </w:tcPr>
          <w:p w14:paraId="27BD058D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7142" w:type="dxa"/>
          </w:tcPr>
          <w:p w14:paraId="198AAFBE" w14:textId="3FC1F138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 w:rsidRPr="00F62BD0">
              <w:t>Isabel De Carvalho Ferreira</w:t>
            </w:r>
          </w:p>
        </w:tc>
      </w:tr>
      <w:tr w:rsidR="000778B8" w14:paraId="13443627" w14:textId="77777777" w:rsidTr="009D0499">
        <w:trPr>
          <w:trHeight w:val="313"/>
        </w:trPr>
        <w:tc>
          <w:tcPr>
            <w:tcW w:w="900" w:type="dxa"/>
          </w:tcPr>
          <w:p w14:paraId="186E3AC5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57D14B57" w14:textId="30A64973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 w:rsidRPr="00F62BD0">
              <w:t>Julia Santos Fernandes das Virgens</w:t>
            </w:r>
          </w:p>
        </w:tc>
      </w:tr>
      <w:tr w:rsidR="000778B8" w14:paraId="10C75D28" w14:textId="77777777" w:rsidTr="009D0499">
        <w:trPr>
          <w:trHeight w:val="316"/>
        </w:trPr>
        <w:tc>
          <w:tcPr>
            <w:tcW w:w="900" w:type="dxa"/>
          </w:tcPr>
          <w:p w14:paraId="3ADE3F13" w14:textId="77777777" w:rsidR="000778B8" w:rsidRDefault="000778B8" w:rsidP="000778B8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7B268B9F" w14:textId="0A6029EB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 w:rsidRPr="00F62BD0">
              <w:t>Karin Ritter Jelinek</w:t>
            </w:r>
          </w:p>
        </w:tc>
      </w:tr>
      <w:tr w:rsidR="000778B8" w14:paraId="0748D7E5" w14:textId="77777777" w:rsidTr="009D0499">
        <w:trPr>
          <w:trHeight w:val="314"/>
        </w:trPr>
        <w:tc>
          <w:tcPr>
            <w:tcW w:w="900" w:type="dxa"/>
          </w:tcPr>
          <w:p w14:paraId="4B4D8DE3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79492CCE" w14:textId="59BE66E8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 w:rsidRPr="00F62BD0">
              <w:t>Lucia Dias de Souza</w:t>
            </w:r>
          </w:p>
        </w:tc>
      </w:tr>
      <w:tr w:rsidR="000778B8" w14:paraId="4AB8942B" w14:textId="77777777" w:rsidTr="009D0499">
        <w:trPr>
          <w:trHeight w:val="316"/>
        </w:trPr>
        <w:tc>
          <w:tcPr>
            <w:tcW w:w="900" w:type="dxa"/>
          </w:tcPr>
          <w:p w14:paraId="108F25D1" w14:textId="77777777" w:rsidR="000778B8" w:rsidRDefault="000778B8" w:rsidP="000778B8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</w:tcPr>
          <w:p w14:paraId="5EAA6A30" w14:textId="787ECA63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 w:rsidRPr="00F62BD0">
              <w:t>Luis Antonio Kazutoshi Sakakisbara</w:t>
            </w:r>
          </w:p>
        </w:tc>
      </w:tr>
      <w:tr w:rsidR="000778B8" w14:paraId="6F1948A4" w14:textId="77777777" w:rsidTr="009D0499">
        <w:trPr>
          <w:trHeight w:val="313"/>
        </w:trPr>
        <w:tc>
          <w:tcPr>
            <w:tcW w:w="900" w:type="dxa"/>
          </w:tcPr>
          <w:p w14:paraId="26192292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</w:tcPr>
          <w:p w14:paraId="2D4FF290" w14:textId="33273EB0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 w:rsidRPr="00F62BD0">
              <w:t>Marcelo Leonardo dos Santos Rainha</w:t>
            </w:r>
          </w:p>
        </w:tc>
      </w:tr>
      <w:tr w:rsidR="000778B8" w14:paraId="1FFD7243" w14:textId="77777777" w:rsidTr="009D0499">
        <w:trPr>
          <w:trHeight w:val="314"/>
        </w:trPr>
        <w:tc>
          <w:tcPr>
            <w:tcW w:w="900" w:type="dxa"/>
          </w:tcPr>
          <w:p w14:paraId="38049C9C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42" w:type="dxa"/>
          </w:tcPr>
          <w:p w14:paraId="23F8EF34" w14:textId="039CB032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 w:rsidRPr="00F62BD0">
              <w:t>Marcos Fernandes Amorim</w:t>
            </w:r>
          </w:p>
        </w:tc>
      </w:tr>
      <w:tr w:rsidR="000778B8" w14:paraId="7E08CB72" w14:textId="77777777" w:rsidTr="009D0499">
        <w:trPr>
          <w:trHeight w:val="316"/>
        </w:trPr>
        <w:tc>
          <w:tcPr>
            <w:tcW w:w="900" w:type="dxa"/>
          </w:tcPr>
          <w:p w14:paraId="59153C0C" w14:textId="77777777" w:rsidR="000778B8" w:rsidRDefault="000778B8" w:rsidP="000778B8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</w:tcPr>
          <w:p w14:paraId="1EAD6BAF" w14:textId="5C68A7B2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 w:rsidRPr="00BB0F0C">
              <w:t>Maria Gabriela Pereira dos Santos</w:t>
            </w:r>
          </w:p>
        </w:tc>
      </w:tr>
      <w:tr w:rsidR="000778B8" w14:paraId="2E3757C2" w14:textId="77777777" w:rsidTr="009D0499">
        <w:trPr>
          <w:trHeight w:val="316"/>
        </w:trPr>
        <w:tc>
          <w:tcPr>
            <w:tcW w:w="900" w:type="dxa"/>
          </w:tcPr>
          <w:p w14:paraId="4F11260B" w14:textId="0FC03DB2" w:rsidR="000778B8" w:rsidRDefault="000778B8" w:rsidP="000778B8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</w:tcPr>
          <w:p w14:paraId="5FED5088" w14:textId="35F63DDE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 w:rsidRPr="00BB0F0C">
              <w:t>Riani de Souza Alvaro</w:t>
            </w:r>
          </w:p>
        </w:tc>
      </w:tr>
      <w:tr w:rsidR="000778B8" w14:paraId="2532C4D2" w14:textId="77777777" w:rsidTr="009D0499">
        <w:trPr>
          <w:trHeight w:val="316"/>
        </w:trPr>
        <w:tc>
          <w:tcPr>
            <w:tcW w:w="900" w:type="dxa"/>
          </w:tcPr>
          <w:p w14:paraId="0704E7D8" w14:textId="5D0B94C1" w:rsidR="000778B8" w:rsidRDefault="000778B8" w:rsidP="000778B8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42" w:type="dxa"/>
          </w:tcPr>
          <w:p w14:paraId="623EFB12" w14:textId="42B03E32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 w:rsidRPr="00BB0F0C">
              <w:t>Silmara Louise da Silva</w:t>
            </w:r>
          </w:p>
        </w:tc>
      </w:tr>
      <w:tr w:rsidR="000778B8" w14:paraId="53B23C70" w14:textId="77777777" w:rsidTr="009D0499">
        <w:trPr>
          <w:trHeight w:val="316"/>
        </w:trPr>
        <w:tc>
          <w:tcPr>
            <w:tcW w:w="900" w:type="dxa"/>
          </w:tcPr>
          <w:p w14:paraId="2A22DDD5" w14:textId="01F2EDAE" w:rsidR="000778B8" w:rsidRDefault="000778B8" w:rsidP="000778B8">
            <w:pPr>
              <w:pStyle w:val="TableParagraph"/>
              <w:spacing w:before="41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42" w:type="dxa"/>
          </w:tcPr>
          <w:p w14:paraId="16A504B4" w14:textId="7E4EE81D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 w:rsidRPr="00BB0F0C">
              <w:t>Thaís Cristina dos Santos Basilo</w:t>
            </w:r>
          </w:p>
        </w:tc>
      </w:tr>
    </w:tbl>
    <w:p w14:paraId="53C021DF" w14:textId="7B560397" w:rsidR="000778B8" w:rsidRDefault="000778B8">
      <w:pPr>
        <w:pStyle w:val="Corpodetexto"/>
        <w:spacing w:before="89" w:line="276" w:lineRule="auto"/>
        <w:ind w:left="143"/>
      </w:pPr>
    </w:p>
    <w:p w14:paraId="55E20D1B" w14:textId="075FD86B" w:rsidR="009818B7" w:rsidRDefault="00A667F5">
      <w:pPr>
        <w:pStyle w:val="Corpodetexto"/>
        <w:spacing w:before="89" w:line="276" w:lineRule="auto"/>
        <w:ind w:left="143"/>
      </w:pPr>
      <w:r>
        <w:t>Oficina</w:t>
      </w:r>
      <w:r>
        <w:rPr>
          <w:spacing w:val="-5"/>
        </w:rPr>
        <w:t xml:space="preserve"> </w:t>
      </w:r>
      <w:r>
        <w:t>16.</w:t>
      </w:r>
      <w:r>
        <w:rPr>
          <w:spacing w:val="-5"/>
        </w:rPr>
        <w:t xml:space="preserve"> </w:t>
      </w:r>
      <w:r w:rsidR="000778B8" w:rsidRPr="000778B8">
        <w:t>CONVERSAS NUMÉRICAS: RECURSO PARA O DESENVOLVIMENTO DO SENSO NUMÉRICO E MELHORAR A COMPREENSÃO MATEMÁTICA NA TRANSIÇÃO ENTRE OS ANOS INICIAIS E FINAIS DO ENSINO FUNDAMENTAL</w:t>
      </w:r>
    </w:p>
    <w:p w14:paraId="5C1D9DF9" w14:textId="71BB8715" w:rsidR="009818B7" w:rsidRDefault="00A667F5">
      <w:pPr>
        <w:pStyle w:val="Corpodetexto"/>
        <w:spacing w:line="278" w:lineRule="auto"/>
        <w:ind w:left="143"/>
      </w:pPr>
      <w:r>
        <w:rPr>
          <w:color w:val="212121"/>
        </w:rPr>
        <w:t xml:space="preserve">Autores: </w:t>
      </w:r>
      <w:r w:rsidR="000778B8" w:rsidRPr="000778B8">
        <w:rPr>
          <w:color w:val="212121"/>
        </w:rPr>
        <w:t>Marina Longhi de França, Juliana Moreno Oliveira</w:t>
      </w:r>
    </w:p>
    <w:p w14:paraId="77423923" w14:textId="49501E68" w:rsidR="009818B7" w:rsidRDefault="009818B7">
      <w:pPr>
        <w:pStyle w:val="Corpodetexto"/>
        <w:spacing w:before="9"/>
        <w:rPr>
          <w:sz w:val="1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9818B7" w14:paraId="3B700BE7" w14:textId="77777777" w:rsidTr="009D0499">
        <w:trPr>
          <w:trHeight w:val="316"/>
        </w:trPr>
        <w:tc>
          <w:tcPr>
            <w:tcW w:w="900" w:type="dxa"/>
          </w:tcPr>
          <w:p w14:paraId="4296F232" w14:textId="77777777" w:rsidR="009818B7" w:rsidRDefault="00A667F5">
            <w:pPr>
              <w:pStyle w:val="TableParagraph"/>
              <w:spacing w:before="41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33D63305" w14:textId="77777777" w:rsidR="009818B7" w:rsidRDefault="00A667F5">
            <w:pPr>
              <w:pStyle w:val="TableParagraph"/>
              <w:spacing w:before="41"/>
              <w:ind w:left="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0778B8" w14:paraId="51C656B7" w14:textId="77777777" w:rsidTr="009D0499">
        <w:trPr>
          <w:trHeight w:val="313"/>
        </w:trPr>
        <w:tc>
          <w:tcPr>
            <w:tcW w:w="900" w:type="dxa"/>
          </w:tcPr>
          <w:p w14:paraId="54856287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  <w:vAlign w:val="bottom"/>
          </w:tcPr>
          <w:p w14:paraId="1C21A512" w14:textId="116B1C0D" w:rsidR="000778B8" w:rsidRPr="000778B8" w:rsidRDefault="009D0499" w:rsidP="000778B8">
            <w:pPr>
              <w:pStyle w:val="TableParagraph"/>
              <w:ind w:left="69"/>
              <w:rPr>
                <w:sz w:val="24"/>
                <w:lang w:val="pt-BR"/>
              </w:rPr>
            </w:pPr>
            <w:r>
              <w:rPr>
                <w:noProof/>
              </w:rPr>
              <w:drawing>
                <wp:anchor distT="0" distB="0" distL="0" distR="0" simplePos="0" relativeHeight="251681792" behindDoc="1" locked="0" layoutInCell="1" allowOverlap="1" wp14:anchorId="6D45B3E1" wp14:editId="17328967">
                  <wp:simplePos x="0" y="0"/>
                  <wp:positionH relativeFrom="page">
                    <wp:posOffset>8255</wp:posOffset>
                  </wp:positionH>
                  <wp:positionV relativeFrom="paragraph">
                    <wp:posOffset>266700</wp:posOffset>
                  </wp:positionV>
                  <wp:extent cx="4585970" cy="842645"/>
                  <wp:effectExtent l="0" t="0" r="5080" b="0"/>
                  <wp:wrapNone/>
                  <wp:docPr id="520455621" name="Image 25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455621" name="Image 25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778B8">
              <w:rPr>
                <w:rFonts w:ascii="Calibri" w:hAnsi="Calibri" w:cs="Calibri"/>
                <w:color w:val="000000"/>
              </w:rPr>
              <w:t>Ana Kamila Silva Abreu</w:t>
            </w:r>
          </w:p>
        </w:tc>
      </w:tr>
      <w:tr w:rsidR="000778B8" w14:paraId="3E22CDDE" w14:textId="77777777" w:rsidTr="009D0499">
        <w:trPr>
          <w:trHeight w:val="313"/>
        </w:trPr>
        <w:tc>
          <w:tcPr>
            <w:tcW w:w="900" w:type="dxa"/>
          </w:tcPr>
          <w:p w14:paraId="40F986A4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  <w:vAlign w:val="bottom"/>
          </w:tcPr>
          <w:p w14:paraId="3FAF2B74" w14:textId="12D9F97A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Ana Maria Luz Fassarella Do Amaral</w:t>
            </w:r>
          </w:p>
        </w:tc>
      </w:tr>
      <w:tr w:rsidR="000778B8" w14:paraId="47A5C705" w14:textId="77777777" w:rsidTr="009D0499">
        <w:trPr>
          <w:trHeight w:val="316"/>
        </w:trPr>
        <w:tc>
          <w:tcPr>
            <w:tcW w:w="900" w:type="dxa"/>
          </w:tcPr>
          <w:p w14:paraId="5840977C" w14:textId="77777777" w:rsidR="000778B8" w:rsidRDefault="000778B8" w:rsidP="000778B8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  <w:vAlign w:val="bottom"/>
          </w:tcPr>
          <w:p w14:paraId="41006815" w14:textId="0CA38240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Antonio de Freitas da Corte</w:t>
            </w:r>
          </w:p>
        </w:tc>
      </w:tr>
      <w:tr w:rsidR="000778B8" w14:paraId="345DFFBA" w14:textId="77777777" w:rsidTr="009D0499">
        <w:trPr>
          <w:trHeight w:val="314"/>
        </w:trPr>
        <w:tc>
          <w:tcPr>
            <w:tcW w:w="900" w:type="dxa"/>
          </w:tcPr>
          <w:p w14:paraId="3DD0D90B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  <w:vAlign w:val="bottom"/>
          </w:tcPr>
          <w:p w14:paraId="102346C0" w14:textId="2F3BD9BE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Danielle de Castro Ferreira</w:t>
            </w:r>
          </w:p>
        </w:tc>
      </w:tr>
      <w:tr w:rsidR="000778B8" w14:paraId="3BF0820A" w14:textId="77777777" w:rsidTr="009D0499">
        <w:trPr>
          <w:trHeight w:val="317"/>
        </w:trPr>
        <w:tc>
          <w:tcPr>
            <w:tcW w:w="900" w:type="dxa"/>
          </w:tcPr>
          <w:p w14:paraId="15286375" w14:textId="77777777" w:rsidR="000778B8" w:rsidRDefault="000778B8" w:rsidP="000778B8">
            <w:pPr>
              <w:pStyle w:val="TableParagraph"/>
              <w:spacing w:before="41" w:line="256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  <w:vAlign w:val="bottom"/>
          </w:tcPr>
          <w:p w14:paraId="497C2DA9" w14:textId="4D01EED7" w:rsidR="000778B8" w:rsidRDefault="000778B8" w:rsidP="000778B8">
            <w:pPr>
              <w:pStyle w:val="TableParagraph"/>
              <w:spacing w:before="41" w:line="256" w:lineRule="exact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Isabelle Rocha De Oliveira</w:t>
            </w:r>
          </w:p>
        </w:tc>
      </w:tr>
      <w:tr w:rsidR="000778B8" w14:paraId="25812F6B" w14:textId="77777777" w:rsidTr="009D0499">
        <w:trPr>
          <w:trHeight w:val="313"/>
        </w:trPr>
        <w:tc>
          <w:tcPr>
            <w:tcW w:w="900" w:type="dxa"/>
          </w:tcPr>
          <w:p w14:paraId="14B984B7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  <w:vAlign w:val="bottom"/>
          </w:tcPr>
          <w:p w14:paraId="2C25141C" w14:textId="6CB08B7A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Jaira Machado da Silva</w:t>
            </w:r>
          </w:p>
        </w:tc>
      </w:tr>
      <w:tr w:rsidR="000778B8" w14:paraId="1402DB75" w14:textId="77777777" w:rsidTr="009D0499">
        <w:trPr>
          <w:trHeight w:val="316"/>
        </w:trPr>
        <w:tc>
          <w:tcPr>
            <w:tcW w:w="900" w:type="dxa"/>
          </w:tcPr>
          <w:p w14:paraId="6804ED04" w14:textId="77777777" w:rsidR="000778B8" w:rsidRDefault="000778B8" w:rsidP="000778B8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  <w:vAlign w:val="bottom"/>
          </w:tcPr>
          <w:p w14:paraId="2005A7CB" w14:textId="5905650D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Murilo Correa Quinan</w:t>
            </w:r>
          </w:p>
        </w:tc>
      </w:tr>
      <w:tr w:rsidR="000778B8" w14:paraId="37C2C55A" w14:textId="77777777" w:rsidTr="009D0499">
        <w:trPr>
          <w:trHeight w:val="314"/>
        </w:trPr>
        <w:tc>
          <w:tcPr>
            <w:tcW w:w="900" w:type="dxa"/>
          </w:tcPr>
          <w:p w14:paraId="4CA9E0A2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  <w:vAlign w:val="bottom"/>
          </w:tcPr>
          <w:p w14:paraId="2C1B8B7B" w14:textId="4E5C91A9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Rafael do Nascimento Tomé Ribeiro</w:t>
            </w:r>
          </w:p>
        </w:tc>
      </w:tr>
      <w:tr w:rsidR="000778B8" w14:paraId="74A8BB56" w14:textId="77777777" w:rsidTr="009D0499">
        <w:trPr>
          <w:trHeight w:val="313"/>
        </w:trPr>
        <w:tc>
          <w:tcPr>
            <w:tcW w:w="900" w:type="dxa"/>
          </w:tcPr>
          <w:p w14:paraId="4619D51A" w14:textId="77777777" w:rsidR="000778B8" w:rsidRDefault="000778B8" w:rsidP="000778B8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42" w:type="dxa"/>
            <w:vAlign w:val="bottom"/>
          </w:tcPr>
          <w:p w14:paraId="68112441" w14:textId="198F9590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Victor Lima das Virgens</w:t>
            </w:r>
          </w:p>
        </w:tc>
      </w:tr>
      <w:tr w:rsidR="000778B8" w14:paraId="5F3F5F98" w14:textId="77777777" w:rsidTr="009D0499">
        <w:trPr>
          <w:trHeight w:val="316"/>
        </w:trPr>
        <w:tc>
          <w:tcPr>
            <w:tcW w:w="900" w:type="dxa"/>
          </w:tcPr>
          <w:p w14:paraId="0827B766" w14:textId="77777777" w:rsidR="000778B8" w:rsidRDefault="000778B8" w:rsidP="000778B8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  <w:vAlign w:val="bottom"/>
          </w:tcPr>
          <w:p w14:paraId="76B37FEB" w14:textId="21796AEA" w:rsidR="000778B8" w:rsidRDefault="000778B8" w:rsidP="000778B8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Viviane Damasceno  Pinto</w:t>
            </w:r>
          </w:p>
        </w:tc>
      </w:tr>
      <w:tr w:rsidR="000778B8" w14:paraId="75DBA9D6" w14:textId="77777777" w:rsidTr="009D0499">
        <w:trPr>
          <w:trHeight w:val="314"/>
        </w:trPr>
        <w:tc>
          <w:tcPr>
            <w:tcW w:w="900" w:type="dxa"/>
          </w:tcPr>
          <w:p w14:paraId="1D432290" w14:textId="71740146" w:rsidR="000778B8" w:rsidRDefault="000778B8" w:rsidP="000778B8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  <w:vAlign w:val="bottom"/>
          </w:tcPr>
          <w:p w14:paraId="3391A7B5" w14:textId="1E0DF22F" w:rsidR="000778B8" w:rsidRDefault="000778B8" w:rsidP="000778B8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Wallysson Bruno Araujo Monteiro</w:t>
            </w:r>
          </w:p>
        </w:tc>
      </w:tr>
    </w:tbl>
    <w:p w14:paraId="77B4EA81" w14:textId="4CA09BCD" w:rsidR="000B6F1D" w:rsidRDefault="000B6F1D" w:rsidP="000B6F1D">
      <w:pPr>
        <w:pStyle w:val="Corpodetexto"/>
        <w:spacing w:before="241"/>
      </w:pPr>
      <w:r>
        <w:t xml:space="preserve">Oficina 17. </w:t>
      </w:r>
      <w:r w:rsidRPr="000B6F1D">
        <w:t>O PRINCÍPIO DE INDUÇÃO MATEMÁTICA PARA ALUNOS DO ENSINO MÉDIO</w:t>
      </w:r>
      <w:r>
        <w:br/>
        <w:t xml:space="preserve">Autores: </w:t>
      </w:r>
      <w:r w:rsidRPr="000B6F1D">
        <w:t>Arthur Gomes Araújo, Fernanda Aparecida Ferreira</w:t>
      </w:r>
      <w:r w:rsidR="004C0F46">
        <w:br/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0B6F1D" w14:paraId="7527605B" w14:textId="77777777" w:rsidTr="009D0499">
        <w:trPr>
          <w:trHeight w:val="316"/>
        </w:trPr>
        <w:tc>
          <w:tcPr>
            <w:tcW w:w="900" w:type="dxa"/>
          </w:tcPr>
          <w:p w14:paraId="63B40EDC" w14:textId="77777777" w:rsidR="000B6F1D" w:rsidRDefault="000B6F1D" w:rsidP="00983BEA">
            <w:pPr>
              <w:pStyle w:val="TableParagraph"/>
              <w:spacing w:before="41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0DAB068F" w14:textId="5F53CA18" w:rsidR="000B6F1D" w:rsidRDefault="000B6F1D" w:rsidP="00983BEA">
            <w:pPr>
              <w:pStyle w:val="TableParagraph"/>
              <w:spacing w:before="41"/>
              <w:ind w:left="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0B6F1D" w14:paraId="5234BE8E" w14:textId="77777777" w:rsidTr="009D0499">
        <w:trPr>
          <w:trHeight w:val="313"/>
        </w:trPr>
        <w:tc>
          <w:tcPr>
            <w:tcW w:w="900" w:type="dxa"/>
          </w:tcPr>
          <w:p w14:paraId="02A87D0C" w14:textId="77777777" w:rsidR="000B6F1D" w:rsidRDefault="000B6F1D" w:rsidP="000B6F1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  <w:vAlign w:val="bottom"/>
          </w:tcPr>
          <w:p w14:paraId="14D1DDC0" w14:textId="09DF6272" w:rsidR="000B6F1D" w:rsidRPr="000778B8" w:rsidRDefault="000B6F1D" w:rsidP="000B6F1D">
            <w:pPr>
              <w:pStyle w:val="TableParagraph"/>
              <w:ind w:left="69"/>
              <w:rPr>
                <w:sz w:val="24"/>
                <w:lang w:val="pt-BR"/>
              </w:rPr>
            </w:pPr>
            <w:r>
              <w:rPr>
                <w:rFonts w:ascii="Calibri" w:hAnsi="Calibri" w:cs="Calibri"/>
                <w:color w:val="000000"/>
              </w:rPr>
              <w:t>Cicero Soares Ferreira</w:t>
            </w:r>
          </w:p>
        </w:tc>
      </w:tr>
      <w:tr w:rsidR="000B6F1D" w14:paraId="1395F93C" w14:textId="77777777" w:rsidTr="009D0499">
        <w:trPr>
          <w:trHeight w:val="313"/>
        </w:trPr>
        <w:tc>
          <w:tcPr>
            <w:tcW w:w="900" w:type="dxa"/>
          </w:tcPr>
          <w:p w14:paraId="4C7F3A15" w14:textId="77777777" w:rsidR="000B6F1D" w:rsidRDefault="000B6F1D" w:rsidP="000B6F1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  <w:vAlign w:val="bottom"/>
          </w:tcPr>
          <w:p w14:paraId="47E41211" w14:textId="1EA39D27" w:rsidR="000B6F1D" w:rsidRDefault="000B6F1D" w:rsidP="000B6F1D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Cicero Wilton Santana Filgueiras</w:t>
            </w:r>
          </w:p>
        </w:tc>
      </w:tr>
      <w:tr w:rsidR="000B6F1D" w14:paraId="7494949E" w14:textId="77777777" w:rsidTr="009D0499">
        <w:trPr>
          <w:trHeight w:val="316"/>
        </w:trPr>
        <w:tc>
          <w:tcPr>
            <w:tcW w:w="900" w:type="dxa"/>
          </w:tcPr>
          <w:p w14:paraId="7B872B37" w14:textId="77777777" w:rsidR="000B6F1D" w:rsidRDefault="000B6F1D" w:rsidP="000B6F1D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  <w:vAlign w:val="bottom"/>
          </w:tcPr>
          <w:p w14:paraId="0B91D492" w14:textId="518ED5F9" w:rsidR="000B6F1D" w:rsidRDefault="000B6F1D" w:rsidP="000B6F1D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Edivagner Batista Ferreira</w:t>
            </w:r>
          </w:p>
        </w:tc>
      </w:tr>
      <w:tr w:rsidR="000B6F1D" w14:paraId="6D8CCB60" w14:textId="77777777" w:rsidTr="009D0499">
        <w:trPr>
          <w:trHeight w:val="314"/>
        </w:trPr>
        <w:tc>
          <w:tcPr>
            <w:tcW w:w="900" w:type="dxa"/>
          </w:tcPr>
          <w:p w14:paraId="0316585B" w14:textId="77777777" w:rsidR="000B6F1D" w:rsidRDefault="000B6F1D" w:rsidP="000B6F1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  <w:vAlign w:val="bottom"/>
          </w:tcPr>
          <w:p w14:paraId="0B483E5A" w14:textId="407E85E8" w:rsidR="000B6F1D" w:rsidRDefault="000B6F1D" w:rsidP="000B6F1D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Fábio Brito de Castro</w:t>
            </w:r>
          </w:p>
        </w:tc>
      </w:tr>
      <w:tr w:rsidR="000B6F1D" w14:paraId="748CAED4" w14:textId="77777777" w:rsidTr="009D0499">
        <w:trPr>
          <w:trHeight w:val="317"/>
        </w:trPr>
        <w:tc>
          <w:tcPr>
            <w:tcW w:w="900" w:type="dxa"/>
          </w:tcPr>
          <w:p w14:paraId="4D631A0D" w14:textId="77777777" w:rsidR="000B6F1D" w:rsidRDefault="000B6F1D" w:rsidP="000B6F1D">
            <w:pPr>
              <w:pStyle w:val="TableParagraph"/>
              <w:spacing w:before="41" w:line="256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  <w:vAlign w:val="bottom"/>
          </w:tcPr>
          <w:p w14:paraId="6DEB3CE9" w14:textId="6329CC44" w:rsidR="000B6F1D" w:rsidRDefault="000B6F1D" w:rsidP="000B6F1D">
            <w:pPr>
              <w:pStyle w:val="TableParagraph"/>
              <w:spacing w:before="41" w:line="256" w:lineRule="exact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Francisco Mauro de Sousa Santos</w:t>
            </w:r>
          </w:p>
        </w:tc>
      </w:tr>
      <w:tr w:rsidR="000B6F1D" w14:paraId="0BBEB004" w14:textId="77777777" w:rsidTr="009D0499">
        <w:trPr>
          <w:trHeight w:val="313"/>
        </w:trPr>
        <w:tc>
          <w:tcPr>
            <w:tcW w:w="900" w:type="dxa"/>
          </w:tcPr>
          <w:p w14:paraId="541BE257" w14:textId="77777777" w:rsidR="000B6F1D" w:rsidRDefault="000B6F1D" w:rsidP="000B6F1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  <w:vAlign w:val="bottom"/>
          </w:tcPr>
          <w:p w14:paraId="4CC71007" w14:textId="4802B1C9" w:rsidR="000B6F1D" w:rsidRDefault="000B6F1D" w:rsidP="000B6F1D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Israel Costa dos Santos</w:t>
            </w:r>
          </w:p>
        </w:tc>
      </w:tr>
      <w:tr w:rsidR="000B6F1D" w14:paraId="61D2BA47" w14:textId="77777777" w:rsidTr="009D0499">
        <w:trPr>
          <w:trHeight w:val="316"/>
        </w:trPr>
        <w:tc>
          <w:tcPr>
            <w:tcW w:w="900" w:type="dxa"/>
          </w:tcPr>
          <w:p w14:paraId="2D734A44" w14:textId="77777777" w:rsidR="000B6F1D" w:rsidRDefault="000B6F1D" w:rsidP="000B6F1D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  <w:vAlign w:val="bottom"/>
          </w:tcPr>
          <w:p w14:paraId="3AF4F11D" w14:textId="4094B9A9" w:rsidR="000B6F1D" w:rsidRDefault="000B6F1D" w:rsidP="000B6F1D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Jean Martins de Arruda Santos</w:t>
            </w:r>
          </w:p>
        </w:tc>
      </w:tr>
      <w:tr w:rsidR="000B6F1D" w14:paraId="40A8AAC3" w14:textId="77777777" w:rsidTr="009D0499">
        <w:trPr>
          <w:trHeight w:val="314"/>
        </w:trPr>
        <w:tc>
          <w:tcPr>
            <w:tcW w:w="900" w:type="dxa"/>
          </w:tcPr>
          <w:p w14:paraId="6C412057" w14:textId="77777777" w:rsidR="000B6F1D" w:rsidRDefault="000B6F1D" w:rsidP="000B6F1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  <w:vAlign w:val="bottom"/>
          </w:tcPr>
          <w:p w14:paraId="19828EB0" w14:textId="7E1DE8A7" w:rsidR="000B6F1D" w:rsidRDefault="000B6F1D" w:rsidP="000B6F1D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Joao Victor Balan</w:t>
            </w:r>
          </w:p>
        </w:tc>
      </w:tr>
      <w:tr w:rsidR="000B6F1D" w14:paraId="338EFE52" w14:textId="77777777" w:rsidTr="009D0499">
        <w:trPr>
          <w:trHeight w:val="313"/>
        </w:trPr>
        <w:tc>
          <w:tcPr>
            <w:tcW w:w="900" w:type="dxa"/>
          </w:tcPr>
          <w:p w14:paraId="21ABD6DB" w14:textId="77777777" w:rsidR="000B6F1D" w:rsidRDefault="000B6F1D" w:rsidP="000B6F1D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9</w:t>
            </w:r>
          </w:p>
        </w:tc>
        <w:tc>
          <w:tcPr>
            <w:tcW w:w="7142" w:type="dxa"/>
            <w:vAlign w:val="bottom"/>
          </w:tcPr>
          <w:p w14:paraId="585E4522" w14:textId="01DD3FCF" w:rsidR="000B6F1D" w:rsidRDefault="000B6F1D" w:rsidP="000B6F1D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João Vitor Bazeto da Silva</w:t>
            </w:r>
          </w:p>
        </w:tc>
      </w:tr>
      <w:tr w:rsidR="000B6F1D" w14:paraId="29793661" w14:textId="77777777" w:rsidTr="009D0499">
        <w:trPr>
          <w:trHeight w:val="316"/>
        </w:trPr>
        <w:tc>
          <w:tcPr>
            <w:tcW w:w="900" w:type="dxa"/>
          </w:tcPr>
          <w:p w14:paraId="0FBF68E2" w14:textId="77777777" w:rsidR="000B6F1D" w:rsidRDefault="000B6F1D" w:rsidP="000B6F1D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  <w:vAlign w:val="bottom"/>
          </w:tcPr>
          <w:p w14:paraId="3D275874" w14:textId="0DC52E68" w:rsidR="000B6F1D" w:rsidRDefault="000B6F1D" w:rsidP="000B6F1D">
            <w:pPr>
              <w:pStyle w:val="TableParagraph"/>
              <w:spacing w:before="41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kelly de nazare de sousa correa</w:t>
            </w:r>
          </w:p>
        </w:tc>
      </w:tr>
      <w:tr w:rsidR="000B6F1D" w14:paraId="5B925DFD" w14:textId="77777777" w:rsidTr="009D0499">
        <w:trPr>
          <w:trHeight w:val="314"/>
        </w:trPr>
        <w:tc>
          <w:tcPr>
            <w:tcW w:w="900" w:type="dxa"/>
          </w:tcPr>
          <w:p w14:paraId="2A27F1B8" w14:textId="77777777" w:rsidR="000B6F1D" w:rsidRDefault="000B6F1D" w:rsidP="000B6F1D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  <w:vAlign w:val="bottom"/>
          </w:tcPr>
          <w:p w14:paraId="5970E873" w14:textId="65099A04" w:rsidR="000B6F1D" w:rsidRDefault="000B6F1D" w:rsidP="000B6F1D">
            <w:pPr>
              <w:pStyle w:val="TableParagraph"/>
              <w:ind w:left="69"/>
              <w:rPr>
                <w:sz w:val="24"/>
              </w:rPr>
            </w:pPr>
            <w:r>
              <w:rPr>
                <w:rFonts w:ascii="Calibri" w:hAnsi="Calibri" w:cs="Calibri"/>
                <w:color w:val="000000"/>
              </w:rPr>
              <w:t>Marcela Luciano Vilela de Souza</w:t>
            </w:r>
          </w:p>
        </w:tc>
      </w:tr>
      <w:tr w:rsidR="000B6F1D" w14:paraId="28E436D5" w14:textId="77777777" w:rsidTr="009D0499">
        <w:trPr>
          <w:trHeight w:val="314"/>
        </w:trPr>
        <w:tc>
          <w:tcPr>
            <w:tcW w:w="900" w:type="dxa"/>
          </w:tcPr>
          <w:p w14:paraId="23B0EA05" w14:textId="7BBDE566" w:rsidR="000B6F1D" w:rsidRDefault="000B6F1D" w:rsidP="000B6F1D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42" w:type="dxa"/>
            <w:vAlign w:val="bottom"/>
          </w:tcPr>
          <w:p w14:paraId="550E83D4" w14:textId="0F7E9D58" w:rsidR="000B6F1D" w:rsidRDefault="000B6F1D" w:rsidP="000B6F1D">
            <w:pPr>
              <w:pStyle w:val="TableParagraph"/>
              <w:ind w:left="6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Marcos Vinicius Trindade Vieira</w:t>
            </w:r>
          </w:p>
        </w:tc>
      </w:tr>
      <w:tr w:rsidR="000B6F1D" w14:paraId="2E3AE4B7" w14:textId="77777777" w:rsidTr="009D0499">
        <w:trPr>
          <w:trHeight w:val="314"/>
        </w:trPr>
        <w:tc>
          <w:tcPr>
            <w:tcW w:w="900" w:type="dxa"/>
          </w:tcPr>
          <w:p w14:paraId="15F6C5DC" w14:textId="5B5A535C" w:rsidR="000B6F1D" w:rsidRDefault="000B6F1D" w:rsidP="000B6F1D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42" w:type="dxa"/>
            <w:vAlign w:val="bottom"/>
          </w:tcPr>
          <w:p w14:paraId="3711501B" w14:textId="21B86C2C" w:rsidR="000B6F1D" w:rsidRDefault="000B6F1D" w:rsidP="000B6F1D">
            <w:pPr>
              <w:pStyle w:val="TableParagraph"/>
              <w:ind w:left="69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Thiago Carvalho Brito</w:t>
            </w:r>
          </w:p>
        </w:tc>
      </w:tr>
    </w:tbl>
    <w:p w14:paraId="1669615B" w14:textId="38A20D51" w:rsidR="000B6F1D" w:rsidRDefault="000B6F1D" w:rsidP="000B6F1D">
      <w:pPr>
        <w:pStyle w:val="Corpodetexto"/>
        <w:spacing w:before="241"/>
      </w:pPr>
      <w:r>
        <w:t xml:space="preserve">Oficina 18. </w:t>
      </w:r>
      <w:r w:rsidRPr="000B6F1D">
        <w:t>MATEMÁTICA NA COZINHA: CRIAÇÃO DE MATERIAIS DIDÁTICOS QUE ABORDAM O ESPAÇO CULINÁRIO</w:t>
      </w:r>
      <w:r>
        <w:br/>
        <w:t xml:space="preserve">Autores: </w:t>
      </w:r>
      <w:r w:rsidRPr="000B6F1D">
        <w:t>Erenilda Severina da Conceição Albuquerque, Nickson Deyvis da Silva Correia, Sarah Rafaely dos Santos, Adriano Silva Nascimento, Elisabelly dos Santos Silva</w:t>
      </w:r>
      <w:r w:rsidR="004C0F46">
        <w:br/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142"/>
      </w:tblGrid>
      <w:tr w:rsidR="004C0F46" w14:paraId="40E53B5A" w14:textId="77777777" w:rsidTr="009D0499">
        <w:trPr>
          <w:trHeight w:val="316"/>
        </w:trPr>
        <w:tc>
          <w:tcPr>
            <w:tcW w:w="900" w:type="dxa"/>
          </w:tcPr>
          <w:p w14:paraId="1E48E620" w14:textId="77777777" w:rsidR="004C0F46" w:rsidRDefault="004C0F46" w:rsidP="00983BEA">
            <w:pPr>
              <w:pStyle w:val="TableParagraph"/>
              <w:spacing w:before="41"/>
              <w:ind w:right="58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Quant.</w:t>
            </w:r>
          </w:p>
        </w:tc>
        <w:tc>
          <w:tcPr>
            <w:tcW w:w="7142" w:type="dxa"/>
          </w:tcPr>
          <w:p w14:paraId="6DB12BAB" w14:textId="04DBE66B" w:rsidR="004C0F46" w:rsidRDefault="004C0F46" w:rsidP="00983BEA">
            <w:pPr>
              <w:pStyle w:val="TableParagraph"/>
              <w:spacing w:before="41"/>
              <w:ind w:left="8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Participante</w:t>
            </w:r>
          </w:p>
        </w:tc>
      </w:tr>
      <w:tr w:rsidR="00A70464" w14:paraId="77498941" w14:textId="77777777" w:rsidTr="009D0499">
        <w:trPr>
          <w:trHeight w:val="313"/>
        </w:trPr>
        <w:tc>
          <w:tcPr>
            <w:tcW w:w="900" w:type="dxa"/>
          </w:tcPr>
          <w:p w14:paraId="3522CBD4" w14:textId="77777777" w:rsidR="00A70464" w:rsidRDefault="00A70464" w:rsidP="00A7046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142" w:type="dxa"/>
          </w:tcPr>
          <w:p w14:paraId="12F25F95" w14:textId="68C0FAB9" w:rsidR="00A70464" w:rsidRPr="000778B8" w:rsidRDefault="00A70464" w:rsidP="00A70464">
            <w:pPr>
              <w:pStyle w:val="TableParagraph"/>
              <w:ind w:left="69"/>
              <w:rPr>
                <w:sz w:val="24"/>
                <w:lang w:val="pt-BR"/>
              </w:rPr>
            </w:pPr>
            <w:r w:rsidRPr="00796E5F">
              <w:t>Andressa da Silva Santos</w:t>
            </w:r>
          </w:p>
        </w:tc>
      </w:tr>
      <w:tr w:rsidR="00A70464" w14:paraId="654964FA" w14:textId="77777777" w:rsidTr="009D0499">
        <w:trPr>
          <w:trHeight w:val="313"/>
        </w:trPr>
        <w:tc>
          <w:tcPr>
            <w:tcW w:w="900" w:type="dxa"/>
          </w:tcPr>
          <w:p w14:paraId="5B23704F" w14:textId="77777777" w:rsidR="00A70464" w:rsidRDefault="00A70464" w:rsidP="00A7046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142" w:type="dxa"/>
          </w:tcPr>
          <w:p w14:paraId="79985D8A" w14:textId="3FC4975F" w:rsidR="00A70464" w:rsidRDefault="009D0499" w:rsidP="00A70464">
            <w:pPr>
              <w:pStyle w:val="TableParagraph"/>
              <w:ind w:left="69"/>
              <w:rPr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51686912" behindDoc="1" locked="0" layoutInCell="1" allowOverlap="1" wp14:anchorId="36988FCB" wp14:editId="1E7CFECE">
                  <wp:simplePos x="0" y="0"/>
                  <wp:positionH relativeFrom="page">
                    <wp:posOffset>3175</wp:posOffset>
                  </wp:positionH>
                  <wp:positionV relativeFrom="paragraph">
                    <wp:posOffset>1350645</wp:posOffset>
                  </wp:positionV>
                  <wp:extent cx="4586287" cy="842915"/>
                  <wp:effectExtent l="0" t="0" r="5080" b="0"/>
                  <wp:wrapNone/>
                  <wp:docPr id="1932332402" name="Image 23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332402" name="Image 23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6287" cy="84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70464" w:rsidRPr="00796E5F">
              <w:t>Bruna de Sousa de Oliveira</w:t>
            </w:r>
          </w:p>
        </w:tc>
      </w:tr>
      <w:tr w:rsidR="00A70464" w14:paraId="4E3DD262" w14:textId="77777777" w:rsidTr="009D0499">
        <w:trPr>
          <w:trHeight w:val="316"/>
        </w:trPr>
        <w:tc>
          <w:tcPr>
            <w:tcW w:w="900" w:type="dxa"/>
          </w:tcPr>
          <w:p w14:paraId="4BB3AFC0" w14:textId="77777777" w:rsidR="00A70464" w:rsidRDefault="00A70464" w:rsidP="00A7046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142" w:type="dxa"/>
          </w:tcPr>
          <w:p w14:paraId="476A25ED" w14:textId="7F64C9A9" w:rsidR="00A70464" w:rsidRDefault="00A70464" w:rsidP="00A7046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96E5F">
              <w:t>Fernando de Oliveira Cezarino</w:t>
            </w:r>
          </w:p>
        </w:tc>
      </w:tr>
      <w:tr w:rsidR="00A70464" w14:paraId="0E942F9E" w14:textId="77777777" w:rsidTr="009D0499">
        <w:trPr>
          <w:trHeight w:val="314"/>
        </w:trPr>
        <w:tc>
          <w:tcPr>
            <w:tcW w:w="900" w:type="dxa"/>
          </w:tcPr>
          <w:p w14:paraId="34BCD8E9" w14:textId="77777777" w:rsidR="00A70464" w:rsidRDefault="00A70464" w:rsidP="00A7046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142" w:type="dxa"/>
          </w:tcPr>
          <w:p w14:paraId="4BDA3E48" w14:textId="0CD7A38B" w:rsidR="00A70464" w:rsidRDefault="00A70464" w:rsidP="00A70464">
            <w:pPr>
              <w:pStyle w:val="TableParagraph"/>
              <w:ind w:left="69"/>
              <w:rPr>
                <w:sz w:val="24"/>
              </w:rPr>
            </w:pPr>
            <w:r w:rsidRPr="00796E5F">
              <w:t>Francisco Jairo Silva Lopes</w:t>
            </w:r>
          </w:p>
        </w:tc>
      </w:tr>
      <w:tr w:rsidR="00A70464" w14:paraId="6869C4C9" w14:textId="77777777" w:rsidTr="009D0499">
        <w:trPr>
          <w:trHeight w:val="317"/>
        </w:trPr>
        <w:tc>
          <w:tcPr>
            <w:tcW w:w="900" w:type="dxa"/>
          </w:tcPr>
          <w:p w14:paraId="65F3839B" w14:textId="77777777" w:rsidR="00A70464" w:rsidRDefault="00A70464" w:rsidP="00A70464">
            <w:pPr>
              <w:pStyle w:val="TableParagraph"/>
              <w:spacing w:before="41" w:line="256" w:lineRule="exact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142" w:type="dxa"/>
          </w:tcPr>
          <w:p w14:paraId="4A0CCEE3" w14:textId="572CBB53" w:rsidR="00A70464" w:rsidRDefault="00A70464" w:rsidP="00A70464">
            <w:pPr>
              <w:pStyle w:val="TableParagraph"/>
              <w:spacing w:before="41" w:line="256" w:lineRule="exact"/>
              <w:ind w:left="69"/>
              <w:rPr>
                <w:sz w:val="24"/>
              </w:rPr>
            </w:pPr>
            <w:r w:rsidRPr="00796E5F">
              <w:t>Gabriel Lopes Almeida</w:t>
            </w:r>
          </w:p>
        </w:tc>
      </w:tr>
      <w:tr w:rsidR="00A70464" w14:paraId="0EF99DBC" w14:textId="77777777" w:rsidTr="009D0499">
        <w:trPr>
          <w:trHeight w:val="313"/>
        </w:trPr>
        <w:tc>
          <w:tcPr>
            <w:tcW w:w="900" w:type="dxa"/>
          </w:tcPr>
          <w:p w14:paraId="3CAF498E" w14:textId="77777777" w:rsidR="00A70464" w:rsidRDefault="00A70464" w:rsidP="00A7046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142" w:type="dxa"/>
          </w:tcPr>
          <w:p w14:paraId="2BA5B410" w14:textId="336E828A" w:rsidR="00A70464" w:rsidRDefault="00A70464" w:rsidP="00A70464">
            <w:pPr>
              <w:pStyle w:val="TableParagraph"/>
              <w:ind w:left="69"/>
              <w:rPr>
                <w:sz w:val="24"/>
              </w:rPr>
            </w:pPr>
            <w:r w:rsidRPr="00796E5F">
              <w:t>Gabriela Paixão da Costa</w:t>
            </w:r>
          </w:p>
        </w:tc>
      </w:tr>
      <w:tr w:rsidR="00A70464" w14:paraId="5B0025D8" w14:textId="77777777" w:rsidTr="009D0499">
        <w:trPr>
          <w:trHeight w:val="316"/>
        </w:trPr>
        <w:tc>
          <w:tcPr>
            <w:tcW w:w="900" w:type="dxa"/>
          </w:tcPr>
          <w:p w14:paraId="1924F98F" w14:textId="77777777" w:rsidR="00A70464" w:rsidRDefault="00A70464" w:rsidP="00A70464">
            <w:pPr>
              <w:pStyle w:val="TableParagraph"/>
              <w:spacing w:before="41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7142" w:type="dxa"/>
          </w:tcPr>
          <w:p w14:paraId="3A86A8A2" w14:textId="497F222C" w:rsidR="00A70464" w:rsidRDefault="00A70464" w:rsidP="00A7046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96E5F">
              <w:t>Guilherme da Silva Melo</w:t>
            </w:r>
          </w:p>
        </w:tc>
      </w:tr>
      <w:tr w:rsidR="00A70464" w14:paraId="1587675B" w14:textId="77777777" w:rsidTr="009D0499">
        <w:trPr>
          <w:trHeight w:val="314"/>
        </w:trPr>
        <w:tc>
          <w:tcPr>
            <w:tcW w:w="900" w:type="dxa"/>
          </w:tcPr>
          <w:p w14:paraId="2FB8A4E3" w14:textId="77777777" w:rsidR="00A70464" w:rsidRDefault="00A70464" w:rsidP="00A7046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142" w:type="dxa"/>
          </w:tcPr>
          <w:p w14:paraId="599A7500" w14:textId="015B8E39" w:rsidR="00A70464" w:rsidRDefault="00A70464" w:rsidP="00A70464">
            <w:pPr>
              <w:pStyle w:val="TableParagraph"/>
              <w:ind w:left="69"/>
              <w:rPr>
                <w:sz w:val="24"/>
              </w:rPr>
            </w:pPr>
            <w:r w:rsidRPr="00796E5F">
              <w:t>Isadora Ferreira Lima</w:t>
            </w:r>
          </w:p>
        </w:tc>
      </w:tr>
      <w:tr w:rsidR="00A70464" w14:paraId="1AC74BAA" w14:textId="77777777" w:rsidTr="009D0499">
        <w:trPr>
          <w:trHeight w:val="313"/>
        </w:trPr>
        <w:tc>
          <w:tcPr>
            <w:tcW w:w="900" w:type="dxa"/>
          </w:tcPr>
          <w:p w14:paraId="0694C62F" w14:textId="77777777" w:rsidR="00A70464" w:rsidRDefault="00A70464" w:rsidP="00A70464">
            <w:pPr>
              <w:pStyle w:val="TableParagraph"/>
              <w:ind w:right="5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142" w:type="dxa"/>
          </w:tcPr>
          <w:p w14:paraId="1483AE6D" w14:textId="33D77F53" w:rsidR="00A70464" w:rsidRDefault="00A70464" w:rsidP="00A70464">
            <w:pPr>
              <w:pStyle w:val="TableParagraph"/>
              <w:ind w:left="69"/>
              <w:rPr>
                <w:sz w:val="24"/>
              </w:rPr>
            </w:pPr>
            <w:r w:rsidRPr="00796E5F">
              <w:t>Jorge Lima Loiola</w:t>
            </w:r>
          </w:p>
        </w:tc>
      </w:tr>
      <w:tr w:rsidR="00A70464" w14:paraId="1015F10A" w14:textId="77777777" w:rsidTr="009D0499">
        <w:trPr>
          <w:trHeight w:val="316"/>
        </w:trPr>
        <w:tc>
          <w:tcPr>
            <w:tcW w:w="900" w:type="dxa"/>
          </w:tcPr>
          <w:p w14:paraId="6AAE77D8" w14:textId="77777777" w:rsidR="00A70464" w:rsidRDefault="00A70464" w:rsidP="00A70464">
            <w:pPr>
              <w:pStyle w:val="TableParagraph"/>
              <w:spacing w:before="41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142" w:type="dxa"/>
          </w:tcPr>
          <w:p w14:paraId="4238976C" w14:textId="42CAC6E6" w:rsidR="00A70464" w:rsidRDefault="00A70464" w:rsidP="00A70464">
            <w:pPr>
              <w:pStyle w:val="TableParagraph"/>
              <w:spacing w:before="41"/>
              <w:ind w:left="69"/>
              <w:rPr>
                <w:sz w:val="24"/>
              </w:rPr>
            </w:pPr>
            <w:r w:rsidRPr="00796E5F">
              <w:t>Lauane de Souza Lessa</w:t>
            </w:r>
          </w:p>
        </w:tc>
      </w:tr>
      <w:tr w:rsidR="00A70464" w14:paraId="5B04BB0C" w14:textId="77777777" w:rsidTr="009D0499">
        <w:trPr>
          <w:trHeight w:val="314"/>
        </w:trPr>
        <w:tc>
          <w:tcPr>
            <w:tcW w:w="900" w:type="dxa"/>
          </w:tcPr>
          <w:p w14:paraId="34CCC834" w14:textId="77777777" w:rsidR="00A70464" w:rsidRDefault="00A70464" w:rsidP="00A70464">
            <w:pPr>
              <w:pStyle w:val="TableParagraph"/>
              <w:ind w:right="5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142" w:type="dxa"/>
          </w:tcPr>
          <w:p w14:paraId="2F2935E1" w14:textId="5E9F2F6B" w:rsidR="00A70464" w:rsidRDefault="00A70464" w:rsidP="00A70464">
            <w:pPr>
              <w:pStyle w:val="TableParagraph"/>
              <w:ind w:left="69"/>
              <w:rPr>
                <w:sz w:val="24"/>
              </w:rPr>
            </w:pPr>
            <w:r w:rsidRPr="00796E5F">
              <w:t>Luciana Mimim Sepúlveda</w:t>
            </w:r>
          </w:p>
        </w:tc>
      </w:tr>
      <w:tr w:rsidR="00A70464" w14:paraId="562A98D2" w14:textId="77777777" w:rsidTr="009D0499">
        <w:trPr>
          <w:trHeight w:val="314"/>
        </w:trPr>
        <w:tc>
          <w:tcPr>
            <w:tcW w:w="900" w:type="dxa"/>
          </w:tcPr>
          <w:p w14:paraId="5F88B20B" w14:textId="77777777" w:rsidR="00A70464" w:rsidRDefault="00A70464" w:rsidP="00A70464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142" w:type="dxa"/>
          </w:tcPr>
          <w:p w14:paraId="1A234569" w14:textId="1FB31ADC" w:rsidR="00A70464" w:rsidRDefault="00A70464" w:rsidP="00A70464">
            <w:pPr>
              <w:pStyle w:val="TableParagraph"/>
              <w:ind w:left="69"/>
              <w:rPr>
                <w:rFonts w:ascii="Calibri" w:hAnsi="Calibri" w:cs="Calibri"/>
                <w:color w:val="000000"/>
              </w:rPr>
            </w:pPr>
            <w:r w:rsidRPr="00796E5F">
              <w:t>Mateus Matos Barroso</w:t>
            </w:r>
          </w:p>
        </w:tc>
      </w:tr>
      <w:tr w:rsidR="00A70464" w14:paraId="59D42833" w14:textId="77777777" w:rsidTr="009D0499">
        <w:trPr>
          <w:trHeight w:val="314"/>
        </w:trPr>
        <w:tc>
          <w:tcPr>
            <w:tcW w:w="900" w:type="dxa"/>
          </w:tcPr>
          <w:p w14:paraId="3B359BA9" w14:textId="77777777" w:rsidR="00A70464" w:rsidRDefault="00A70464" w:rsidP="00A70464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142" w:type="dxa"/>
          </w:tcPr>
          <w:p w14:paraId="12A18767" w14:textId="49F734E9" w:rsidR="00A70464" w:rsidRDefault="00A70464" w:rsidP="00A70464">
            <w:pPr>
              <w:pStyle w:val="TableParagraph"/>
              <w:ind w:left="69"/>
              <w:rPr>
                <w:rFonts w:ascii="Calibri" w:hAnsi="Calibri" w:cs="Calibri"/>
                <w:color w:val="000000"/>
              </w:rPr>
            </w:pPr>
            <w:r w:rsidRPr="00796E5F">
              <w:t>Rian Victor Ataide Da Silva</w:t>
            </w:r>
          </w:p>
        </w:tc>
      </w:tr>
      <w:tr w:rsidR="00A70464" w14:paraId="5E089205" w14:textId="77777777" w:rsidTr="009D0499">
        <w:trPr>
          <w:trHeight w:val="314"/>
        </w:trPr>
        <w:tc>
          <w:tcPr>
            <w:tcW w:w="900" w:type="dxa"/>
          </w:tcPr>
          <w:p w14:paraId="20C035AD" w14:textId="2DBE259A" w:rsidR="00A70464" w:rsidRDefault="00A70464" w:rsidP="00A70464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142" w:type="dxa"/>
          </w:tcPr>
          <w:p w14:paraId="08D7E8BF" w14:textId="2BB5AC62" w:rsidR="00A70464" w:rsidRDefault="00A70464" w:rsidP="00A70464">
            <w:pPr>
              <w:pStyle w:val="TableParagraph"/>
              <w:ind w:left="69"/>
              <w:rPr>
                <w:rFonts w:ascii="Calibri" w:hAnsi="Calibri" w:cs="Calibri"/>
                <w:color w:val="000000"/>
              </w:rPr>
            </w:pPr>
            <w:r w:rsidRPr="00796E5F">
              <w:t>roberto batista dos santos</w:t>
            </w:r>
          </w:p>
        </w:tc>
      </w:tr>
      <w:tr w:rsidR="00A70464" w14:paraId="63B0E63A" w14:textId="77777777" w:rsidTr="009D0499">
        <w:trPr>
          <w:trHeight w:val="314"/>
        </w:trPr>
        <w:tc>
          <w:tcPr>
            <w:tcW w:w="900" w:type="dxa"/>
          </w:tcPr>
          <w:p w14:paraId="1827AD7A" w14:textId="3321B545" w:rsidR="00A70464" w:rsidRDefault="00A70464" w:rsidP="00A70464">
            <w:pPr>
              <w:pStyle w:val="TableParagraph"/>
              <w:ind w:right="5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7142" w:type="dxa"/>
          </w:tcPr>
          <w:p w14:paraId="4536D5B2" w14:textId="342299F9" w:rsidR="00A70464" w:rsidRDefault="00A70464" w:rsidP="00A70464">
            <w:pPr>
              <w:pStyle w:val="TableParagraph"/>
              <w:ind w:left="69"/>
              <w:rPr>
                <w:rFonts w:ascii="Calibri" w:hAnsi="Calibri" w:cs="Calibri"/>
                <w:color w:val="000000"/>
              </w:rPr>
            </w:pPr>
            <w:r w:rsidRPr="00796E5F">
              <w:t>Rômulo de Oliveira Lins Vieira de Melo</w:t>
            </w:r>
          </w:p>
        </w:tc>
      </w:tr>
    </w:tbl>
    <w:p w14:paraId="7E2706C5" w14:textId="77777777" w:rsidR="004C0F46" w:rsidRDefault="004C0F46" w:rsidP="000B6F1D">
      <w:pPr>
        <w:pStyle w:val="Corpodetexto"/>
        <w:spacing w:before="241"/>
      </w:pPr>
    </w:p>
    <w:p w14:paraId="69AFDCF3" w14:textId="77777777" w:rsidR="006857C1" w:rsidRDefault="006857C1">
      <w:pPr>
        <w:pStyle w:val="Ttulo1"/>
      </w:pPr>
    </w:p>
    <w:p w14:paraId="429FA8C6" w14:textId="77777777" w:rsidR="006857C1" w:rsidRDefault="006857C1">
      <w:pPr>
        <w:pStyle w:val="Ttulo1"/>
      </w:pPr>
    </w:p>
    <w:p w14:paraId="5105417F" w14:textId="77777777" w:rsidR="006857C1" w:rsidRDefault="006857C1">
      <w:pPr>
        <w:pStyle w:val="Ttulo1"/>
      </w:pPr>
    </w:p>
    <w:p w14:paraId="2CCEB691" w14:textId="77777777" w:rsidR="006857C1" w:rsidRDefault="006857C1">
      <w:pPr>
        <w:pStyle w:val="Ttulo1"/>
      </w:pPr>
    </w:p>
    <w:p w14:paraId="2CEEA827" w14:textId="77777777" w:rsidR="006857C1" w:rsidRDefault="006857C1">
      <w:pPr>
        <w:pStyle w:val="Ttulo1"/>
      </w:pPr>
    </w:p>
    <w:p w14:paraId="073AE116" w14:textId="77777777" w:rsidR="006857C1" w:rsidRDefault="006857C1">
      <w:pPr>
        <w:pStyle w:val="Ttulo1"/>
      </w:pPr>
    </w:p>
    <w:p w14:paraId="533D037B" w14:textId="77777777" w:rsidR="006857C1" w:rsidRDefault="006857C1">
      <w:pPr>
        <w:pStyle w:val="Ttulo1"/>
      </w:pPr>
    </w:p>
    <w:p w14:paraId="4009C9CC" w14:textId="2AFE597D" w:rsidR="006857C1" w:rsidRDefault="006857C1">
      <w:pPr>
        <w:pStyle w:val="Ttulo1"/>
      </w:pPr>
    </w:p>
    <w:p w14:paraId="62A53AB1" w14:textId="5B2B3632" w:rsidR="006857C1" w:rsidRDefault="006857C1">
      <w:pPr>
        <w:pStyle w:val="Ttulo1"/>
      </w:pPr>
    </w:p>
    <w:p w14:paraId="0785913C" w14:textId="52D20171" w:rsidR="006857C1" w:rsidRDefault="006857C1">
      <w:pPr>
        <w:pStyle w:val="Ttulo1"/>
      </w:pPr>
    </w:p>
    <w:p w14:paraId="5DBFEE60" w14:textId="77777777" w:rsidR="006857C1" w:rsidRDefault="006857C1">
      <w:pPr>
        <w:pStyle w:val="Ttulo1"/>
      </w:pPr>
    </w:p>
    <w:p w14:paraId="61AD0D82" w14:textId="7E5FD7A8" w:rsidR="006857C1" w:rsidRDefault="006857C1">
      <w:pPr>
        <w:pStyle w:val="Ttulo1"/>
      </w:pPr>
    </w:p>
    <w:p w14:paraId="6DD53AF1" w14:textId="7706CB01" w:rsidR="006857C1" w:rsidRDefault="006857C1">
      <w:pPr>
        <w:pStyle w:val="Ttulo1"/>
      </w:pPr>
    </w:p>
    <w:p w14:paraId="32F3A33A" w14:textId="436B3159" w:rsidR="006857C1" w:rsidRDefault="006857C1">
      <w:pPr>
        <w:pStyle w:val="Ttulo1"/>
      </w:pPr>
    </w:p>
    <w:p w14:paraId="1ED0DF78" w14:textId="1A5BB40F" w:rsidR="006857C1" w:rsidRDefault="006857C1">
      <w:pPr>
        <w:pStyle w:val="Ttulo1"/>
      </w:pPr>
    </w:p>
    <w:p w14:paraId="4EB6A156" w14:textId="77777777" w:rsidR="006857C1" w:rsidRDefault="006857C1">
      <w:pPr>
        <w:pStyle w:val="Ttulo1"/>
      </w:pPr>
    </w:p>
    <w:p w14:paraId="05127C51" w14:textId="14DBC54C" w:rsidR="006857C1" w:rsidRDefault="006857C1">
      <w:pPr>
        <w:pStyle w:val="Ttulo1"/>
      </w:pPr>
    </w:p>
    <w:p w14:paraId="46C3B834" w14:textId="00508523" w:rsidR="006857C1" w:rsidRDefault="006857C1">
      <w:pPr>
        <w:pStyle w:val="Ttulo1"/>
      </w:pPr>
    </w:p>
    <w:p w14:paraId="601DA1C9" w14:textId="230F0A30" w:rsidR="009818B7" w:rsidRDefault="00A667F5">
      <w:pPr>
        <w:pStyle w:val="Ttulo1"/>
      </w:pPr>
      <w:r>
        <w:t>CERTIFICADOS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APRESENTAÇÃO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COMUNICAÇÃO</w:t>
      </w:r>
      <w:r>
        <w:rPr>
          <w:spacing w:val="-9"/>
        </w:rPr>
        <w:t xml:space="preserve"> </w:t>
      </w:r>
      <w:r>
        <w:rPr>
          <w:spacing w:val="-4"/>
        </w:rPr>
        <w:t>ORAL</w:t>
      </w:r>
    </w:p>
    <w:p w14:paraId="6BD47B07" w14:textId="42C61B20" w:rsidR="009818B7" w:rsidRDefault="009818B7">
      <w:pPr>
        <w:pStyle w:val="Corpodetexto"/>
        <w:spacing w:after="1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7"/>
        <w:gridCol w:w="4950"/>
        <w:gridCol w:w="2835"/>
      </w:tblGrid>
      <w:tr w:rsidR="009818B7" w14:paraId="255481A9" w14:textId="77777777" w:rsidTr="004C1F7D">
        <w:trPr>
          <w:trHeight w:val="328"/>
        </w:trPr>
        <w:tc>
          <w:tcPr>
            <w:tcW w:w="1107" w:type="dxa"/>
          </w:tcPr>
          <w:p w14:paraId="5180A1AB" w14:textId="77777777" w:rsidR="009818B7" w:rsidRDefault="00A667F5">
            <w:pPr>
              <w:pStyle w:val="TableParagraph"/>
              <w:spacing w:before="53"/>
              <w:ind w:left="20" w:right="1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Temática</w:t>
            </w:r>
          </w:p>
        </w:tc>
        <w:tc>
          <w:tcPr>
            <w:tcW w:w="4950" w:type="dxa"/>
          </w:tcPr>
          <w:p w14:paraId="4EC70D23" w14:textId="77777777" w:rsidR="009818B7" w:rsidRDefault="00A667F5">
            <w:pPr>
              <w:pStyle w:val="TableParagraph"/>
              <w:spacing w:before="53"/>
              <w:ind w:left="143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Título do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trabalho</w:t>
            </w:r>
          </w:p>
        </w:tc>
        <w:tc>
          <w:tcPr>
            <w:tcW w:w="2835" w:type="dxa"/>
          </w:tcPr>
          <w:p w14:paraId="454FE6C2" w14:textId="77777777" w:rsidR="009818B7" w:rsidRDefault="00A667F5">
            <w:pPr>
              <w:pStyle w:val="TableParagraph"/>
              <w:spacing w:before="26" w:line="240" w:lineRule="auto"/>
              <w:ind w:right="616"/>
              <w:jc w:val="right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Apresentador</w:t>
            </w:r>
          </w:p>
        </w:tc>
      </w:tr>
      <w:tr w:rsidR="006857C1" w14:paraId="2A7E392A" w14:textId="77777777" w:rsidTr="00465599">
        <w:trPr>
          <w:trHeight w:val="927"/>
        </w:trPr>
        <w:tc>
          <w:tcPr>
            <w:tcW w:w="1107" w:type="dxa"/>
            <w:vAlign w:val="center"/>
          </w:tcPr>
          <w:p w14:paraId="11D9ECC2" w14:textId="5AF88F30" w:rsidR="006857C1" w:rsidRPr="006857C1" w:rsidRDefault="006857C1" w:rsidP="006857C1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6857C1">
              <w:rPr>
                <w:rFonts w:ascii="Arial"/>
                <w:b/>
                <w:spacing w:val="-5"/>
                <w:sz w:val="24"/>
              </w:rPr>
              <w:t>T1</w:t>
            </w:r>
          </w:p>
        </w:tc>
        <w:tc>
          <w:tcPr>
            <w:tcW w:w="4950" w:type="dxa"/>
            <w:vAlign w:val="center"/>
          </w:tcPr>
          <w:p w14:paraId="2BB533FD" w14:textId="0775D4C0" w:rsidR="006857C1" w:rsidRDefault="006857C1" w:rsidP="006857C1">
            <w:pPr>
              <w:pStyle w:val="TableParagraph"/>
              <w:spacing w:before="1"/>
              <w:ind w:left="68"/>
              <w:rPr>
                <w:sz w:val="24"/>
              </w:rPr>
            </w:pPr>
            <w:r w:rsidRPr="006857C1">
              <w:rPr>
                <w:sz w:val="24"/>
              </w:rPr>
              <w:t>DESENVOLVIMENTO DE COMPETÊNCIAS PROFISSIONAIS EM PROFESSORES DE MATEMÁTICA: UM RELATO DE EXPERIÊNCIA EM SAPUCAIA DO SUL</w:t>
            </w:r>
          </w:p>
        </w:tc>
        <w:tc>
          <w:tcPr>
            <w:tcW w:w="2835" w:type="dxa"/>
          </w:tcPr>
          <w:p w14:paraId="61984AE6" w14:textId="0301A978" w:rsidR="006857C1" w:rsidRDefault="004C1F7D" w:rsidP="004C1F7D">
            <w:pPr>
              <w:pStyle w:val="TableParagraph"/>
              <w:spacing w:before="189" w:line="240" w:lineRule="auto"/>
              <w:ind w:left="68"/>
              <w:jc w:val="center"/>
              <w:rPr>
                <w:sz w:val="24"/>
              </w:rPr>
            </w:pPr>
            <w:r w:rsidRPr="004C1F7D">
              <w:rPr>
                <w:sz w:val="24"/>
              </w:rPr>
              <w:t>ROGER DE ABREU SILVA</w:t>
            </w:r>
          </w:p>
        </w:tc>
      </w:tr>
      <w:tr w:rsidR="006857C1" w14:paraId="3B5D92C5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763D168" w14:textId="77777777" w:rsidR="006857C1" w:rsidRPr="006857C1" w:rsidRDefault="006857C1" w:rsidP="006857C1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</w:p>
          <w:p w14:paraId="5B6551C1" w14:textId="05EF88C0" w:rsidR="006857C1" w:rsidRPr="006857C1" w:rsidRDefault="006857C1" w:rsidP="006857C1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</w:t>
            </w:r>
          </w:p>
        </w:tc>
        <w:tc>
          <w:tcPr>
            <w:tcW w:w="4950" w:type="dxa"/>
            <w:vAlign w:val="center"/>
          </w:tcPr>
          <w:p w14:paraId="2D8AAE92" w14:textId="1641B93F" w:rsidR="006857C1" w:rsidRDefault="006857C1" w:rsidP="006857C1">
            <w:pPr>
              <w:pStyle w:val="TableParagraph"/>
              <w:spacing w:before="1"/>
              <w:ind w:left="68"/>
              <w:rPr>
                <w:sz w:val="24"/>
              </w:rPr>
            </w:pPr>
            <w:r w:rsidRPr="006857C1">
              <w:rPr>
                <w:sz w:val="24"/>
              </w:rPr>
              <w:t>A ABORDAGEM STEAM NO COTIDIANO DA SALA DE AULA</w:t>
            </w:r>
          </w:p>
        </w:tc>
        <w:tc>
          <w:tcPr>
            <w:tcW w:w="2835" w:type="dxa"/>
          </w:tcPr>
          <w:p w14:paraId="109EE901" w14:textId="2A04B0E4" w:rsidR="006857C1" w:rsidRDefault="004C1F7D" w:rsidP="004C1F7D">
            <w:pPr>
              <w:pStyle w:val="TableParagraph"/>
              <w:spacing w:before="0" w:line="240" w:lineRule="auto"/>
              <w:ind w:left="91"/>
              <w:jc w:val="center"/>
              <w:rPr>
                <w:sz w:val="24"/>
              </w:rPr>
            </w:pPr>
            <w:r w:rsidRPr="004C1F7D">
              <w:rPr>
                <w:sz w:val="24"/>
              </w:rPr>
              <w:t>ARTHUR FERNANDES DE LIMA COSTA RESENDE</w:t>
            </w:r>
          </w:p>
        </w:tc>
      </w:tr>
      <w:tr w:rsidR="006857C1" w14:paraId="0373CB2A" w14:textId="77777777" w:rsidTr="00465599">
        <w:trPr>
          <w:trHeight w:val="829"/>
        </w:trPr>
        <w:tc>
          <w:tcPr>
            <w:tcW w:w="1107" w:type="dxa"/>
            <w:vAlign w:val="center"/>
          </w:tcPr>
          <w:p w14:paraId="6374E599" w14:textId="2B3445A5" w:rsidR="006857C1" w:rsidRPr="006857C1" w:rsidRDefault="006857C1" w:rsidP="006857C1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6857C1">
              <w:rPr>
                <w:rFonts w:ascii="Arial"/>
                <w:b/>
                <w:spacing w:val="-5"/>
                <w:sz w:val="24"/>
              </w:rPr>
              <w:t>T1</w:t>
            </w:r>
          </w:p>
        </w:tc>
        <w:tc>
          <w:tcPr>
            <w:tcW w:w="4950" w:type="dxa"/>
            <w:vAlign w:val="center"/>
          </w:tcPr>
          <w:p w14:paraId="169903BD" w14:textId="5B8AFD0E" w:rsidR="006857C1" w:rsidRDefault="006857C1" w:rsidP="006857C1">
            <w:pPr>
              <w:pStyle w:val="TableParagraph"/>
              <w:spacing w:before="1"/>
              <w:ind w:left="68"/>
              <w:rPr>
                <w:sz w:val="24"/>
              </w:rPr>
            </w:pPr>
            <w:r w:rsidRPr="006857C1">
              <w:rPr>
                <w:sz w:val="24"/>
              </w:rPr>
              <w:t xml:space="preserve">ABORDAGEM METODOLÓGICA DO USO DE GINCANA COMO POSSIBILIDADE INOVADORA NO ENSINO DE MATEMÁTICA </w:t>
            </w:r>
          </w:p>
        </w:tc>
        <w:tc>
          <w:tcPr>
            <w:tcW w:w="2835" w:type="dxa"/>
          </w:tcPr>
          <w:p w14:paraId="07312562" w14:textId="7299E22D" w:rsidR="006857C1" w:rsidRDefault="004C1F7D" w:rsidP="004C1F7D">
            <w:pPr>
              <w:pStyle w:val="TableParagraph"/>
              <w:spacing w:before="139" w:line="240" w:lineRule="auto"/>
              <w:ind w:left="68"/>
              <w:jc w:val="center"/>
              <w:rPr>
                <w:sz w:val="24"/>
              </w:rPr>
            </w:pPr>
            <w:r w:rsidRPr="004C1F7D">
              <w:rPr>
                <w:sz w:val="24"/>
              </w:rPr>
              <w:t>JULIO SILVA DE PONTES</w:t>
            </w:r>
          </w:p>
        </w:tc>
      </w:tr>
      <w:tr w:rsidR="006857C1" w14:paraId="747815B5" w14:textId="77777777" w:rsidTr="00465599">
        <w:trPr>
          <w:trHeight w:val="1103"/>
        </w:trPr>
        <w:tc>
          <w:tcPr>
            <w:tcW w:w="1107" w:type="dxa"/>
            <w:vAlign w:val="center"/>
          </w:tcPr>
          <w:p w14:paraId="0C45C455" w14:textId="48822200" w:rsidR="006857C1" w:rsidRPr="006857C1" w:rsidRDefault="006857C1" w:rsidP="006857C1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</w:p>
          <w:p w14:paraId="6B899B96" w14:textId="1A7BEAEB" w:rsidR="006857C1" w:rsidRPr="006857C1" w:rsidRDefault="006857C1" w:rsidP="006857C1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</w:t>
            </w:r>
          </w:p>
        </w:tc>
        <w:tc>
          <w:tcPr>
            <w:tcW w:w="4950" w:type="dxa"/>
            <w:vAlign w:val="center"/>
          </w:tcPr>
          <w:p w14:paraId="1922B7DD" w14:textId="57BE40C3" w:rsidR="006857C1" w:rsidRDefault="006857C1" w:rsidP="006857C1">
            <w:pPr>
              <w:pStyle w:val="TableParagraph"/>
              <w:spacing w:before="0" w:line="270" w:lineRule="atLeast"/>
              <w:ind w:left="68" w:right="118"/>
              <w:rPr>
                <w:sz w:val="24"/>
              </w:rPr>
            </w:pPr>
            <w:r w:rsidRPr="006857C1">
              <w:rPr>
                <w:sz w:val="24"/>
              </w:rPr>
              <w:t>MATERIAIS MANIPULATIVOS E EXPERIMENTAÇÃO NO DESENVOLVIMENTO DA CRIATIVIDADE MATEMÁTICA DOS ESTUDANTES</w:t>
            </w:r>
          </w:p>
        </w:tc>
        <w:tc>
          <w:tcPr>
            <w:tcW w:w="2835" w:type="dxa"/>
          </w:tcPr>
          <w:p w14:paraId="3167C187" w14:textId="69E5EE79" w:rsidR="006857C1" w:rsidRDefault="004C1F7D" w:rsidP="004C1F7D">
            <w:pPr>
              <w:pStyle w:val="TableParagraph"/>
              <w:spacing w:before="0" w:line="240" w:lineRule="auto"/>
              <w:ind w:left="68" w:right="31"/>
              <w:jc w:val="center"/>
              <w:rPr>
                <w:sz w:val="24"/>
              </w:rPr>
            </w:pPr>
            <w:r w:rsidRPr="004C1F7D">
              <w:rPr>
                <w:sz w:val="24"/>
              </w:rPr>
              <w:t xml:space="preserve">KARIN RITTER JELINEK </w:t>
            </w:r>
            <w:r w:rsidR="006857C1">
              <w:rPr>
                <w:noProof/>
              </w:rPr>
              <w:drawing>
                <wp:anchor distT="0" distB="0" distL="0" distR="0" simplePos="0" relativeHeight="251587584" behindDoc="1" locked="0" layoutInCell="1" allowOverlap="1" wp14:anchorId="5B70D089" wp14:editId="71B9A908">
                  <wp:simplePos x="0" y="0"/>
                  <wp:positionH relativeFrom="page">
                    <wp:posOffset>-3279775</wp:posOffset>
                  </wp:positionH>
                  <wp:positionV relativeFrom="paragraph">
                    <wp:posOffset>1404620</wp:posOffset>
                  </wp:positionV>
                  <wp:extent cx="4586287" cy="842915"/>
                  <wp:effectExtent l="0" t="0" r="5080" b="0"/>
                  <wp:wrapNone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6287" cy="84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857C1" w14:paraId="6F4676D0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DE5AD67" w14:textId="77777777" w:rsidR="006857C1" w:rsidRPr="006857C1" w:rsidRDefault="006857C1" w:rsidP="006857C1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</w:p>
          <w:p w14:paraId="2F3A0A95" w14:textId="3FBAC425" w:rsidR="006857C1" w:rsidRPr="006857C1" w:rsidRDefault="006857C1" w:rsidP="006857C1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T2</w:t>
            </w:r>
          </w:p>
        </w:tc>
        <w:tc>
          <w:tcPr>
            <w:tcW w:w="4950" w:type="dxa"/>
            <w:vAlign w:val="center"/>
          </w:tcPr>
          <w:p w14:paraId="60B4B884" w14:textId="48432F72" w:rsidR="006857C1" w:rsidRDefault="006857C1" w:rsidP="006857C1">
            <w:pPr>
              <w:pStyle w:val="TableParagraph"/>
              <w:spacing w:before="79" w:line="270" w:lineRule="atLeast"/>
              <w:ind w:left="68" w:right="118"/>
              <w:rPr>
                <w:sz w:val="24"/>
              </w:rPr>
            </w:pPr>
            <w:r w:rsidRPr="006857C1">
              <w:rPr>
                <w:sz w:val="24"/>
              </w:rPr>
              <w:t>A AVALIAÇÃO FORMATIVA AVALIE.CE COMO ESTRATÉGIA PARA A CONSOLIDAÇÃO DA APRENDIZAGEM EM MATEMÁTICA NO 9º ANO DA REDE MUNICIPAL DE ASSARÉ E SEUS IMPACTOS NO SPAECE</w:t>
            </w:r>
          </w:p>
        </w:tc>
        <w:tc>
          <w:tcPr>
            <w:tcW w:w="2835" w:type="dxa"/>
            <w:vAlign w:val="center"/>
          </w:tcPr>
          <w:p w14:paraId="1017773F" w14:textId="443B9BDF" w:rsidR="006857C1" w:rsidRDefault="006857C1" w:rsidP="004C1F7D">
            <w:pPr>
              <w:pStyle w:val="TableParagraph"/>
              <w:spacing w:before="186" w:line="240" w:lineRule="auto"/>
              <w:ind w:left="68"/>
              <w:jc w:val="center"/>
              <w:rPr>
                <w:sz w:val="24"/>
              </w:rPr>
            </w:pPr>
            <w:r w:rsidRPr="00CF1E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NOITA RODRIGUES DA SILVA</w:t>
            </w:r>
          </w:p>
        </w:tc>
      </w:tr>
      <w:tr w:rsidR="004C1F7D" w14:paraId="433CB08D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FD17BB2" w14:textId="7A0D2548" w:rsidR="004C1F7D" w:rsidRPr="006857C1" w:rsidRDefault="004C1F7D" w:rsidP="004C1F7D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4C1F7D">
              <w:rPr>
                <w:rFonts w:ascii="Arial"/>
                <w:b/>
                <w:spacing w:val="-5"/>
                <w:sz w:val="24"/>
              </w:rPr>
              <w:t>T2</w:t>
            </w:r>
          </w:p>
        </w:tc>
        <w:tc>
          <w:tcPr>
            <w:tcW w:w="4950" w:type="dxa"/>
            <w:vAlign w:val="center"/>
          </w:tcPr>
          <w:p w14:paraId="52835E43" w14:textId="1F47F0D9" w:rsidR="004C1F7D" w:rsidRPr="006857C1" w:rsidRDefault="004C1F7D" w:rsidP="004C1F7D">
            <w:pPr>
              <w:pStyle w:val="TableParagraph"/>
              <w:spacing w:before="79" w:line="270" w:lineRule="atLeast"/>
              <w:ind w:left="68" w:right="118"/>
              <w:rPr>
                <w:sz w:val="24"/>
              </w:rPr>
            </w:pPr>
            <w:r w:rsidRPr="006857C1">
              <w:rPr>
                <w:sz w:val="24"/>
              </w:rPr>
              <w:t>AVALIAÇÃO FORMATIVA NO ENSINO MÉDIO NA PERSPECTIVA DO SAEB: ESTRATÉGIAS PEDAGÓGICAS E IMPLICAÇÕES PARA A QUALIDADE EDUCACIONAL</w:t>
            </w:r>
          </w:p>
        </w:tc>
        <w:tc>
          <w:tcPr>
            <w:tcW w:w="2835" w:type="dxa"/>
            <w:vAlign w:val="center"/>
          </w:tcPr>
          <w:p w14:paraId="14C42142" w14:textId="1C06EE44" w:rsidR="004C1F7D" w:rsidRPr="00CF1EC6" w:rsidRDefault="004C1F7D" w:rsidP="004C1F7D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F1E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ILDENICE LIMA COSTA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;</w:t>
            </w:r>
            <w:r>
              <w:t xml:space="preserve"> </w:t>
            </w:r>
            <w:r w:rsidRPr="004C1F7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ALESSANDRA LISBOA DA SILVA</w:t>
            </w:r>
          </w:p>
        </w:tc>
      </w:tr>
      <w:tr w:rsidR="004C1F7D" w14:paraId="16C94917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4336D92" w14:textId="2024656B" w:rsidR="004C1F7D" w:rsidRPr="006857C1" w:rsidRDefault="004C1F7D" w:rsidP="004C1F7D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4C1F7D">
              <w:rPr>
                <w:rFonts w:ascii="Arial"/>
                <w:b/>
                <w:spacing w:val="-5"/>
                <w:sz w:val="24"/>
              </w:rPr>
              <w:t>T</w:t>
            </w:r>
            <w:r>
              <w:rPr>
                <w:rFonts w:ascii="Arial"/>
                <w:b/>
                <w:spacing w:val="-5"/>
                <w:sz w:val="24"/>
              </w:rPr>
              <w:t>3</w:t>
            </w:r>
          </w:p>
        </w:tc>
        <w:tc>
          <w:tcPr>
            <w:tcW w:w="4950" w:type="dxa"/>
            <w:vAlign w:val="center"/>
          </w:tcPr>
          <w:p w14:paraId="33FF40FF" w14:textId="63D87589" w:rsidR="004C1F7D" w:rsidRPr="006857C1" w:rsidRDefault="004C1F7D" w:rsidP="004C1F7D">
            <w:pPr>
              <w:pStyle w:val="TableParagraph"/>
              <w:spacing w:before="79" w:line="270" w:lineRule="atLeast"/>
              <w:ind w:left="68" w:right="118"/>
              <w:rPr>
                <w:sz w:val="24"/>
              </w:rPr>
            </w:pPr>
            <w:r w:rsidRPr="006857C1">
              <w:rPr>
                <w:sz w:val="24"/>
              </w:rPr>
              <w:t>HUMANIZANDO A MATEMÁTICA: O USO DO CONTEXTO HISTÓRICO DA VIDA E OBRA DE MATEMÁTICOS NO PROCESSO DE APRENDIZAGEM</w:t>
            </w:r>
          </w:p>
        </w:tc>
        <w:tc>
          <w:tcPr>
            <w:tcW w:w="2835" w:type="dxa"/>
            <w:vAlign w:val="center"/>
          </w:tcPr>
          <w:p w14:paraId="626D5100" w14:textId="74C2AEFD" w:rsidR="004C1F7D" w:rsidRPr="00CF1EC6" w:rsidRDefault="004C1F7D" w:rsidP="004C1F7D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C1F7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OSÉAS GUIMARÃES FERREIRA NETO</w:t>
            </w:r>
          </w:p>
        </w:tc>
      </w:tr>
      <w:tr w:rsidR="004C1F7D" w14:paraId="3C74888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06730EB" w14:textId="1DE53139" w:rsidR="004C1F7D" w:rsidRPr="006857C1" w:rsidRDefault="004C1F7D" w:rsidP="004C1F7D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4C1F7D">
              <w:rPr>
                <w:rFonts w:ascii="Arial"/>
                <w:b/>
                <w:spacing w:val="-5"/>
                <w:sz w:val="24"/>
              </w:rPr>
              <w:t>T3</w:t>
            </w:r>
          </w:p>
        </w:tc>
        <w:tc>
          <w:tcPr>
            <w:tcW w:w="4950" w:type="dxa"/>
            <w:vAlign w:val="center"/>
          </w:tcPr>
          <w:p w14:paraId="41CC92BE" w14:textId="4982E40A" w:rsidR="004C1F7D" w:rsidRPr="006857C1" w:rsidRDefault="004C1F7D" w:rsidP="004C1F7D">
            <w:pPr>
              <w:pStyle w:val="TableParagraph"/>
              <w:spacing w:before="79" w:line="270" w:lineRule="atLeast"/>
              <w:ind w:left="68" w:right="118"/>
              <w:rPr>
                <w:sz w:val="24"/>
              </w:rPr>
            </w:pPr>
            <w:r w:rsidRPr="006857C1">
              <w:rPr>
                <w:sz w:val="24"/>
              </w:rPr>
              <w:t>MATEMÁTICA NAS ARTES: “COMPOSIÇÃO II EM VERMELHO, AZUL E AMARELHO: ESTUDANDO PLANO CARTESIANO COM PIET MONDRIAN”</w:t>
            </w:r>
          </w:p>
        </w:tc>
        <w:tc>
          <w:tcPr>
            <w:tcW w:w="2835" w:type="dxa"/>
            <w:vAlign w:val="center"/>
          </w:tcPr>
          <w:p w14:paraId="6026681A" w14:textId="500D06D3" w:rsidR="004C1F7D" w:rsidRPr="00CF1EC6" w:rsidRDefault="004C1F7D" w:rsidP="004C1F7D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C1F7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TAYNÁ ELIAS DOS SANTOS FRANCO; ADRIANO SILVA NASCIMENTO; NICKSON DEYVIS DA SILVA CORREIA</w:t>
            </w:r>
          </w:p>
        </w:tc>
      </w:tr>
      <w:tr w:rsidR="004C1F7D" w14:paraId="422D3BA9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E943B82" w14:textId="2BEB0164" w:rsidR="004C1F7D" w:rsidRPr="006857C1" w:rsidRDefault="004C1F7D" w:rsidP="004C1F7D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4C1F7D">
              <w:rPr>
                <w:rFonts w:ascii="Arial"/>
                <w:b/>
                <w:spacing w:val="-5"/>
                <w:sz w:val="24"/>
              </w:rPr>
              <w:t>T3</w:t>
            </w:r>
          </w:p>
        </w:tc>
        <w:tc>
          <w:tcPr>
            <w:tcW w:w="4950" w:type="dxa"/>
            <w:vAlign w:val="center"/>
          </w:tcPr>
          <w:p w14:paraId="17BBF90B" w14:textId="2A1813D5" w:rsidR="004C1F7D" w:rsidRPr="006857C1" w:rsidRDefault="004C1F7D" w:rsidP="004C1F7D">
            <w:pPr>
              <w:pStyle w:val="TableParagraph"/>
              <w:spacing w:before="79" w:line="270" w:lineRule="atLeast"/>
              <w:ind w:left="68" w:right="118"/>
              <w:rPr>
                <w:sz w:val="24"/>
              </w:rPr>
            </w:pPr>
            <w:r w:rsidRPr="006857C1">
              <w:rPr>
                <w:sz w:val="24"/>
              </w:rPr>
              <w:t>DOBRANDO EQUAÇÕES: UMA ABORDAGEM GEOMÉTRICA PARA POLINÔMIOS COM ORIGAMI V2</w:t>
            </w:r>
          </w:p>
        </w:tc>
        <w:tc>
          <w:tcPr>
            <w:tcW w:w="2835" w:type="dxa"/>
            <w:vAlign w:val="center"/>
          </w:tcPr>
          <w:p w14:paraId="214DD691" w14:textId="214FDA40" w:rsidR="004C1F7D" w:rsidRPr="00CF1EC6" w:rsidRDefault="004C1F7D" w:rsidP="004C1F7D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C1F7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MATHEUS AUGUSTO DE MELO SANTANA</w:t>
            </w:r>
          </w:p>
        </w:tc>
      </w:tr>
      <w:tr w:rsidR="004C1F7D" w14:paraId="4B3F1CE3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8706D88" w14:textId="46467385" w:rsidR="004C1F7D" w:rsidRPr="006857C1" w:rsidRDefault="004C1F7D" w:rsidP="004C1F7D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4C1F7D">
              <w:rPr>
                <w:rFonts w:ascii="Arial"/>
                <w:b/>
                <w:spacing w:val="-5"/>
                <w:sz w:val="24"/>
              </w:rPr>
              <w:t>T3</w:t>
            </w:r>
          </w:p>
        </w:tc>
        <w:tc>
          <w:tcPr>
            <w:tcW w:w="4950" w:type="dxa"/>
            <w:vAlign w:val="center"/>
          </w:tcPr>
          <w:p w14:paraId="4C26D8AA" w14:textId="0C47D312" w:rsidR="004C1F7D" w:rsidRPr="006857C1" w:rsidRDefault="004C1F7D" w:rsidP="004C1F7D">
            <w:pPr>
              <w:pStyle w:val="TableParagraph"/>
              <w:spacing w:before="79" w:line="270" w:lineRule="atLeast"/>
              <w:ind w:left="68" w:right="118"/>
              <w:rPr>
                <w:sz w:val="24"/>
              </w:rPr>
            </w:pPr>
            <w:r w:rsidRPr="006857C1">
              <w:rPr>
                <w:sz w:val="24"/>
              </w:rPr>
              <w:t>MATEMÁTICA NAS ARTES: “ARTE LITERÁRIA: TRABALHANDO PADRÕES COM SONETOS”</w:t>
            </w:r>
          </w:p>
        </w:tc>
        <w:tc>
          <w:tcPr>
            <w:tcW w:w="2835" w:type="dxa"/>
            <w:vAlign w:val="center"/>
          </w:tcPr>
          <w:p w14:paraId="0952DEEF" w14:textId="725BE6DC" w:rsidR="004C1F7D" w:rsidRPr="00CF1EC6" w:rsidRDefault="004C1F7D" w:rsidP="004C1F7D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C1F7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ANDRESSA DA SILVA SANTOS; SARAH RAFAELY DOS SANTOS; VIVIANE DE OLIVEIRA SANTOS</w:t>
            </w:r>
          </w:p>
        </w:tc>
      </w:tr>
      <w:tr w:rsidR="004C1F7D" w14:paraId="212FBF94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8C406F3" w14:textId="1F4A21E6" w:rsidR="004C1F7D" w:rsidRPr="006857C1" w:rsidRDefault="004C1F7D" w:rsidP="004C1F7D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4C1F7D">
              <w:rPr>
                <w:rFonts w:ascii="Arial"/>
                <w:b/>
                <w:spacing w:val="-5"/>
                <w:sz w:val="24"/>
              </w:rPr>
              <w:lastRenderedPageBreak/>
              <w:t>T3</w:t>
            </w:r>
          </w:p>
        </w:tc>
        <w:tc>
          <w:tcPr>
            <w:tcW w:w="4950" w:type="dxa"/>
            <w:vAlign w:val="center"/>
          </w:tcPr>
          <w:p w14:paraId="434B81C7" w14:textId="6626973C" w:rsidR="004C1F7D" w:rsidRPr="006857C1" w:rsidRDefault="004C1F7D" w:rsidP="004C1F7D">
            <w:pPr>
              <w:pStyle w:val="TableParagraph"/>
              <w:spacing w:before="79" w:line="270" w:lineRule="atLeast"/>
              <w:ind w:left="68" w:right="118"/>
              <w:rPr>
                <w:sz w:val="24"/>
              </w:rPr>
            </w:pPr>
            <w:r w:rsidRPr="00CF1E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MATEMÁTICA NAS ARTES: “TINKERCAD: EXPLORANDO A MATEMÁTICA POR MEIO DA ARTE DIGITAL</w:t>
            </w:r>
          </w:p>
        </w:tc>
        <w:tc>
          <w:tcPr>
            <w:tcW w:w="2835" w:type="dxa"/>
            <w:vAlign w:val="center"/>
          </w:tcPr>
          <w:p w14:paraId="42BE7F8B" w14:textId="628BB785" w:rsidR="004C1F7D" w:rsidRPr="00CF1EC6" w:rsidRDefault="004C1F7D" w:rsidP="004C1F7D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C1F7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SARAH RAFAELY DOS SANTOS; CRISTIANE SIQUEIRA DE MACÊDO NOBRE</w:t>
            </w:r>
          </w:p>
        </w:tc>
      </w:tr>
      <w:tr w:rsidR="004C1F7D" w14:paraId="44770D25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21D2723" w14:textId="7C9AEB5A" w:rsidR="004C1F7D" w:rsidRPr="006857C1" w:rsidRDefault="004C1F7D" w:rsidP="004C1F7D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4C1F7D">
              <w:rPr>
                <w:rFonts w:ascii="Arial"/>
                <w:b/>
                <w:spacing w:val="-5"/>
                <w:sz w:val="24"/>
              </w:rPr>
              <w:t>T3</w:t>
            </w:r>
          </w:p>
        </w:tc>
        <w:tc>
          <w:tcPr>
            <w:tcW w:w="4950" w:type="dxa"/>
            <w:vAlign w:val="center"/>
          </w:tcPr>
          <w:p w14:paraId="13735C96" w14:textId="45689570" w:rsidR="004C1F7D" w:rsidRPr="00CF1EC6" w:rsidRDefault="004C1F7D" w:rsidP="004C1F7D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857C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JOGO QUEBRAMAT DOS MÚLTIPLOS E DIVISORES COMO RECURSO PARA  APRENDIZAGEM DE MMC E MDC NO ENSINO SUPERIOR</w:t>
            </w:r>
          </w:p>
        </w:tc>
        <w:tc>
          <w:tcPr>
            <w:tcW w:w="2835" w:type="dxa"/>
            <w:vAlign w:val="center"/>
          </w:tcPr>
          <w:p w14:paraId="4BB39C11" w14:textId="57EA200C" w:rsidR="004C1F7D" w:rsidRPr="00CF1EC6" w:rsidRDefault="004C1F7D" w:rsidP="004C1F7D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C1F7D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ARLENE VIEIRA DE GUSMÃO; MARLY DOS ANJOS NUNESEDILENE FARIAS ROZAL</w:t>
            </w:r>
          </w:p>
        </w:tc>
      </w:tr>
      <w:tr w:rsidR="004C1F7D" w14:paraId="15BC0138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2667A10A" w14:textId="11CD5311" w:rsidR="004C1F7D" w:rsidRPr="006857C1" w:rsidRDefault="002B1DBE" w:rsidP="004C1F7D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2B1DBE">
              <w:rPr>
                <w:rFonts w:ascii="Arial"/>
                <w:b/>
                <w:spacing w:val="-5"/>
                <w:sz w:val="24"/>
              </w:rPr>
              <w:t>T3</w:t>
            </w:r>
          </w:p>
        </w:tc>
        <w:tc>
          <w:tcPr>
            <w:tcW w:w="4950" w:type="dxa"/>
            <w:vAlign w:val="center"/>
          </w:tcPr>
          <w:p w14:paraId="7099D4F8" w14:textId="70B55214" w:rsidR="004C1F7D" w:rsidRPr="006857C1" w:rsidRDefault="004C1F7D" w:rsidP="004C1F7D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F1E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AÇÕES EXTENSIONISTAS DO PROJETO MATERIAIS DIDÁTICOS MANIPULATIVOS PARA O ENSINO DE MATEMÁTICA</w:t>
            </w:r>
          </w:p>
        </w:tc>
        <w:tc>
          <w:tcPr>
            <w:tcW w:w="2835" w:type="dxa"/>
            <w:vAlign w:val="center"/>
          </w:tcPr>
          <w:p w14:paraId="588C3437" w14:textId="6C0BAE88" w:rsidR="004C1F7D" w:rsidRPr="00CF1EC6" w:rsidRDefault="002B1DBE" w:rsidP="004C1F7D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1DB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DEIZIANE COUTINHO DE MIRANDA</w:t>
            </w:r>
          </w:p>
        </w:tc>
      </w:tr>
      <w:tr w:rsidR="002B1DBE" w14:paraId="0398DB52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CD3278A" w14:textId="7865436F" w:rsidR="002B1DBE" w:rsidRPr="006857C1" w:rsidRDefault="002B1DBE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2B1DBE">
              <w:rPr>
                <w:rFonts w:ascii="Arial"/>
                <w:b/>
                <w:spacing w:val="-5"/>
                <w:sz w:val="24"/>
              </w:rPr>
              <w:t>T3</w:t>
            </w:r>
          </w:p>
        </w:tc>
        <w:tc>
          <w:tcPr>
            <w:tcW w:w="4950" w:type="dxa"/>
            <w:vAlign w:val="center"/>
          </w:tcPr>
          <w:p w14:paraId="4BA0E58C" w14:textId="771AB336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F1E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CRIPTOGRAFIA COMO FERRAMENTA DIDÁTICA NO ENSINO DE MATEMÁTICA</w:t>
            </w:r>
          </w:p>
        </w:tc>
        <w:tc>
          <w:tcPr>
            <w:tcW w:w="2835" w:type="dxa"/>
            <w:vAlign w:val="center"/>
          </w:tcPr>
          <w:p w14:paraId="769314FB" w14:textId="2A5F1E6A" w:rsidR="002B1DBE" w:rsidRPr="00CF1EC6" w:rsidRDefault="002B1DBE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F1E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JOÃO OTÁVIO FURTADO DA SILVA</w:t>
            </w:r>
          </w:p>
        </w:tc>
      </w:tr>
      <w:tr w:rsidR="002B1DBE" w14:paraId="7EA07B3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17C0C92E" w14:textId="2B5B7192" w:rsidR="002B1DBE" w:rsidRPr="006857C1" w:rsidRDefault="002B1DBE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2B1DBE">
              <w:rPr>
                <w:rFonts w:ascii="Arial"/>
                <w:b/>
                <w:spacing w:val="-5"/>
                <w:sz w:val="24"/>
              </w:rPr>
              <w:t>T3</w:t>
            </w:r>
          </w:p>
        </w:tc>
        <w:tc>
          <w:tcPr>
            <w:tcW w:w="4950" w:type="dxa"/>
            <w:vAlign w:val="center"/>
          </w:tcPr>
          <w:p w14:paraId="59F2BA2F" w14:textId="2729225F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857C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QUEBRANDO O CÓDIGO: UM JOGO DE RACIOCÍNIO E DEDUÇÃO LÓGICA NO ENSINO E APRENDIZAGEM DE MATEMÁTICA</w:t>
            </w:r>
          </w:p>
        </w:tc>
        <w:tc>
          <w:tcPr>
            <w:tcW w:w="2835" w:type="dxa"/>
            <w:vAlign w:val="center"/>
          </w:tcPr>
          <w:p w14:paraId="4FDD7A0F" w14:textId="1CB05062" w:rsidR="002B1DBE" w:rsidRPr="00CF1EC6" w:rsidRDefault="002B1DBE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CF1E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CLAUDIOMIR FEUSTLER RODRIGUES DE SIQUEIRA</w:t>
            </w:r>
          </w:p>
        </w:tc>
      </w:tr>
      <w:tr w:rsidR="002B1DBE" w14:paraId="0713C010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169D6D2" w14:textId="628355EE" w:rsidR="002B1DBE" w:rsidRPr="006857C1" w:rsidRDefault="002B1DBE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2B1DBE">
              <w:rPr>
                <w:rFonts w:ascii="Arial"/>
                <w:b/>
                <w:spacing w:val="-5"/>
                <w:sz w:val="24"/>
              </w:rPr>
              <w:t>T</w:t>
            </w:r>
            <w:r>
              <w:rPr>
                <w:rFonts w:ascii="Arial"/>
                <w:b/>
                <w:spacing w:val="-5"/>
                <w:sz w:val="24"/>
              </w:rPr>
              <w:t>6</w:t>
            </w:r>
          </w:p>
        </w:tc>
        <w:tc>
          <w:tcPr>
            <w:tcW w:w="4950" w:type="dxa"/>
            <w:vAlign w:val="center"/>
          </w:tcPr>
          <w:p w14:paraId="1462FF7F" w14:textId="289DC8A8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857C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TRAVESSIA DOS ANOS INICIAIS DO FUNDAMENTAL I PARA OS FINAIS: A MATEMÁTICA E OS DESAFIOS DOS NOVOS COMEÇOS</w:t>
            </w:r>
          </w:p>
        </w:tc>
        <w:tc>
          <w:tcPr>
            <w:tcW w:w="2835" w:type="dxa"/>
            <w:vAlign w:val="center"/>
          </w:tcPr>
          <w:p w14:paraId="34F0705F" w14:textId="687539AF" w:rsidR="002B1DBE" w:rsidRPr="00CF1EC6" w:rsidRDefault="002B1DBE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1DB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GABRIEL LOPES ALMEIDA; LAUANE DE SOUZA LESSA</w:t>
            </w:r>
          </w:p>
        </w:tc>
      </w:tr>
      <w:tr w:rsidR="002B1DBE" w14:paraId="726DA12B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7DE7EFD" w14:textId="3045CDE7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T4</w:t>
            </w:r>
          </w:p>
        </w:tc>
        <w:tc>
          <w:tcPr>
            <w:tcW w:w="4950" w:type="dxa"/>
            <w:vAlign w:val="center"/>
          </w:tcPr>
          <w:p w14:paraId="2DBAAFAA" w14:textId="07E273EB" w:rsidR="002B1DBE" w:rsidRPr="006857C1" w:rsidRDefault="00C944CD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0" distR="0" simplePos="0" relativeHeight="251691008" behindDoc="1" locked="0" layoutInCell="1" allowOverlap="1" wp14:anchorId="78166CD6" wp14:editId="19DF1845">
                  <wp:simplePos x="0" y="0"/>
                  <wp:positionH relativeFrom="page">
                    <wp:posOffset>-127000</wp:posOffset>
                  </wp:positionH>
                  <wp:positionV relativeFrom="paragraph">
                    <wp:posOffset>-102235</wp:posOffset>
                  </wp:positionV>
                  <wp:extent cx="4585970" cy="842645"/>
                  <wp:effectExtent l="0" t="0" r="5080" b="0"/>
                  <wp:wrapNone/>
                  <wp:docPr id="301577448" name="Image 23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577448" name="Image 23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B1DBE" w:rsidRPr="006857C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EDUCAÇÃO MATEMÁTICA EM GEOMETRIA PARA SURDOS</w:t>
            </w:r>
          </w:p>
        </w:tc>
        <w:tc>
          <w:tcPr>
            <w:tcW w:w="2835" w:type="dxa"/>
            <w:vAlign w:val="center"/>
          </w:tcPr>
          <w:p w14:paraId="6DF1DB0E" w14:textId="7D64D7CE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JOAO VICTOR BALAN</w:t>
            </w:r>
          </w:p>
        </w:tc>
      </w:tr>
      <w:tr w:rsidR="002B1DBE" w14:paraId="03AF8752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9BE0945" w14:textId="7166BDDD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A7E20">
              <w:rPr>
                <w:rFonts w:ascii="Arial"/>
                <w:b/>
                <w:spacing w:val="-5"/>
                <w:sz w:val="24"/>
              </w:rPr>
              <w:t>T4</w:t>
            </w:r>
          </w:p>
        </w:tc>
        <w:tc>
          <w:tcPr>
            <w:tcW w:w="4950" w:type="dxa"/>
            <w:vAlign w:val="center"/>
          </w:tcPr>
          <w:p w14:paraId="3A769E25" w14:textId="786C0485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857C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IMPORTÂNCIA DO LÉXICO DA LÍNGUA DE SINAIS BRASILEIRA NO ENSINO DE MATEMÁTICA PARA ESTUDANTES SURDOS: UMA REFLEXÃO A PARTIR DA QUESTÃO DO ENEM</w:t>
            </w:r>
          </w:p>
        </w:tc>
        <w:tc>
          <w:tcPr>
            <w:tcW w:w="2835" w:type="dxa"/>
            <w:vAlign w:val="center"/>
          </w:tcPr>
          <w:p w14:paraId="739DB181" w14:textId="037B60A3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INÁCIO ANTÔNIO ATHAYDE OLIVEIRA; CLEYTON HERCULES GONTIJO</w:t>
            </w:r>
          </w:p>
        </w:tc>
      </w:tr>
      <w:tr w:rsidR="002B1DBE" w14:paraId="05E7F1F8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EBB70A5" w14:textId="041C0052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A7E20">
              <w:rPr>
                <w:rFonts w:ascii="Arial"/>
                <w:b/>
                <w:spacing w:val="-5"/>
                <w:sz w:val="24"/>
              </w:rPr>
              <w:t>T</w:t>
            </w:r>
            <w:r>
              <w:rPr>
                <w:rFonts w:ascii="Arial"/>
                <w:b/>
                <w:spacing w:val="-5"/>
                <w:sz w:val="24"/>
              </w:rPr>
              <w:t>9</w:t>
            </w:r>
          </w:p>
        </w:tc>
        <w:tc>
          <w:tcPr>
            <w:tcW w:w="4950" w:type="dxa"/>
            <w:vAlign w:val="center"/>
          </w:tcPr>
          <w:p w14:paraId="77DD6964" w14:textId="2A860F97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857C1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POR UM CODESIGN SOCIOCONSTRUTIVISTA: MODELAGEM E REALIDADE AUMENTADA NO ENSINO DA GEOMETRIA NA EDUCAÇÃO DE JOVENS E ADULTOS</w:t>
            </w:r>
          </w:p>
        </w:tc>
        <w:tc>
          <w:tcPr>
            <w:tcW w:w="2835" w:type="dxa"/>
            <w:vAlign w:val="center"/>
          </w:tcPr>
          <w:p w14:paraId="0421207C" w14:textId="09A36B41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ALEXANDRO SANTOS MÁXIMO;AMILTON ALVES DE SOUZA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t5</w:t>
            </w:r>
          </w:p>
        </w:tc>
      </w:tr>
      <w:tr w:rsidR="002B1DBE" w14:paraId="0765E9D8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3CA9B02" w14:textId="08B0A958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T5</w:t>
            </w:r>
          </w:p>
        </w:tc>
        <w:tc>
          <w:tcPr>
            <w:tcW w:w="4950" w:type="dxa"/>
            <w:vAlign w:val="center"/>
          </w:tcPr>
          <w:p w14:paraId="4EA983E0" w14:textId="577ADDEA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CONSTRUINDO DIAGNÓSTICOS ADAPTATIVOS DE ARITMÉTICA PARA OS ANOS INICIAIS DO ENSINO FUNDAMENTAL</w:t>
            </w:r>
          </w:p>
        </w:tc>
        <w:tc>
          <w:tcPr>
            <w:tcW w:w="2835" w:type="dxa"/>
            <w:vAlign w:val="center"/>
          </w:tcPr>
          <w:p w14:paraId="583514A5" w14:textId="263AEC58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JOÃO VITOR BAZETO DA SILVA</w:t>
            </w:r>
          </w:p>
        </w:tc>
      </w:tr>
      <w:tr w:rsidR="002B1DBE" w14:paraId="487509B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DC4866C" w14:textId="0246358E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T11</w:t>
            </w:r>
          </w:p>
        </w:tc>
        <w:tc>
          <w:tcPr>
            <w:tcW w:w="4950" w:type="dxa"/>
            <w:vAlign w:val="center"/>
          </w:tcPr>
          <w:p w14:paraId="476598F4" w14:textId="077C8D4B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ETNOMATEMÁTICA NA EDUCAÇÃO BÁSICA: EXPLORANDO A MATEMÁTICA DA CRIAÇÃO DE TILÁPIAS</w:t>
            </w:r>
          </w:p>
        </w:tc>
        <w:tc>
          <w:tcPr>
            <w:tcW w:w="2835" w:type="dxa"/>
            <w:vAlign w:val="center"/>
          </w:tcPr>
          <w:p w14:paraId="1FA99991" w14:textId="0550BEE2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ANA BEATRIZ PEREIRA MILANEZ; MARILIA FRANCESCHINELLI DE SOUZA</w:t>
            </w:r>
          </w:p>
        </w:tc>
      </w:tr>
      <w:tr w:rsidR="002B1DBE" w14:paraId="5B594B7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9E75FE3" w14:textId="3D01A845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0C565099" w14:textId="25D247E6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C05A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ANÁLISE DOS REGISTROS MOBILIZADOS POR LICENCIANDOS EM MATEMÁTICA NA RESOLUÇÃO DE PROBLEMAS COMBINATÓRIOS </w:t>
            </w:r>
          </w:p>
        </w:tc>
        <w:tc>
          <w:tcPr>
            <w:tcW w:w="2835" w:type="dxa"/>
            <w:vAlign w:val="center"/>
          </w:tcPr>
          <w:p w14:paraId="665EBBD8" w14:textId="2DE3E5F7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JONAS BRITO DOS SANTOS; REINALDO FEIO LIMA</w:t>
            </w:r>
          </w:p>
        </w:tc>
      </w:tr>
      <w:tr w:rsidR="002B1DBE" w14:paraId="12460607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D08C948" w14:textId="40D43D88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lastRenderedPageBreak/>
              <w:t>T5</w:t>
            </w:r>
          </w:p>
        </w:tc>
        <w:tc>
          <w:tcPr>
            <w:tcW w:w="4950" w:type="dxa"/>
            <w:vAlign w:val="center"/>
          </w:tcPr>
          <w:p w14:paraId="251E8568" w14:textId="688FF9BC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TEORIA DOS CAMPOS CONCEITUAIS EM SITUAÇÕES-PROBLEMA ARITMÉTICOS COM PROPRIEDADE COMUTATIVA</w:t>
            </w:r>
          </w:p>
        </w:tc>
        <w:tc>
          <w:tcPr>
            <w:tcW w:w="2835" w:type="dxa"/>
            <w:vAlign w:val="center"/>
          </w:tcPr>
          <w:p w14:paraId="1EF0ADBE" w14:textId="45DD0CC5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DALILA MARTINS DE MORAES; VALDISON LUIZ CRUZ DE MORAES</w:t>
            </w:r>
          </w:p>
        </w:tc>
      </w:tr>
      <w:tr w:rsidR="001A7E20" w14:paraId="1FC0DF55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A683669" w14:textId="475B704D" w:rsidR="001A7E20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4AFC1E54" w14:textId="2193D69E" w:rsidR="001A7E20" w:rsidRPr="005E3129" w:rsidRDefault="001A7E20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MOBILIZAÇÃO E COORDENAÇÃO DE REGISTROS DE REPRESENTAÇÃO SEMIÓTICA EM ATIVIDADES PROBABILÍSTICAS</w:t>
            </w:r>
          </w:p>
        </w:tc>
        <w:tc>
          <w:tcPr>
            <w:tcW w:w="2835" w:type="dxa"/>
            <w:vAlign w:val="center"/>
          </w:tcPr>
          <w:p w14:paraId="45246198" w14:textId="68E09312" w:rsidR="001A7E20" w:rsidRPr="001A7E20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REINALDO FEIO LIMA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;</w:t>
            </w:r>
            <w:r>
              <w:t xml:space="preserve"> </w:t>
            </w: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PAULO CESAR OLIVEIRA</w:t>
            </w:r>
          </w:p>
        </w:tc>
      </w:tr>
      <w:tr w:rsidR="002B1DBE" w14:paraId="3CF657DA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DC314A4" w14:textId="0DFB985B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T7</w:t>
            </w:r>
          </w:p>
        </w:tc>
        <w:tc>
          <w:tcPr>
            <w:tcW w:w="4950" w:type="dxa"/>
            <w:vAlign w:val="center"/>
          </w:tcPr>
          <w:p w14:paraId="0FFB8A62" w14:textId="5C524E3A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ENSINO DE ESTATÍSTICA POR MEIO DE PESQUISA DE CAMPO COM O TEMA DE SAÚDE COLETIVA NO AMBIENTE ESCOLAR</w:t>
            </w:r>
          </w:p>
        </w:tc>
        <w:tc>
          <w:tcPr>
            <w:tcW w:w="2835" w:type="dxa"/>
            <w:vAlign w:val="center"/>
          </w:tcPr>
          <w:p w14:paraId="3FF88AEC" w14:textId="09EE2FE8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LUIZ EDUARDO HONORIO DA SILVA</w:t>
            </w:r>
          </w:p>
        </w:tc>
      </w:tr>
      <w:tr w:rsidR="002B1DBE" w:rsidRPr="00AA46DE" w14:paraId="58FDF6D8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10CBF1A5" w14:textId="0074F5B6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T7</w:t>
            </w:r>
          </w:p>
        </w:tc>
        <w:tc>
          <w:tcPr>
            <w:tcW w:w="4950" w:type="dxa"/>
            <w:vAlign w:val="center"/>
          </w:tcPr>
          <w:p w14:paraId="7B01F71E" w14:textId="7812581B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EXPERIÊNCIA, SABERES E IDENTIDADES: A FORMAÇÃO DOCENTE EM UMA COMUNIDADE DE TRABALHO SOBRE O ENSINO DE FRAÇÕES</w:t>
            </w:r>
          </w:p>
        </w:tc>
        <w:tc>
          <w:tcPr>
            <w:tcW w:w="2835" w:type="dxa"/>
            <w:vAlign w:val="center"/>
          </w:tcPr>
          <w:p w14:paraId="1572323C" w14:textId="6B9340AC" w:rsidR="002B1DBE" w:rsidRPr="001A7E20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val="en-US" w:eastAsia="pt-BR"/>
              </w:rPr>
              <w:t>JULIA SCHAETZLE WROBEL; TERCIO GIRELLI KILL</w:t>
            </w:r>
          </w:p>
        </w:tc>
      </w:tr>
      <w:tr w:rsidR="002B1DBE" w14:paraId="4311BFB2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D0D4256" w14:textId="62DBCC70" w:rsidR="002B1DBE" w:rsidRPr="001A7E20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  <w:lang w:val="en-US"/>
              </w:rPr>
            </w:pPr>
            <w:r>
              <w:rPr>
                <w:rFonts w:ascii="Arial"/>
                <w:b/>
                <w:spacing w:val="-5"/>
                <w:sz w:val="24"/>
                <w:lang w:val="en-US"/>
              </w:rPr>
              <w:t>T7</w:t>
            </w:r>
          </w:p>
        </w:tc>
        <w:tc>
          <w:tcPr>
            <w:tcW w:w="4950" w:type="dxa"/>
            <w:vAlign w:val="center"/>
          </w:tcPr>
          <w:p w14:paraId="00B6E6BD" w14:textId="607C4ECC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DISCUTINDO A ARGUMENTAÇÃO MATEMÁTICA DE ALUNOS DE 6º ANO EM UMA TAREFA ENVOLVENDO NÚMEROS RACIONAIS</w:t>
            </w:r>
          </w:p>
        </w:tc>
        <w:tc>
          <w:tcPr>
            <w:tcW w:w="2835" w:type="dxa"/>
            <w:vAlign w:val="center"/>
          </w:tcPr>
          <w:p w14:paraId="03BEA021" w14:textId="1F126772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CARLA ALVES; GABRIELA GIBIM</w:t>
            </w:r>
          </w:p>
        </w:tc>
      </w:tr>
      <w:tr w:rsidR="002B1DBE" w14:paraId="3A8606E4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1E8237F6" w14:textId="122D6E68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A7E20">
              <w:rPr>
                <w:rFonts w:ascii="Arial"/>
                <w:b/>
                <w:spacing w:val="-5"/>
                <w:sz w:val="24"/>
              </w:rPr>
              <w:t>T7</w:t>
            </w:r>
          </w:p>
        </w:tc>
        <w:tc>
          <w:tcPr>
            <w:tcW w:w="4950" w:type="dxa"/>
            <w:vAlign w:val="center"/>
          </w:tcPr>
          <w:p w14:paraId="04A9ABC4" w14:textId="1E436A00" w:rsidR="002B1DBE" w:rsidRPr="006857C1" w:rsidRDefault="002B1DBE" w:rsidP="002B1DBE">
            <w:pPr>
              <w:rPr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QUADRADO MÁGICO E PENSAMENTO LÓGICO: UMA EXPERIÊNCIA COM RESOLUÇÃO DE PROBLEMAS</w:t>
            </w:r>
          </w:p>
        </w:tc>
        <w:tc>
          <w:tcPr>
            <w:tcW w:w="2835" w:type="dxa"/>
            <w:vAlign w:val="center"/>
          </w:tcPr>
          <w:p w14:paraId="7C2F380B" w14:textId="6E8445F9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ANA PAULA FOSS</w:t>
            </w:r>
          </w:p>
        </w:tc>
      </w:tr>
      <w:tr w:rsidR="002B1DBE" w14:paraId="6F3E997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1F586945" w14:textId="29445599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A7E20">
              <w:rPr>
                <w:rFonts w:ascii="Arial"/>
                <w:b/>
                <w:spacing w:val="-5"/>
                <w:sz w:val="24"/>
              </w:rPr>
              <w:t>T7</w:t>
            </w:r>
          </w:p>
        </w:tc>
        <w:tc>
          <w:tcPr>
            <w:tcW w:w="4950" w:type="dxa"/>
            <w:vAlign w:val="center"/>
          </w:tcPr>
          <w:p w14:paraId="1DCB5229" w14:textId="16F6CF61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CONTRIBUIÇÕES DAS MENTALIDADES MATEMÁTICAS PARA OS ANOS FINAIS DO ENSINO FUNDAMENTAL</w:t>
            </w:r>
          </w:p>
        </w:tc>
        <w:tc>
          <w:tcPr>
            <w:tcW w:w="2835" w:type="dxa"/>
            <w:vAlign w:val="center"/>
          </w:tcPr>
          <w:p w14:paraId="1C1BBD6C" w14:textId="3F3C71DA" w:rsidR="002B1DBE" w:rsidRPr="00CF1EC6" w:rsidRDefault="00C944CD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0" distR="0" simplePos="0" relativeHeight="251694080" behindDoc="1" locked="0" layoutInCell="1" allowOverlap="1" wp14:anchorId="3C11CCFC" wp14:editId="2BF38270">
                  <wp:simplePos x="0" y="0"/>
                  <wp:positionH relativeFrom="page">
                    <wp:posOffset>-3279140</wp:posOffset>
                  </wp:positionH>
                  <wp:positionV relativeFrom="paragraph">
                    <wp:posOffset>78740</wp:posOffset>
                  </wp:positionV>
                  <wp:extent cx="4585970" cy="842645"/>
                  <wp:effectExtent l="0" t="0" r="5080" b="0"/>
                  <wp:wrapNone/>
                  <wp:docPr id="1868370857" name="Image 23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370857" name="Image 23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7E20"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VINÍCIUS ALMEIDA MARTINS; EDUARDA DE JESUS CARDOSO; MARCIO VIEIRA DE ALMEIDA</w:t>
            </w:r>
          </w:p>
        </w:tc>
      </w:tr>
      <w:tr w:rsidR="002B1DBE" w14:paraId="1D481A65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2DE9BB4B" w14:textId="1B7F3A20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A7E20">
              <w:rPr>
                <w:rFonts w:ascii="Arial"/>
                <w:b/>
                <w:spacing w:val="-5"/>
                <w:sz w:val="24"/>
              </w:rPr>
              <w:t>T7</w:t>
            </w:r>
          </w:p>
        </w:tc>
        <w:tc>
          <w:tcPr>
            <w:tcW w:w="4950" w:type="dxa"/>
            <w:vAlign w:val="center"/>
          </w:tcPr>
          <w:p w14:paraId="7AC2FF1D" w14:textId="306E4045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CIÊNCIA EM MOVIMENTO: O LANÇAMENTO DE FOGUETES COMO RECURSO DIDÁTICO NA APRENDIZAGEM DA MATEMÁTICA NO ENSINO FUNDAMENTAL</w:t>
            </w:r>
          </w:p>
        </w:tc>
        <w:tc>
          <w:tcPr>
            <w:tcW w:w="2835" w:type="dxa"/>
            <w:vAlign w:val="center"/>
          </w:tcPr>
          <w:p w14:paraId="25C1F7B1" w14:textId="75D791C6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ALEXSSANDRA PASUCH; VERIDIANA RABAIOLI BORTOLLINI; JOSÉ PEDRO GONÇALVES DE OLIVEIRA</w:t>
            </w:r>
          </w:p>
        </w:tc>
      </w:tr>
      <w:tr w:rsidR="002B1DBE" w14:paraId="3CEC79A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195FF1F" w14:textId="58F5AFD4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A7E20">
              <w:rPr>
                <w:rFonts w:ascii="Arial"/>
                <w:b/>
                <w:spacing w:val="-5"/>
                <w:sz w:val="24"/>
              </w:rPr>
              <w:t>T7</w:t>
            </w:r>
          </w:p>
        </w:tc>
        <w:tc>
          <w:tcPr>
            <w:tcW w:w="4950" w:type="dxa"/>
            <w:vAlign w:val="center"/>
          </w:tcPr>
          <w:p w14:paraId="7268FB23" w14:textId="526B979D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5E312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ALINHAMENTOS ENTRE A BNCC E AS MENTALIDADES MATEMÁTICAS NOS ANOS FINAIS DO ENSINO FUNDAMENTAL</w:t>
            </w:r>
          </w:p>
        </w:tc>
        <w:tc>
          <w:tcPr>
            <w:tcW w:w="2835" w:type="dxa"/>
            <w:vAlign w:val="center"/>
          </w:tcPr>
          <w:p w14:paraId="4077545E" w14:textId="671E0540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MARCIO VIEIRA DE ALMEIDA; EDUARDA DE JESUS CARDOSO; HENRIQUE MARINS DE CARVALHO</w:t>
            </w:r>
          </w:p>
        </w:tc>
      </w:tr>
      <w:tr w:rsidR="002B1DBE" w14:paraId="677F450C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38EB39B" w14:textId="687EF7A2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T8</w:t>
            </w:r>
          </w:p>
        </w:tc>
        <w:tc>
          <w:tcPr>
            <w:tcW w:w="4950" w:type="dxa"/>
            <w:vAlign w:val="center"/>
          </w:tcPr>
          <w:p w14:paraId="448D4209" w14:textId="394E6C04" w:rsidR="002B1DBE" w:rsidRPr="00FB4366" w:rsidRDefault="002B1DBE" w:rsidP="002B1DBE">
            <w:pPr>
              <w:rPr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QUESTÕES DO ENEM COMO ESTRATÉGIA DE ENSINO CONTEXTUALIZADO COM ÊNFASE NA RESOLUÇÃO DE PROBLEMAS</w:t>
            </w:r>
          </w:p>
        </w:tc>
        <w:tc>
          <w:tcPr>
            <w:tcW w:w="2835" w:type="dxa"/>
            <w:vAlign w:val="center"/>
          </w:tcPr>
          <w:p w14:paraId="7A2B3AE4" w14:textId="0AE28A7E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CICERO SOARES FERREIRA</w:t>
            </w:r>
          </w:p>
        </w:tc>
      </w:tr>
      <w:tr w:rsidR="002B1DBE" w14:paraId="6037480B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F584A27" w14:textId="6D1CD442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A7E20">
              <w:rPr>
                <w:rFonts w:ascii="Arial"/>
                <w:b/>
                <w:spacing w:val="-5"/>
                <w:sz w:val="24"/>
              </w:rPr>
              <w:t>T8</w:t>
            </w:r>
          </w:p>
        </w:tc>
        <w:tc>
          <w:tcPr>
            <w:tcW w:w="4950" w:type="dxa"/>
            <w:vAlign w:val="center"/>
          </w:tcPr>
          <w:p w14:paraId="09219F40" w14:textId="102C9D3D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BARREIRAS LOGÍSTICAS, COMUNICAÇÃO E DIDÁTICA NA EVASÃO DA MONITORIA ESCOLAR: UMA ANÁLISE NO IFB ESTRUTURAL</w:t>
            </w:r>
          </w:p>
        </w:tc>
        <w:tc>
          <w:tcPr>
            <w:tcW w:w="2835" w:type="dxa"/>
            <w:vAlign w:val="center"/>
          </w:tcPr>
          <w:p w14:paraId="69E70EFF" w14:textId="48351C0C" w:rsidR="002B1DBE" w:rsidRPr="00CF1EC6" w:rsidRDefault="001A7E20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A7E2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VITOR MANOEL SILVA BARBOSA</w:t>
            </w:r>
          </w:p>
        </w:tc>
      </w:tr>
      <w:tr w:rsidR="002B1DBE" w14:paraId="24D880D4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EC627BE" w14:textId="11AADD51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A7E20">
              <w:rPr>
                <w:rFonts w:ascii="Arial"/>
                <w:b/>
                <w:spacing w:val="-5"/>
                <w:sz w:val="24"/>
              </w:rPr>
              <w:t>T8</w:t>
            </w:r>
          </w:p>
        </w:tc>
        <w:tc>
          <w:tcPr>
            <w:tcW w:w="4950" w:type="dxa"/>
            <w:vAlign w:val="center"/>
          </w:tcPr>
          <w:p w14:paraId="62EF54A7" w14:textId="1CF25C50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ESTRATÉGIA DIDÁTICA PARA O ENSINO DE GEOMETRIA ESPACIAL ATRAVÉS DE UMA ESTRELA DE ORIGAMI</w:t>
            </w:r>
          </w:p>
        </w:tc>
        <w:tc>
          <w:tcPr>
            <w:tcW w:w="2835" w:type="dxa"/>
            <w:vAlign w:val="center"/>
          </w:tcPr>
          <w:p w14:paraId="128F7718" w14:textId="26E43C93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FRANCILENE BARBOSA DOS SANTOS SILVA; MÁRCIA RODRIGUES LEAL</w:t>
            </w:r>
          </w:p>
        </w:tc>
      </w:tr>
      <w:tr w:rsidR="002B1DBE" w14:paraId="5B980DCD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B8EAF28" w14:textId="741EE9CA" w:rsidR="002B1DBE" w:rsidRPr="006857C1" w:rsidRDefault="00C944CD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noProof/>
              </w:rPr>
              <w:lastRenderedPageBreak/>
              <w:drawing>
                <wp:anchor distT="0" distB="0" distL="0" distR="0" simplePos="0" relativeHeight="251696128" behindDoc="1" locked="0" layoutInCell="1" allowOverlap="1" wp14:anchorId="52AD8332" wp14:editId="5B8ECB85">
                  <wp:simplePos x="0" y="0"/>
                  <wp:positionH relativeFrom="page">
                    <wp:posOffset>568325</wp:posOffset>
                  </wp:positionH>
                  <wp:positionV relativeFrom="paragraph">
                    <wp:posOffset>3996690</wp:posOffset>
                  </wp:positionV>
                  <wp:extent cx="4586287" cy="842915"/>
                  <wp:effectExtent l="0" t="0" r="5080" b="0"/>
                  <wp:wrapNone/>
                  <wp:docPr id="1977654333" name="Image 33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654333" name="Image 33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6287" cy="842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A7E20" w:rsidRPr="001A7E20">
              <w:rPr>
                <w:rFonts w:ascii="Arial"/>
                <w:b/>
                <w:spacing w:val="-5"/>
                <w:sz w:val="24"/>
              </w:rPr>
              <w:t>T8</w:t>
            </w:r>
          </w:p>
        </w:tc>
        <w:tc>
          <w:tcPr>
            <w:tcW w:w="4950" w:type="dxa"/>
            <w:vAlign w:val="center"/>
          </w:tcPr>
          <w:p w14:paraId="3BE25D6F" w14:textId="3F2A6FDD" w:rsidR="002B1DBE" w:rsidRPr="006857C1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APRENDENDO MATEMÁTICA DE FORMA PRÁTICA E INTERDISCIPLINAR: A MODELAGEM MATEMÁTICA COMO METODOLOGIA DE ENSINO NO ENSINO MÉDIO</w:t>
            </w:r>
          </w:p>
        </w:tc>
        <w:tc>
          <w:tcPr>
            <w:tcW w:w="2835" w:type="dxa"/>
            <w:vAlign w:val="center"/>
          </w:tcPr>
          <w:p w14:paraId="7627453C" w14:textId="78E9D633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ISRAEL COSTA DOS SANTOS</w:t>
            </w:r>
          </w:p>
        </w:tc>
      </w:tr>
      <w:tr w:rsidR="002B1DBE" w14:paraId="138BCB97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1ACD10A7" w14:textId="22C77C95" w:rsidR="002B1DBE" w:rsidRPr="006857C1" w:rsidRDefault="001A7E20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</w:t>
            </w:r>
            <w:r w:rsidR="00176876">
              <w:rPr>
                <w:rFonts w:ascii="Arial"/>
                <w:b/>
                <w:spacing w:val="-5"/>
                <w:sz w:val="24"/>
              </w:rPr>
              <w:t>8</w:t>
            </w:r>
          </w:p>
        </w:tc>
        <w:tc>
          <w:tcPr>
            <w:tcW w:w="4950" w:type="dxa"/>
            <w:vAlign w:val="center"/>
          </w:tcPr>
          <w:p w14:paraId="48049349" w14:textId="4C4DC4A1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CÁLCULO DA PENSÃO ALIMENTÍCIA NO ENSINO MÉDIO</w:t>
            </w:r>
          </w:p>
        </w:tc>
        <w:tc>
          <w:tcPr>
            <w:tcW w:w="2835" w:type="dxa"/>
            <w:vAlign w:val="center"/>
          </w:tcPr>
          <w:p w14:paraId="72932F55" w14:textId="16872475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MARCELO ANDRE ABRANTES TORRACA; LETÍCIA FELIX MENEZES; MARIA EDUARDA COUTINHO DO NASCIMENTO</w:t>
            </w:r>
          </w:p>
        </w:tc>
      </w:tr>
      <w:tr w:rsidR="002B1DBE" w14:paraId="71C8A1A2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50F138A5" w14:textId="7B84AB85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76876">
              <w:rPr>
                <w:rFonts w:ascii="Arial"/>
                <w:b/>
                <w:spacing w:val="-5"/>
                <w:sz w:val="24"/>
              </w:rPr>
              <w:t>T8</w:t>
            </w:r>
          </w:p>
        </w:tc>
        <w:tc>
          <w:tcPr>
            <w:tcW w:w="4950" w:type="dxa"/>
            <w:vAlign w:val="center"/>
          </w:tcPr>
          <w:p w14:paraId="51170136" w14:textId="2DD353CB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APLICAÇÕES DE CONTEÚDOS QUE PERDERAM SUA RELEVANCIA NA ESCOLA DEVIDO À BAIXA INCIDÊNCIA NO ENEM</w:t>
            </w:r>
          </w:p>
        </w:tc>
        <w:tc>
          <w:tcPr>
            <w:tcW w:w="2835" w:type="dxa"/>
            <w:vAlign w:val="center"/>
          </w:tcPr>
          <w:p w14:paraId="7A964456" w14:textId="2F390CE8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CICERO WILTON SANTANA FILGUEIRAS</w:t>
            </w:r>
          </w:p>
        </w:tc>
      </w:tr>
      <w:tr w:rsidR="002B1DBE" w14:paraId="142D4312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E16669C" w14:textId="0FCC1B6B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76876">
              <w:rPr>
                <w:rFonts w:ascii="Arial"/>
                <w:b/>
                <w:spacing w:val="-5"/>
                <w:sz w:val="24"/>
              </w:rPr>
              <w:t>T8</w:t>
            </w:r>
          </w:p>
        </w:tc>
        <w:tc>
          <w:tcPr>
            <w:tcW w:w="4950" w:type="dxa"/>
            <w:vAlign w:val="center"/>
          </w:tcPr>
          <w:p w14:paraId="4C6B3A93" w14:textId="501DEE4A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SPROUTS E VALOR PEDAGÓGICO DE UMA DEMONSTRAÇÃO</w:t>
            </w:r>
          </w:p>
        </w:tc>
        <w:tc>
          <w:tcPr>
            <w:tcW w:w="2835" w:type="dxa"/>
            <w:vAlign w:val="center"/>
          </w:tcPr>
          <w:p w14:paraId="48B2F351" w14:textId="0CB3715C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FERNANDO DE OLIVEIRA CEZARINO</w:t>
            </w:r>
          </w:p>
        </w:tc>
      </w:tr>
      <w:tr w:rsidR="002B1DBE" w14:paraId="0B5C76C0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3A2AD8B" w14:textId="0CE4E90B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176876">
              <w:rPr>
                <w:rFonts w:ascii="Arial"/>
                <w:b/>
                <w:spacing w:val="-5"/>
                <w:sz w:val="24"/>
              </w:rPr>
              <w:t>T8</w:t>
            </w:r>
          </w:p>
        </w:tc>
        <w:tc>
          <w:tcPr>
            <w:tcW w:w="4950" w:type="dxa"/>
            <w:vAlign w:val="center"/>
          </w:tcPr>
          <w:p w14:paraId="02E87C23" w14:textId="597F122C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DIFICULDADES NA APRENDIZAGEM DE MATEMÁTICA NO ENSINO MÉDIO: PERCEPÇÕES DE ESTUDANTES EGRESSOS</w:t>
            </w:r>
          </w:p>
        </w:tc>
        <w:tc>
          <w:tcPr>
            <w:tcW w:w="2835" w:type="dxa"/>
            <w:vAlign w:val="center"/>
          </w:tcPr>
          <w:p w14:paraId="2BEF0340" w14:textId="0159052E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ISABELLA BRAGA RODRIGUES</w:t>
            </w:r>
          </w:p>
        </w:tc>
      </w:tr>
      <w:tr w:rsidR="002B1DBE" w14:paraId="1DFC9AA5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FDB5F73" w14:textId="4BBBF4F7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2DE9AD5F" w14:textId="6AB6D9B9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DESENVOLVIMENTO DO PCK EM ARITMÉTICA: UMA EXPERIÊNCIA NA FORMAÇÃO CONTINUADA DE PROFESSORES</w:t>
            </w:r>
          </w:p>
        </w:tc>
        <w:tc>
          <w:tcPr>
            <w:tcW w:w="2835" w:type="dxa"/>
            <w:vAlign w:val="center"/>
          </w:tcPr>
          <w:p w14:paraId="78ACF33E" w14:textId="53A99705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MARCOS FERNANDES AMORIM</w:t>
            </w:r>
          </w:p>
        </w:tc>
      </w:tr>
      <w:tr w:rsidR="002B1DBE" w14:paraId="74270213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5E0EE7AF" w14:textId="1B97DAA3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7CDB103E" w14:textId="671C99DD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MENTE, CÉREBRO E CONHECIMENTO: RUMO A PRÁTICAS ESPECIALIZANTES E INOVADORAS PARA/NA FORMAÇÃO DE PROFESSORES QUE ENSINAM MATEMÁTICA</w:t>
            </w:r>
          </w:p>
        </w:tc>
        <w:tc>
          <w:tcPr>
            <w:tcW w:w="2835" w:type="dxa"/>
            <w:vAlign w:val="center"/>
          </w:tcPr>
          <w:p w14:paraId="7B0B1B66" w14:textId="05617844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ETIENNE LAUTENSCHLAGER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T8</w:t>
            </w:r>
          </w:p>
        </w:tc>
      </w:tr>
      <w:tr w:rsidR="002B1DBE" w14:paraId="7BF0FF7B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29E75EBE" w14:textId="0FA95EE5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T8</w:t>
            </w:r>
          </w:p>
        </w:tc>
        <w:tc>
          <w:tcPr>
            <w:tcW w:w="4950" w:type="dxa"/>
            <w:vAlign w:val="center"/>
          </w:tcPr>
          <w:p w14:paraId="2C2A7352" w14:textId="36B79B82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PESQUISA EM AULA: UM PRINCÍPIO PEDAGÓGICO PARA O ENSINO DE MATEMÁTICA NA EDUCAÇÃO BÁSICA</w:t>
            </w:r>
          </w:p>
        </w:tc>
        <w:tc>
          <w:tcPr>
            <w:tcW w:w="2835" w:type="dxa"/>
            <w:vAlign w:val="center"/>
          </w:tcPr>
          <w:p w14:paraId="7396D186" w14:textId="22377894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LUCIANO SANT'ANA AGNE</w:t>
            </w:r>
          </w:p>
        </w:tc>
      </w:tr>
      <w:tr w:rsidR="002B1DBE" w14:paraId="2412C535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97129C4" w14:textId="32E5E94B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T10</w:t>
            </w:r>
          </w:p>
        </w:tc>
        <w:tc>
          <w:tcPr>
            <w:tcW w:w="4950" w:type="dxa"/>
            <w:vAlign w:val="center"/>
          </w:tcPr>
          <w:p w14:paraId="055C3786" w14:textId="2EFE0291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PONTOS NOTÁVEIS E TRIÂNGULO ÓRTICO: POTENCIALIZANDO A RESOLUÇÃO DE PROBLEMAS MATEMÁTICOS</w:t>
            </w:r>
          </w:p>
        </w:tc>
        <w:tc>
          <w:tcPr>
            <w:tcW w:w="2835" w:type="dxa"/>
            <w:vAlign w:val="center"/>
          </w:tcPr>
          <w:p w14:paraId="3DCAB1C6" w14:textId="7D7DB8F8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ISABEL DOS SANTOS FERNANDES</w:t>
            </w:r>
          </w:p>
        </w:tc>
      </w:tr>
      <w:tr w:rsidR="002B1DBE" w14:paraId="642EA53A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F3F8BDC" w14:textId="4C018632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T10</w:t>
            </w:r>
          </w:p>
        </w:tc>
        <w:tc>
          <w:tcPr>
            <w:tcW w:w="4950" w:type="dxa"/>
            <w:vAlign w:val="center"/>
          </w:tcPr>
          <w:p w14:paraId="73E579AB" w14:textId="6652F8AD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654C2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MÉDIA HARMÔNICA: UMA ABORDAGEM GEOMÉTRICA E APLICAÇÕES NO ENSINO MÉDIO TÉCNICO</w:t>
            </w:r>
          </w:p>
        </w:tc>
        <w:tc>
          <w:tcPr>
            <w:tcW w:w="2835" w:type="dxa"/>
            <w:vAlign w:val="center"/>
          </w:tcPr>
          <w:p w14:paraId="457993FA" w14:textId="7A84C88D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VICTOR RODRIGUES DOS PASSOS</w:t>
            </w:r>
          </w:p>
        </w:tc>
      </w:tr>
      <w:tr w:rsidR="002B1DBE" w14:paraId="383C7AC4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27571D59" w14:textId="77777777" w:rsidR="002B1DBE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T15</w:t>
            </w:r>
          </w:p>
          <w:p w14:paraId="0359D3A3" w14:textId="7830BDDC" w:rsidR="00176876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</w:p>
        </w:tc>
        <w:tc>
          <w:tcPr>
            <w:tcW w:w="4950" w:type="dxa"/>
            <w:vAlign w:val="center"/>
          </w:tcPr>
          <w:p w14:paraId="2818B975" w14:textId="1C19BB7D" w:rsidR="002B1DBE" w:rsidRPr="00654C2A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MATEMÁTICA EM ASCENÇÃO: DO CTM AO PROGRAMA NOVOS TALENTOS</w:t>
            </w:r>
          </w:p>
        </w:tc>
        <w:tc>
          <w:tcPr>
            <w:tcW w:w="2835" w:type="dxa"/>
            <w:vAlign w:val="center"/>
          </w:tcPr>
          <w:p w14:paraId="578F870A" w14:textId="105A6121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ARLANE MANOEL SILVA VIEIRA</w:t>
            </w:r>
          </w:p>
        </w:tc>
      </w:tr>
      <w:tr w:rsidR="002B1DBE" w14:paraId="2A9C7323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FEFC027" w14:textId="17A60575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3BAB7C7F" w14:textId="475BF9F7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CONHECIMENTO MATEMÁTICO ESPECIALIZADO PROFESSORES DE MATEMÁTICA EM FORMAÇÃO INICIAL ASSOCIADO AOS PROCEDIMENTOS DE OBTENÇÃO DA MEDIANA</w:t>
            </w:r>
          </w:p>
        </w:tc>
        <w:tc>
          <w:tcPr>
            <w:tcW w:w="2835" w:type="dxa"/>
            <w:vAlign w:val="center"/>
          </w:tcPr>
          <w:p w14:paraId="3CD3F64B" w14:textId="74FCEE4E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ANDERSON LUIZ LUNARDELLI; MIGUEL RIBEIRO</w:t>
            </w:r>
          </w:p>
        </w:tc>
      </w:tr>
      <w:tr w:rsidR="002B1DBE" w14:paraId="12500237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E95E010" w14:textId="1EFEA31F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lastRenderedPageBreak/>
              <w:t>T12</w:t>
            </w:r>
          </w:p>
        </w:tc>
        <w:tc>
          <w:tcPr>
            <w:tcW w:w="4950" w:type="dxa"/>
            <w:vAlign w:val="center"/>
          </w:tcPr>
          <w:p w14:paraId="06C1B6CF" w14:textId="30BD06D1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VERIFICAÇÃO DE DISSERTAÇÕES DE UM PROGRAMA DE PÓSGRADUAÇÃO EM ENSINO DE CIÊNCIAS E MATEMÁTICA (PPGECIM)</w:t>
            </w:r>
          </w:p>
        </w:tc>
        <w:tc>
          <w:tcPr>
            <w:tcW w:w="2835" w:type="dxa"/>
            <w:vAlign w:val="center"/>
          </w:tcPr>
          <w:p w14:paraId="508ED361" w14:textId="62C055A8" w:rsidR="002B1DBE" w:rsidRPr="00CF1EC6" w:rsidRDefault="00176876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7687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ISADORA FERREIRA LIMA; ANDRESSA DA SILVA SANTOS</w:t>
            </w:r>
          </w:p>
        </w:tc>
      </w:tr>
      <w:tr w:rsidR="002B1DBE" w14:paraId="057B9054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C423F5B" w14:textId="18A475ED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54856837" w14:textId="470D7F22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CONHECIMENTO DOS PROFESSORES REVELADOS AO EXPLORAREM AS PROPRIEDADES DO SISTEMA DE NUMERAÇÃO DECIMAL COM RECURSOS</w:t>
            </w:r>
          </w:p>
        </w:tc>
        <w:tc>
          <w:tcPr>
            <w:tcW w:w="2835" w:type="dxa"/>
            <w:vAlign w:val="center"/>
          </w:tcPr>
          <w:p w14:paraId="1CFBDDE0" w14:textId="246F9298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ANDREY PATRICK MONTEIRO DE PAULA</w:t>
            </w:r>
          </w:p>
        </w:tc>
      </w:tr>
      <w:tr w:rsidR="002B1DBE" w14:paraId="31E7E2CE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7CBE5E7" w14:textId="4D3AAB94" w:rsidR="002B1DBE" w:rsidRPr="006857C1" w:rsidRDefault="00176876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643FBAAA" w14:textId="3089B820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PERSPECTIVAS E ABORDAGENS DO ENSINO DE FUNÇÃO AFIM EM LIVROS DIDÁTICOS (PNLD)</w:t>
            </w:r>
          </w:p>
        </w:tc>
        <w:tc>
          <w:tcPr>
            <w:tcW w:w="2835" w:type="dxa"/>
            <w:vAlign w:val="center"/>
          </w:tcPr>
          <w:p w14:paraId="7BE8ED63" w14:textId="2737D2B7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MARCOS VINICIUS TRINDADE VIEIRA; FÁBIO BRITO DE CASTRO</w:t>
            </w:r>
          </w:p>
        </w:tc>
      </w:tr>
      <w:tr w:rsidR="002B1DBE" w14:paraId="1478E862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28C31B99" w14:textId="29BBE2A6" w:rsidR="002B1DBE" w:rsidRPr="006857C1" w:rsidRDefault="00F81708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6006857C" w14:textId="5B6D5D3C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SOFTWARE GEOGEBRA COMO RECURSO DIDÁTICO METODOLÓGICO: ESTUDO DE GEOMETRIA PLANA COM PROFESSORES DE MATEMÁTICA DAS ESCOLAS PÚBLICAS DE  CAXIAS-MA</w:t>
            </w:r>
          </w:p>
        </w:tc>
        <w:tc>
          <w:tcPr>
            <w:tcW w:w="2835" w:type="dxa"/>
            <w:vAlign w:val="center"/>
          </w:tcPr>
          <w:p w14:paraId="753BDC22" w14:textId="3317AAF9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FRANCISCO MAURO DE SOUSA SANTOS</w:t>
            </w:r>
          </w:p>
        </w:tc>
      </w:tr>
      <w:tr w:rsidR="002B1DBE" w14:paraId="7B8AAE3D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05DB35D" w14:textId="1CEECE2F" w:rsidR="002B1DBE" w:rsidRPr="006857C1" w:rsidRDefault="00F81708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25B6AC10" w14:textId="3BC61941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FORMAÇÃO CONTINUADA DE PROFESSORES: ANÁLISE E REFLEXÕES DE VÍDEOS DE SITUAÇÕES DE SALA DE AULA.</w:t>
            </w:r>
          </w:p>
        </w:tc>
        <w:tc>
          <w:tcPr>
            <w:tcW w:w="2835" w:type="dxa"/>
            <w:vAlign w:val="center"/>
          </w:tcPr>
          <w:p w14:paraId="6BF39AE8" w14:textId="774B4B57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BRUNA OLIVEIRA FALSONI</w:t>
            </w:r>
          </w:p>
        </w:tc>
      </w:tr>
      <w:tr w:rsidR="002B1DBE" w14:paraId="468A97FD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72CF06D" w14:textId="17869BA4" w:rsidR="002B1DBE" w:rsidRPr="006857C1" w:rsidRDefault="00F81708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22106BA7" w14:textId="3D0F0C8A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MÉTODOS PARA DIVISÃO DO CÍRCULO EM PARTES DE MESMA ÁREA USANDO RÉGUA E COMPASSO</w:t>
            </w:r>
          </w:p>
        </w:tc>
        <w:tc>
          <w:tcPr>
            <w:tcW w:w="2835" w:type="dxa"/>
            <w:vAlign w:val="center"/>
          </w:tcPr>
          <w:p w14:paraId="6AFEA847" w14:textId="6A8D611B" w:rsidR="002B1DBE" w:rsidRPr="00CF1EC6" w:rsidRDefault="00C944CD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0" distR="0" simplePos="0" relativeHeight="251703296" behindDoc="1" locked="0" layoutInCell="1" allowOverlap="1" wp14:anchorId="3E9B9202" wp14:editId="2266FAF1">
                  <wp:simplePos x="0" y="0"/>
                  <wp:positionH relativeFrom="page">
                    <wp:posOffset>-3262630</wp:posOffset>
                  </wp:positionH>
                  <wp:positionV relativeFrom="paragraph">
                    <wp:posOffset>491490</wp:posOffset>
                  </wp:positionV>
                  <wp:extent cx="4585970" cy="842645"/>
                  <wp:effectExtent l="0" t="0" r="5080" b="0"/>
                  <wp:wrapNone/>
                  <wp:docPr id="941444694" name="Image 33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654333" name="Image 33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1708"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ARLANDSON MATHEUS SILVA OLIVEIRA</w:t>
            </w:r>
          </w:p>
        </w:tc>
      </w:tr>
      <w:tr w:rsidR="002B1DBE" w14:paraId="75571ED9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2649E576" w14:textId="625F32A0" w:rsidR="002B1DBE" w:rsidRPr="006857C1" w:rsidRDefault="00F81708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7BF4AC24" w14:textId="29C1196A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QUE É PRECISO APRENDER PARA LECIONAR?</w:t>
            </w:r>
          </w:p>
        </w:tc>
        <w:tc>
          <w:tcPr>
            <w:tcW w:w="2835" w:type="dxa"/>
            <w:vAlign w:val="center"/>
          </w:tcPr>
          <w:p w14:paraId="747CDDD5" w14:textId="2A334DCC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LUCAS COTRIM AGUIAR; ALÍCIA ROBERTA ALMEIDA MATOS; LIVIA NASCIMENTO DE ALENCAR</w:t>
            </w:r>
          </w:p>
        </w:tc>
      </w:tr>
      <w:tr w:rsidR="002B1DBE" w14:paraId="120094F6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3908D12" w14:textId="7E534F7E" w:rsidR="002B1DBE" w:rsidRPr="006857C1" w:rsidRDefault="00F81708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3B80E7B2" w14:textId="4C04EE3E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B436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VIVÊNCIAS FORMATIVAS COM DOCENTES DA BAIXADA FLUMINENSE NO ÂMBITO DO PROJETO HABILIDADES DE GEOMETRIA NOS ANOS FINAIS DO ENSINO FUNDAMENTAL</w:t>
            </w:r>
          </w:p>
        </w:tc>
        <w:tc>
          <w:tcPr>
            <w:tcW w:w="2835" w:type="dxa"/>
            <w:vAlign w:val="center"/>
          </w:tcPr>
          <w:p w14:paraId="5B4570AD" w14:textId="34C711CE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MARCELO DE OLIVEIRA DIAS</w:t>
            </w:r>
          </w:p>
        </w:tc>
      </w:tr>
      <w:tr w:rsidR="002B1DBE" w14:paraId="0F26A9A7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E32E648" w14:textId="0701D373" w:rsidR="002B1DBE" w:rsidRPr="006857C1" w:rsidRDefault="00F81708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51B90C9B" w14:textId="6AA5BA1F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B436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ATIVIDADE ORIENTADORA DE FORMAÇÃO E PENSAMENTO COMPUTACIONAL: UMA ANÁLISE DAS CONTRIBUIÇÕES PARA A FORMAÇÃO DE PROFESSORES QUE ENSINAM MATEMÁTICA NO BRASIL</w:t>
            </w:r>
          </w:p>
        </w:tc>
        <w:tc>
          <w:tcPr>
            <w:tcW w:w="2835" w:type="dxa"/>
            <w:vAlign w:val="center"/>
          </w:tcPr>
          <w:p w14:paraId="432575D8" w14:textId="7C3B389C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WALYSSOM MIRANDA MEDEIROS</w:t>
            </w:r>
          </w:p>
        </w:tc>
      </w:tr>
      <w:tr w:rsidR="002B1DBE" w14:paraId="755D3DDB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6A0FA5A" w14:textId="773364A1" w:rsidR="002B1DBE" w:rsidRPr="006857C1" w:rsidRDefault="00F81708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48B12C82" w14:textId="778D1A53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B436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ELABORAÇÃO DE PROBLEMAS MATEMÁTICOS NA PRÁTICA DOCENTE: FORMAÇÃO E CONCEPÇÕES DE PROFESSORES DO ENSINO FUNDAMENTAL</w:t>
            </w:r>
          </w:p>
        </w:tc>
        <w:tc>
          <w:tcPr>
            <w:tcW w:w="2835" w:type="dxa"/>
            <w:vAlign w:val="center"/>
          </w:tcPr>
          <w:p w14:paraId="5005460D" w14:textId="6EAD64BF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MARIA CILANE GONÇALVES DA SILVA</w:t>
            </w:r>
          </w:p>
        </w:tc>
      </w:tr>
      <w:tr w:rsidR="002B1DBE" w14:paraId="406A3CB5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BFF0FAC" w14:textId="539092D0" w:rsidR="002B1DBE" w:rsidRPr="006857C1" w:rsidRDefault="00F81708" w:rsidP="002B1DBE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5308E445" w14:textId="2782D791" w:rsidR="002B1DBE" w:rsidRDefault="002B1DBE" w:rsidP="002B1DBE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B436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CRESCIMENTO DE PCK DAS PARTICIPANTES COMO FERRAMENTA DE AVALIAÇÃO DE UM CURSO DE FORMAÇÃO CONTINUADA EM ARITMÉTICA</w:t>
            </w:r>
          </w:p>
        </w:tc>
        <w:tc>
          <w:tcPr>
            <w:tcW w:w="2835" w:type="dxa"/>
            <w:vAlign w:val="center"/>
          </w:tcPr>
          <w:p w14:paraId="1729FA0B" w14:textId="54197DFB" w:rsidR="002B1DBE" w:rsidRPr="00CF1EC6" w:rsidRDefault="00F81708" w:rsidP="002B1DBE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MARIA GABRIELA PEREIRA DOS SANTOS; MARCELO FIRER</w:t>
            </w:r>
          </w:p>
        </w:tc>
      </w:tr>
      <w:tr w:rsidR="00F81708" w14:paraId="10267978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388201F" w14:textId="5D4359A6" w:rsidR="00F81708" w:rsidRPr="006857C1" w:rsidRDefault="00F81708" w:rsidP="00F81708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58450F37" w14:textId="38C590EB" w:rsidR="00F81708" w:rsidRPr="00FB4366" w:rsidRDefault="00F81708" w:rsidP="00F81708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PENSAMENTO COMPUTACIONAL DESPLUGADO PARA FORMAÇÃO DE PROFESSORES</w:t>
            </w:r>
          </w:p>
        </w:tc>
        <w:tc>
          <w:tcPr>
            <w:tcW w:w="2835" w:type="dxa"/>
            <w:vAlign w:val="center"/>
          </w:tcPr>
          <w:p w14:paraId="6C659588" w14:textId="7C67240C" w:rsidR="00F81708" w:rsidRPr="00CF1EC6" w:rsidRDefault="00F81708" w:rsidP="00F81708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ANA PAULA MAYARA VITOLO</w:t>
            </w:r>
          </w:p>
        </w:tc>
      </w:tr>
      <w:tr w:rsidR="00F81708" w14:paraId="2464133C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3EC26D4" w14:textId="46CF890E" w:rsidR="00F81708" w:rsidRPr="006857C1" w:rsidRDefault="00F81708" w:rsidP="00F81708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lastRenderedPageBreak/>
              <w:t>T12</w:t>
            </w:r>
          </w:p>
        </w:tc>
        <w:tc>
          <w:tcPr>
            <w:tcW w:w="4950" w:type="dxa"/>
            <w:vAlign w:val="center"/>
          </w:tcPr>
          <w:p w14:paraId="559A7000" w14:textId="4AB42BE5" w:rsidR="00F81708" w:rsidRPr="00FB4366" w:rsidRDefault="00F81708" w:rsidP="00F81708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RESGATANDO O DESENHO GEOMÉTRICO NAS PRÁTICAS DOCENTES: VIVÊNCIAS NA FORMAÇÃO INICIAL DE PROFESSORES DE MATEMÁTICA</w:t>
            </w:r>
          </w:p>
        </w:tc>
        <w:tc>
          <w:tcPr>
            <w:tcW w:w="2835" w:type="dxa"/>
            <w:vAlign w:val="center"/>
          </w:tcPr>
          <w:p w14:paraId="20C799CD" w14:textId="34F8D94C" w:rsidR="00F81708" w:rsidRPr="00CF1EC6" w:rsidRDefault="00F81708" w:rsidP="00F81708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PABLO VINÍCIUS FERREIRA TELLES; BARBRA CANDICE SOUTHERN; BERNARDO FERNANDES CRUZ</w:t>
            </w:r>
          </w:p>
        </w:tc>
      </w:tr>
      <w:tr w:rsidR="00F81708" w14:paraId="0A01ACE4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6FF35CE" w14:textId="064B1868" w:rsidR="00F81708" w:rsidRPr="006857C1" w:rsidRDefault="00F81708" w:rsidP="00F81708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67C00F7A" w14:textId="51F78C3C" w:rsidR="00F81708" w:rsidRPr="00FB4366" w:rsidRDefault="00F81708" w:rsidP="00F81708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52B7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DESENVOLVIMENTO DA CRIATIVIDADE MATEMÁTICA POR MEIO DE TIRINHAS  </w:t>
            </w:r>
          </w:p>
        </w:tc>
        <w:tc>
          <w:tcPr>
            <w:tcW w:w="2835" w:type="dxa"/>
            <w:vAlign w:val="center"/>
          </w:tcPr>
          <w:p w14:paraId="4E1EADE3" w14:textId="7DF95B5C" w:rsidR="00F81708" w:rsidRPr="00CF1EC6" w:rsidRDefault="00F81708" w:rsidP="00F81708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JULIO SILVA DE PONTES</w:t>
            </w:r>
          </w:p>
        </w:tc>
      </w:tr>
      <w:tr w:rsidR="00F81708" w14:paraId="2B29BBC4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E06F47B" w14:textId="073DED8C" w:rsidR="00F81708" w:rsidRPr="006857C1" w:rsidRDefault="00F81708" w:rsidP="00F81708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2BDDDF09" w14:textId="55A3279D" w:rsidR="00F81708" w:rsidRPr="00FB4366" w:rsidRDefault="00F81708" w:rsidP="00F81708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DIFERENTES MODOS DE ENSINAR E APRENDER E O PROCESSO DE CONSTITUIÇÃO IDENTITÁRIA E PROFISSIONAL DE UM PROFESSOR FORMADOR DE MATEMÁTICA  </w:t>
            </w:r>
          </w:p>
        </w:tc>
        <w:tc>
          <w:tcPr>
            <w:tcW w:w="2835" w:type="dxa"/>
            <w:vAlign w:val="center"/>
          </w:tcPr>
          <w:p w14:paraId="79C239A1" w14:textId="15817298" w:rsidR="00F81708" w:rsidRPr="00CF1EC6" w:rsidRDefault="00F81708" w:rsidP="00F81708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ONIVA JOÃO MBOA</w:t>
            </w:r>
          </w:p>
        </w:tc>
      </w:tr>
      <w:tr w:rsidR="00F81708" w14:paraId="43475698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05C9199" w14:textId="429F639E" w:rsidR="00F81708" w:rsidRPr="006857C1" w:rsidRDefault="00F81708" w:rsidP="00F81708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2A4A856E" w14:textId="1FC14552" w:rsidR="00F81708" w:rsidRDefault="00F81708" w:rsidP="00F81708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CONHECIMENTOS PRÉVIOS DE FUTUROS PROFESSORES DE MATEMÁTICA SOBRE ETAPAS DE RESOLUÇÃO DE PROBLEMAS</w:t>
            </w:r>
          </w:p>
        </w:tc>
        <w:tc>
          <w:tcPr>
            <w:tcW w:w="2835" w:type="dxa"/>
            <w:vAlign w:val="center"/>
          </w:tcPr>
          <w:p w14:paraId="07EDA7B4" w14:textId="4F977051" w:rsidR="00F81708" w:rsidRPr="00CF1EC6" w:rsidRDefault="00F81708" w:rsidP="00F81708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LUIZ OTAVIO RODRIGUES MENDES</w:t>
            </w:r>
          </w:p>
        </w:tc>
      </w:tr>
      <w:tr w:rsidR="00F81708" w14:paraId="3D1F5B4C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107ECEA7" w14:textId="47F01D47" w:rsidR="00F81708" w:rsidRPr="006857C1" w:rsidRDefault="00F81708" w:rsidP="00F81708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6BCA8E91" w14:textId="61A006A1" w:rsidR="00F81708" w:rsidRDefault="00C944CD" w:rsidP="00F81708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0" distR="0" simplePos="0" relativeHeight="251706368" behindDoc="1" locked="0" layoutInCell="1" allowOverlap="1" wp14:anchorId="493E8184" wp14:editId="06F81C4F">
                  <wp:simplePos x="0" y="0"/>
                  <wp:positionH relativeFrom="page">
                    <wp:posOffset>-128905</wp:posOffset>
                  </wp:positionH>
                  <wp:positionV relativeFrom="paragraph">
                    <wp:posOffset>931545</wp:posOffset>
                  </wp:positionV>
                  <wp:extent cx="4585970" cy="842645"/>
                  <wp:effectExtent l="0" t="0" r="5080" b="0"/>
                  <wp:wrapNone/>
                  <wp:docPr id="1686870231" name="Image 33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654333" name="Image 33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81708"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APRENDER FAZENDO: UMA EXPERIÊNCIA COM A ABORDAGEM MAKER NA FORMAÇÃO CONTINUADA DE PROFESSORES DE MATEMÁTICA </w:t>
            </w:r>
          </w:p>
        </w:tc>
        <w:tc>
          <w:tcPr>
            <w:tcW w:w="2835" w:type="dxa"/>
            <w:vAlign w:val="center"/>
          </w:tcPr>
          <w:p w14:paraId="54CC4FD4" w14:textId="548D3E61" w:rsidR="00F81708" w:rsidRPr="00CF1EC6" w:rsidRDefault="00F81708" w:rsidP="00F81708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8170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FABIANA SANTOS COTRIM; THIAGO SPEZZOTTO DE SOUZA</w:t>
            </w:r>
          </w:p>
        </w:tc>
      </w:tr>
      <w:tr w:rsidR="00F81708" w14:paraId="3F42D2CC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8983AF3" w14:textId="75434F2C" w:rsidR="00F81708" w:rsidRPr="00AA46DE" w:rsidRDefault="00F81708" w:rsidP="00F81708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 w:rsidRPr="00AA46DE"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131A4988" w14:textId="5CE05A55" w:rsidR="00F81708" w:rsidRPr="00AA46DE" w:rsidRDefault="00F81708" w:rsidP="00F81708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AA46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CONHECIMENTOS DE PROFESSORES PARA ENSINAR PROBABILIDADE NOS ANOS FINAIS DO ENSINO FUNDAMENTAL</w:t>
            </w:r>
          </w:p>
        </w:tc>
        <w:tc>
          <w:tcPr>
            <w:tcW w:w="2835" w:type="dxa"/>
            <w:vAlign w:val="center"/>
          </w:tcPr>
          <w:p w14:paraId="7283A44B" w14:textId="21363C06" w:rsidR="00F81708" w:rsidRPr="00957C0B" w:rsidRDefault="00AA46DE" w:rsidP="00F81708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highlight w:val="red"/>
                <w:lang w:eastAsia="pt-BR"/>
              </w:rPr>
            </w:pPr>
            <w:r w:rsidRPr="00AA46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EDDA C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URI;</w:t>
            </w:r>
            <w:r>
              <w:t xml:space="preserve"> </w:t>
            </w:r>
            <w:r w:rsidRPr="00AA46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PRISCILA BERNARDO MARTINS</w:t>
            </w:r>
          </w:p>
        </w:tc>
      </w:tr>
      <w:tr w:rsidR="00F81708" w14:paraId="13081122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22C941CA" w14:textId="5D5F28F5" w:rsidR="00F81708" w:rsidRPr="006857C1" w:rsidRDefault="00F81708" w:rsidP="00F81708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T12</w:t>
            </w:r>
          </w:p>
        </w:tc>
        <w:tc>
          <w:tcPr>
            <w:tcW w:w="4950" w:type="dxa"/>
            <w:vAlign w:val="center"/>
          </w:tcPr>
          <w:p w14:paraId="1DED9DBA" w14:textId="76E639D1" w:rsidR="00F81708" w:rsidRDefault="00F81708" w:rsidP="00F81708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FEEDBACK COMO ELEMENTO FUNDAMENTAL DA PRÁTICA INTERPRETATIVA DO PROFESSOR DE MATEMÁTICA</w:t>
            </w:r>
          </w:p>
        </w:tc>
        <w:tc>
          <w:tcPr>
            <w:tcW w:w="2835" w:type="dxa"/>
            <w:vAlign w:val="center"/>
          </w:tcPr>
          <w:p w14:paraId="3FC8BD04" w14:textId="703D8CE0" w:rsidR="00F81708" w:rsidRPr="00CF1EC6" w:rsidRDefault="00F81708" w:rsidP="00F81708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CAROLINE ALMEIDA SOUZA SILVA</w:t>
            </w:r>
          </w:p>
        </w:tc>
      </w:tr>
      <w:tr w:rsidR="00957C0B" w14:paraId="5CBEB5BD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D4B1100" w14:textId="0DD69B1F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T13</w:t>
            </w:r>
          </w:p>
        </w:tc>
        <w:tc>
          <w:tcPr>
            <w:tcW w:w="4950" w:type="dxa"/>
            <w:vAlign w:val="center"/>
          </w:tcPr>
          <w:p w14:paraId="53D81C0B" w14:textId="714503B6" w:rsidR="00957C0B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PRODUÇÃO CIENTÍFICA SOBRE FORMAÇÃO DE PROFESSORES NOS ENCONTROS PERNAMBUCANOS DE EDUCAÇÃO MATEMÁTICA-EPEMS DA SBEM-PE</w:t>
            </w:r>
          </w:p>
        </w:tc>
        <w:tc>
          <w:tcPr>
            <w:tcW w:w="2835" w:type="dxa"/>
            <w:vAlign w:val="center"/>
          </w:tcPr>
          <w:p w14:paraId="24B8B32E" w14:textId="65D1B34B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JOSINALVA ESTACIO MENEZES</w:t>
            </w:r>
          </w:p>
        </w:tc>
      </w:tr>
      <w:tr w:rsidR="00957C0B" w14:paraId="21AD542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B2223E0" w14:textId="08095349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T13</w:t>
            </w:r>
          </w:p>
        </w:tc>
        <w:tc>
          <w:tcPr>
            <w:tcW w:w="4950" w:type="dxa"/>
            <w:vAlign w:val="center"/>
          </w:tcPr>
          <w:p w14:paraId="27C722D1" w14:textId="1A467EAF" w:rsidR="00957C0B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QUADRATURAS: CONTRIBUIÇÕES HISTÓRICAS E ATIVIDADES</w:t>
            </w:r>
          </w:p>
        </w:tc>
        <w:tc>
          <w:tcPr>
            <w:tcW w:w="2835" w:type="dxa"/>
            <w:vAlign w:val="center"/>
          </w:tcPr>
          <w:p w14:paraId="1D8F689F" w14:textId="67A0E9E7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ANGELO BENEDITO DOS SANTOS</w:t>
            </w:r>
          </w:p>
        </w:tc>
      </w:tr>
      <w:tr w:rsidR="00957C0B" w14:paraId="3B41CAB8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B41AABD" w14:textId="6D36B6D0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T13</w:t>
            </w:r>
          </w:p>
        </w:tc>
        <w:tc>
          <w:tcPr>
            <w:tcW w:w="4950" w:type="dxa"/>
            <w:vAlign w:val="center"/>
          </w:tcPr>
          <w:p w14:paraId="313FEEF3" w14:textId="35A32B96" w:rsidR="00957C0B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B436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ZERO NAS CIVILIZAÇÕES ANTIGAS: UMA REVISÃO SISTEMÁTICA DE LITERATURA EM PESQUISAS ACADÊMICAS NACIONAIS</w:t>
            </w:r>
          </w:p>
        </w:tc>
        <w:tc>
          <w:tcPr>
            <w:tcW w:w="2835" w:type="dxa"/>
            <w:vAlign w:val="center"/>
          </w:tcPr>
          <w:p w14:paraId="7CBEB564" w14:textId="778F80B7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ELISABELLY DOS SANTOS SILVA</w:t>
            </w:r>
          </w:p>
        </w:tc>
      </w:tr>
      <w:tr w:rsidR="00957C0B" w14:paraId="2B9CC4B0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5E340640" w14:textId="32F851C6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T13</w:t>
            </w:r>
          </w:p>
        </w:tc>
        <w:tc>
          <w:tcPr>
            <w:tcW w:w="4950" w:type="dxa"/>
            <w:vAlign w:val="center"/>
          </w:tcPr>
          <w:p w14:paraId="0CE0A77C" w14:textId="7819073B" w:rsidR="00957C0B" w:rsidRPr="00FB4366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5425F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SISTEMAS NUMÉRICOS ANTIGOS EM LIVROS DIDÁTICOS DE MATEMÁTICA DO 6º ANO APROVADOS NO PNLD 2024</w:t>
            </w:r>
          </w:p>
        </w:tc>
        <w:tc>
          <w:tcPr>
            <w:tcW w:w="2835" w:type="dxa"/>
            <w:vAlign w:val="center"/>
          </w:tcPr>
          <w:p w14:paraId="2185F88C" w14:textId="57E4690C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57C0B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THAYANE CAMILE DOS SANTOS</w:t>
            </w:r>
          </w:p>
        </w:tc>
      </w:tr>
      <w:tr w:rsidR="00957C0B" w14:paraId="4B3F1B3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602B472" w14:textId="27027877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T14</w:t>
            </w:r>
          </w:p>
        </w:tc>
        <w:tc>
          <w:tcPr>
            <w:tcW w:w="4950" w:type="dxa"/>
            <w:vAlign w:val="center"/>
          </w:tcPr>
          <w:p w14:paraId="70D1568C" w14:textId="001FF3C3" w:rsidR="00957C0B" w:rsidRPr="00F5425F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MODELAGEM MATEMÁTICA EM TEMAS EMERGENTES: A DESIGUALDADE SALARIAL ENTRE GÊNEROS</w:t>
            </w:r>
          </w:p>
        </w:tc>
        <w:tc>
          <w:tcPr>
            <w:tcW w:w="2835" w:type="dxa"/>
            <w:vAlign w:val="center"/>
          </w:tcPr>
          <w:p w14:paraId="29F23099" w14:textId="69988371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EMILLY GONZALES JOLANDEK</w:t>
            </w:r>
          </w:p>
        </w:tc>
      </w:tr>
      <w:tr w:rsidR="00957C0B" w14:paraId="0AC2E10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F6B3975" w14:textId="67F224F4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lastRenderedPageBreak/>
              <w:t>T14</w:t>
            </w:r>
          </w:p>
        </w:tc>
        <w:tc>
          <w:tcPr>
            <w:tcW w:w="4950" w:type="dxa"/>
            <w:vAlign w:val="center"/>
          </w:tcPr>
          <w:p w14:paraId="5F882919" w14:textId="7C66710A" w:rsidR="00957C0B" w:rsidRPr="00F5425F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MODELAGEM MATEMÁTICA EM PROJETOS NA INICIAÇÃO CIENTÍFICA PARA O ENSINO DA MATEMÁTICA NO ENSINO MÉDIO</w:t>
            </w:r>
          </w:p>
        </w:tc>
        <w:tc>
          <w:tcPr>
            <w:tcW w:w="2835" w:type="dxa"/>
            <w:vAlign w:val="center"/>
          </w:tcPr>
          <w:p w14:paraId="059D9DFF" w14:textId="55BF434C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CRISTIANE SIQUEIRA DE MACÊDO NOBRE</w:t>
            </w:r>
          </w:p>
        </w:tc>
      </w:tr>
      <w:tr w:rsidR="00957C0B" w14:paraId="21C60D0E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E985A10" w14:textId="4A2388AA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T16</w:t>
            </w:r>
          </w:p>
        </w:tc>
        <w:tc>
          <w:tcPr>
            <w:tcW w:w="4950" w:type="dxa"/>
            <w:vAlign w:val="center"/>
          </w:tcPr>
          <w:p w14:paraId="45C3E5F6" w14:textId="07BD94BD" w:rsidR="00957C0B" w:rsidRPr="00F5425F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ENSINO E APRENDIZAGEM DE GEOMETRIA COM A UTILIZAÇÃO DO GEOGEBRA EM TABLETS NA UNIDADE ESCOLAR</w:t>
            </w:r>
          </w:p>
        </w:tc>
        <w:tc>
          <w:tcPr>
            <w:tcW w:w="2835" w:type="dxa"/>
            <w:vAlign w:val="center"/>
          </w:tcPr>
          <w:p w14:paraId="0759F985" w14:textId="60C0FC65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ALEXANDER PIRES DA SILVA</w:t>
            </w:r>
          </w:p>
        </w:tc>
      </w:tr>
      <w:tr w:rsidR="00957C0B" w14:paraId="2C4449E6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01F640A2" w14:textId="00162896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T16</w:t>
            </w:r>
          </w:p>
        </w:tc>
        <w:tc>
          <w:tcPr>
            <w:tcW w:w="4950" w:type="dxa"/>
            <w:vAlign w:val="center"/>
          </w:tcPr>
          <w:p w14:paraId="5F1A469D" w14:textId="66944009" w:rsidR="00957C0B" w:rsidRPr="00FB4366" w:rsidRDefault="00957C0B" w:rsidP="00957C0B">
            <w:pPr>
              <w:rPr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EQUAÇÕES DIOFANTINAS COM DADOS UTILIZANDO O SOFTWARE SAGEMATH CELL</w:t>
            </w:r>
          </w:p>
        </w:tc>
        <w:tc>
          <w:tcPr>
            <w:tcW w:w="2835" w:type="dxa"/>
            <w:vAlign w:val="center"/>
          </w:tcPr>
          <w:p w14:paraId="0E13E4FC" w14:textId="6F646693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MARLY DOS ANJOS NUNES</w:t>
            </w:r>
          </w:p>
        </w:tc>
      </w:tr>
      <w:tr w:rsidR="00957C0B" w14:paraId="1C865F66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41A1731F" w14:textId="6B3DCF14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T16</w:t>
            </w:r>
          </w:p>
        </w:tc>
        <w:tc>
          <w:tcPr>
            <w:tcW w:w="4950" w:type="dxa"/>
            <w:vAlign w:val="center"/>
          </w:tcPr>
          <w:p w14:paraId="69CA4606" w14:textId="1C5A3998" w:rsidR="00957C0B" w:rsidRPr="00F5425F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KAHOOT COMO ESTRATÉGIA DE ENSINO E APRENDIZAGEM DAS OPERAÇÕES DE MULTIPLICAÇÃO E DIVISÃO</w:t>
            </w:r>
          </w:p>
        </w:tc>
        <w:tc>
          <w:tcPr>
            <w:tcW w:w="2835" w:type="dxa"/>
            <w:vAlign w:val="center"/>
          </w:tcPr>
          <w:p w14:paraId="0FED4540" w14:textId="694FB717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ANTONIO WESLLEN SANTOS FERREIRA</w:t>
            </w:r>
          </w:p>
        </w:tc>
      </w:tr>
      <w:tr w:rsidR="00957C0B" w14:paraId="7AC164EA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13216B6" w14:textId="6C70F7B0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T16</w:t>
            </w:r>
          </w:p>
        </w:tc>
        <w:tc>
          <w:tcPr>
            <w:tcW w:w="4950" w:type="dxa"/>
            <w:vAlign w:val="center"/>
          </w:tcPr>
          <w:p w14:paraId="299E3C27" w14:textId="1BC5D21B" w:rsidR="00957C0B" w:rsidRPr="00F5425F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UMA ABORDAGEM DO PRINCÍPIO DE DIRICHLET NO ENSINO MÉDIO COM AUXÍLIO DE UMA FERRAMENTA DE INTELIGÊNCIA ARTIFICIAL</w:t>
            </w:r>
          </w:p>
        </w:tc>
        <w:tc>
          <w:tcPr>
            <w:tcW w:w="2835" w:type="dxa"/>
            <w:vAlign w:val="center"/>
          </w:tcPr>
          <w:p w14:paraId="36767DB5" w14:textId="65675B35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JEAN MARTINS DE ARRUDA SANTOS</w:t>
            </w:r>
          </w:p>
        </w:tc>
      </w:tr>
      <w:tr w:rsidR="00957C0B" w14:paraId="38EF0AD1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13862CB9" w14:textId="19F20656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T16</w:t>
            </w:r>
          </w:p>
        </w:tc>
        <w:tc>
          <w:tcPr>
            <w:tcW w:w="4950" w:type="dxa"/>
            <w:vAlign w:val="center"/>
          </w:tcPr>
          <w:p w14:paraId="1D6E7AD1" w14:textId="5E919A4A" w:rsidR="00957C0B" w:rsidRPr="00F5425F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PROBLEMAS DE SELEÇÃO E DE PARTIÇÃO EM COMBINATÓRIA: UMA ABORDAGEM COM MAXIMA (CAS)</w:t>
            </w:r>
          </w:p>
        </w:tc>
        <w:tc>
          <w:tcPr>
            <w:tcW w:w="2835" w:type="dxa"/>
            <w:vAlign w:val="center"/>
          </w:tcPr>
          <w:p w14:paraId="326A73F3" w14:textId="369C5657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HUGO ALEX CARNEIRO DINIZ</w:t>
            </w:r>
          </w:p>
        </w:tc>
      </w:tr>
      <w:tr w:rsidR="00957C0B" w14:paraId="3C6B3D3F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5E21BA5A" w14:textId="0C8BD713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T16</w:t>
            </w:r>
          </w:p>
        </w:tc>
        <w:tc>
          <w:tcPr>
            <w:tcW w:w="4950" w:type="dxa"/>
            <w:vAlign w:val="center"/>
          </w:tcPr>
          <w:p w14:paraId="4EF6F7BF" w14:textId="264684E8" w:rsidR="00957C0B" w:rsidRPr="00F5425F" w:rsidRDefault="00C944CD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noProof/>
              </w:rPr>
              <w:drawing>
                <wp:anchor distT="0" distB="0" distL="0" distR="0" simplePos="0" relativeHeight="251708416" behindDoc="1" locked="0" layoutInCell="1" allowOverlap="1" wp14:anchorId="16365168" wp14:editId="53360F16">
                  <wp:simplePos x="0" y="0"/>
                  <wp:positionH relativeFrom="page">
                    <wp:posOffset>-136525</wp:posOffset>
                  </wp:positionH>
                  <wp:positionV relativeFrom="paragraph">
                    <wp:posOffset>234315</wp:posOffset>
                  </wp:positionV>
                  <wp:extent cx="4585970" cy="842645"/>
                  <wp:effectExtent l="0" t="0" r="5080" b="0"/>
                  <wp:wrapNone/>
                  <wp:docPr id="901240922" name="Image 33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654333" name="Image 33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7C0B"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APRENDIZAGEM ATIVA EM TEORIA DOS NÚMEROS: O KAHOOT! COMO ELO DIGITAL NA ABORDAGEM DOS CRITÉRIOS DE DIVISIBILIDADE</w:t>
            </w:r>
          </w:p>
        </w:tc>
        <w:tc>
          <w:tcPr>
            <w:tcW w:w="2835" w:type="dxa"/>
            <w:vAlign w:val="center"/>
          </w:tcPr>
          <w:p w14:paraId="738B272F" w14:textId="5DECC1C2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ATIELY KEMBERLY FERREIRA DA COSTA</w:t>
            </w:r>
          </w:p>
        </w:tc>
      </w:tr>
      <w:tr w:rsidR="00957C0B" w14:paraId="322CD49C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66619B4E" w14:textId="642CD078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T16</w:t>
            </w:r>
          </w:p>
        </w:tc>
        <w:tc>
          <w:tcPr>
            <w:tcW w:w="4950" w:type="dxa"/>
            <w:vAlign w:val="center"/>
          </w:tcPr>
          <w:p w14:paraId="498FEED4" w14:textId="16EE7765" w:rsidR="00957C0B" w:rsidRPr="00F5425F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BASE BINÁRIA: ARTICULAÇÕES ENTRE TECNOLOGIAS DIGITAIS E RECURSOS CONCRETOS NO ENSINO DA MATEMÁTICA</w:t>
            </w:r>
          </w:p>
        </w:tc>
        <w:tc>
          <w:tcPr>
            <w:tcW w:w="2835" w:type="dxa"/>
            <w:vAlign w:val="center"/>
          </w:tcPr>
          <w:p w14:paraId="31CA1FA5" w14:textId="3C84B36C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MARIA HELOISA OLIVEIRA DA SILVA</w:t>
            </w:r>
          </w:p>
        </w:tc>
      </w:tr>
      <w:tr w:rsidR="00957C0B" w14:paraId="069BA5F4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5451E172" w14:textId="26F97C12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T16</w:t>
            </w:r>
          </w:p>
        </w:tc>
        <w:tc>
          <w:tcPr>
            <w:tcW w:w="4950" w:type="dxa"/>
            <w:vAlign w:val="center"/>
          </w:tcPr>
          <w:p w14:paraId="6442BBFC" w14:textId="40E9317A" w:rsidR="00957C0B" w:rsidRPr="00F5425F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PERCEPÇÃO DOCENTE SOBRE O USO DE TECNOLOGIAS DIGITAIS NO ENSINO DE MATEMÁTICA DE DUAS ESCOLAS PÚBLICAS DO DISTRITO FEDERAL </w:t>
            </w:r>
          </w:p>
        </w:tc>
        <w:tc>
          <w:tcPr>
            <w:tcW w:w="2835" w:type="dxa"/>
            <w:vAlign w:val="center"/>
          </w:tcPr>
          <w:p w14:paraId="6F32B020" w14:textId="494BF80C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57C0B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JANILSON PEREIRA DO NASCIMENTO; JULIANA AMARA DA SILVA</w:t>
            </w:r>
          </w:p>
        </w:tc>
      </w:tr>
      <w:tr w:rsidR="00957C0B" w14:paraId="69F3FE3B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3ED24FF2" w14:textId="04BED831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T17</w:t>
            </w:r>
          </w:p>
        </w:tc>
        <w:tc>
          <w:tcPr>
            <w:tcW w:w="4950" w:type="dxa"/>
            <w:vAlign w:val="center"/>
          </w:tcPr>
          <w:p w14:paraId="2551C956" w14:textId="2E9D696E" w:rsidR="00957C0B" w:rsidRPr="00D629DE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INTELIGÊNCIA EMOCIONAL E MATEMÁTICA</w:t>
            </w:r>
          </w:p>
        </w:tc>
        <w:tc>
          <w:tcPr>
            <w:tcW w:w="2835" w:type="dxa"/>
            <w:vAlign w:val="center"/>
          </w:tcPr>
          <w:p w14:paraId="4DA5BA96" w14:textId="18D93665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FLAVIANE STELLA GONZAGA STORT</w:t>
            </w:r>
          </w:p>
        </w:tc>
      </w:tr>
      <w:tr w:rsidR="00957C0B" w14:paraId="6A6BBAB1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58A0759D" w14:textId="7DCAE34A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T17</w:t>
            </w:r>
          </w:p>
        </w:tc>
        <w:tc>
          <w:tcPr>
            <w:tcW w:w="4950" w:type="dxa"/>
            <w:vAlign w:val="center"/>
          </w:tcPr>
          <w:p w14:paraId="1ECCE001" w14:textId="1E7DE827" w:rsidR="00957C0B" w:rsidRPr="00D629DE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B436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NEUROCIÊNCIA E MOTIVAÇÃO NO ENSINO DE MATEMÁTICA: DESCONSTRUINDO ESTEREÓTIPOS E POTENCIALIZANDO A APRENDIZAGEM</w:t>
            </w:r>
          </w:p>
        </w:tc>
        <w:tc>
          <w:tcPr>
            <w:tcW w:w="2835" w:type="dxa"/>
            <w:vAlign w:val="center"/>
          </w:tcPr>
          <w:p w14:paraId="34BA4EBF" w14:textId="00D6CA36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PATRICIA FERNANDA MOSSMANN</w:t>
            </w:r>
          </w:p>
        </w:tc>
      </w:tr>
      <w:tr w:rsidR="00957C0B" w14:paraId="7B98FF0B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7DF1C91C" w14:textId="06AD5723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T17</w:t>
            </w:r>
          </w:p>
        </w:tc>
        <w:tc>
          <w:tcPr>
            <w:tcW w:w="4950" w:type="dxa"/>
            <w:vAlign w:val="center"/>
          </w:tcPr>
          <w:p w14:paraId="3FBD217F" w14:textId="33C33983" w:rsidR="00957C0B" w:rsidRPr="00FB4366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NEUROCIÊNCIAS E A FORMAÇÃO DO PROFESSOR DE MATEMÁTICA</w:t>
            </w:r>
          </w:p>
        </w:tc>
        <w:tc>
          <w:tcPr>
            <w:tcW w:w="2835" w:type="dxa"/>
            <w:vAlign w:val="center"/>
          </w:tcPr>
          <w:p w14:paraId="55BAD562" w14:textId="699DD248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957C0B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FABIO MEDICE JUNIOR; EDUARDA DE JESUS CARDOSO; MARCIO VIEIRA DE ALMEIDA</w:t>
            </w:r>
          </w:p>
        </w:tc>
      </w:tr>
      <w:tr w:rsidR="00957C0B" w14:paraId="3E67C6D2" w14:textId="77777777" w:rsidTr="00465599">
        <w:trPr>
          <w:trHeight w:val="926"/>
        </w:trPr>
        <w:tc>
          <w:tcPr>
            <w:tcW w:w="1107" w:type="dxa"/>
            <w:vAlign w:val="center"/>
          </w:tcPr>
          <w:p w14:paraId="10075591" w14:textId="7A4836FE" w:rsidR="00957C0B" w:rsidRPr="006857C1" w:rsidRDefault="00957C0B" w:rsidP="00957C0B">
            <w:pPr>
              <w:pStyle w:val="TableParagraph"/>
              <w:spacing w:before="0" w:line="240" w:lineRule="auto"/>
              <w:ind w:left="20"/>
              <w:jc w:val="center"/>
              <w:rPr>
                <w:rFonts w:ascii="Arial"/>
                <w:b/>
                <w:spacing w:val="-5"/>
                <w:sz w:val="24"/>
              </w:rPr>
            </w:pPr>
            <w:r>
              <w:rPr>
                <w:rFonts w:ascii="Arial"/>
                <w:b/>
                <w:spacing w:val="-5"/>
                <w:sz w:val="24"/>
              </w:rPr>
              <w:t>T7</w:t>
            </w:r>
          </w:p>
        </w:tc>
        <w:tc>
          <w:tcPr>
            <w:tcW w:w="4950" w:type="dxa"/>
            <w:vAlign w:val="center"/>
          </w:tcPr>
          <w:p w14:paraId="046A4A23" w14:textId="73732CB8" w:rsidR="00957C0B" w:rsidRPr="00FB4366" w:rsidRDefault="00957C0B" w:rsidP="00957C0B">
            <w:pPr>
              <w:pStyle w:val="TableParagraph"/>
              <w:spacing w:before="79" w:line="270" w:lineRule="atLeast"/>
              <w:ind w:left="68" w:right="11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FB436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MAPAS MENTAIS E AVALIAÇÃO FORMATIVA: DIÁLOGOS ENTRE REGISTROS PRÓPRIOS E O SISTEMA EDUCA BH</w:t>
            </w:r>
          </w:p>
        </w:tc>
        <w:tc>
          <w:tcPr>
            <w:tcW w:w="2835" w:type="dxa"/>
            <w:vAlign w:val="center"/>
          </w:tcPr>
          <w:p w14:paraId="7CAAC580" w14:textId="4D524B15" w:rsidR="00957C0B" w:rsidRPr="00CF1EC6" w:rsidRDefault="00957C0B" w:rsidP="00957C0B">
            <w:pPr>
              <w:pStyle w:val="TableParagraph"/>
              <w:spacing w:before="186" w:line="240" w:lineRule="auto"/>
              <w:ind w:left="68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D629D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LILIANE REZENDE ANASTACIO</w:t>
            </w:r>
          </w:p>
        </w:tc>
      </w:tr>
    </w:tbl>
    <w:p w14:paraId="7D48FBF9" w14:textId="77777777" w:rsidR="009818B7" w:rsidRDefault="009818B7">
      <w:pPr>
        <w:pStyle w:val="TableParagraph"/>
        <w:spacing w:line="240" w:lineRule="auto"/>
        <w:rPr>
          <w:sz w:val="24"/>
        </w:rPr>
        <w:sectPr w:rsidR="009818B7">
          <w:pgSz w:w="11910" w:h="16840"/>
          <w:pgMar w:top="1720" w:right="992" w:bottom="1180" w:left="1559" w:header="244" w:footer="995" w:gutter="0"/>
          <w:cols w:space="720"/>
        </w:sectPr>
      </w:pPr>
    </w:p>
    <w:p w14:paraId="73F78DBE" w14:textId="32DC68FC" w:rsidR="009818B7" w:rsidRDefault="009818B7">
      <w:pPr>
        <w:pStyle w:val="Corpodetexto"/>
        <w:spacing w:before="8"/>
        <w:rPr>
          <w:rFonts w:ascii="Arial"/>
          <w:b/>
          <w:sz w:val="7"/>
        </w:rPr>
      </w:pPr>
    </w:p>
    <w:p w14:paraId="24C9F0DD" w14:textId="0A59B466" w:rsidR="009818B7" w:rsidRDefault="009818B7">
      <w:pPr>
        <w:pStyle w:val="Corpodetexto"/>
        <w:spacing w:before="8"/>
        <w:rPr>
          <w:rFonts w:ascii="Arial"/>
          <w:b/>
          <w:sz w:val="7"/>
        </w:rPr>
      </w:pPr>
    </w:p>
    <w:p w14:paraId="42773241" w14:textId="77777777" w:rsidR="009818B7" w:rsidRDefault="009818B7">
      <w:pPr>
        <w:pStyle w:val="Corpodetexto"/>
        <w:spacing w:before="138"/>
        <w:rPr>
          <w:rFonts w:ascii="Arial"/>
          <w:b/>
        </w:rPr>
      </w:pPr>
    </w:p>
    <w:p w14:paraId="71CFD02C" w14:textId="75BD6B8A" w:rsidR="009818B7" w:rsidRDefault="00A667F5">
      <w:pPr>
        <w:spacing w:before="1"/>
        <w:ind w:left="143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CERTIFICADOS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APRESENTAÇÃO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RELATO</w:t>
      </w:r>
      <w:r>
        <w:rPr>
          <w:rFonts w:ascii="Arial" w:hAnsi="Arial"/>
          <w:b/>
          <w:spacing w:val="-6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EXPERIÊNCIA</w:t>
      </w:r>
    </w:p>
    <w:p w14:paraId="4C72275D" w14:textId="74AE03FF" w:rsidR="009818B7" w:rsidRDefault="009818B7">
      <w:pPr>
        <w:pStyle w:val="Corpodetexto"/>
        <w:rPr>
          <w:rFonts w:ascii="Arial"/>
          <w:b/>
          <w:sz w:val="12"/>
        </w:rPr>
      </w:pPr>
    </w:p>
    <w:tbl>
      <w:tblPr>
        <w:tblStyle w:val="TableNormal"/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7"/>
        <w:gridCol w:w="4804"/>
        <w:gridCol w:w="2921"/>
      </w:tblGrid>
      <w:tr w:rsidR="009818B7" w14:paraId="4CC92CD3" w14:textId="77777777" w:rsidTr="00314413">
        <w:trPr>
          <w:trHeight w:val="328"/>
        </w:trPr>
        <w:tc>
          <w:tcPr>
            <w:tcW w:w="1197" w:type="dxa"/>
          </w:tcPr>
          <w:p w14:paraId="525CEC88" w14:textId="0542C4D2" w:rsidR="009818B7" w:rsidRDefault="00A667F5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Temática</w:t>
            </w:r>
          </w:p>
        </w:tc>
        <w:tc>
          <w:tcPr>
            <w:tcW w:w="4804" w:type="dxa"/>
          </w:tcPr>
          <w:p w14:paraId="51EAFDC3" w14:textId="77777777" w:rsidR="009818B7" w:rsidRDefault="00A667F5">
            <w:pPr>
              <w:pStyle w:val="TableParagraph"/>
              <w:spacing w:before="53"/>
              <w:ind w:left="135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Título do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trabalho</w:t>
            </w:r>
          </w:p>
        </w:tc>
        <w:tc>
          <w:tcPr>
            <w:tcW w:w="2921" w:type="dxa"/>
          </w:tcPr>
          <w:p w14:paraId="3F16124F" w14:textId="77777777" w:rsidR="009818B7" w:rsidRDefault="00A667F5">
            <w:pPr>
              <w:pStyle w:val="TableParagraph"/>
              <w:spacing w:before="53"/>
              <w:ind w:left="67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Apresentador</w:t>
            </w:r>
          </w:p>
        </w:tc>
      </w:tr>
      <w:tr w:rsidR="00957C0B" w14:paraId="10E68376" w14:textId="77777777" w:rsidTr="00314413">
        <w:trPr>
          <w:trHeight w:val="930"/>
        </w:trPr>
        <w:tc>
          <w:tcPr>
            <w:tcW w:w="1197" w:type="dxa"/>
            <w:vAlign w:val="center"/>
          </w:tcPr>
          <w:p w14:paraId="3AABB33C" w14:textId="4D1BE547" w:rsidR="00957C0B" w:rsidRDefault="00957C0B" w:rsidP="00957C0B">
            <w:pPr>
              <w:pStyle w:val="TableParagraph"/>
              <w:spacing w:before="1" w:line="240" w:lineRule="auto"/>
              <w:ind w:left="17"/>
              <w:jc w:val="center"/>
              <w:rPr>
                <w:sz w:val="24"/>
              </w:rPr>
            </w:pPr>
            <w:r w:rsidRPr="003F3EE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T1</w:t>
            </w:r>
          </w:p>
        </w:tc>
        <w:tc>
          <w:tcPr>
            <w:tcW w:w="4804" w:type="dxa"/>
            <w:vAlign w:val="center"/>
          </w:tcPr>
          <w:p w14:paraId="6807DB30" w14:textId="6F7234A8" w:rsidR="00957C0B" w:rsidRDefault="00957C0B" w:rsidP="00957C0B">
            <w:pPr>
              <w:pStyle w:val="TableParagraph"/>
              <w:spacing w:before="82" w:line="270" w:lineRule="atLeast"/>
              <w:ind w:left="69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JOGO IGUALDADE MANCALA NO PROCESSO DE ENSINO E APRENDIZAGEM DE MATEMÁTICA</w:t>
            </w:r>
          </w:p>
        </w:tc>
        <w:tc>
          <w:tcPr>
            <w:tcW w:w="2921" w:type="dxa"/>
            <w:vAlign w:val="center"/>
          </w:tcPr>
          <w:p w14:paraId="4D56AAE2" w14:textId="696BFDBB" w:rsidR="00957C0B" w:rsidRPr="00957C0B" w:rsidRDefault="00957C0B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LUIZ OTAVIO RODRIGUES MENDES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EMILLY GONZALES JOLANDEK </w:t>
            </w:r>
          </w:p>
        </w:tc>
      </w:tr>
      <w:tr w:rsidR="00957C0B" w14:paraId="2FBFCD51" w14:textId="77777777" w:rsidTr="00314413">
        <w:trPr>
          <w:trHeight w:val="330"/>
        </w:trPr>
        <w:tc>
          <w:tcPr>
            <w:tcW w:w="1197" w:type="dxa"/>
            <w:vAlign w:val="center"/>
          </w:tcPr>
          <w:p w14:paraId="41D1063C" w14:textId="1BED2F72" w:rsidR="00957C0B" w:rsidRDefault="00957C0B" w:rsidP="00957C0B">
            <w:pPr>
              <w:pStyle w:val="TableParagraph"/>
              <w:spacing w:before="29" w:line="240" w:lineRule="auto"/>
              <w:ind w:left="17"/>
              <w:jc w:val="center"/>
              <w:rPr>
                <w:sz w:val="24"/>
              </w:rPr>
            </w:pPr>
            <w:r w:rsidRPr="003F3EE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4804" w:type="dxa"/>
            <w:vAlign w:val="center"/>
          </w:tcPr>
          <w:p w14:paraId="0AE91466" w14:textId="7C44187C" w:rsidR="00957C0B" w:rsidRDefault="00957C0B" w:rsidP="00957C0B">
            <w:pPr>
              <w:pStyle w:val="TableParagraph"/>
              <w:spacing w:before="55"/>
              <w:ind w:left="69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JOGANDO E APRENDENDO: UMA EXPERIÊNCIA COM O JOGO MONOPOLY COMO FERRAMENTA PARA COMPREENSÃO DOS JUROS SIMPLES</w:t>
            </w:r>
          </w:p>
        </w:tc>
        <w:tc>
          <w:tcPr>
            <w:tcW w:w="2921" w:type="dxa"/>
            <w:vAlign w:val="center"/>
          </w:tcPr>
          <w:p w14:paraId="5B6C54E4" w14:textId="4BFF6577" w:rsidR="002B6AF6" w:rsidRDefault="00957C0B" w:rsidP="002B6AF6">
            <w:pPr>
              <w:ind w:left="60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MOISÉS SOUSA ARAÚJO FILHO</w:t>
            </w:r>
          </w:p>
          <w:p w14:paraId="2AC05669" w14:textId="6D476BA4" w:rsidR="00957C0B" w:rsidRDefault="00957C0B" w:rsidP="002B6AF6">
            <w:pPr>
              <w:pStyle w:val="TableParagraph"/>
              <w:spacing w:before="29" w:line="240" w:lineRule="auto"/>
              <w:ind w:left="60"/>
              <w:rPr>
                <w:sz w:val="24"/>
              </w:rPr>
            </w:pPr>
          </w:p>
        </w:tc>
      </w:tr>
      <w:tr w:rsidR="00957C0B" w14:paraId="38A436EC" w14:textId="77777777" w:rsidTr="00314413">
        <w:trPr>
          <w:trHeight w:val="1231"/>
        </w:trPr>
        <w:tc>
          <w:tcPr>
            <w:tcW w:w="1197" w:type="dxa"/>
            <w:vAlign w:val="center"/>
          </w:tcPr>
          <w:p w14:paraId="317C3977" w14:textId="46363FCA" w:rsidR="00957C0B" w:rsidRDefault="00957C0B" w:rsidP="00957C0B">
            <w:pPr>
              <w:pStyle w:val="TableParagraph"/>
              <w:spacing w:before="0" w:line="240" w:lineRule="auto"/>
              <w:ind w:left="17"/>
              <w:jc w:val="center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T1</w:t>
            </w:r>
          </w:p>
        </w:tc>
        <w:tc>
          <w:tcPr>
            <w:tcW w:w="4804" w:type="dxa"/>
            <w:vAlign w:val="center"/>
          </w:tcPr>
          <w:p w14:paraId="19CFE398" w14:textId="0D156629" w:rsidR="00957C0B" w:rsidRDefault="00957C0B" w:rsidP="00957C0B">
            <w:pPr>
              <w:pStyle w:val="TableParagraph"/>
              <w:spacing w:before="0" w:line="270" w:lineRule="atLeast"/>
              <w:ind w:left="69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BINGO DA PORCENTAGEM: APRENDENDO MATEMÁTICA POR MEIO DE JOGOS</w:t>
            </w:r>
          </w:p>
        </w:tc>
        <w:tc>
          <w:tcPr>
            <w:tcW w:w="2921" w:type="dxa"/>
            <w:vAlign w:val="center"/>
          </w:tcPr>
          <w:p w14:paraId="08FCE9F8" w14:textId="7905FF48" w:rsidR="00957C0B" w:rsidRDefault="00957C0B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JOYCE PAIXAO COELHO DE MACEDO FE</w:t>
            </w:r>
          </w:p>
          <w:p w14:paraId="5980AE1B" w14:textId="761F712D" w:rsidR="00957C0B" w:rsidRDefault="00957C0B" w:rsidP="002B6AF6">
            <w:pPr>
              <w:pStyle w:val="TableParagraph"/>
              <w:spacing w:before="0" w:line="240" w:lineRule="auto"/>
              <w:ind w:left="60"/>
              <w:rPr>
                <w:sz w:val="24"/>
              </w:rPr>
            </w:pPr>
          </w:p>
        </w:tc>
      </w:tr>
      <w:tr w:rsidR="00957C0B" w14:paraId="33D297A1" w14:textId="77777777" w:rsidTr="00314413">
        <w:trPr>
          <w:trHeight w:val="551"/>
        </w:trPr>
        <w:tc>
          <w:tcPr>
            <w:tcW w:w="1197" w:type="dxa"/>
            <w:vAlign w:val="center"/>
          </w:tcPr>
          <w:p w14:paraId="0EDBD1E8" w14:textId="20BBC14C" w:rsidR="00957C0B" w:rsidRDefault="00957C0B" w:rsidP="00957C0B">
            <w:pPr>
              <w:pStyle w:val="TableParagraph"/>
              <w:spacing w:before="139" w:line="240" w:lineRule="auto"/>
              <w:ind w:left="17"/>
              <w:jc w:val="center"/>
              <w:rPr>
                <w:sz w:val="24"/>
              </w:rPr>
            </w:pPr>
            <w:r>
              <w:rPr>
                <w:color w:val="000000"/>
              </w:rPr>
              <w:t>T1</w:t>
            </w:r>
          </w:p>
        </w:tc>
        <w:tc>
          <w:tcPr>
            <w:tcW w:w="4804" w:type="dxa"/>
            <w:vAlign w:val="center"/>
          </w:tcPr>
          <w:p w14:paraId="694F7FA6" w14:textId="5DF34611" w:rsidR="00957C0B" w:rsidRDefault="00957C0B" w:rsidP="00957C0B">
            <w:pPr>
              <w:pStyle w:val="TableParagraph"/>
              <w:spacing w:before="0"/>
              <w:ind w:left="69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ENSINO DE ESTATÍSTICA A PARTIR DO MODELO INSTRUCIONAL 5E COM JOGOS E SIMULAÇÕES EMPRESARIAIS</w:t>
            </w:r>
          </w:p>
        </w:tc>
        <w:tc>
          <w:tcPr>
            <w:tcW w:w="2921" w:type="dxa"/>
            <w:vAlign w:val="center"/>
          </w:tcPr>
          <w:p w14:paraId="58D3E2A0" w14:textId="23EF2E5A" w:rsidR="00957C0B" w:rsidRDefault="00957C0B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DALILA MARTINS DE MORAES</w:t>
            </w:r>
          </w:p>
          <w:p w14:paraId="29E0E58A" w14:textId="2F45CDA6" w:rsidR="00957C0B" w:rsidRDefault="00957C0B" w:rsidP="002B6AF6">
            <w:pPr>
              <w:pStyle w:val="TableParagraph"/>
              <w:spacing w:before="0" w:line="270" w:lineRule="atLeast"/>
              <w:ind w:left="60"/>
              <w:rPr>
                <w:sz w:val="24"/>
              </w:rPr>
            </w:pPr>
          </w:p>
        </w:tc>
      </w:tr>
      <w:tr w:rsidR="00957C0B" w14:paraId="6DB8BCFC" w14:textId="77777777" w:rsidTr="00314413">
        <w:trPr>
          <w:trHeight w:val="551"/>
        </w:trPr>
        <w:tc>
          <w:tcPr>
            <w:tcW w:w="1197" w:type="dxa"/>
            <w:vAlign w:val="center"/>
          </w:tcPr>
          <w:p w14:paraId="2FC3C229" w14:textId="1F35DE11" w:rsidR="00957C0B" w:rsidRDefault="00957C0B" w:rsidP="00957C0B">
            <w:pPr>
              <w:pStyle w:val="TableParagraph"/>
              <w:spacing w:before="137" w:line="240" w:lineRule="auto"/>
              <w:ind w:left="17"/>
              <w:jc w:val="center"/>
              <w:rPr>
                <w:sz w:val="24"/>
              </w:rPr>
            </w:pPr>
            <w:r>
              <w:rPr>
                <w:color w:val="000000"/>
              </w:rPr>
              <w:t>T1</w:t>
            </w:r>
          </w:p>
        </w:tc>
        <w:tc>
          <w:tcPr>
            <w:tcW w:w="4804" w:type="dxa"/>
            <w:vAlign w:val="center"/>
          </w:tcPr>
          <w:p w14:paraId="03FC63D5" w14:textId="7094E2A7" w:rsidR="00957C0B" w:rsidRDefault="00C944CD" w:rsidP="00957C0B">
            <w:pPr>
              <w:pStyle w:val="TableParagraph"/>
              <w:spacing w:before="137" w:line="240" w:lineRule="auto"/>
              <w:ind w:left="69"/>
              <w:rPr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51712512" behindDoc="1" locked="0" layoutInCell="1" allowOverlap="1" wp14:anchorId="2EAB5F50" wp14:editId="5456194F">
                  <wp:simplePos x="0" y="0"/>
                  <wp:positionH relativeFrom="page">
                    <wp:posOffset>-183515</wp:posOffset>
                  </wp:positionH>
                  <wp:positionV relativeFrom="paragraph">
                    <wp:posOffset>525780</wp:posOffset>
                  </wp:positionV>
                  <wp:extent cx="4585970" cy="842645"/>
                  <wp:effectExtent l="0" t="0" r="5080" b="0"/>
                  <wp:wrapNone/>
                  <wp:docPr id="274376238" name="Image 33" descr="Ícone&#10;&#10;O conteúdo gerado por IA pode estar incorreto.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654333" name="Image 33" descr="Ícone&#10;&#10;O conteúdo gerado por IA pode estar incorreto.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57C0B" w:rsidRPr="00F554B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CLUBE DE MATEMÁTICA PRODUTOS NOTÁVEIS: EXPANSÃO, INCLUSÃO E CULTURA OLÍMPICA COMO ESTRATÉGIAS DE ENGAJAMENTO E REFORÇO DA APRENDIZAGEM MATEMÁTICA</w:t>
            </w:r>
          </w:p>
        </w:tc>
        <w:tc>
          <w:tcPr>
            <w:tcW w:w="2921" w:type="dxa"/>
            <w:vAlign w:val="center"/>
          </w:tcPr>
          <w:p w14:paraId="6A654871" w14:textId="29D1EC64" w:rsidR="00957C0B" w:rsidRDefault="00957C0B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JOÃO VICTOR BORGES</w:t>
            </w:r>
          </w:p>
          <w:p w14:paraId="048E9A0E" w14:textId="75668CEB" w:rsidR="00957C0B" w:rsidRDefault="00957C0B" w:rsidP="002B6AF6">
            <w:pPr>
              <w:pStyle w:val="TableParagraph"/>
              <w:spacing w:before="0" w:line="270" w:lineRule="atLeast"/>
              <w:ind w:left="60"/>
              <w:rPr>
                <w:sz w:val="24"/>
              </w:rPr>
            </w:pPr>
          </w:p>
        </w:tc>
      </w:tr>
      <w:tr w:rsidR="00957C0B" w14:paraId="7B8A0362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230"/>
        </w:trPr>
        <w:tc>
          <w:tcPr>
            <w:tcW w:w="11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E89168" w14:textId="69E51AE9" w:rsidR="00957C0B" w:rsidRDefault="00957C0B" w:rsidP="00957C0B">
            <w:pPr>
              <w:pStyle w:val="TableParagraph"/>
              <w:spacing w:before="0" w:line="240" w:lineRule="auto"/>
              <w:ind w:left="17"/>
              <w:jc w:val="center"/>
              <w:rPr>
                <w:sz w:val="24"/>
              </w:rPr>
            </w:pPr>
            <w:r>
              <w:rPr>
                <w:color w:val="000000"/>
              </w:rPr>
              <w:t>T1</w:t>
            </w:r>
          </w:p>
        </w:tc>
        <w:tc>
          <w:tcPr>
            <w:tcW w:w="48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1EF37C" w14:textId="15464506" w:rsidR="00957C0B" w:rsidRDefault="00957C0B" w:rsidP="00957C0B">
            <w:pPr>
              <w:pStyle w:val="TableParagraph"/>
              <w:spacing w:before="106" w:line="270" w:lineRule="atLeast"/>
              <w:ind w:left="69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TEOREMA DE PITÁGORAS NA PRÁTICA: UMA ABORDAGEM CONTEXTUALIZADA COM A LOCALIZAÇÃO DO NAUFRÁGIO DO TITANIC</w:t>
            </w:r>
          </w:p>
        </w:tc>
        <w:tc>
          <w:tcPr>
            <w:tcW w:w="2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0352BD" w14:textId="7A391658" w:rsidR="00957C0B" w:rsidRDefault="00957C0B" w:rsidP="002B6AF6">
            <w:pPr>
              <w:pStyle w:val="TableParagraph"/>
              <w:spacing w:before="0" w:line="240" w:lineRule="auto"/>
              <w:ind w:left="60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THIAGO CARVALHO BRITO</w:t>
            </w:r>
          </w:p>
        </w:tc>
      </w:tr>
      <w:tr w:rsidR="00957C0B" w14:paraId="5DDD93C5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627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AF27DC" w14:textId="58121DF8" w:rsidR="00957C0B" w:rsidRDefault="00957C0B" w:rsidP="00957C0B">
            <w:pPr>
              <w:pStyle w:val="TableParagraph"/>
              <w:spacing w:before="177" w:line="240" w:lineRule="auto"/>
              <w:ind w:left="17"/>
              <w:jc w:val="center"/>
              <w:rPr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98F3FF" w14:textId="4A14A79B" w:rsidR="00957C0B" w:rsidRDefault="00957C0B" w:rsidP="00957C0B">
            <w:pPr>
              <w:pStyle w:val="TableParagraph"/>
              <w:spacing w:before="56" w:line="270" w:lineRule="atLeast"/>
              <w:ind w:left="69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FORMAÇÃO DOCENTE EM MATEMÁTICA POR MEIO DO LESSON STUDY: UMA EXPERIÊNCIA COM O ENSINO DE TEORIA DOS CONJUNTOS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D545A5" w14:textId="59F2C052" w:rsidR="00957C0B" w:rsidRDefault="00957C0B" w:rsidP="002B6AF6">
            <w:pPr>
              <w:ind w:left="60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HALYSSON TIAGO PEREIRA MIRANDA</w:t>
            </w:r>
          </w:p>
        </w:tc>
      </w:tr>
      <w:tr w:rsidR="00957C0B" w14:paraId="092EF646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2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03A6B" w14:textId="6569F6A2" w:rsidR="00957C0B" w:rsidRDefault="00957C0B" w:rsidP="00957C0B">
            <w:pPr>
              <w:pStyle w:val="TableParagraph"/>
              <w:spacing w:before="0" w:line="240" w:lineRule="auto"/>
              <w:ind w:left="17"/>
              <w:jc w:val="center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DCC79" w14:textId="2D279EC3" w:rsidR="00957C0B" w:rsidRDefault="00957C0B" w:rsidP="00957C0B">
            <w:pPr>
              <w:pStyle w:val="TableParagraph"/>
              <w:spacing w:before="106" w:line="270" w:lineRule="atLeast"/>
              <w:ind w:left="69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UTILIZAÇÃO DE MATERIAIS GEOMÉTRICOS IMPRESSOS EM 3D NO ENSINO DE SÓLIDOS GEOMÉTRICOS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A9EE7C" w14:textId="6B3722A4" w:rsidR="00957C0B" w:rsidRDefault="00957C0B" w:rsidP="002B6AF6">
            <w:pPr>
              <w:ind w:left="60"/>
              <w:rPr>
                <w:sz w:val="24"/>
              </w:rPr>
            </w:pPr>
            <w:r w:rsidRPr="00F554B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KELLY DE NAZARE DE SOUSA CORREA</w:t>
            </w:r>
          </w:p>
        </w:tc>
      </w:tr>
      <w:tr w:rsidR="00957C0B" w14:paraId="5557AEA1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6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AA8C22" w14:textId="1CFBE238" w:rsidR="00957C0B" w:rsidRDefault="00957C0B" w:rsidP="00957C0B">
            <w:pPr>
              <w:pStyle w:val="TableParagraph"/>
              <w:spacing w:before="177" w:line="240" w:lineRule="auto"/>
              <w:ind w:left="17"/>
              <w:jc w:val="center"/>
              <w:rPr>
                <w:sz w:val="24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CED0BD" w14:textId="062246E1" w:rsidR="00957C0B" w:rsidRDefault="00957C0B" w:rsidP="00957C0B">
            <w:pPr>
              <w:pStyle w:val="TableParagraph"/>
              <w:spacing w:before="58" w:line="270" w:lineRule="atLeast"/>
              <w:ind w:left="69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PRÁTICAS PEDAGÓGICAS INTEGRADAS E O AVANÇO DO IDEB NA ECI ASSIS CHATEAUBRIAND EM CAMPINA GRANDE/PB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2ABB13" w14:textId="166BBE88" w:rsidR="00957C0B" w:rsidRDefault="00957C0B" w:rsidP="002B6AF6">
            <w:pPr>
              <w:pStyle w:val="TableParagraph"/>
              <w:spacing w:before="177" w:line="240" w:lineRule="auto"/>
              <w:ind w:left="60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NOEMITA RODRIGUES DA SILVA</w:t>
            </w:r>
          </w:p>
        </w:tc>
      </w:tr>
      <w:tr w:rsidR="00957C0B" w14:paraId="6D0FD07C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6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D33187" w14:textId="366DF009" w:rsidR="00957C0B" w:rsidRDefault="00957C0B" w:rsidP="00957C0B">
            <w:pPr>
              <w:pStyle w:val="TableParagraph"/>
              <w:spacing w:before="177" w:line="240" w:lineRule="auto"/>
              <w:ind w:left="17"/>
              <w:jc w:val="center"/>
              <w:rPr>
                <w:sz w:val="24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1FD61F" w14:textId="329E4DD4" w:rsidR="00957C0B" w:rsidRDefault="00957C0B" w:rsidP="00957C0B">
            <w:pPr>
              <w:pStyle w:val="TableParagraph"/>
              <w:spacing w:before="58" w:line="270" w:lineRule="atLeast"/>
              <w:ind w:left="69" w:right="194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USO DO GEO-UNO NA RECOMPOSIÇÃO DAS APRENDIZAGENS EM GEOMETRIA PLANA NO ENSINO MÉDIO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C9F92" w14:textId="381903FE" w:rsidR="00957C0B" w:rsidRDefault="00957C0B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MATEUS MATOS BARROSO</w:t>
            </w:r>
            <w:r w:rsidR="002B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</w:p>
          <w:p w14:paraId="54662114" w14:textId="0187D02E" w:rsidR="00957C0B" w:rsidRDefault="00957C0B" w:rsidP="002B6AF6">
            <w:pPr>
              <w:ind w:left="60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OSÉAS GUIMARÃES FERREIRA NETO</w:t>
            </w:r>
            <w:r w:rsidR="002B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VITOR MANOEL CRUZ MACHADO</w:t>
            </w:r>
          </w:p>
        </w:tc>
      </w:tr>
      <w:tr w:rsidR="00957C0B" w14:paraId="6DE7A0B8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5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A9E2CB" w14:textId="64976FA2" w:rsidR="00957C0B" w:rsidRDefault="00957C0B" w:rsidP="00957C0B">
            <w:pPr>
              <w:pStyle w:val="TableParagraph"/>
              <w:spacing w:before="0" w:line="240" w:lineRule="auto"/>
              <w:ind w:left="17"/>
              <w:jc w:val="center"/>
              <w:rPr>
                <w:sz w:val="24"/>
              </w:rPr>
            </w:pPr>
            <w:r w:rsidRPr="00F216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F1B639" w14:textId="20A27664" w:rsidR="00957C0B" w:rsidRDefault="00957C0B" w:rsidP="00957C0B">
            <w:pPr>
              <w:pStyle w:val="TableParagraph"/>
              <w:spacing w:before="0" w:line="270" w:lineRule="atLeast"/>
              <w:ind w:left="69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EXPLORANDO CONCEITOS MATEMÁTICOS POR MEIO DO JOGO THE SET GAME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A9DAC4B" w14:textId="2FEDAB56" w:rsidR="00957C0B" w:rsidRDefault="00957C0B" w:rsidP="002B6AF6">
            <w:pPr>
              <w:pStyle w:val="TableParagraph"/>
              <w:spacing w:before="0" w:line="240" w:lineRule="auto"/>
              <w:ind w:left="60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CAINAN CLEMENTE FERNANDES</w:t>
            </w:r>
          </w:p>
        </w:tc>
      </w:tr>
      <w:tr w:rsidR="00957C0B" w14:paraId="346AD959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27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B78F40" w14:textId="76BF427C" w:rsidR="00957C0B" w:rsidRDefault="00957C0B" w:rsidP="00957C0B">
            <w:pPr>
              <w:pStyle w:val="TableParagraph"/>
              <w:spacing w:before="0" w:line="240" w:lineRule="auto"/>
              <w:ind w:left="17"/>
              <w:jc w:val="center"/>
              <w:rPr>
                <w:sz w:val="24"/>
              </w:rPr>
            </w:pPr>
            <w:r w:rsidRPr="00F2162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FF4FF0" w14:textId="22667481" w:rsidR="00957C0B" w:rsidRDefault="00957C0B" w:rsidP="00957C0B">
            <w:pPr>
              <w:pStyle w:val="TableParagraph"/>
              <w:spacing w:before="80" w:line="270" w:lineRule="atLeast"/>
              <w:ind w:left="69" w:right="194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EXPERIÊNCIA NO DESENVOLVIMENTO DE MATERIAIS PARA O ESTUDO DOS ALGORITMOS DE MULTIPLICAÇÃO E DIVISÃO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AA5AD1" w14:textId="4C29EE57" w:rsidR="00957C0B" w:rsidRPr="002B6AF6" w:rsidRDefault="00957C0B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LUIS ANTONIO KAZUTOSHI SAKAKISBARA</w:t>
            </w:r>
            <w:r w:rsidR="002B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LANA PIRES CANCELLI</w:t>
            </w:r>
          </w:p>
        </w:tc>
      </w:tr>
      <w:tr w:rsidR="00957C0B" w14:paraId="3890DFFC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EA7083" w14:textId="40C029AE" w:rsidR="00957C0B" w:rsidRDefault="00957C0B" w:rsidP="00957C0B">
            <w:pPr>
              <w:pStyle w:val="TableParagraph"/>
              <w:spacing w:before="1" w:line="240" w:lineRule="auto"/>
              <w:ind w:left="17"/>
              <w:jc w:val="center"/>
              <w:rPr>
                <w:sz w:val="24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EB30E7" w14:textId="2AD1EA60" w:rsidR="00957C0B" w:rsidRDefault="00957C0B" w:rsidP="00957C0B">
            <w:pPr>
              <w:pStyle w:val="TableParagraph"/>
              <w:spacing w:before="82" w:line="270" w:lineRule="atLeast"/>
              <w:ind w:left="69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ROLETA DOS TRIÂNGULOS: UMA EXPERIÊNCIA LÚDICA NO ENSINO DE GEOMETRIA PARA O 5º ANO DO ENSINO FUNDAMENTAL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1928D6" w14:textId="12748E1B" w:rsidR="002B6AF6" w:rsidRDefault="00957C0B" w:rsidP="002B6AF6">
            <w:pPr>
              <w:ind w:left="60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GABRIELA PAIXÃO DA COSTA</w:t>
            </w:r>
          </w:p>
          <w:p w14:paraId="2522868F" w14:textId="7FA94F2D" w:rsidR="00957C0B" w:rsidRDefault="00957C0B" w:rsidP="002B6AF6">
            <w:pPr>
              <w:pStyle w:val="TableParagraph"/>
              <w:spacing w:before="1" w:line="240" w:lineRule="auto"/>
              <w:ind w:left="60"/>
              <w:rPr>
                <w:sz w:val="24"/>
              </w:rPr>
            </w:pPr>
          </w:p>
        </w:tc>
      </w:tr>
      <w:tr w:rsidR="00957C0B" w14:paraId="26FC6E3C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6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ED9DB1" w14:textId="2B73F1F8" w:rsidR="00957C0B" w:rsidRDefault="00957C0B" w:rsidP="00957C0B">
            <w:pPr>
              <w:pStyle w:val="TableParagraph"/>
              <w:spacing w:before="177" w:line="240" w:lineRule="auto"/>
              <w:ind w:left="17"/>
              <w:jc w:val="center"/>
              <w:rPr>
                <w:sz w:val="24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C74C4B" w14:textId="04D9A5D8" w:rsidR="00957C0B" w:rsidRDefault="00957C0B" w:rsidP="00957C0B">
            <w:pPr>
              <w:pStyle w:val="TableParagraph"/>
              <w:spacing w:before="58" w:line="270" w:lineRule="atLeast"/>
              <w:ind w:left="69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MATEMÁTICA NAS ARTES: “MANGÁ E PONTO DE FUGA: A CONSTRUÇÃO DE UMA IMAGEM POR MEIO DA GEOMETRIA”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717BD" w14:textId="649994EF" w:rsidR="002B6AF6" w:rsidRDefault="00957C0B" w:rsidP="002B6AF6">
            <w:pPr>
              <w:ind w:left="60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RIAN VICTOR ATAIDE DA SILVA</w:t>
            </w:r>
          </w:p>
          <w:p w14:paraId="7EC6AD89" w14:textId="6F7EFEEA" w:rsidR="00957C0B" w:rsidRDefault="00957C0B" w:rsidP="002B6AF6">
            <w:pPr>
              <w:pStyle w:val="TableParagraph"/>
              <w:spacing w:before="58" w:line="270" w:lineRule="atLeast"/>
              <w:ind w:left="60"/>
              <w:rPr>
                <w:sz w:val="24"/>
              </w:rPr>
            </w:pPr>
          </w:p>
        </w:tc>
      </w:tr>
      <w:tr w:rsidR="00957C0B" w14:paraId="31E7885F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1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0ABC07" w14:textId="0981606C" w:rsidR="00957C0B" w:rsidRDefault="00957C0B" w:rsidP="00957C0B">
            <w:pPr>
              <w:pStyle w:val="TableParagraph"/>
              <w:spacing w:before="0" w:line="240" w:lineRule="auto"/>
              <w:ind w:left="17"/>
              <w:jc w:val="center"/>
              <w:rPr>
                <w:sz w:val="24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38914D" w14:textId="36A9A33E" w:rsidR="00957C0B" w:rsidRDefault="00957C0B" w:rsidP="00957C0B">
            <w:pPr>
              <w:pStyle w:val="TableParagraph"/>
              <w:spacing w:before="0" w:line="270" w:lineRule="atLeast"/>
              <w:ind w:left="69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MATEMÁTICA NAS ARTES: "FAROL DA PONTA VERDE: GEOMETRIA COM A ARTE DA ESCULTURA"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E8834E" w14:textId="2D3E3DCD" w:rsidR="00957C0B" w:rsidRDefault="00957C0B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GUILHERME DA SILVA MELO</w:t>
            </w:r>
          </w:p>
          <w:p w14:paraId="6FF8ABE6" w14:textId="47D59C5E" w:rsidR="00957C0B" w:rsidRDefault="00957C0B" w:rsidP="002B6AF6">
            <w:pPr>
              <w:pStyle w:val="TableParagraph"/>
              <w:spacing w:before="0" w:line="240" w:lineRule="auto"/>
              <w:ind w:left="60"/>
              <w:rPr>
                <w:sz w:val="24"/>
              </w:rPr>
            </w:pPr>
          </w:p>
        </w:tc>
      </w:tr>
      <w:tr w:rsidR="00957C0B" w14:paraId="198E8685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12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E89A10" w14:textId="1984B89D" w:rsidR="00957C0B" w:rsidRDefault="00957C0B" w:rsidP="00957C0B">
            <w:pPr>
              <w:pStyle w:val="TableParagraph"/>
              <w:spacing w:before="0" w:line="240" w:lineRule="auto"/>
              <w:ind w:left="17"/>
              <w:jc w:val="center"/>
              <w:rPr>
                <w:sz w:val="24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B005A" w14:textId="0D4F5DEB" w:rsidR="00957C0B" w:rsidRDefault="00957C0B" w:rsidP="00957C0B">
            <w:pPr>
              <w:pStyle w:val="TableParagraph"/>
              <w:spacing w:before="106" w:line="270" w:lineRule="atLeast"/>
              <w:ind w:left="69" w:right="194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JOGOS NO ENSINO DA MATEMÁTICA: O USO DO BINGO EM SALA DE AULA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43A7F1" w14:textId="27320D94" w:rsidR="00957C0B" w:rsidRDefault="00957C0B" w:rsidP="002B6AF6">
            <w:pPr>
              <w:ind w:left="60"/>
              <w:rPr>
                <w:sz w:val="24"/>
              </w:rPr>
            </w:pP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RAFAELA NASCIMENTO DA SILVA</w:t>
            </w:r>
            <w:r w:rsidR="002B6AF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2743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DHYESSICA DA SILVA MORAES</w:t>
            </w:r>
          </w:p>
        </w:tc>
      </w:tr>
      <w:tr w:rsidR="002B6AF6" w14:paraId="55088263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5299AC" w14:textId="77777777" w:rsidR="00465599" w:rsidRDefault="00465599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46FE1F55" w14:textId="77777777" w:rsidR="00465599" w:rsidRDefault="00465599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13000211" w14:textId="6BDE3758" w:rsidR="002B6AF6" w:rsidRDefault="00C944CD" w:rsidP="002B6AF6">
            <w:pPr>
              <w:pStyle w:val="TableParagraph"/>
              <w:spacing w:before="0" w:line="240" w:lineRule="auto"/>
              <w:ind w:left="17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03968" behindDoc="1" locked="0" layoutInCell="1" allowOverlap="1" wp14:anchorId="6EED5AA4" wp14:editId="3BA57391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206375</wp:posOffset>
                      </wp:positionV>
                      <wp:extent cx="4585970" cy="842645"/>
                      <wp:effectExtent l="0" t="0" r="508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85970" cy="842645"/>
                                <a:chOff x="8255" y="3118214"/>
                                <a:chExt cx="4586287" cy="842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255" y="3118214"/>
                                  <a:ext cx="4586287" cy="842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6FB604" id="Group 37" o:spid="_x0000_s1026" style="position:absolute;margin-left:47.05pt;margin-top:16.25pt;width:361.1pt;height:66.35pt;z-index:-251712512;mso-wrap-distance-left:0;mso-wrap-distance-right:0;mso-width-relative:margin;mso-height-relative:margin" coordorigin="82,31182" coordsize="45862,8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Jy4E1AgAA+gQAAA4AAABkcnMvZTJvRG9jLnhtbJxU247aMBB9r9R/&#10;sPK+hKTAshawL3TRSqt21csHGMdJrI0vGhsCf9+xEwKCVVvtQyw7Yx+fOXPGi8eDashegJNGL5Ns&#10;NE6I0NwUUlfL5Pevp7t5QpxnumCN0WKZHIVLHlefPy1aS0VuatMUAgiCaEdbu0xq7y1NU8droZgb&#10;GSs0BksDinlcQpUWwFpEV02aj8eztDVQWDBcOId/110wWUX8shTcfy9LJzxplgly83GEOG7DmK4W&#10;jFbAbC15T4N9gIViUuOlA9SaeUZ2IG+glORgnCn9iBuVmrKUXMQcMJtsfJXNBszOxlwq2lZ2kAml&#10;vdLpw7D8234D9qd9hY49Tl8Mf3OoS9rail7Gw7o6bz6UoMIhTIIcoqLHQVFx8ITjz8l0Pn24R+E5&#10;xuaTfDaZdpLzGusSjs3z6TQhGP2SZfM8m5zCX88Is3x+PyA8ZBEhZbS7P7IcWFnJKX69Uji7Uerf&#10;jsJTfgci6UHUf2EoBm87e4dFtczLrWykP0aDYvkCKb1/lTyIHBYo6isQWWDS2B6aKWyMZ8UqQXCN&#10;yp/2hBOhEDcA20baJ9k0Qf4w76mir6988U62nefWhu+U0L5rIhANsjba1dK6hAAVaiuQHjwXGSqP&#10;DeyRogWpfVcf50F4Xof7S+TxA/ssEGV0CETSZ54hBde77Mo47zvgwkF/rT+jFpzfCKNImCBn5IKi&#10;M8r2L65nddrSa9kRiQyRV+90bLCYQf8YhA6+XMdd5ydr9QcAAP//AwBQSwMECgAAAAAAAAAhAIVY&#10;PhyTEQAAkxEAABUAAABkcnMvbWVkaWEvaW1hZ2UxLmpwZWf/2P/gABBKRklGAAEBAQBRAFAAAP/b&#10;AEMAAwICAwICAwMDAwQDAwQFCAUFBAQFCgcHBggMCgwMCwoLCw0OEhANDhEOCwsQFhARExQVFRUM&#10;DxcYFhQYEhQVFP/bAEMBAwQEBQQFCQUFCRQNCw0UFBQUFBQUFBQUFBQUFBQUFBQUFBQUFBQUFBQU&#10;FBQUFBQUFBQUFBQUFBQUFBQUFBQUFP/AABEIADsBQ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KKrXuoQafGHmbGfuqBkt9KzoNde&#10;/knjhj2BYmZWJyS3aqUW9TKVWEHZvU2HdY1LOwVR1LHArPuNfs4OA7Sn0jGf16Vyk1xLcENJI8h7&#10;FjnFRZ9q644dWu2eZPHO9oI6GbxUTkQW+PQyH+g/xqnL4jvXxhkj/wBxf8c1l0uQBW3soLocksVV&#10;l1LMmqXchLNcyj/dYj+VaMVxLpUInuppJLhwfKgZyQPdqghhTSo1uLhQ1ywzFAf4f9pqz5pXuJWk&#10;lbez9SazcVLZaGntJU7czu3+B29lI01nBI5y7xqxPuRU1c1q2rXOm6ZpogYIZIgWYqCeFX/GsGXX&#10;r+dstdSD/cO3+VRTws6q5lserLERho9z0OisHwlcS3FpOZZXlIkwC7E44Fb1c04uEnFm8Jc8VJBR&#10;RRUFhRRRQAUUUUAFFFFABRRRQAUUUUAFFFFABRRRQAUUUUAFFFFABRRRQAUUUUAFFFFABRRRQA2S&#10;RYkLuwVRySTgCud1LxE8haO1yiDgyH7x+np/npVXXNTku7l4eVhjYgKO5HGT+tZoboMdK7aVG65p&#10;Hj4nFtNwgX7PUVZWt7zL27dG7xk9xUtpbvpesW4kIaNzhXHRwRgfzrL65z0q9YX6pH9luctbk/K3&#10;Voz2IrSUWloctOpzNc262ZUuIWt55Im6o2KZWx4hsyrx3YKssigMy9CccH8RWMelaU5pxuZVqbjP&#10;lA9M9B3PpWpDEmlRLPcKGuWGYoD2/wBo0QwppMaz3C7rlhmKA/w+has6WaS4kMkjlnbkn3pXdR2W&#10;xVlRV3uJNM9xKZJWLyMckmk7ikPal9K0tZWRhduSbL/iX/kH6T/1yP8AJa57vXQ+Jf8AkH6T/wBc&#10;j/Ja571rqwn8JfP8z0a/xfd+R2HgxgLG4JIAEnX8BW4LuExu4cFE+8R2rnPDIzo94B/f/oK0Lr9x&#10;bxQfxffce/pXlVoKVWXqelTlaCNgEMARyDQzBFLMQqgZJPQU2L/VJ/uisfxjqP8AZ2hzbf8AWTfu&#10;l/Hr+ma4jpJT4r0kH/j9j646H/Crdhq1pqnmfZZ1m8vG7bnjPT+VeRw28tx5nlIX8tN7EfwgY5/W&#10;trwVf/YddjU8JOPKP1PI/UY/OgZ6bVS/1W00tUN1OsIckLuzzVuuL+JH3NP+sn/stAjpLLX9P1Cc&#10;Q290kkpBIUZBP51oV4vDM9vKksblXQ7lYdQRXqfhzXE1ywEn3Z0+WVfQ+o9jQBfurqKyt3nncRxJ&#10;95j27VRh8TaXcTJFHeRtI5CqvPJPQdKh8Zf8i3efRf8A0Na880DjW7D/AK7p/MUAer3d3DY27zzu&#10;I4l+8x6DtWd/wlmkZ/4/o/yP+FReNf8AkWrzv9z/ANDFeaW1vJeXEcMa75JGCKOnJoA9Vi8R6XOc&#10;LfQZ/wBptv8AOtFWDKGUggjII715NqPh3UNKh826tvLiJwXVgwB98Vd8J6/NpWoRQu7NaSttZCch&#10;SejD0/woA9Ld1iRnchVUZJPYVlf8JbpHP+nIcegP+FSeJLj7NoN8/rEU/wC+uP615N157/5/+vQB&#10;7TDMlxEksbB43AZWHcU26uorKB5p3EcSfeY9qwfAl79p0MRE5a3cpjvjqP5/pVX4h3nl6fb2oPMz&#10;liPZR/iR+VAGuPFeksQBfR5PTg/4VrV4ofX+nWvY9PnNzYW0zHLSRKx/EA0AWKKKKACiiigAorn/&#10;ABjrNzo1pbvasqs7kEsueMVR8H+I73WNQlhuXVkWIsMKBzkD+tAHXUUUUAcLf/8AH/c/9dW/mahq&#10;a/8A+P65/wCur/zqGvYh8KPk6vxsKP19qKM4HoO59KbIV+ho6bqSxxm0uh5lrJxg9V9xVhrNNAPn&#10;TEXExJECYwOP4j/n/wCtDBGmkxrcXCbrlhmKA/w/7TUWuq+eWhvz58EpySeqH1HtXHJNtuOx6kJJ&#10;WjP4unl6/wBaBqcK30R1GAsUY4kRjyje3qOlZmMelb+s6bcTRxi2CvaIAUjj6j396wXDRkq4Ktn7&#10;p7VrSd4nPiYNTvYbS+n1pCcH/Gj6Yz71s3ocyTujQ8Sn/iXaR/1yP8lrnxjBzXT63YXF9Z6SlvE0&#10;hEXOOg4XrVAQWWj/AD3DLd3Y5ECcop/2j3rTD1VGkorV6/metVg5Su9Fp+RseGYZLLSJpZY8B28x&#10;Qe4xxTJJWllLMcsTzT9GvZr/AE++lncu+/A9AMDgVFjDCuVXc5OW506csUtjo4f9Un+6K4D4g6j5&#10;+pxWi/dgXLfVuf5AfnXeGZbe081zhETcx9ABk15Bf3b315PcN96V2fHpz/LpXnPc7Fsdf4A0tZ7G&#10;9nlGRN+4B77cc/zH5VyFzFJp97ImdskEhGQehB7V12h+M9O0rTLe18m5d0B3FFUjJOT/ABVzniG/&#10;ttT1aW6t0dI3AJWQAc49jSGeoaberqNhBcrjEiBjjse4/OuU+JH3dP8ArJ/7LU3w81HzbKezZstE&#10;29Qf7p6/kf51F8SPuaf65k/9loA5TStKm1iSeO3x5sUZlCn+LBAwPfmn6Lq8uiaglxGMr92SPpuH&#10;cfn+orZ+Hn/Ian/692/9CWrHjnw95DtqUCny2P75VHQ+v49/fmgDb8T3cV94RuLiFg8Uioykf74r&#10;gtB/5Ddh/wBfCf8AoQpbbWJrbSrrTseZBPggZxtIIOR7cc0mgjGt2Hf9+nT/AHhQB6D41/5Fq8/4&#10;B/6GK890KRItZspJHCIsylmY4AGe9eg+Nv8AkWrv/gH/AKEK80treS6uI4YV3yuQqr6mgDv/ABV4&#10;j099JuLaK4S5mlXaqxHcOvcjiuCsonuLuCOP78jqq49zWvH4J1h3UG2EX+00qkD8jmuq8N+DY9Hl&#10;FzcOs1yM7Qo+VPoTyT78daAHePJzD4fZB/y1kVD+p/pXntpZSXryLFyURpD9FGa7L4kXG2Cyhz95&#10;nfH0Ax/M1Q+HsHmapcsyhlWDac+5H+BoAT4fX3karLbMcCePgerLz/LdVbxxe/a9dkQEFIFEYx69&#10;T+pI/CqIZ/D2vkrkm2mI9Ny5/qD+tSaNE2t+I4fMAJlm8yTP/fRFAFC9s5dPumgmXbKmMj0yP/r1&#10;6Z4Qm87w7ZknJVSn5EgfpiuO8dxGLxC7Y/1kat9cDH9K6D4dzh9ImizlklJx6AgY/rQA7xb4qfSW&#10;FpaFftTDLOQCIx2/H6/1rjP+Eg1N5d4vrlmJ3ACQgf8AfPSneJZXm16+LfMRMU59BwP0xXceB7KG&#10;30KGZFHmzFmd+5+YjH6UAcvN461J7SONZBFcIx3yqoO8Y7gjg1teCtdvtWu7lLufzVRNwGxRg59h&#10;VT4jWcSS2lyqhZX3I7D+LGMVH8OP+P67/wCuY/8AQqAKXjTUbm41ea1kkLQQvlEwBj5R+f8A9esj&#10;T9UudLlaW1lMLsu0kAHjPuD6V2XxFRRZ2jbRuMhGcc9Ky/h7Gr6vPuUNiA9Rn+JaAIf+Ev1v/nt/&#10;5CX/AAor0fyk/uL+VFAHE34xf3Pp5jfzNQfga6qfSbSWV3aEFmYknJ/xqP8Asez/AOeI/wC+j/jX&#10;oRq2SR8/PDtybucz/nmtSGFNKiW4nXfcsMxQkfd9GIrYs9KtIp1dYQGXkEknFNn0u1uJXkki3uTk&#10;ksf8amVXmdjSFDkjzdTl5pXnkaSQl3Y5LEdaZj1GRXTDR7Mn/Uj/AL6P+NH9jWf/ADxH/fR/xq/a&#10;pK1jH2MpO9zK03UhEvkTlhAejrw0R9RU93f3VmwjnWK7iIzHJIm4MPUGtD+xLL/ngP8Avo/41ZFh&#10;B9ieEx5iByFJJwfasXKN72OqEJ8vLc51r+zfltOUk8/LKVH5U4apDGB5VhAv/XTL1rjRbIj/AFP/&#10;AI8f8aQaNZ5x5Ixn+8f8afNHsRyzutV93/AM/wATXk50/TtjtGJoyzrHwDwvH05NcwRgYAP5V3d/&#10;p1vdW9okse9Y0woyRjgVS/sGwH/LuOn95v8AGurD140oWsdFWm5Svci8M/8AIIvM/wB/+gp38QzW&#10;tpen29tbyxxx7UZskZPPAqX+z7c8eX+prmdZc0n3OhQfKkYvjPUDaaAsKn95cYTHfbjJ/oPxrhtG&#10;0s6tqcFqCYxIcs+M4AGT/KvT9R0Kx1Yx/a4PO8sEIN7ADPXofYUzT/D2n6VOZrW2EUhXbu3MePxP&#10;tXEzrMH/AIVxbf8AP5Jj02CszxB4LGkaa1zDcPNsYblKAcE9fzxXodRXVrFe28kEyCSJxhlPcUAe&#10;YeFNQOm67bsx2xyHym7cNwM/jg/hW/8AEj7un+uZP/Za2v8AhDNG/wCfPB9RK+f51d1LRbPV1jF3&#10;D5wjztyxGM9eh9qAOK+Hn/Iam/692/8AQlr0GSNZo2jdQyMCrKehB7VQ07w9p+kztNaW4hkZdhbe&#10;x4yDjk+wrRoA8r8TaC2h3xVQWtZOYmx/479RVbQB/wATywHT9+nH4ivVL/TrbVIPJuohNHndtJI5&#10;/D61Rt/Cek2s8c0VoFkjIZW8xjgjoeTQBF41GfDV3/wD/wBCFef+Hgf7d084P+vTt05r1W9sodRt&#10;nt7hPMhfG5ckZ79qz7bwnpNpcRzxWgSWMhlbzGOCOnegDXooooA88+Icwk1iGMHIjhGRjuSf6YrR&#10;+HEG2C+l7M6qD9Af8a3r7w1pupXLXFzbebM2AW3sOgwOhq1p2mWukwGG0i8qMtuI3E5P1P0oA4X4&#10;gWPkaulwAdtxHye2V4P6Yqz8OrLfc3N2RxGvlrkdycn8eB+dddqWjWesLGt5AJhGSVySCM9eQafp&#10;+m22lQGG1i8qMtuIyTk9M8/QUAcb8RrfF7ZT4PzIU/I5/wDZqd8OJws95Dz8yK4z7Ej+tdbqWj2e&#10;riMXcAm8skrkkYz16Go9O8P6fpMzS2luIZGUqTvY8ZB7n2FAHD+ONKey1drkKTDcfMGA4DdwffvT&#10;PD/jCbQ7c27RfaYASVBO0ofTOOnX869GurSG+gaG4iWWJhgqwyK4pvD9guv/AGYQYg3AbN7dPzoA&#10;w9f1y41+ZJpI/LhTKxouSBnrk+v/ANatr4cj/T7v/rmP511c/hzTbi1htntVMMRJRFYrg/geadpu&#10;g2OkO72kAhZxhiGY5H4mgDB+IozY2f8A11P8qzPh4Mavcdf9Qf8A0Ja7XUdJtNWjRLuETKh3KCSM&#10;H8Ki07QLDSZmltLcRSMu0ncx44Pc+woA0aKKKAP/2VBLAwQUAAYACAAAACEAwmVTEuAAAAAJAQAA&#10;DwAAAGRycy9kb3ducmV2LnhtbEyPwWrDMBBE74X+g9hCb40suzaJazmE0PYUCk0KJTfF2tgm1spY&#10;iu38fdVTe1zmMfO2WM+mYyMOrrUkQSwiYEiV1S3VEr4Ob09LYM4r0qqzhBJu6GBd3t8VKtd2ok8c&#10;975moYRcriQ03vc5565q0Ci3sD1SyM52MMqHc6i5HtQUyk3H4yjKuFEthYVG9bhtsLrsr0bC+6Sm&#10;TSJex93lvL0dD+nH906glI8P8+YFmMfZ/8Hwqx/UoQxOJ3sl7VgnYfUsAikhiVNgIV+KLAF2CmCW&#10;xsDLgv//oPw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QItABQABgAIAAAAIQCKFT+YDAEAABUCAAAT&#10;AAAAAAAAAAAAAAAAAAAAAABbQ29udGVudF9UeXBlc10ueG1sUEsBAi0AFAAGAAgAAAAhADj9If/W&#10;AAAAlAEAAAsAAAAAAAAAAAAAAAAAPQEAAF9yZWxzLy5yZWxzUEsBAi0AFAAGAAgAAAAhABkJy4E1&#10;AgAA+gQAAA4AAAAAAAAAAAAAAAAAPAIAAGRycy9lMm9Eb2MueG1sUEsBAi0ACgAAAAAAAAAhAIVY&#10;PhyTEQAAkxEAABUAAAAAAAAAAAAAAAAAnQQAAGRycy9tZWRpYS9pbWFnZTEuanBlZ1BLAQItABQA&#10;BgAIAAAAIQDCZVMS4AAAAAkBAAAPAAAAAAAAAAAAAAAAAGMWAABkcnMvZG93bnJldi54bWxQSwEC&#10;LQAUAAYACAAAACEAWGCzG7oAAAAiAQAAGQAAAAAAAAAAAAAAAABwFwAAZHJzL19yZWxzL2Uyb0Rv&#10;Yy54bWwucmVsc1BLBQYAAAAABgAGAH0BAABhG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38" o:spid="_x0000_s1027" type="#_x0000_t75" style="position:absolute;left:82;top:31182;width:45863;height:8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HeRvwAAANsAAAAPAAAAZHJzL2Rvd25yZXYueG1sRE/NisIw&#10;EL4LvkMYYW+aquwi1bSIIKweBKsPMDZjW9tMQpPV7tubw8IeP77/TT6YTjyp941lBfNZAoK4tLrh&#10;SsH1sp+uQPiArLGzTAp+yUOejUcbTLV98ZmeRahEDGGfooI6BJdK6cuaDPqZdcSRu9veYIiwr6Tu&#10;8RXDTScXSfIlDTYcG2p0tKupbIsfo4DD8Xz6fBTm5mzrC31020PrlPqYDNs1iEBD+Bf/ub+1gmUc&#10;G7/EHyCzNwAAAP//AwBQSwECLQAUAAYACAAAACEA2+H2y+4AAACFAQAAEwAAAAAAAAAAAAAAAAAA&#10;AAAAW0NvbnRlbnRfVHlwZXNdLnhtbFBLAQItABQABgAIAAAAIQBa9CxbvwAAABUBAAALAAAAAAAA&#10;AAAAAAAAAB8BAABfcmVscy8ucmVsc1BLAQItABQABgAIAAAAIQD+CHeRvwAAANsAAAAPAAAAAAAA&#10;AAAAAAAAAAcCAABkcnMvZG93bnJldi54bWxQSwUGAAAAAAMAAwC3AAAA8wIAAAAA&#10;">
                        <v:imagedata r:id="rId10" o:title=""/>
                      </v:shape>
                    </v:group>
                  </w:pict>
                </mc:Fallback>
              </mc:AlternateContent>
            </w:r>
            <w:r w:rsidR="002B6AF6" w:rsidRPr="00F21628">
              <w:rPr>
                <w:rFonts w:ascii="Times New Roman" w:hAnsi="Times New Roman" w:cs="Times New Roman"/>
                <w:color w:val="000000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5BFC21" w14:textId="19B4835F" w:rsidR="002B6AF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sz w:val="24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SEM MAIS NEM MENOS ON-LINE: “CUBO MÁGICO: EXPLORANDO CONCEITOS MATEMÁTICOS EM UMA CONSTRUÇÃO GEOMÉTRICA”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E42913" w14:textId="4AFE8D91" w:rsidR="002B6AF6" w:rsidRDefault="002B6AF6" w:rsidP="002B6AF6">
            <w:pPr>
              <w:ind w:left="60"/>
              <w:rPr>
                <w:sz w:val="24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ADRIANO SILVA NASCIMENTO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GUILHERME DA SILVA MELO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ERENILDA SEVERINA DA CONCEIÇÃO ALBUQUERQUE</w:t>
            </w:r>
          </w:p>
        </w:tc>
      </w:tr>
      <w:tr w:rsidR="002B6AF6" w14:paraId="3C2A33A1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36A892" w14:textId="3A0B715E" w:rsidR="002B6AF6" w:rsidRPr="00F21628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DCE90" w14:textId="18E83CBE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TRANSFORMANDO A MATEMÁTICA EM JOGO: UMA FORMA LÚDICA DE REALIZAR A REVISÃO DO CONTEÚDO ESCOLAR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1A6F3D" w14:textId="43F34F25" w:rsidR="002B6AF6" w:rsidRPr="001E3389" w:rsidRDefault="002B6AF6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AUGUSTO SCHWAGER DE CARVALHO</w:t>
            </w:r>
          </w:p>
        </w:tc>
      </w:tr>
      <w:tr w:rsidR="002B6AF6" w14:paraId="4F4503FB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FD4AD" w14:textId="25B6A361" w:rsidR="002B6AF6" w:rsidRPr="00F21628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T3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4EC752" w14:textId="21BE154A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SEM MAIS NEM MENOS ON-LINE: “QUEBRA-CABEÇAS: ESTUDANDO MATEMÁTICA COM UMA MALHA QUADRICULADA”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1396E" w14:textId="529E403E" w:rsidR="002B6AF6" w:rsidRPr="00447CD7" w:rsidRDefault="002B6AF6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WEVERSON CLAYTON DA GAMA FRANCO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ERENILDA SEVERINA DA CONCEIÇÃO ALBUQUERQUE</w:t>
            </w:r>
          </w:p>
        </w:tc>
      </w:tr>
      <w:tr w:rsidR="002B6AF6" w14:paraId="2A9FE261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36BA51" w14:textId="52BC6DB7" w:rsidR="002B6AF6" w:rsidRPr="00F21628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T4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96B4E1" w14:textId="4CED3F61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USO DE MATERIAIS LÚDICOS EM BRAILE NO ENSINO DE MATEMÁTICA BÁSICA: UMA INTRODUÇÃO AOS NÚMEROS INTEIROS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A5F474" w14:textId="42A3546E" w:rsidR="002B6AF6" w:rsidRPr="00447CD7" w:rsidRDefault="002B6AF6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MELCHÍADES JOSÉ DA SILVA TERCEIRO</w:t>
            </w:r>
          </w:p>
        </w:tc>
      </w:tr>
      <w:tr w:rsidR="002B6AF6" w14:paraId="62740D85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7222CF" w14:textId="058A3DE2" w:rsidR="002B6AF6" w:rsidRPr="00F21628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T4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AE4972" w14:textId="13C75825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EXPLORANDO A MATEMÁTICA COM ALUNOS COM DEFICIÊNCIA MÚLTIPLA A PARTIR DA MÚSICA AQUARELA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448A21" w14:textId="18B5C424" w:rsidR="002B6AF6" w:rsidRPr="001E3389" w:rsidRDefault="002B6AF6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LILIAN DE LIMA MADEIRA</w:t>
            </w:r>
          </w:p>
        </w:tc>
      </w:tr>
      <w:tr w:rsidR="002B6AF6" w14:paraId="17E1A861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A2293" w14:textId="47054444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T5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7D5551" w14:textId="3018B2EE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RELATO DE EXPERIÊNCIA: PRÁTICA EM SALA DE AULA DO CAMPO CONCEITUAL DA MEDIDA NO 1ºANO DO ENSINO FUNDAMENTAL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EDE44" w14:textId="30E5F382" w:rsidR="002B6AF6" w:rsidRDefault="002B6AF6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ISABELLE ROCHA DE OLIVEIRA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FRANCISCA SANDRA MENDES DE CARVALHO</w:t>
            </w:r>
          </w:p>
        </w:tc>
      </w:tr>
      <w:tr w:rsidR="002B6AF6" w14:paraId="522D3F0D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1350EF" w14:textId="2CD8AF43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4071B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T5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14968C" w14:textId="0FC87981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GRANDEZAS E MEDIDAS DE TEMPO: ESTRATÉGIAS PEDAGÓGICAS PARA O ENSINO DE MATEMÁTICA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05BC3" w14:textId="1CF670E9" w:rsidR="002B6AF6" w:rsidRPr="006E2AF9" w:rsidRDefault="002B6AF6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FRANCISCA SANDRA MENDES DE CARVALHO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DANIELLE DE CASTRO FERREIRA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ISABEL DE CARVALHO FERREIRA</w:t>
            </w:r>
          </w:p>
        </w:tc>
      </w:tr>
      <w:tr w:rsidR="002B6AF6" w14:paraId="03849DF9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0F16CD" w14:textId="11AD0FB6" w:rsidR="002B6AF6" w:rsidRPr="0024071B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4071B">
              <w:rPr>
                <w:color w:val="000000"/>
              </w:rPr>
              <w:t>T5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EA5C15" w14:textId="37406535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ENTRE JOGOS E ANCESTRALIDADES: VIVÊNCIAS MATEMÁTICAS NOS ANOS INICIAIS COM O CLUBE DA MATEMÁTICA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DB98E1" w14:textId="45B49CC8" w:rsidR="002B6AF6" w:rsidRPr="00447CD7" w:rsidRDefault="002B6AF6" w:rsidP="002B6AF6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DELAINE CHRISTINE SOARES FRANCO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ANA PAULA CABRAL COUTO PEREIRA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VINICIUS MENDES COUTO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lastRenderedPageBreak/>
              <w:t>PEREIRA</w:t>
            </w:r>
          </w:p>
        </w:tc>
      </w:tr>
      <w:tr w:rsidR="002B6AF6" w14:paraId="78D0A48D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DAAAA8" w14:textId="77654B05" w:rsidR="002B6AF6" w:rsidRPr="0024071B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24071B">
              <w:rPr>
                <w:color w:val="000000"/>
              </w:rPr>
              <w:lastRenderedPageBreak/>
              <w:t>T5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1E1D2" w14:textId="43486692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ERA UMA VEZ: LITERATURA INFANTIL COMO PONTE PARA APRENDIZAGEM MATEMÁTICA NOS ANOS INICIAIS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1199F" w14:textId="23073AB2" w:rsidR="002B6AF6" w:rsidRPr="001E3389" w:rsidRDefault="002B6AF6" w:rsidP="00314413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ANA PAULA CABRAL COUTO PEREIRA</w:t>
            </w:r>
          </w:p>
        </w:tc>
      </w:tr>
      <w:tr w:rsidR="002B6AF6" w14:paraId="69235843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E1A09" w14:textId="04B36836" w:rsidR="002B6AF6" w:rsidRPr="0024071B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24071B">
              <w:rPr>
                <w:color w:val="000000"/>
              </w:rPr>
              <w:t>T</w:t>
            </w:r>
            <w:r>
              <w:rPr>
                <w:color w:val="000000"/>
              </w:rPr>
              <w:t>6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49C45B" w14:textId="38FEE609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FORMAÇÃO, ENSINO E APRENDIZAGEM - UM OLHAR PARA A TRANSIÇÃO DOS ANOS INICIAIS PARA OS ANOS FINAIS DO ENSINO FUNDAMENTAL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655BEA" w14:textId="716A9900" w:rsidR="00314413" w:rsidRPr="00447CD7" w:rsidRDefault="002B6AF6" w:rsidP="00314413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EDUARDA DE JESUS CARDOSO</w:t>
            </w:r>
          </w:p>
          <w:p w14:paraId="5EFE9EEA" w14:textId="328DACC8" w:rsidR="002B6AF6" w:rsidRPr="00447CD7" w:rsidRDefault="002B6AF6" w:rsidP="00314413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465599" w14:paraId="0ABC288F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4BB08" w14:textId="112AE654" w:rsidR="00465599" w:rsidRPr="00465599" w:rsidRDefault="00465599" w:rsidP="00465599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465599">
              <w:rPr>
                <w:color w:val="000000"/>
              </w:rPr>
              <w:t>T7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A7F933" w14:textId="6611193A" w:rsidR="00465599" w:rsidRPr="00465599" w:rsidRDefault="00465599" w:rsidP="00465599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46559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DESENVOLVIMENTO DE COMPETÊNCIAS PROFISSIONAIS EM PROFESSORES DE MATEMÁTICA: UM RELATO DE EXPERIÊNCIA EM SAPUCAIA DO SUL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9E297D" w14:textId="77777777" w:rsidR="00465599" w:rsidRPr="00465599" w:rsidRDefault="00465599" w:rsidP="00465599">
            <w:pPr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655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ROGER DE ABREU SILVA</w:t>
            </w:r>
          </w:p>
          <w:p w14:paraId="660FE474" w14:textId="77777777" w:rsidR="00465599" w:rsidRPr="00465599" w:rsidRDefault="00465599" w:rsidP="00465599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</w:p>
        </w:tc>
      </w:tr>
      <w:tr w:rsidR="002B6AF6" w14:paraId="0DBDD702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70B9B3" w14:textId="46EE10DD" w:rsidR="002B6AF6" w:rsidRPr="0024071B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24071B">
              <w:rPr>
                <w:color w:val="000000"/>
              </w:rPr>
              <w:t>T</w:t>
            </w:r>
            <w:r>
              <w:rPr>
                <w:color w:val="000000"/>
              </w:rPr>
              <w:t>7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90DA73" w14:textId="3609BD69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RELATO DE EXPERIÊNCIA: UTILIZAÇÃO DE JOGOS MATEMÁTICOS COMO PREPARAÇÃO PARA A OBMEP.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194020" w14:textId="72F13173" w:rsidR="002B6AF6" w:rsidRPr="006E2AF9" w:rsidRDefault="002B6AF6" w:rsidP="00314413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OLGA RUBÊNIA DA SILVA CAMINHA DE MENEZES</w:t>
            </w:r>
            <w:r w:rsidR="0031441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FLÁVIA DE MENEZES MELO</w:t>
            </w:r>
          </w:p>
        </w:tc>
      </w:tr>
      <w:tr w:rsidR="002B6AF6" w14:paraId="2950D452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6A3D49" w14:textId="1CEE0817" w:rsidR="002B6AF6" w:rsidRPr="0024071B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24071B">
              <w:rPr>
                <w:color w:val="000000"/>
              </w:rPr>
              <w:t>T7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BDE008" w14:textId="72B90A9B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MULTIPLICAÇÃO EM JOGO: ESTRATÉGIAS PARA A CONSOLIDAÇÃO DE FATOS NUMÉRICOS NO 6° ANO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484377" w14:textId="4F854D7D" w:rsidR="002B6AF6" w:rsidRPr="000528F4" w:rsidRDefault="002B6AF6" w:rsidP="00314413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1E33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PATRICIA FERNANDA MOSSMANN</w:t>
            </w:r>
          </w:p>
        </w:tc>
      </w:tr>
      <w:tr w:rsidR="002B6AF6" w14:paraId="7A7F6D4B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A276FC" w14:textId="71C03EAE" w:rsidR="002B6AF6" w:rsidRPr="0024071B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24071B">
              <w:rPr>
                <w:color w:val="000000"/>
              </w:rPr>
              <w:t>T7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BB85E1" w14:textId="77317AC4" w:rsidR="002B6AF6" w:rsidRPr="001E3389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A GEOMÉTRIA NOS PRODUTOS NOTÁVEIS: VISUALIZAÇÃO POR MEIO DE APRENDIZAGEM BASEADA EM PROJETOS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BC488" w14:textId="1CBE2974" w:rsidR="002B6AF6" w:rsidRPr="001E3389" w:rsidRDefault="002B6AF6" w:rsidP="00314413">
            <w:pPr>
              <w:ind w:left="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2526A6">
              <w:rPr>
                <w:color w:val="000000"/>
                <w:sz w:val="20"/>
                <w:szCs w:val="20"/>
              </w:rPr>
              <w:t>VALDISON LUIZ CRUZ DE MORAES</w:t>
            </w:r>
          </w:p>
        </w:tc>
      </w:tr>
      <w:tr w:rsidR="002B6AF6" w14:paraId="32532347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8E7EDA" w14:textId="77777777" w:rsidR="00465599" w:rsidRDefault="00465599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</w:p>
          <w:p w14:paraId="6B00E634" w14:textId="77777777" w:rsidR="00465599" w:rsidRDefault="00465599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</w:p>
          <w:p w14:paraId="483D31C7" w14:textId="50A5281E" w:rsidR="002B6AF6" w:rsidRPr="0024071B" w:rsidRDefault="00C944CD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717632" behindDoc="1" locked="0" layoutInCell="1" allowOverlap="1" wp14:anchorId="14F1993C" wp14:editId="3FF1CBFE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-104140</wp:posOffset>
                      </wp:positionV>
                      <wp:extent cx="4585970" cy="842645"/>
                      <wp:effectExtent l="0" t="0" r="5080" b="0"/>
                      <wp:wrapNone/>
                      <wp:docPr id="15554050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85970" cy="842645"/>
                                <a:chOff x="152400" y="2805059"/>
                                <a:chExt cx="4586287" cy="842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1672948" name="Image 3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2400" y="2805059"/>
                                  <a:ext cx="4586287" cy="842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59AEE13" id="Group 37" o:spid="_x0000_s1026" style="position:absolute;margin-left:47.05pt;margin-top:-8.2pt;width:361.1pt;height:66.35pt;z-index:-251598848;mso-wrap-distance-left:0;mso-wrap-distance-right:0;mso-width-relative:margin;mso-height-relative:margin" coordorigin="1524,28050" coordsize="45862,8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2mlg+AgAABQUAAA4AAABkcnMvZTJvRG9jLnhtbJxU247aMBB9r9R/&#10;sPK+5AKBEBH2hS5aadWutu0HGMdJrI0vsg2Bv+/YCQFBb9qHWHZmfHLmzJmsHo+8RQeqDZOiCOJJ&#10;FCAqiCyZqIvg54+nhyxAxmJR4lYKWgQnaoLH9edPq07lNJGNbEuqEYAIk3eqCBprVR6GhjSUYzOR&#10;igoIVlJzbOGo67DUuAN03oZJFM3DTupSaUmoMfB20weDtcevKkrst6oy1KK2CICb9av2686t4XqF&#10;81pj1TAy0MAfYMExE/DREWqDLUZ7ze6gOCNaGlnZCZE8lFXFCPU1QDVxdFPNVsu98rXUeVerUSaQ&#10;9kanD8OSr4etVt/Vq+7Zw/ZFkncDuoSdqvPruDvXl+Rjpbm7BEWgo1f0NCpKjxYReDlLs3S5AOEJ&#10;xLJZMp+lveSkgb64a3GazCJIgHiSRWmULs8JXy4Y8yRbjBjL2GOEOO8ZeJ4jL8VIDs+gFezutPq3&#10;p+CW3WsaDCD8vzA41u979QBtVdiyHWuZPXmLQgMdKXF4ZcTJ7A4g66tGrCyC6TSeL5LlDOZEYA4T&#10;8sxxTdE0czKcU91F15E7nF3L1BNrW9cHtx8Yg8FvDPKbonvzbSTZcypsP02atkBeCtMwZQKkc8p3&#10;FFjq5zKGBsAkW6CoNBO2b5OxmlrSuO9XwOMNBs4RxfkY8KQvPF0JZrDbjYP+ZIUrM/3VCDhX2tgt&#10;lRy5DbAGNqA+zvHhxQy8zimDmj0VzxGYDaaHWfM1DP8FN8zXZ591+XutfwEAAP//AwBQSwMECgAA&#10;AAAAAAAhAIVYPhyTEQAAkxEAABUAAABkcnMvbWVkaWEvaW1hZ2UxLmpwZWf/2P/gABBKRklGAAEB&#10;AQBRAFAAAP/bAEMAAwICAwICAwMDAwQDAwQFCAUFBAQFCgcHBggMCgwMCwoLCw0OEhANDhEOCwsQ&#10;FhARExQVFRUMDxcYFhQYEhQVFP/bAEMBAwQEBQQFCQUFCRQNCw0UFBQUFBQUFBQUFBQUFBQUFBQU&#10;FBQUFBQUFBQUFBQUFBQUFBQUFBQUFBQUFBQUFBQUFP/AABEIADsBQ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rXuoQafGHmbGf&#10;uqBkt9KzoNde/knjhj2BYmZWJyS3aqUW9TKVWEHZvU2HdY1LOwVR1LHArPuNfs4OA7Sn0jGf16Vy&#10;k1xLcENJI8h7FjnFRZ9q644dWu2eZPHO9oI6GbxUTkQW+PQyH+g/xqnL4jvXxhkj/wBxf8c1l0uQ&#10;BW3soLocksVVl1LMmqXchLNcyj/dYj+VaMVxLpUInuppJLhwfKgZyQPdqghhTSo1uLhQ1ywzFAf4&#10;f9pqz5pXuJWklbez9SazcVLZaGntJU7czu3+B29lI01nBI5y7xqxPuRU1c1q2rXOm6ZpogYIZIgW&#10;YqCeFX/GsGXXr+dstdSD/cO3+VRTws6q5lserLERho9z0OisHwlcS3FpOZZXlIkwC7E44Fb1c04u&#10;EnFm8Jc8VJBRRRUFhRRRQAUUUUAFFFFABRRRQAUUUUAFFFFABRRRQAUUUUAFFFFABRRRQAUUUUAF&#10;FFFABRRRQA2SRYkLuwVRySTgCud1LxE8haO1yiDgyH7x+np/npVXXNTku7l4eVhjYgKO5HGT+tZo&#10;boMdK7aVG65pHj4nFtNwgX7PUVZWt7zL27dG7xk9xUtpbvpesW4kIaNzhXHRwRgfzrL65z0q9YX6&#10;pH9luctbk/K3Voz2IrSUWloctOpzNc262ZUuIWt55Im6o2KZWx4hsyrx3YKssigMy9CccH8RWMel&#10;aU5pxuZVqbjPlA9M9B3PpWpDEmlRLPcKGuWGYoD2/wBo0QwppMaz3C7rlhmKA/w+has6WaS4kMkj&#10;lnbkn3pXdR2WxVlRV3uJNM9xKZJWLyMckmk7ikPal9K0tZWRhduSbL/iX/kH6T/1yP8AJa57vXQ+&#10;Jf8AkH6T/wBcj/Ja571rqwn8JfP8z0a/xfd+R2HgxgLG4JIAEnX8BW4LuExu4cFE+8R2rnPDIzo9&#10;4B/f/oK0Lr9xbxQfxffce/pXlVoKVWXqelTlaCNgEMARyDQzBFLMQqgZJPQU2L/VJ/uisfxjqP8A&#10;Z2hzbf8AWTful/Hr+ma4jpJT4r0kH/j9j646H/Crdhq1pqnmfZZ1m8vG7bnjPT+VeRw28tx5nlIX&#10;8tN7EfwgY5/WtrwVf/YddjU8JOPKP1PI/UY/OgZ6bVS/1W00tUN1OsIckLuzzVuuL+JH3NP+sn/s&#10;tAjpLLX9P1CcQ290kkpBIUZBP51oV4vDM9vKksblXQ7lYdQRXqfhzXE1ywEn3Z0+WVfQ+o9jQBfu&#10;rqKyt3nncRxJ95j27VRh8TaXcTJFHeRtI5CqvPJPQdKh8Zf8i3efRf8A0Na880DjW7D/AK7p/MUA&#10;er3d3DY27zzuI4l+8x6DtWd/wlmkZ/4/o/yP+FReNf8AkWrzv9z/ANDFeaW1vJeXEcMa75JGCKOn&#10;JoA9Vi8R6XOcLfQZ/wBptv8AOtFWDKGUggjII715NqPh3UNKh826tvLiJwXVgwB98Vd8J6/NpWoR&#10;Qu7NaSttZCchSejD0/woA9Ld1iRnchVUZJPYVlf8JbpHP+nIcegP+FSeJLj7NoN8/rEU/wC+uP61&#10;5N157/5/+vQB7TDMlxEksbB43AZWHcU26uorKB5p3EcSfeY9qwfAl79p0MRE5a3cpjvjqP5/pVX4&#10;h3nl6fb2oPMzliPZR/iR+VAGuPFeksQBfR5PTg/4VrV4ofX+nWvY9PnNzYW0zHLSRKx/EA0AWKKK&#10;KACiiigAorn/ABjrNzo1pbvasqs7kEsueMVR8H+I73WNQlhuXVkWIsMKBzkD+tAHXUUUUAcLf/8A&#10;H/c/9dW/mahqa/8A+P65/wCur/zqGvYh8KPk6vxsKP19qKM4HoO59KbIV+ho6bqSxxm0uh5lrJxg&#10;9V9xVhrNNAPnTEXExJECYwOP4j/n/wCtDBGmkxrcXCbrlhmKA/w/7TUWuq+eWhvz58EpySeqH1Ht&#10;XHJNtuOx6kJJWjP4unl6/wBaBqcK30R1GAsUY4kRjyje3qOlZmMelb+s6bcTRxi2CvaIAUjj6j39&#10;6wXDRkq4Ktn7p7VrSd4nPiYNTvYbS+n1pCcH/Gj6Yz71s3ocyTujQ8Sn/iXaR/1yP8lrnxjBzXT6&#10;3YXF9Z6SlvE0hEXOOg4XrVAQWWj/AD3DLd3Y5ECcop/2j3rTD1VGkorV6/metVg5Su9Fp+RseGYZ&#10;LLSJpZY8B28xQe4xxTJJWllLMcsTzT9GvZr/AE++lncu+/A9AMDgVFjDCuVXc5OW506csUtjo4f9&#10;Un+6K4D4g6j5+pxWi/dgXLfVuf5AfnXeGZbe081zhETcx9ABk15Bf3b315PcN96V2fHpz/LpXnPc&#10;7Fsdf4A0tZ7G9nlGRN+4B77cc/zH5VyFzFJp97ImdskEhGQehB7V12h+M9O0rTLe18m5d0B3FFUj&#10;JOT/ABVzniG/ttT1aW6t0dI3AJWQAc49jSGeoaberqNhBcrjEiBjjse4/OuU+JH3dP8ArJ/7LU3w&#10;81HzbKezZstE29Qf7p6/kf51F8SPuaf65k/9loA5TStKm1iSeO3x5sUZlCn+LBAwPfmn6Lq8uiag&#10;lxGMr92SPpuHcfn+orZ+Hn/Ian/692/9CWrHjnw95DtqUCny2P75VHQ+v49/fmgDb8T3cV94RuLi&#10;Fg8Uioykf74rgtB/5Ddh/wBfCf8AoQpbbWJrbSrrTseZBPggZxtIIOR7cc0mgjGt2Hf9+nT/AHhQ&#10;B6D41/5Fq8/4B/6GK890KRItZspJHCIsylmY4AGe9eg+Nv8AkWrv/gH/AKEK80treS6uI4YV3yuQ&#10;qr6mgDv/ABV4j099JuLaK4S5mlXaqxHcOvcjiuCsonuLuCOP78jqq49zWvH4J1h3UG2EX+00qkD8&#10;jmuq8N+DY9HlFzcOs1yM7Qo+VPoTyT78daAHePJzD4fZB/y1kVD+p/pXntpZSXryLFyURpD9FGa7&#10;L4kXG2Cyhz95nfH0Ax/M1Q+HsHmapcsyhlWDac+5H+BoAT4fX3karLbMcCePgerLz/LdVbxxe/a9&#10;dkQEFIFEYx69T+pI/CqIZ/D2vkrkm2mI9Ny5/qD+tSaNE2t+I4fMAJlm8yTP/fRFAFC9s5dPumgm&#10;XbKmMj0yP/r16Z4Qm87w7ZknJVSn5EgfpiuO8dxGLxC7Y/1kat9cDH9K6D4dzh9ImizlklJx6AgY&#10;/rQA7xb4qfSWFpaFftTDLOQCIx2/H6/1rjP+Eg1N5d4vrlmJ3ACQgf8AfPSneJZXm16+LfMRMU59&#10;BwP0xXceB7KG30KGZFHmzFmd+5+YjH6UAcvN461J7SONZBFcIx3yqoO8Y7gjg1teCtdvtWu7lLuf&#10;zVRNwGxRg59hVT4jWcSS2lyqhZX3I7D+LGMVH8OP+P67/wCuY/8AQqAKXjTUbm41ea1kkLQQvlEw&#10;Bj5R+f8A9esjT9UudLlaW1lMLsu0kAHjPuD6V2XxFRRZ2jbRuMhGcc9Ky/h7Gr6vPuUNiA9Rn+Ja&#10;AIf+Ev1v/nt/5CX/AAor0fyk/uL+VFAHE34xf3Pp5jfzNQfga6qfSbSWV3aEFmYknJ/xqP8Asez/&#10;AOeI/wC+j/jXoRq2SR8/PDtybucz/nmtSGFNKiW4nXfcsMxQkfd9GIrYs9KtIp1dYQGXkEknFNn0&#10;u1uJXkki3uTkksf8amVXmdjSFDkjzdTl5pXnkaSQl3Y5LEdaZj1GRXTDR7Mn/Uj/AL6P+NH9jWf/&#10;ADxH/fR/xq/apK1jH2MpO9zK03UhEvkTlhAejrw0R9RU93f3VmwjnWK7iIzHJIm4MPUGtD+xLL/n&#10;gP8Avo/41ZFhB9ieEx5iByFJJwfasXKN72OqEJ8vLc51r+zfltOUk8/LKVH5U4apDGB5VhAv/XTL&#10;1rjRbIj/AFP/AI8f8aQaNZ5x5Ixn+8f8afNHsRyzutV93/AM/wATXk50/TtjtGJoyzrHwDwvH05N&#10;cwRgYAP5V3d/p1vdW9okse9Y0woyRjgVS/sGwH/LuOn95v8AGurD140oWsdFWm5Svci8M/8AIIvM&#10;/wB/+gp38QzWtpen29tbyxxx7UZskZPPAqX+z7c8eX+prmdZc0n3OhQfKkYvjPUDaaAsKn95cYTH&#10;fbjJ/oPxrhtG0s6tqcFqCYxIcs+M4AGT/KvT9R0Kx1Yx/a4PO8sEIN7ADPXofYUzT/D2n6VOZrW2&#10;EUhXbu3MePxPtXEzrMH/AIVxbf8AP5Jj02CszxB4LGkaa1zDcPNsYblKAcE9fzxXodRXVrFe28kE&#10;yCSJxhlPcUAeYeFNQOm67bsx2xyHym7cNwM/jg/hW/8AEj7un+uZP/Za2v8AhDNG/wCfPB9RK+f5&#10;1d1LRbPV1jF3D5wjztyxGM9eh9qAOK+Hn/Iam/692/8AQlr0GSNZo2jdQyMCrKehB7VQ07w9p+kz&#10;tNaW4hkZdhbex4yDjk+wrRoA8r8TaC2h3xVQWtZOYmx/479RVbQB/wATywHT9+nH4ivVL/TrbVIP&#10;JuohNHndtJI5/D61Rt/Cek2s8c0VoFkjIZW8xjgjoeTQBF41GfDV3/wD/wBCFef+Hgf7d084P+vT&#10;t05r1W9sodRtnt7hPMhfG5ckZ79qz7bwnpNpcRzxWgSWMhlbzGOCOnegDXooooA88+Icwk1iGMHI&#10;jhGRjuSf6YrR+HEG2C+l7M6qD9Af8a3r7w1pupXLXFzbebM2AW3sOgwOhq1p2mWukwGG0i8qMtuI&#10;3E5P1P0oA4X4gWPkaulwAdtxHye2V4P6Yqz8OrLfc3N2RxGvlrkdycn8eB+dddqWjWesLGt5AJhG&#10;SVySCM9eQafp+m22lQGG1i8qMtuIyTk9M8/QUAcb8RrfF7ZT4PzIU/I5/wDZqd8OJws95Dz8yK4z&#10;7Ej+tdbqWj2eriMXcAm8skrkkYz16Go9O8P6fpMzS2luIZGUqTvY8ZB7n2FAHD+ONKey1drkKTDc&#10;fMGA4DdwffvTPD/jCbQ7c27RfaYASVBO0ofTOOnX869GurSG+gaG4iWWJhgqwyK4pvD9guv/AGYQ&#10;Yg3AbN7dPzoAw9f1y41+ZJpI/LhTKxouSBnrk+v/ANatr4cj/T7v/rmP511c/hzTbi1htntVMMRJ&#10;RFYrg/geadpug2OkO72kAhZxhiGY5H4mgDB+IozY2f8A11P8qzPh4Mavcdf9Qf8A0Ja7XUdJtNWj&#10;RLuETKh3KCSMH8Ki07QLDSZmltLcRSMu0ncx44Pc+woA0aKKKAP/2VBLAwQUAAYACAAAACEAY7ZV&#10;G+AAAAAKAQAADwAAAGRycy9kb3ducmV2LnhtbEyPwWrCQBCG74W+wzKF3nSz1QaN2YhI25MUqoXS&#10;25qMSTA7G7JrEt++46neZpiPf74/XY+2ET12vnakQU0jEEi5K2oqNXwf3icLED4YKkzjCDVc0cM6&#10;e3xITVK4gb6w34dScAj5xGioQmgTKX1eoTV+6lokvp1cZ03gtStl0ZmBw20jX6IoltbUxB8q0+K2&#10;wvy8v1gNH4MZNjP11u/Op+319/D6+bNTqPXz07hZgQg4hn8YbvqsDhk7Hd2FCi8aDcu5YlLDRMVz&#10;EAwsVDwDcWTyNsgslfcVsj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M42mlg+AgAABQUAAA4AAAAAAAAAAAAAAAAAPAIAAGRycy9lMm9Eb2MueG1sUEsBAi0ACgAA&#10;AAAAAAAhAIVYPhyTEQAAkxEAABUAAAAAAAAAAAAAAAAApgQAAGRycy9tZWRpYS9pbWFnZTEuanBl&#10;Z1BLAQItABQABgAIAAAAIQBjtlUb4AAAAAoBAAAPAAAAAAAAAAAAAAAAAGwWAABkcnMvZG93bnJl&#10;di54bWxQSwECLQAUAAYACAAAACEAWGCzG7oAAAAiAQAAGQAAAAAAAAAAAAAAAAB5FwAAZHJzL19y&#10;ZWxzL2Uyb0RvYy54bWwucmVsc1BLBQYAAAAABgAGAH0BAABqGAAAAAA=&#10;">
                      <v:shape id="Image 38" o:spid="_x0000_s1027" type="#_x0000_t75" style="position:absolute;left:1524;top:28050;width:45862;height:8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h8SxgAAAOIAAAAPAAAAZHJzL2Rvd25yZXYueG1sRE/dasIw&#10;FL4X9g7hDHanaXX+daYig8H0YmD1AY7NWdu1OQlNpt3bmwthlx/f/2Y7mE5cqfeNZQXpJAFBXFrd&#10;cKXgfPoYr0D4gKyxs0wK/sjDNn8abTDT9sZHuhahEjGEfYYK6hBcJqUvazLoJ9YRR+7b9gZDhH0l&#10;dY+3GG46OU2ShTTYcGyo0dF7TWVb/BoFHA7Hr/lPYS7Otr7QB7fbt06pl+dh9wYi0BD+xQ/3p1Yw&#10;m6WL5XT9GjfHS/EOyPwOAAD//wMAUEsBAi0AFAAGAAgAAAAhANvh9svuAAAAhQEAABMAAAAAAAAA&#10;AAAAAAAAAAAAAFtDb250ZW50X1R5cGVzXS54bWxQSwECLQAUAAYACAAAACEAWvQsW78AAAAVAQAA&#10;CwAAAAAAAAAAAAAAAAAfAQAAX3JlbHMvLnJlbHNQSwECLQAUAAYACAAAACEAUzYfEsYAAADiAAAA&#10;DwAAAAAAAAAAAAAAAAAHAgAAZHJzL2Rvd25yZXYueG1sUEsFBgAAAAADAAMAtwAAAPoCAAAAAA==&#10;">
                        <v:imagedata r:id="rId10" o:title=""/>
                      </v:shape>
                    </v:group>
                  </w:pict>
                </mc:Fallback>
              </mc:AlternateContent>
            </w:r>
            <w:r w:rsidR="002B6AF6" w:rsidRPr="0024071B">
              <w:rPr>
                <w:color w:val="000000"/>
              </w:rPr>
              <w:t>T7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B699F" w14:textId="6E217AE8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PROPOSTA DE ATIVIDADE LÚDICA SOBRE COMPARAÇÃO DE FRAÇÕES CONSTRUÍDA A PARTIR DA APLICAÇÃO DE EXERCÍCIOS DE UM LIVRO DIDÁTICO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FFD9CB" w14:textId="7DB6F809" w:rsidR="002B6AF6" w:rsidRPr="002526A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LETICIA PEREIRA DE MATOS</w:t>
            </w:r>
          </w:p>
        </w:tc>
      </w:tr>
      <w:tr w:rsidR="002B6AF6" w14:paraId="2C963947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000DD" w14:textId="1A201D35" w:rsidR="002B6AF6" w:rsidRPr="0024071B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24071B">
              <w:rPr>
                <w:color w:val="000000"/>
              </w:rPr>
              <w:t>T7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FE0D2E" w14:textId="5D0D2782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TALES DE MILETO EM AÇÃO: UM ESTUDO PRÁTICO DO TEOREMA DE TALES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4C70F5" w14:textId="6F5662B5" w:rsidR="002B6AF6" w:rsidRPr="002526A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FABIANA SANTOS COTRIM</w:t>
            </w:r>
          </w:p>
        </w:tc>
      </w:tr>
      <w:tr w:rsidR="002B6AF6" w14:paraId="0CB7526F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C163C3" w14:textId="6FE22724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T8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1D15F8" w14:textId="36F8B4EC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DEBATENDO MERITOCRACIA A PARTIR DO USO DO TABULEIRO DE GALTON: RELATO DE EXPERIÊNCIA NO ENSINO MÉDIO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E094BF" w14:textId="6015BA41" w:rsidR="002B6AF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DIEGO DE FREITAS LIRA</w:t>
            </w:r>
          </w:p>
        </w:tc>
      </w:tr>
      <w:tr w:rsidR="002B6AF6" w14:paraId="291CDA5E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14267" w14:textId="52F1FF85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T8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CD3EB0" w14:textId="28E47413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CORPO, ESPAÇO E INTERAÇÃO COM CONJUNTOS: UM RELATO DE EXPERIÊNCIA COM DIAGRAMA DE VENN NO ENSINO MÉDIO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EAB489" w14:textId="3C973D3C" w:rsidR="002B6AF6" w:rsidRPr="002526A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RÔMULO DE OLIVEIRA LINS VIEIRA DE MELO</w:t>
            </w:r>
          </w:p>
        </w:tc>
      </w:tr>
      <w:tr w:rsidR="002B6AF6" w14:paraId="4C32BA86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3DA2E8" w14:textId="512A73C8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T8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9F5189" w14:textId="64A895F9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PROJETO GEOMETRIA NA PRÁTICA: MEDINDO ALTURAS POR MEIO DA SEMELHANÇA DE TRIÂNGULOS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07B18A" w14:textId="2662200A" w:rsidR="002B6AF6" w:rsidRPr="002526A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RODOLFO SOARES TEIXEIRA</w:t>
            </w:r>
            <w:r w:rsidR="00314413">
              <w:rPr>
                <w:color w:val="000000"/>
                <w:sz w:val="20"/>
                <w:szCs w:val="20"/>
              </w:rPr>
              <w:t xml:space="preserve">; </w:t>
            </w:r>
            <w:r w:rsidRPr="002526A6">
              <w:rPr>
                <w:color w:val="000000"/>
                <w:sz w:val="20"/>
                <w:szCs w:val="20"/>
              </w:rPr>
              <w:t>PAULO ROBSON PAIVA SOARES</w:t>
            </w:r>
          </w:p>
        </w:tc>
      </w:tr>
      <w:tr w:rsidR="002B6AF6" w14:paraId="4CA0E103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30B62C" w14:textId="52E5158B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T10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C97632" w14:textId="39784D17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O TABULEIRO DAS PORCENTAGENS COMO RECURSO DIDÁTICO:UMA ESTRATEGIA LÚDICA E INTERATIVA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322BCB" w14:textId="1D73E206" w:rsidR="002B6AF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RAQUEL MARQUES RIBEIRO</w:t>
            </w:r>
          </w:p>
          <w:p w14:paraId="11C84F8F" w14:textId="01B2B11D" w:rsidR="002B6AF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</w:p>
        </w:tc>
      </w:tr>
      <w:tr w:rsidR="002B6AF6" w14:paraId="0F0902C7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4B02E1" w14:textId="67BC4BD4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024445">
              <w:rPr>
                <w:color w:val="000000"/>
              </w:rPr>
              <w:lastRenderedPageBreak/>
              <w:t>T10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A5FA8" w14:textId="3DB6056B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HISTÓRIAS QUE CONTAM: EXPLORANDO A MATEMÁTICA FINANCEIRA COM HISTÓRIAS EM QUADRINHOS E PRODUÇÃO DE VÍDEOS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F49BC7" w14:textId="3F414A1A" w:rsidR="002B6AF6" w:rsidRPr="002526A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JOSIMAR JOSÉ DOS SANTOS</w:t>
            </w:r>
          </w:p>
        </w:tc>
      </w:tr>
      <w:tr w:rsidR="002B6AF6" w14:paraId="16590869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B2B5A" w14:textId="70A46BA0" w:rsidR="002B6AF6" w:rsidRPr="00024445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024445">
              <w:rPr>
                <w:color w:val="000000"/>
              </w:rPr>
              <w:t>T1</w:t>
            </w:r>
            <w:r>
              <w:rPr>
                <w:color w:val="000000"/>
              </w:rPr>
              <w:t>1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6AF430" w14:textId="6EC1BDE7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 xml:space="preserve">A EXPERIÊNCIA DO WORKSHOP ÁFRICA E MATEMÁTICA – CONEXÕES COM APORTE PARA O ENSINO 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269CC5" w14:textId="667A68AF" w:rsidR="002B6AF6" w:rsidRPr="002526A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SIMONE MARIA DE MORAES</w:t>
            </w:r>
          </w:p>
        </w:tc>
      </w:tr>
      <w:tr w:rsidR="002B6AF6" w14:paraId="2BAF54E5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69B7EC" w14:textId="00588EF7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C1BDD0" w14:textId="60714EEE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ENTRE TEORIA E PRÁTICA: FUNÇÃO DO 1º GRAU NA RESIDÊNCIA PEDAGÓGICA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9BAFAC" w14:textId="3E4BF41C" w:rsidR="002B6AF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EDJANE KELLY DA SILVA</w:t>
            </w:r>
            <w:r w:rsidR="00314413">
              <w:rPr>
                <w:color w:val="000000"/>
                <w:sz w:val="20"/>
                <w:szCs w:val="20"/>
              </w:rPr>
              <w:t xml:space="preserve">; </w:t>
            </w:r>
            <w:r w:rsidRPr="002526A6">
              <w:rPr>
                <w:color w:val="000000"/>
                <w:sz w:val="20"/>
                <w:szCs w:val="20"/>
              </w:rPr>
              <w:t>CICERO</w:t>
            </w:r>
            <w:r w:rsidR="00314413">
              <w:rPr>
                <w:color w:val="000000"/>
                <w:sz w:val="20"/>
                <w:szCs w:val="20"/>
              </w:rPr>
              <w:t xml:space="preserve"> </w:t>
            </w:r>
            <w:r w:rsidRPr="002526A6">
              <w:rPr>
                <w:color w:val="000000"/>
                <w:sz w:val="20"/>
                <w:szCs w:val="20"/>
              </w:rPr>
              <w:t>WILTON SANTANA FILGUEIRAS</w:t>
            </w:r>
          </w:p>
        </w:tc>
      </w:tr>
      <w:tr w:rsidR="002B6AF6" w14:paraId="03C77446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AC74E4" w14:textId="29146D8B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D37A7" w14:textId="43BE9529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REPRESENTATIVIDADE FEMININA E FORMAÇÃO DOCENTE: AÇÕES DO PROJETO MENINAS OLÍMPICAS DO IMPA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91CDFEE" w14:textId="5A48D527" w:rsidR="002B6AF6" w:rsidRPr="002526A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  <w:r w:rsidRPr="002526A6">
              <w:rPr>
                <w:color w:val="000000"/>
                <w:sz w:val="20"/>
                <w:szCs w:val="20"/>
              </w:rPr>
              <w:t>RODOLFO DE ARAÚJO BEZERRA</w:t>
            </w:r>
            <w:r w:rsidR="00314413">
              <w:rPr>
                <w:color w:val="000000"/>
                <w:sz w:val="20"/>
                <w:szCs w:val="20"/>
              </w:rPr>
              <w:t xml:space="preserve">; </w:t>
            </w:r>
            <w:r w:rsidRPr="002526A6">
              <w:rPr>
                <w:color w:val="000000"/>
                <w:sz w:val="20"/>
                <w:szCs w:val="20"/>
              </w:rPr>
              <w:t>GABRIELA AUGUSTO TORRES</w:t>
            </w:r>
          </w:p>
        </w:tc>
      </w:tr>
      <w:tr w:rsidR="002B6AF6" w14:paraId="365771AB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8280C" w14:textId="13EE99BE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754DE5" w14:textId="65B2E810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O LESSON STUDY COMO METODOLOGIA PARA O DESENVOLVIMENTO DE PRÁTICA DE ENSINO EM CURSO DE LICENCIATURA EM MATEMÁTICA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D930B" w14:textId="60D28330" w:rsidR="002B6AF6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REBECA DE SOUZA SILVA</w:t>
            </w:r>
          </w:p>
          <w:p w14:paraId="133A157F" w14:textId="1AAA90D1" w:rsidR="002B6AF6" w:rsidRPr="002526A6" w:rsidRDefault="002B6AF6" w:rsidP="00314413">
            <w:pPr>
              <w:ind w:left="60"/>
              <w:rPr>
                <w:color w:val="000000"/>
                <w:sz w:val="20"/>
                <w:szCs w:val="20"/>
              </w:rPr>
            </w:pPr>
          </w:p>
        </w:tc>
      </w:tr>
      <w:tr w:rsidR="002B6AF6" w14:paraId="08E46BE1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EF324E" w14:textId="3E0B4319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698EB7" w14:textId="5119DDF0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2526A6">
              <w:rPr>
                <w:rFonts w:ascii="Times New Roman" w:hAnsi="Times New Roman" w:cs="Times New Roman"/>
                <w:color w:val="000000"/>
              </w:rPr>
              <w:t>A EXPERIÊNCIA DE DUAS PROFESSORAS QUE ATUAM NO LABORATÓRIO DE ENSINO DE MATEMÁTICA(LEMAT) NA PERSPECTIVA DA FORMAÇÃO INICIAL DE PROFESSORES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4B4AE" w14:textId="4ED045D1" w:rsidR="002B6AF6" w:rsidRPr="00F21628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52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MARLENE PEREIRA DO NASCIMENTO MENDONCA</w:t>
            </w:r>
            <w:r w:rsidR="00314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526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MARIA DALVIRENE BRAGA</w:t>
            </w:r>
          </w:p>
        </w:tc>
      </w:tr>
      <w:tr w:rsidR="002B6AF6" w14:paraId="5C50E8CF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4F686" w14:textId="77777777" w:rsidR="00465599" w:rsidRDefault="00465599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</w:p>
          <w:p w14:paraId="7EBA02BA" w14:textId="77777777" w:rsidR="00465599" w:rsidRDefault="00465599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</w:p>
          <w:p w14:paraId="7C731138" w14:textId="7E222388" w:rsidR="002B6AF6" w:rsidRDefault="00C944CD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465599">
              <w:rPr>
                <w:color w:val="000000"/>
              </w:rPr>
              <mc:AlternateContent>
                <mc:Choice Requires="wpg">
                  <w:drawing>
                    <wp:anchor distT="0" distB="0" distL="0" distR="0" simplePos="0" relativeHeight="251723776" behindDoc="1" locked="0" layoutInCell="1" allowOverlap="1" wp14:anchorId="517443C4" wp14:editId="4468FC86">
                      <wp:simplePos x="0" y="0"/>
                      <wp:positionH relativeFrom="column">
                        <wp:posOffset>575945</wp:posOffset>
                      </wp:positionH>
                      <wp:positionV relativeFrom="paragraph">
                        <wp:posOffset>358140</wp:posOffset>
                      </wp:positionV>
                      <wp:extent cx="4585970" cy="842645"/>
                      <wp:effectExtent l="0" t="0" r="5080" b="0"/>
                      <wp:wrapNone/>
                      <wp:docPr id="721073026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85970" cy="842645"/>
                                <a:chOff x="-280035" y="2324209"/>
                                <a:chExt cx="4586287" cy="842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53630816" name="Image 3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-280035" y="2324209"/>
                                  <a:ext cx="4586287" cy="842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10C369D" id="Group 37" o:spid="_x0000_s1026" style="position:absolute;margin-left:45.35pt;margin-top:28.2pt;width:361.1pt;height:66.35pt;z-index:-251592704;mso-wrap-distance-left:0;mso-wrap-distance-right:0;mso-width-relative:margin;mso-height-relative:margin" coordorigin="-2800,23242" coordsize="45862,8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w6olAAgAACAUAAA4AAABkcnMvZTJvRG9jLnhtbJxU247aMBB9r9R/&#10;sPwOuXDZEAH7QhettGpX2/YDjOMk1sYX2YbA33fshICgN+1DLDszPjlz5kyWj0fRoAMzliu5wsk4&#10;xohJqgouqxX++eNplGFkHZEFaZRkK3xiFj+uP39atjpnqapVUzCDAETavNUrXDun8yiytGaC2LHS&#10;TEKwVEYQB0dTRYUhLaCLJkrjeB61yhTaKMqshbebLojXAb8sGXXfytIyh5oVBm4urCasO79G6yXJ&#10;K0N0zWlPg3yAhSBcwkcHqA1xBO0Nv4MSnBplVenGVIlIlSWnLNQA1STxTTVbo/Y61FLlbaUHmUDa&#10;G50+DEu/HrZGf9evpmMP2xdF3y3oErW6yq/j/lxdko+lEf4SFIGOQdHToCg7OkTh5XSWzRYPIDyF&#10;WDZN59NZJzmtoS/+2ijN4ngywwgS0kk6TePFOePLBWSeZg8DyCIJIBHJOwqB6EBMc5rD04sFuzux&#10;/m0quOX2huEeRPwXhiDmfa9H0FdNHN/xhrtT8Ch00JOSh1dOvc7+ALq+GsQLmJlkNplP4iyZYySJ&#10;gBl5FqRiaJJ5Hc65/qbvyR3QruH6iTeN74Tf95TB4jcW+U3Vnf02iu4Fk66bJ8MaYK+krbm2GJmc&#10;iR0Dmua5SKADMMsOKGrDpev6ZJ1hjtb++yXweIOR80RJPgQC6QtPX4LtDXfjoT+a4cpPf7UCybWx&#10;bsuUQH4DtIEO6E9ycnixPbFzSi9nxyWQBGq972HcQhH9r8HP8/U5ZF1+YOtfAAAA//8DAFBLAwQK&#10;AAAAAAAAACEAhVg+HJMRAACTEQAAFQAAAGRycy9tZWRpYS9pbWFnZTEuanBlZ//Y/+AAEEpGSUYA&#10;AQEBAFEAUAAA/9sAQwADAgIDAgIDAwMDBAMDBAUIBQUEBAUKBwcGCAwKDAwLCgsLDQ4SEA0OEQ4L&#10;CxAWEBETFBUVFQwPFxgWFBgSFBUU/9sAQwEDBAQFBAUJBQUJFA0LDRQUFBQUFBQUFBQUFBQUFBQU&#10;FBQUFBQUFBQUFBQUFBQUFBQUFBQUFBQUFBQUFBQUFBQU/8AAEQgAOwFB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qte6hBp8YeZ&#10;sZ+6oGS30rOg117+SeOGPYFiZlYnJLdqpRb1MpVYQdm9TYd1jUs7BVHUscCs+41+zg4DtKfSMZ/X&#10;pXKTXEtwQ0kjyHsWOcVFn2rrjh1a7Z5k8c72gjoZvFRORBb49DIf6D/GqcviO9fGGSP/AHF/xzWX&#10;S5AFbeyguhySxVWXUsyapdyEs1zKP91iP5VoxXEulQie6mkkuHB8qBnJA92qCGFNKjW4uFDXLDMU&#10;B/h/2mrPmle4laSVt7P1JrNxUtloae0lTtzO7f4Hb2UjTWcEjnLvGrE+5FTVzWratc6bpmmiBghk&#10;iBZioJ4Vf8awZdev52y11IP9w7f5VFPCzqrmWx6ssRGGj3PQ6KwfCVxLcWk5lleUiTALsTjgVvVz&#10;Ti4ScWbwlzxUkFFFFQWFFFFABRRRQAUUUUAFFFFABRRRQAUUUUAFFFFABRRRQAUUUUAFFFFABRRR&#10;QAUUUUAFFFFADZJFiQu7BVHJJOAK53UvETyFo7XKIODIfvH6en+elVdc1OS7uXh5WGNiAo7kcZP6&#10;1mhugx0rtpUbrmkePicW03CBfs9RVla3vMvbt0bvGT3FS2lu+l6xbiQho3OFcdHBGB/OsvrnPSr1&#10;hfqkf2W5y1uT8rdWjPYitJRaWhy06nM1zbrZlS4ha3nkibqjYplbHiGzKvHdgqyyKAzL0JxwfxFY&#10;x6VpTmnG5lWpuM+UD0z0Hc+lakMSaVEs9woa5YZigPb/AGjRDCmkxrPcLuuWGYoD/D6FqzpZpLiQ&#10;ySOWduSfeld1HZbFWVFXe4k0z3EpklYvIxySaTuKQ9qX0rS1lZGF25Jsv+Jf+QfpP/XI/wAlrnu9&#10;dD4l/wCQfpP/AFyP8lrnvWurCfwl8/zPRr/F935HYeDGAsbgkgASdfwFbgu4TG7hwUT7xHauc8Mj&#10;Oj3gH9/+grQuv3FvFB/F99x7+leVWgpVZep6VOVoI2AQwBHINDMEUsxCqBkk9BTYv9Un+6Kx/GOo&#10;/wBnaHNt/wBZN+6X8ev6ZriOklPivSQf+P2Prjof8Kt2GrWmqeZ9lnWby8btueM9P5V5HDby3Hme&#10;Uhfy03sR/CBjn9a2vBV/9h12NTwk48o/U8j9Rj86BnptVL/VbTS1Q3U6whyQu7PNW64v4kfc0/6y&#10;f+y0COkstf0/UJxDb3SSSkEhRkE/nWhXi8Mz28qSxuVdDuVh1BFep+HNcTXLASfdnT5ZV9D6j2NA&#10;F+6uorK3eedxHEn3mPbtVGHxNpdxMkUd5G0jkKq88k9B0qHxl/yLd59F/wDQ1rzzQONbsP8Arun8&#10;xQB6vd3cNjbvPO4jiX7zHoO1Z3/CWaRn/j+j/I/4VF41/wCRavO/3P8A0MV5pbW8l5cRwxrvkkYI&#10;o6cmgD1WLxHpc5wt9Bn/AGm2/wA60VYMoZSCCMgjvXk2o+HdQ0qHzbq28uInBdWDAH3xV3wnr82l&#10;ahFC7s1pK21kJyFJ6MPT/CgD0t3WJGdyFVRkk9hWV/wlukc/6chx6A/4VJ4kuPs2g3z+sRT/AL64&#10;/rXk3Xnv/n/69AHtMMyXESSxsHjcBlYdxTbq6isoHmncRxJ95j2rB8CXv2nQxETlrdymO+Oo/n+l&#10;VfiHeeXp9vag8zOWI9lH+JH5UAa48V6SxAF9Hk9OD/hWtXih9f6da9j0+c3NhbTMctJErH8QDQBY&#10;ooooAKKKKACiuf8AGOs3OjWlu9qyqzuQSy54xVHwf4jvdY1CWG5dWRYiwwoHOQP60AddRRRQBwt/&#10;/wAf9z/11b+ZqGpr/wD4/rn/AK6v/Ooa9iHwo+Tq/Gwo/X2oozgeg7n0pshX6GjpupLHGbS6HmWs&#10;nGD1X3FWGs00A+dMRcTEkQJjA4/iP+f/AK0MEaaTGtxcJuuWGYoD/D/tNRa6r55aG/PnwSnJJ6of&#10;Ue1cck2247HqQklaM/i6eXr/AFoGpwrfRHUYCxRjiRGPKN7eo6VmYx6Vv6zptxNHGLYK9ogBSOPq&#10;Pf3rBcNGSrgq2funtWtJ3ic+Jg1O9htL6fWkJwf8aPpjPvWzehzJO6NDxKf+JdpH/XI/yWufGMHN&#10;dPrdhcX1npKW8TSERc46DhetUBBZaP8APcMt3djkQJyin/aPetMPVUaSitXr+Z61WDlK70Wn5Gx4&#10;ZhkstImlljwHbzFB7jHFMklaWUsxyxPNP0a9mv8AT76Wdy778D0AwOBUWMMK5Vdzk5bnTpyxS2Oj&#10;h/1Sf7orgPiDqPn6nFaL92Bct9W5/kB+dd4Zlt7TzXOERNzH0AGTXkF/dvfXk9w33pXZ8enP8ule&#10;c9zsWx1/gDS1nsb2eUZE37gHvtxz/MflXIXMUmn3siZ2yQSEZB6EHtXXaH4z07StMt7Xybl3QHcU&#10;VSMk5P8AFXOeIb+21PVpbq3R0jcAlZABzj2NIZ6hpt6uo2EFyuMSIGOOx7j865T4kfd0/wCsn/st&#10;TfDzUfNsp7Nmy0Tb1B/unr+R/nUXxI+5p/rmT/2WgDlNK0qbWJJ47fHmxRmUKf4sEDA9+afoury6&#10;JqCXEYyv3ZI+m4dx+f6itn4ef8hqf/r3b/0JaseOfD3kO2pQKfLY/vlUdD6/j39+aANvxPdxX3hG&#10;4uIWDxSKjKR/viuC0H/kN2H/AF8J/wChClttYmttKutOx5kE+CBnG0gg5HtxzSaCMa3Yd/36dP8A&#10;eFAHoPjX/kWrz/gH/oYrz3QpEi1mykkcIizKWZjgAZ716D42/wCRau/+Af8AoQrzS2t5Lq4jhhXf&#10;K5CqvqaAO/8AFXiPT30m4torhLmaVdqrEdw69yOK4Kyie4u4I4/vyOqrj3Na8fgnWHdQbYRf7TSq&#10;QPyOa6rw34Nj0eUXNw6zXIztCj5U+hPJPvx1oAd48nMPh9kH/LWRUP6n+lee2llJevIsXJRGkP0U&#10;ZrsviRcbYLKHP3md8fQDH8zVD4eweZqlyzKGVYNpz7kf4GgBPh9feRqstsxwJ4+B6svP8t1VvHF7&#10;9r12RAQUgURjHr1P6kj8Kohn8Pa+SuSbaYj03Ln+oP61Jo0Ta34jh8wAmWbzJM/99EUAUL2zl0+6&#10;aCZdsqYyPTI/+vXpnhCbzvDtmSclVKfkSB+mK47x3EYvELtj/WRq31wMf0roPh3OH0iaLOWSUnHo&#10;CBj+tADvFvip9JYWloV+1MMs5AIjHb8fr/WuM/4SDU3l3i+uWYncAJCB/wB89Kd4llebXr4t8xEx&#10;Tn0HA/TFdx4HsobfQoZkUebMWZ37n5iMfpQBy83jrUntI41kEVwjHfKqg7xjuCODW14K12+1a7uU&#10;u5/NVE3AbFGDn2FVPiNZxJLaXKqFlfcjsP4sYxUfw4/4/rv/AK5j/wBCoApeNNRubjV5rWSQtBC+&#10;UTAGPlH5/wD16yNP1S50uVpbWUwuy7SQAeM+4PpXZfEVFFnaNtG4yEZxz0rL+Hsavq8+5Q2ID1Gf&#10;4loAh/4S/W/+e3/kJf8ACivR/KT+4v5UUAcTfjF/c+nmN/M1B+Brqp9JtJZXdoQWZiScn/Go/wCx&#10;7P8A54j/AL6P+NehGrZJHz88O3Ju5zP+ea1IYU0qJbidd9ywzFCR930Yitiz0q0inV1hAZeQSScU&#10;2fS7W4leSSLe5OSSx/xqZVeZ2NIUOSPN1OXmleeRpJCXdjksR1pmPUZFdMNHsyf9SP8Avo/40f2N&#10;Z/8APEf99H/Gr9qkrWMfYyk73MrTdSES+ROWEB6OvDRH1FT3d/dWbCOdYruIjMckibgw9Qa0P7Es&#10;v+eA/wC+j/jVkWEH2J4THmIHIUknB9qxco3vY6oQny8tznWv7N+W05STz8spUflThqkMYHlWEC/9&#10;dMvWuNFsiP8AU/8Ajx/xpBo1nnHkjGf7x/xp80exHLO61X3f8Az/ABNeTnT9O2O0YmjLOsfAPC8f&#10;Tk1zBGBgA/lXd3+nW91b2iSx71jTCjJGOBVL+wbAf8u46f3m/wAa6sPXjShax0VablK9yLwz/wAg&#10;i8z/AH/6CnfxDNa2l6fb21vLHHHtRmyRk88Cpf7Ptzx5f6muZ1lzSfc6FB8qRi+M9QNpoCwqf3lx&#10;hMd9uMn+g/GuG0bSzq2pwWoJjEhyz4zgAZP8q9P1HQrHVjH9rg87ywQg3sAM9eh9hTNP8PafpU5m&#10;tbYRSFdu7cx4/E+1cTOswf8AhXFt/wA/kmPTYKzPEHgsaRprXMNw82xhuUoBwT1/PFeh1FdWsV7b&#10;yQTIJInGGU9xQB5h4U1A6brtuzHbHIfKbtw3Az+OD+Fb/wASPu6f65k/9lra/wCEM0b/AJ88H1Er&#10;5/nV3UtFs9XWMXcPnCPO3LEYz16H2oA4r4ef8hqb/r3b/wBCWvQZI1mjaN1DIwKsp6EHtVDTvD2n&#10;6TO01pbiGRl2Ft7HjIOOT7CtGgDyvxNoLaHfFVBa1k5ibH/jv1FVtAH/ABPLAdP36cfiK9Uv9Ott&#10;Ug8m6iE0ed20kjn8PrVG38J6TazxzRWgWSMhlbzGOCOh5NAEXjUZ8NXf/AP/AEIV5/4eB/t3Tzg/&#10;69O3TmvVb2yh1G2e3uE8yF8blyRnv2rPtvCek2lxHPFaBJYyGVvMY4I6d6ANeiiigDzz4hzCTWIY&#10;wciOEZGO5J/pitH4cQbYL6XszqoP0B/xrevvDWm6lctcXNt5szYBbew6DA6GrWnaZa6TAYbSLyoy&#10;24jcTk/U/SgDhfiBY+Rq6XAB23EfJ7ZXg/pirPw6st9zc3ZHEa+WuR3Jyfx4H5112paNZ6wsa3kA&#10;mEZJXJIIz15Bp+n6bbaVAYbWLyoy24jJOT0zz9BQBxvxGt8XtlPg/MhT8jn/ANmp3w4nCz3kPPzI&#10;rjPsSP611upaPZ6uIxdwCbyySuSRjPXoaj07w/p+kzNLaW4hkZSpO9jxkHufYUAcP440p7LV2uQp&#10;MNx8wYDgN3B9+9M8P+MJtDtzbtF9pgBJUE7Sh9M46dfzr0a6tIb6BobiJZYmGCrDIrim8P2C6/8A&#10;ZhBiDcBs3t0/OgDD1/XLjX5kmkj8uFMrGi5IGeuT6/8A1q2vhyP9Pu/+uY/nXVz+HNNuLWG2e1Uw&#10;xElEViuD+B5p2m6DY6Q7vaQCFnGGIZjkfiaAMH4ijNjZ/wDXU/yrM+Hgxq9x1/1B/wDQlrtdR0m0&#10;1aNEu4RMqHcoJIwfwqLTtAsNJmaW0txFIy7SdzHjg9z7CgDRooooA//ZUEsDBBQABgAIAAAAIQD3&#10;4pAU4AAAAAkBAAAPAAAAZHJzL2Rvd25yZXYueG1sTI9BS8NAEIXvgv9hGcGb3Wy1NYnZlFLUUynY&#10;CuJtm0yT0OxsyG6T9N87nvQ4vI/3vslWk23FgL1vHGlQswgEUuHKhioNn4e3hxiED4ZK0zpCDVf0&#10;sMpvbzKTlm6kDxz2oRJcQj41GuoQulRKX9RojZ+5Domzk+utCXz2lSx7M3K5beU8ipbSmoZ4oTYd&#10;bmoszvuL1fA+mnH9qF6H7fm0uX4fFruvrUKt7++m9QuIgFP4g+FXn9UhZ6eju1DpRashiZ6Z1LBY&#10;PoHgPFbzBMSRwThRIPNM/v8g/wE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VHDqiUACAAAIBQAADgAAAAAAAAAAAAAAAAA8AgAAZHJzL2Uyb0RvYy54bWxQSwECLQAK&#10;AAAAAAAAACEAhVg+HJMRAACTEQAAFQAAAAAAAAAAAAAAAACoBAAAZHJzL21lZGlhL2ltYWdlMS5q&#10;cGVnUEsBAi0AFAAGAAgAAAAhAPfikBTgAAAACQEAAA8AAAAAAAAAAAAAAAAAbhYAAGRycy9kb3du&#10;cmV2LnhtbFBLAQItABQABgAIAAAAIQBYYLMbugAAACIBAAAZAAAAAAAAAAAAAAAAAHsXAABkcnMv&#10;X3JlbHMvZTJvRG9jLnhtbC5yZWxzUEsFBgAAAAAGAAYAfQEAAGwYAAAAAA==&#10;">
                      <v:shape id="Image 38" o:spid="_x0000_s1027" type="#_x0000_t75" style="position:absolute;left:-2800;top:23242;width:45862;height:8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zJOxQAAAOMAAAAPAAAAZHJzL2Rvd25yZXYueG1sRE9fa8Iw&#10;EH8X/A7hBr5pWsUinVFEEKYPA6sf4GxubdfmEppMu2+/DAQf7/f/1tvBdOJOvW8sK0hnCQji0uqG&#10;KwXXy2G6AuEDssbOMin4JQ/bzXi0xlzbB5/pXoRKxBD2OSqoQ3C5lL6syaCfWUccuS/bGwzx7Cup&#10;e3zEcNPJeZJk0mDDsaFGR/uayrb4MQo4nM6fy+/C3JxtfaFPbndsnVKTt2H3DiLQEF7ip/tDx/np&#10;cpEtklWawf9PEQC5+QMAAP//AwBQSwECLQAUAAYACAAAACEA2+H2y+4AAACFAQAAEwAAAAAAAAAA&#10;AAAAAAAAAAAAW0NvbnRlbnRfVHlwZXNdLnhtbFBLAQItABQABgAIAAAAIQBa9CxbvwAAABUBAAAL&#10;AAAAAAAAAAAAAAAAAB8BAABfcmVscy8ucmVsc1BLAQItABQABgAIAAAAIQCn7zJOxQAAAOMAAAAP&#10;AAAAAAAAAAAAAAAAAAcCAABkcnMvZG93bnJldi54bWxQSwUGAAAAAAMAAwC3AAAA+QIAAAAA&#10;">
                        <v:imagedata r:id="rId10" o:title=""/>
                      </v:shape>
                    </v:group>
                  </w:pict>
                </mc:Fallback>
              </mc:AlternateContent>
            </w:r>
            <w:r w:rsidR="002B6AF6"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89238" w14:textId="57DF501B" w:rsidR="002B6AF6" w:rsidRPr="002526A6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PARTICIPAÇÃO DISCENTE NA CONSTRUÇÃO DO PPP DO IFB CAMPUS ESTRUTURAL: UMA EXPERIÊNCIA INTEGRADA DE ENVOLVIMENTO DE PIBIDIANOS NA GESTÃO ESCOLAR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BE585D" w14:textId="7DFB86E2" w:rsidR="002B6AF6" w:rsidRPr="00F21628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EVELYN HELENA NUNES SILVA</w:t>
            </w:r>
            <w:r w:rsidR="00314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LETÍCIA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MARQUES DAMÁSIO</w:t>
            </w:r>
          </w:p>
        </w:tc>
      </w:tr>
      <w:tr w:rsidR="002B6AF6" w14:paraId="203C02B4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CB0221" w14:textId="3940679E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1D61F0" w14:textId="76D3E306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COMO CONSTRUIR UM CERCADO OTIMIZANDO SUA ÁREA: DA FORMAÇÃO À PRÁTICA DOCENTE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4305A2" w14:textId="088B667F" w:rsidR="002B6AF6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DANIEL DE JESUS SILVA</w:t>
            </w:r>
          </w:p>
        </w:tc>
      </w:tr>
      <w:tr w:rsidR="00883E96" w14:paraId="02A81413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62ED28" w14:textId="396DE206" w:rsidR="00883E96" w:rsidRPr="00883E96" w:rsidRDefault="00883E96" w:rsidP="00883E9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883E96"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30EA1A" w14:textId="34D756B5" w:rsidR="00883E96" w:rsidRPr="00883E96" w:rsidRDefault="00883E96" w:rsidP="00883E9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83E96">
              <w:rPr>
                <w:noProof/>
              </w:rPr>
              <w:drawing>
                <wp:anchor distT="0" distB="0" distL="0" distR="0" simplePos="0" relativeHeight="484658688" behindDoc="1" locked="0" layoutInCell="1" allowOverlap="1" wp14:anchorId="4AB8F103" wp14:editId="3402D24A">
                  <wp:simplePos x="0" y="0"/>
                  <wp:positionH relativeFrom="page">
                    <wp:posOffset>-196215</wp:posOffset>
                  </wp:positionH>
                  <wp:positionV relativeFrom="paragraph">
                    <wp:posOffset>182880</wp:posOffset>
                  </wp:positionV>
                  <wp:extent cx="4585970" cy="842645"/>
                  <wp:effectExtent l="0" t="0" r="5080" b="0"/>
                  <wp:wrapNone/>
                  <wp:docPr id="1347988005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5970" cy="842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83E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ENSINO DE MATEMÁTICA COM JOGOS E LUDICIDADE: UM RELATO DE EXPERIÊNCIA DO PIBID NA ESCOLA ESTADUAL ANTÔNIO CARLOS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4A1E52" w14:textId="77777777" w:rsidR="00883E96" w:rsidRPr="00883E96" w:rsidRDefault="00883E96" w:rsidP="00883E96">
            <w:pPr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83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THAIS PEREIRA RAMOS;</w:t>
            </w:r>
          </w:p>
          <w:p w14:paraId="157A2DE5" w14:textId="77777777" w:rsidR="00883E96" w:rsidRPr="00883E96" w:rsidRDefault="00883E96" w:rsidP="00883E96">
            <w:pPr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883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ANA CAROLINA GOMES</w:t>
            </w:r>
          </w:p>
          <w:p w14:paraId="5B91C7BA" w14:textId="77777777" w:rsidR="00883E96" w:rsidRPr="00883E96" w:rsidRDefault="00883E96" w:rsidP="00883E96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83E96" w14:paraId="099EA995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CB784B" w14:textId="0B3F78A5" w:rsidR="00883E96" w:rsidRPr="00883E96" w:rsidRDefault="00883E96" w:rsidP="00883E9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883E96"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D2A532" w14:textId="4426356C" w:rsidR="00883E96" w:rsidRPr="00883E96" w:rsidRDefault="00883E96" w:rsidP="00883E9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83E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FORMAÇÃO DOCENTE EM MATEMÁTICA NA PRÁTICA: EXPERIÊNCIAS DE ESTÁGIO SUPERVISIONADO NO PIBID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841BC" w14:textId="3F563FC6" w:rsidR="00883E96" w:rsidRPr="00883E96" w:rsidRDefault="00883E96" w:rsidP="00883E96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3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TATIANE STEFANY ARAÚJO ; ANA CAROLINA GOMES;  MAURÍCIO FERREIRA DE OLIVEIRA</w:t>
            </w:r>
          </w:p>
        </w:tc>
      </w:tr>
      <w:tr w:rsidR="002B6AF6" w14:paraId="41591BFC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2345AC" w14:textId="12935CE1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34B837" w14:textId="3A5EDE68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DO PLANEJAMENTO À SALA DE AULA: UMA TAREFA SOBRE NÚMEROS FIGURADOS NO CONTEXTO DO LESSON STUDY HÍBRIDO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871E3C" w14:textId="70D0A3D4" w:rsidR="00314413" w:rsidRPr="00F21628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MARILIA FRANCESCHINELLI DE SOUZA</w:t>
            </w:r>
          </w:p>
          <w:p w14:paraId="278C02EE" w14:textId="66E7BDD9" w:rsidR="002B6AF6" w:rsidRPr="00F21628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6AF6" w14:paraId="24087631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82A69B" w14:textId="73AAE920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T14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3E927A" w14:textId="7EBE5AB8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MODELAGEM MATEMÁTICA E AQUECIMENTO GLOBAL: CONECTANDO SABERES E PRÁTICAS NA FORMAÇÃO DOCENTE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AB4CD6" w14:textId="199AF124" w:rsidR="00314413" w:rsidRPr="00F21628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MAGDA KIMICO KAIBARA DUTRA</w:t>
            </w:r>
          </w:p>
          <w:p w14:paraId="46862A10" w14:textId="0F29FDF2" w:rsidR="002B6AF6" w:rsidRPr="00F21628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6AF6" w14:paraId="13EA22C7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B6D964" w14:textId="02092904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T14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BE8B8D" w14:textId="34773B4C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GINCANA MATEMÁTICA: UMA EXPERIÊNCIA DE MODELAGEM MATEMÁTICA COM FOCO NA DIVISÃO E CONSCIENTIZAÇÃO AMBIENTAL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3B4214" w14:textId="45455AF0" w:rsidR="002B6AF6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ALYNE VEIGA JARDIM PEREIRA</w:t>
            </w:r>
            <w:r w:rsidR="00314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ANA MARIA LUZ FASSARELLA DO AMARAL</w:t>
            </w:r>
          </w:p>
          <w:p w14:paraId="48FC58DE" w14:textId="537B890B" w:rsidR="002B6AF6" w:rsidRPr="00F21628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6AF6" w14:paraId="28B89907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696397" w14:textId="4CD36940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T14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E9F41" w14:textId="65798F91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MODELAGEM MATEMÁTICA: UM ESTUDO SOBRE CUSTOS DE REFORMA NO ENSINO FUNDAMENTAL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D03CC8" w14:textId="10BE9144" w:rsidR="002B6AF6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MAGDA KIMICO KAIBARA DUTRA</w:t>
            </w:r>
          </w:p>
        </w:tc>
      </w:tr>
      <w:tr w:rsidR="002B6AF6" w14:paraId="5F24C88B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8B130D" w14:textId="212E6FBD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T15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66D1FB" w14:textId="0D816713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O CLUBE DE MATEMÁTICA COMO UMA EXPERIÊNCIA INCLUSIVA DE ACESSO AO CONHECIMENTO E RESPEITO À DIVERSIDADE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92787B" w14:textId="79D79CA4" w:rsidR="002B6AF6" w:rsidRPr="00F21628" w:rsidRDefault="002B6AF6" w:rsidP="00314413">
            <w:pPr>
              <w:ind w:left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DANYELLE LIMA ARAUJO MOURA</w:t>
            </w:r>
          </w:p>
        </w:tc>
      </w:tr>
      <w:tr w:rsidR="002B6AF6" w14:paraId="7F00DDC8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A7CB01" w14:textId="5F49503E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T15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23C965" w14:textId="2BB717C5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A MATEMÁTICA COMO CAMINHO PARA A AUTONOMIA E EXCELÊNCIA ESTUDANTIL: UM RELATO DE EXPERIÊNCIA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F1F997" w14:textId="5FA12F98" w:rsidR="002B6AF6" w:rsidRPr="00F21628" w:rsidRDefault="002B6AF6" w:rsidP="00662B02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THIAGO CARVALHO BRITO</w:t>
            </w:r>
          </w:p>
        </w:tc>
      </w:tr>
      <w:tr w:rsidR="002B6AF6" w14:paraId="6431AFB9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1BE9D8" w14:textId="3A237E30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T15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E6D5E4" w14:textId="7EACB9E5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PARTICIPAÇÃO NA 1ª OLIMPÍADA CEARENSE PARA PROFESSORAS/ES DE MATEMÁTICA FAZENDO USO DO LIVRO ABERTO DE MATEMÁTICA COMO MATERIAL DE APOIO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A85E2C" w14:textId="45ABC956" w:rsidR="002B6AF6" w:rsidRPr="00F21628" w:rsidRDefault="002B6AF6" w:rsidP="00662B02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PAULO JAKSON DIAS CRUZ</w:t>
            </w:r>
          </w:p>
        </w:tc>
      </w:tr>
      <w:tr w:rsidR="002B6AF6" w14:paraId="7D72E7B5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30456" w14:textId="3C301825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T15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0A1F06" w14:textId="6261295C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RELATO DE EXPERIÊNCIA: PROJETOS DE ROBÓTICA E IMPRESSORA 3D NA EDUCAÇÃO MATEMÁTICA 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550377" w14:textId="3F737D19" w:rsidR="002B6AF6" w:rsidRDefault="002B6AF6" w:rsidP="00662B02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ERNESTO ABEL FERNANDO FRIEDMANN PALLAROLAS</w:t>
            </w:r>
          </w:p>
        </w:tc>
      </w:tr>
      <w:tr w:rsidR="002B6AF6" w14:paraId="384A5E8B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80009" w14:textId="312AC460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T16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E62A6A" w14:textId="3FEC3F54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O USO DA PLATAFORMA QUIZIZZ COMO RECURSO PARA APRENDIZAGEM NA DISCIPLINA TEORIA DOS NÚMEROS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60444" w14:textId="47C58DA2" w:rsidR="002B6AF6" w:rsidRDefault="002B6AF6" w:rsidP="00662B02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MARIA JANIELE DE SOUZA ALBUQUERQUE</w:t>
            </w:r>
            <w:r w:rsidR="00314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MARLY DOS ANJOS NUNES</w:t>
            </w:r>
          </w:p>
          <w:p w14:paraId="6CF619D8" w14:textId="45E27899" w:rsidR="002B6AF6" w:rsidRPr="00F21628" w:rsidRDefault="002B6AF6" w:rsidP="00662B02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B6AF6" w14:paraId="47780A19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FD9DE" w14:textId="7829D469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T16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D5D5F7" w14:textId="77C6B94D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USO DO GEOGEBRA NA ABORDAGEM DE VOLUME DE SÓLIDOS DE REVOLUÇÃO: UMA VIVÊNCIA NO ESTÁGIO DOCENTE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7E4709" w14:textId="00D7508E" w:rsidR="002B6AF6" w:rsidRPr="00F21628" w:rsidRDefault="002B6AF6" w:rsidP="00662B02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JEAN MARTINS DE ARRUDA SANTOS</w:t>
            </w:r>
          </w:p>
        </w:tc>
      </w:tr>
      <w:tr w:rsidR="00883E96" w:rsidRPr="00883E96" w14:paraId="00613D2B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255642" w14:textId="2D1F776D" w:rsidR="00883E96" w:rsidRPr="00883E96" w:rsidRDefault="00883E96" w:rsidP="00883E9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 w:rsidRPr="00883E96">
              <w:rPr>
                <w:color w:val="000000"/>
              </w:rPr>
              <w:t>T16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6B03E8" w14:textId="2B355FE0" w:rsidR="00883E96" w:rsidRPr="00883E96" w:rsidRDefault="00883E96" w:rsidP="00883E9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883E9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COLETA DE DADOS E REPRESENTAÇÃO GRÁFICA COM PLANILHAS ELETRÔNICAS: UMA EXPERIÊNCIA COLABORATIVA NO 9º ANO***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1C4A2" w14:textId="39ABCE98" w:rsidR="00883E96" w:rsidRPr="00883E96" w:rsidRDefault="00883E96" w:rsidP="00883E96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83E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VICTOR LIMA DAS VIRGENS</w:t>
            </w:r>
          </w:p>
        </w:tc>
      </w:tr>
      <w:tr w:rsidR="002B6AF6" w14:paraId="65629249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7A333" w14:textId="77777777" w:rsidR="00883E96" w:rsidRDefault="00883E9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</w:p>
          <w:p w14:paraId="7FC6E4E1" w14:textId="77777777" w:rsidR="00883E96" w:rsidRDefault="00883E9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</w:p>
          <w:p w14:paraId="403B846C" w14:textId="442CA51B" w:rsidR="002B6AF6" w:rsidRDefault="00C944CD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730944" behindDoc="1" locked="0" layoutInCell="1" allowOverlap="1" wp14:anchorId="5F871F54" wp14:editId="3133E810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328930</wp:posOffset>
                      </wp:positionV>
                      <wp:extent cx="4585970" cy="842645"/>
                      <wp:effectExtent l="0" t="0" r="5080" b="0"/>
                      <wp:wrapNone/>
                      <wp:docPr id="2135588586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85970" cy="842645"/>
                                <a:chOff x="176530" y="2083467"/>
                                <a:chExt cx="4586287" cy="842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5331520" name="Image 3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6530" y="2083467"/>
                                  <a:ext cx="4586287" cy="842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9025DD0" id="Group 37" o:spid="_x0000_s1026" style="position:absolute;margin-left:47.05pt;margin-top:25.9pt;width:361.1pt;height:66.35pt;z-index:-251585536;mso-wrap-distance-left:0;mso-wrap-distance-right:0;mso-width-relative:margin;mso-height-relative:margin" coordorigin="1765,20834" coordsize="45862,8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Exqk9AgAABQUAAA4AAABkcnMvZTJvRG9jLnhtbJxU246bMBB9r9R/&#10;sPy+IZCEsChkX9KNVlq10bb9AMcYsBZfZDu3v+/YEBIlvWkfsGxmfDhz5gyLp6No0Z4Zy5UscDwa&#10;Y8QkVSWXdYF//nh+yDCyjsiStEqyAp+YxU/Lz58WB52zRDWqLZlBACJtftAFbpzTeRRZ2jBB7Ehp&#10;JiFYKSOIg6Opo9KQA6CLNkrG4zQ6KFNqoyizFt6uuiBeBvyqYtR9qyrLHGoLDNxcWE1Yt36NlguS&#10;14bohtOeBvkAC0G4hI8OUCviCNoZfgclODXKqsqNqBKRqipOWagBqonHN9WsjdrpUEudH2o9yATS&#10;3uj0YVj6db82+rvemI49bF8VfbegS3TQdX4d9+f6knysjPCXoAh0DIqeBkXZ0SEKL6ezbPY4B+Ep&#10;xLJpkk5nneS0gb74a/E8nU0gAeLJOJtM0/k54csFI02y+YDxGAeMiOQdg8Bz4KU5zeHptYLdnVb/&#10;9hTccjvDcA8i/gtDEPO+0w/QVk0c3/KWu1OwKDTQk5L7DadeZn8AWTcG8bLAKZQ/iWcJSCCJgAl5&#10;EaRmaJJ5Gc6p/qLvyB3OtuX6mbet74Pf94zB4DcG+U3RnflWiu4Ek66bJsNaIK+kbbi2GJmciS0D&#10;lualjKEBMMkOKGrDpevaZJ1hjjb++xXweIOB80RJPgQC6QtPX4Lt7XbjoD9Z4cpMfzUCybWxbs2U&#10;QH4DrIENqE9ysn+1Pa9zSq9mRyVwBGa96WHWQg39f8EP8/U5ZF3+XstfAAAA//8DAFBLAwQKAAAA&#10;AAAAACEAhVg+HJMRAACTEQAAFQAAAGRycy9tZWRpYS9pbWFnZTEuanBlZ//Y/+AAEEpGSUYAAQEB&#10;AFEAUAAA/9sAQwADAgIDAgIDAwMDBAMDBAUIBQUEBAUKBwcGCAwKDAwLCgsLDQ4SEA0OEQ4LCxAW&#10;EBETFBUVFQwPFxgWFBgSFBUU/9sAQwEDBAQFBAUJBQUJFA0LDRQUFBQUFBQUFBQUFBQUFBQUFBQU&#10;FBQUFBQUFBQUFBQUFBQUFBQUFBQUFBQUFBQUFBQU/8AAEQgAOwFB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qte6hBp8YeZsZ+6&#10;oGS30rOg117+SeOGPYFiZlYnJLdqpRb1MpVYQdm9TYd1jUs7BVHUscCs+41+zg4DtKfSMZ/XpXKT&#10;XEtwQ0kjyHsWOcVFn2rrjh1a7Z5k8c72gjoZvFRORBb49DIf6D/GqcviO9fGGSP/AHF/xzWXS5AF&#10;beyguhySxVWXUsyapdyEs1zKP91iP5VoxXEulQie6mkkuHB8qBnJA92qCGFNKjW4uFDXLDMUB/h/&#10;2mrPmle4laSVt7P1JrNxUtloae0lTtzO7f4Hb2UjTWcEjnLvGrE+5FTVzWratc6bpmmiBghkiBZi&#10;oJ4Vf8awZdev52y11IP9w7f5VFPCzqrmWx6ssRGGj3PQ6KwfCVxLcWk5lleUiTALsTjgVvVzTi4S&#10;cWbwlzxUkFFFFQWFFFFABRRRQAUUUUAFFFFABRRRQAUUUUAFFFFABRRRQAUUUUAFFFFABRRRQAUU&#10;UUAFFFFADZJFiQu7BVHJJOAK53UvETyFo7XKIODIfvH6en+elVdc1OS7uXh5WGNiAo7kcZP61mhu&#10;gx0rtpUbrmkePicW03CBfs9RVla3vMvbt0bvGT3FS2lu+l6xbiQho3OFcdHBGB/OsvrnPSr1hfqk&#10;f2W5y1uT8rdWjPYitJRaWhy06nM1zbrZlS4ha3nkibqjYplbHiGzKvHdgqyyKAzL0JxwfxFYx6Vp&#10;TmnG5lWpuM+UD0z0Hc+lakMSaVEs9woa5YZigPb/AGjRDCmkxrPcLuuWGYoD/D6FqzpZpLiQySOW&#10;duSfeld1HZbFWVFXe4k0z3EpklYvIxySaTuKQ9qX0rS1lZGF25Jsv+Jf+QfpP/XI/wAlrnu9dD4l&#10;/wCQfpP/AFyP8lrnvWurCfwl8/zPRr/F935HYeDGAsbgkgASdfwFbgu4TG7hwUT7xHauc8MjOj3g&#10;H9/+grQuv3FvFB/F99x7+leVWgpVZep6VOVoI2AQwBHINDMEUsxCqBkk9BTYv9Un+6Kx/GOo/wBn&#10;aHNt/wBZN+6X8ev6ZriOklPivSQf+P2Prjof8Kt2GrWmqeZ9lnWby8btueM9P5V5HDby3HmeUhfy&#10;03sR/CBjn9a2vBV/9h12NTwk48o/U8j9Rj86BnptVL/VbTS1Q3U6whyQu7PNW64v4kfc0/6yf+y0&#10;COkstf0/UJxDb3SSSkEhRkE/nWhXi8Mz28qSxuVdDuVh1BFep+HNcTXLASfdnT5ZV9D6j2NAF+6u&#10;orK3eedxHEn3mPbtVGHxNpdxMkUd5G0jkKq88k9B0qHxl/yLd59F/wDQ1rzzQONbsP8Arun8xQB6&#10;vd3cNjbvPO4jiX7zHoO1Z3/CWaRn/j+j/I/4VF41/wCRavO/3P8A0MV5pbW8l5cRwxrvkkYIo6cm&#10;gD1WLxHpc5wt9Bn/AGm2/wA60VYMoZSCCMgjvXk2o+HdQ0qHzbq28uInBdWDAH3xV3wnr82lahFC&#10;7s1pK21kJyFJ6MPT/CgD0t3WJGdyFVRkk9hWV/wlukc/6chx6A/4VJ4kuPs2g3z+sRT/AL64/rXk&#10;3Xnv/n/69AHtMMyXESSxsHjcBlYdxTbq6isoHmncRxJ95j2rB8CXv2nQxETlrdymO+Oo/n+lVfiH&#10;eeXp9vag8zOWI9lH+JH5UAa48V6SxAF9Hk9OD/hWtXih9f6da9j0+c3NhbTMctJErH8QDQBYoooo&#10;AKKKKACiuf8AGOs3OjWlu9qyqzuQSy54xVHwf4jvdY1CWG5dWRYiwwoHOQP60AddRRRQBwt//wAf&#10;9z/11b+ZqGpr/wD4/rn/AK6v/Ooa9iHwo+Tq/Gwo/X2oozgeg7n0pshX6GjpupLHGbS6HmWsnGD1&#10;X3FWGs00A+dMRcTEkQJjA4/iP+f/AK0MEaaTGtxcJuuWGYoD/D/tNRa6r55aG/PnwSnJJ6ofUe1c&#10;ck2247HqQklaM/i6eXr/AFoGpwrfRHUYCxRjiRGPKN7eo6VmYx6Vv6zptxNHGLYK9ogBSOPqPf3r&#10;BcNGSrgq2funtWtJ3ic+Jg1O9htL6fWkJwf8aPpjPvWzehzJO6NDxKf+JdpH/XI/yWufGMHNdPrd&#10;hcX1npKW8TSERc46DhetUBBZaP8APcMt3djkQJyin/aPetMPVUaSitXr+Z61WDlK70Wn5Gx4Zhks&#10;tImlljwHbzFB7jHFMklaWUsxyxPNP0a9mv8AT76Wdy778D0AwOBUWMMK5Vdzk5bnTpyxS2Ojh/1S&#10;f7orgPiDqPn6nFaL92Bct9W5/kB+dd4Zlt7TzXOERNzH0AGTXkF/dvfXk9w33pXZ8enP8ulec9zs&#10;Wx1/gDS1nsb2eUZE37gHvtxz/MflXIXMUmn3siZ2yQSEZB6EHtXXaH4z07StMt7Xybl3QHcUVSMk&#10;5P8AFXOeIb+21PVpbq3R0jcAlZABzj2NIZ6hpt6uo2EFyuMSIGOOx7j865T4kfd0/wCsn/stTfDz&#10;UfNsp7Nmy0Tb1B/unr+R/nUXxI+5p/rmT/2WgDlNK0qbWJJ47fHmxRmUKf4sEDA9+afoury6JqCX&#10;EYyv3ZI+m4dx+f6itn4ef8hqf/r3b/0JaseOfD3kO2pQKfLY/vlUdD6/j39+aANvxPdxX3hG4uIW&#10;DxSKjKR/viuC0H/kN2H/AF8J/wChClttYmttKutOx5kE+CBnG0gg5HtxzSaCMa3Yd/36dP8AeFAH&#10;oPjX/kWrz/gH/oYrz3QpEi1mykkcIizKWZjgAZ716D42/wCRau/+Af8AoQrzS2t5Lq4jhhXfK5Cq&#10;vqaAO/8AFXiPT30m4torhLmaVdqrEdw69yOK4Kyie4u4I4/vyOqrj3Na8fgnWHdQbYRf7TSqQPyO&#10;a6rw34Nj0eUXNw6zXIztCj5U+hPJPvx1oAd48nMPh9kH/LWRUP6n+lee2llJevIsXJRGkP0UZrsv&#10;iRcbYLKHP3md8fQDH8zVD4eweZqlyzKGVYNpz7kf4GgBPh9feRqstsxwJ4+B6svP8t1VvHF79r12&#10;RAQUgURjHr1P6kj8Kohn8Pa+SuSbaYj03Ln+oP61Jo0Ta34jh8wAmWbzJM/99EUAUL2zl0+6aCZd&#10;sqYyPTI/+vXpnhCbzvDtmSclVKfkSB+mK47x3EYvELtj/WRq31wMf0roPh3OH0iaLOWSUnHoCBj+&#10;tADvFvip9JYWloV+1MMs5AIjHb8fr/WuM/4SDU3l3i+uWYncAJCB/wB89Kd4llebXr4t8xExTn0H&#10;A/TFdx4HsobfQoZkUebMWZ37n5iMfpQBy83jrUntI41kEVwjHfKqg7xjuCODW14K12+1a7uUu5/N&#10;VE3AbFGDn2FVPiNZxJLaXKqFlfcjsP4sYxUfw4/4/rv/AK5j/wBCoApeNNRubjV5rWSQtBC+UTAG&#10;PlH5/wD16yNP1S50uVpbWUwuy7SQAeM+4PpXZfEVFFnaNtG4yEZxz0rL+Hsavq8+5Q2ID1Gf4loA&#10;h/4S/W/+e3/kJf8ACivR/KT+4v5UUAcTfjF/c+nmN/M1B+Brqp9JtJZXdoQWZiScn/Go/wCx7P8A&#10;54j/AL6P+NehGrZJHz88O3Ju5zP+ea1IYU0qJbidd9ywzFCR930Yitiz0q0inV1hAZeQSScU2fS7&#10;W4leSSLe5OSSx/xqZVeZ2NIUOSPN1OXmleeRpJCXdjksR1pmPUZFdMNHsyf9SP8Avo/40f2NZ/8A&#10;PEf99H/Gr9qkrWMfYyk73MrTdSES+ROWEB6OvDRH1FT3d/dWbCOdYruIjMckibgw9Qa0P7Esv+eA&#10;/wC+j/jVkWEH2J4THmIHIUknB9qxco3vY6oQny8tznWv7N+W05STz8spUflThqkMYHlWEC/9dMvW&#10;uNFsiP8AU/8Ajx/xpBo1nnHkjGf7x/xp80exHLO61X3f8Az/ABNeTnT9O2O0YmjLOsfAPC8fTk1z&#10;BGBgA/lXd3+nW91b2iSx71jTCjJGOBVL+wbAf8u46f3m/wAa6sPXjShax0VablK9yLwz/wAgi8z/&#10;AH/6CnfxDNa2l6fb21vLHHHtRmyRk88Cpf7Ptzx5f6muZ1lzSfc6FB8qRi+M9QNpoCwqf3lxhMd9&#10;uMn+g/GuG0bSzq2pwWoJjEhyz4zgAZP8q9P1HQrHVjH9rg87ywQg3sAM9eh9hTNP8PafpU5mtbYR&#10;SFdu7cx4/E+1cTOswf8AhXFt/wA/kmPTYKzPEHgsaRprXMNw82xhuUoBwT1/PFeh1FdWsV7byQTI&#10;JInGGU9xQB5h4U1A6brtuzHbHIfKbtw3Az+OD+Fb/wASPu6f65k/9lra/wCEM0b/AJ88H1Er5/nV&#10;3UtFs9XWMXcPnCPO3LEYz16H2oA4r4ef8hqb/r3b/wBCWvQZI1mjaN1DIwKsp6EHtVDTvD2n6TO0&#10;1pbiGRl2Ft7HjIOOT7CtGgDyvxNoLaHfFVBa1k5ibH/jv1FVtAH/ABPLAdP36cfiK9Uv9OttUg8m&#10;6iE0ed20kjn8PrVG38J6TazxzRWgWSMhlbzGOCOh5NAEXjUZ8NXf/AP/AEIV5/4eB/t3Tzg/69O3&#10;TmvVb2yh1G2e3uE8yF8blyRnv2rPtvCek2lxHPFaBJYyGVvMY4I6d6ANeiiigDzz4hzCTWIYwciO&#10;EZGO5J/pitH4cQbYL6XszqoP0B/xrevvDWm6lctcXNt5szYBbew6DA6GrWnaZa6TAYbSLyoy24jc&#10;Tk/U/SgDhfiBY+Rq6XAB23EfJ7ZXg/pirPw6st9zc3ZHEa+WuR3Jyfx4H5112paNZ6wsa3kAmEZJ&#10;XJIIz15Bp+n6bbaVAYbWLyoy24jJOT0zz9BQBxvxGt8XtlPg/MhT8jn/ANmp3w4nCz3kPPzIrjPs&#10;SP611upaPZ6uIxdwCbyySuSRjPXoaj07w/p+kzNLaW4hkZSpO9jxkHufYUAcP440p7LV2uQpMNx8&#10;wYDgN3B9+9M8P+MJtDtzbtF9pgBJUE7Sh9M46dfzr0a6tIb6BobiJZYmGCrDIrim8P2C6/8AZhBi&#10;DcBs3t0/OgDD1/XLjX5kmkj8uFMrGi5IGeuT6/8A1q2vhyP9Pu/+uY/nXVz+HNNuLWG2e1UwxElE&#10;ViuD+B5p2m6DY6Q7vaQCFnGGIZjkfiaAMH4ijNjZ/wDXU/yrM+Hgxq9x1/1B/wDQlrtdR0m01aNE&#10;u4RMqHcoJIwfwqLTtAsNJmaW0txFIy7SdzHjg9z7CgDRooooA//ZUEsDBBQABgAIAAAAIQBxCm/t&#10;4AAAAAkBAAAPAAAAZHJzL2Rvd25yZXYueG1sTI9BS8NAEIXvgv9hGcGb3axtShqzKaWopyLYCtLb&#10;NpkmodnZkN0m6b93POlxeB9vvpetJ9uKAXvfONKgZhEIpMKVDVUavg5vTwkIHwyVpnWEGm7oYZ3f&#10;32UmLd1InzjsQyW4hHxqNNQhdKmUvqjRGj9zHRJnZ9dbE/jsK1n2ZuRy28rnKFpKaxriD7XpcFtj&#10;cdlfrYb30YybuXoddpfz9nY8xB/fO4VaPz5MmxcQAafwB8OvPqtDzk4nd6XSi1bDaqGY1BArXsB5&#10;opZzECcGk0UMMs/k/wX5D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CETGqT0CAAAFBQAADgAAAAAAAAAAAAAAAAA8AgAAZHJzL2Uyb0RvYy54bWxQSwECLQAKAAAA&#10;AAAAACEAhVg+HJMRAACTEQAAFQAAAAAAAAAAAAAAAAClBAAAZHJzL21lZGlhL2ltYWdlMS5qcGVn&#10;UEsBAi0AFAAGAAgAAAAhAHEKb+3gAAAACQEAAA8AAAAAAAAAAAAAAAAAaxYAAGRycy9kb3ducmV2&#10;LnhtbFBLAQItABQABgAIAAAAIQBYYLMbugAAACIBAAAZAAAAAAAAAAAAAAAAAHgXAABkcnMvX3Jl&#10;bHMvZTJvRG9jLnhtbC5yZWxzUEsFBgAAAAAGAAYAfQEAAGkYAAAAAA==&#10;">
                      <v:shape id="Image 38" o:spid="_x0000_s1027" type="#_x0000_t75" style="position:absolute;left:1765;top:20834;width:45863;height:8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kmxxgAAAOIAAAAPAAAAZHJzL2Rvd25yZXYueG1sRI/NisIw&#10;FIX3A75DuIK7MVVpkWoUEQbUhWBnHuDaXNva5iY0Ga1vbxYDszycP771djCdeFDvG8sKZtMEBHFp&#10;dcOVgp/vr88lCB+QNXaWScGLPGw3o4815to++UKPIlQijrDPUUEdgsul9GVNBv3UOuLo3WxvMETZ&#10;V1L3+IzjppPzJMmkwYbjQ42O9jWVbfFrFHA4Xc7pvTBXZ1tf6JPbHVun1GQ87FYgAg3hP/zXPmgF&#10;WZYuFrN0HiEiUsQBuXkDAAD//wMAUEsBAi0AFAAGAAgAAAAhANvh9svuAAAAhQEAABMAAAAAAAAA&#10;AAAAAAAAAAAAAFtDb250ZW50X1R5cGVzXS54bWxQSwECLQAUAAYACAAAACEAWvQsW78AAAAVAQAA&#10;CwAAAAAAAAAAAAAAAAAfAQAAX3JlbHMvLnJlbHNQSwECLQAUAAYACAAAACEAjE5JscYAAADiAAAA&#10;DwAAAAAAAAAAAAAAAAAHAgAAZHJzL2Rvd25yZXYueG1sUEsFBgAAAAADAAMAtwAAAPoCAAAAAA==&#10;">
                        <v:imagedata r:id="rId10" o:title=""/>
                      </v:shape>
                    </v:group>
                  </w:pict>
                </mc:Fallback>
              </mc:AlternateContent>
            </w:r>
            <w:r w:rsidR="002B6AF6">
              <w:rPr>
                <w:color w:val="000000"/>
              </w:rPr>
              <w:t>T16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53F5E1" w14:textId="4D47CCC9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>A CONSTRUÇÃO DE UMA APLICAÇÃO COM O GEOGEBRA PARA A RESOLUÇÃO DE PROBLEMAS DE PROGRAMAÇÃO LINEAR NA EDUCAÇÃO BÁSICA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0C9FFE" w14:textId="1D665917" w:rsidR="002B6AF6" w:rsidRPr="00F21628" w:rsidRDefault="002B6AF6" w:rsidP="00662B02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ELISANDRO RAFAEL BAUMGARTEN</w:t>
            </w:r>
            <w:r w:rsidR="00314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r w:rsidR="00314413" w:rsidRPr="003144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JOSIÉLI FÁTIMA TONIN PAGLIOSA</w:t>
            </w:r>
          </w:p>
        </w:tc>
      </w:tr>
      <w:tr w:rsidR="002B6AF6" w14:paraId="63B6CF54" w14:textId="77777777" w:rsidTr="00314413">
        <w:tblPrEx>
          <w:tblBorders>
            <w:top w:val="single" w:sz="8" w:space="0" w:color="CCCCCC"/>
            <w:left w:val="single" w:sz="8" w:space="0" w:color="CCCCCC"/>
            <w:bottom w:val="single" w:sz="8" w:space="0" w:color="CCCCCC"/>
            <w:right w:val="single" w:sz="8" w:space="0" w:color="CCCCCC"/>
            <w:insideH w:val="single" w:sz="8" w:space="0" w:color="CCCCCC"/>
            <w:insideV w:val="single" w:sz="8" w:space="0" w:color="CCCCCC"/>
          </w:tblBorders>
        </w:tblPrEx>
        <w:trPr>
          <w:trHeight w:val="930"/>
        </w:trPr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589FEA" w14:textId="773CABF8" w:rsidR="002B6AF6" w:rsidRDefault="002B6AF6" w:rsidP="002B6AF6">
            <w:pPr>
              <w:pStyle w:val="TableParagraph"/>
              <w:spacing w:before="0" w:line="240" w:lineRule="auto"/>
              <w:ind w:left="17"/>
              <w:jc w:val="center"/>
              <w:rPr>
                <w:color w:val="000000"/>
              </w:rPr>
            </w:pPr>
            <w:r>
              <w:rPr>
                <w:color w:val="000000"/>
              </w:rPr>
              <w:t>T17</w:t>
            </w:r>
          </w:p>
        </w:tc>
        <w:tc>
          <w:tcPr>
            <w:tcW w:w="4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FB8B88" w14:textId="6D9E3CDB" w:rsidR="002B6AF6" w:rsidRPr="00F21628" w:rsidRDefault="002B6AF6" w:rsidP="002B6AF6">
            <w:pPr>
              <w:pStyle w:val="TableParagraph"/>
              <w:spacing w:before="82" w:line="270" w:lineRule="atLeast"/>
              <w:ind w:left="69" w:right="7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F21628">
              <w:rPr>
                <w:rFonts w:ascii="Times New Roman" w:hAnsi="Times New Roman" w:cs="Times New Roman"/>
                <w:color w:val="000000"/>
              </w:rPr>
              <w:t xml:space="preserve">MARATONA DE LÓGICA COMO FERRAMENTA DE GAMIFICAÇÃO E SEUS IMPACTOS COGNITIVOS NO ENSINO DE MATEMÁTICA: UM RELATO DE EXPERIÊNCIA </w:t>
            </w:r>
          </w:p>
        </w:tc>
        <w:tc>
          <w:tcPr>
            <w:tcW w:w="2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24AABC" w14:textId="22C133C7" w:rsidR="002B6AF6" w:rsidRPr="00F21628" w:rsidRDefault="002B6AF6" w:rsidP="00662B02">
            <w:pPr>
              <w:ind w:left="150" w:hanging="6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216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GABRIEL CAVALCANTE SILVA</w:t>
            </w:r>
          </w:p>
        </w:tc>
      </w:tr>
    </w:tbl>
    <w:p w14:paraId="427F018E" w14:textId="77777777" w:rsidR="009818B7" w:rsidRDefault="009818B7">
      <w:pPr>
        <w:pStyle w:val="TableParagraph"/>
        <w:spacing w:line="240" w:lineRule="auto"/>
        <w:rPr>
          <w:sz w:val="24"/>
        </w:rPr>
        <w:sectPr w:rsidR="009818B7">
          <w:pgSz w:w="11910" w:h="16840"/>
          <w:pgMar w:top="1720" w:right="992" w:bottom="1200" w:left="1559" w:header="244" w:footer="995" w:gutter="0"/>
          <w:cols w:space="720"/>
        </w:sectPr>
      </w:pPr>
    </w:p>
    <w:p w14:paraId="39E201DE" w14:textId="77777777" w:rsidR="00662B02" w:rsidRDefault="00662B02">
      <w:pPr>
        <w:pStyle w:val="TableParagraph"/>
        <w:spacing w:line="240" w:lineRule="auto"/>
        <w:rPr>
          <w:b/>
          <w:bCs/>
          <w:sz w:val="24"/>
        </w:rPr>
      </w:pPr>
      <w:r w:rsidRPr="00662B02">
        <w:rPr>
          <w:b/>
          <w:bCs/>
          <w:sz w:val="24"/>
        </w:rPr>
        <w:lastRenderedPageBreak/>
        <w:t>CERTIFICADOS DE APRESENTAÇÃO DE POSTÊRS</w:t>
      </w:r>
    </w:p>
    <w:p w14:paraId="612AC912" w14:textId="022BEC91" w:rsidR="00662B02" w:rsidRDefault="00662B02">
      <w:pPr>
        <w:pStyle w:val="TableParagraph"/>
        <w:spacing w:line="240" w:lineRule="auto"/>
        <w:rPr>
          <w:b/>
          <w:bCs/>
          <w:sz w:val="24"/>
        </w:rPr>
      </w:pPr>
    </w:p>
    <w:tbl>
      <w:tblPr>
        <w:tblStyle w:val="TableNormal"/>
        <w:tblW w:w="0" w:type="auto"/>
        <w:tblInd w:w="16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7"/>
        <w:gridCol w:w="4804"/>
        <w:gridCol w:w="2921"/>
      </w:tblGrid>
      <w:tr w:rsidR="00662B02" w14:paraId="0FE1BD2D" w14:textId="77777777" w:rsidTr="00983BEA">
        <w:trPr>
          <w:trHeight w:val="328"/>
        </w:trPr>
        <w:tc>
          <w:tcPr>
            <w:tcW w:w="1197" w:type="dxa"/>
          </w:tcPr>
          <w:p w14:paraId="63B03B39" w14:textId="77777777" w:rsidR="00662B02" w:rsidRDefault="00662B02" w:rsidP="00983BEA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Temática</w:t>
            </w:r>
          </w:p>
        </w:tc>
        <w:tc>
          <w:tcPr>
            <w:tcW w:w="4804" w:type="dxa"/>
          </w:tcPr>
          <w:p w14:paraId="7ADCE05B" w14:textId="77777777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Título do</w:t>
            </w:r>
            <w:r>
              <w:rPr>
                <w:rFonts w:ascii="Arial" w:hAnsi="Arial"/>
                <w:b/>
                <w:spacing w:val="1"/>
                <w:sz w:val="24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4"/>
              </w:rPr>
              <w:t>trabalho</w:t>
            </w:r>
          </w:p>
        </w:tc>
        <w:tc>
          <w:tcPr>
            <w:tcW w:w="2921" w:type="dxa"/>
          </w:tcPr>
          <w:p w14:paraId="0697FD6C" w14:textId="77777777" w:rsidR="00662B02" w:rsidRDefault="00662B02" w:rsidP="00983BEA">
            <w:pPr>
              <w:pStyle w:val="TableParagraph"/>
              <w:spacing w:before="53"/>
              <w:ind w:left="67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Apresentador</w:t>
            </w:r>
          </w:p>
        </w:tc>
      </w:tr>
      <w:tr w:rsidR="00662B02" w14:paraId="7C0BD223" w14:textId="77777777" w:rsidTr="006A1B2A">
        <w:trPr>
          <w:trHeight w:val="328"/>
        </w:trPr>
        <w:tc>
          <w:tcPr>
            <w:tcW w:w="1197" w:type="dxa"/>
            <w:vAlign w:val="center"/>
          </w:tcPr>
          <w:p w14:paraId="1A51415C" w14:textId="44F1FCBE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 w:rsidRPr="003F3EE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T1</w:t>
            </w:r>
          </w:p>
        </w:tc>
        <w:tc>
          <w:tcPr>
            <w:tcW w:w="4804" w:type="dxa"/>
            <w:vAlign w:val="center"/>
          </w:tcPr>
          <w:p w14:paraId="3A452D4E" w14:textId="1279D9C5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1954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TEORIA DOS JOGOS E O EQUILÍBRIO DE NASH NO PROCESSO DE ENSINO E APRENDIZAGEM</w:t>
            </w:r>
          </w:p>
        </w:tc>
        <w:tc>
          <w:tcPr>
            <w:tcW w:w="2921" w:type="dxa"/>
            <w:vAlign w:val="center"/>
          </w:tcPr>
          <w:p w14:paraId="0AE7DCBC" w14:textId="5E98464B" w:rsidR="00662B02" w:rsidRDefault="00662B02" w:rsidP="00662B02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1954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ROSANGELA APARECIDA BOTINHA ASSUMÇÃO</w:t>
            </w:r>
          </w:p>
        </w:tc>
      </w:tr>
      <w:tr w:rsidR="00662B02" w14:paraId="720447DC" w14:textId="77777777" w:rsidTr="006A1B2A">
        <w:trPr>
          <w:trHeight w:val="328"/>
        </w:trPr>
        <w:tc>
          <w:tcPr>
            <w:tcW w:w="1197" w:type="dxa"/>
            <w:vAlign w:val="center"/>
          </w:tcPr>
          <w:p w14:paraId="2E5A6184" w14:textId="7DE4F707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 w:rsidRPr="003F3EE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T1</w:t>
            </w:r>
          </w:p>
        </w:tc>
        <w:tc>
          <w:tcPr>
            <w:tcW w:w="4804" w:type="dxa"/>
            <w:vAlign w:val="center"/>
          </w:tcPr>
          <w:p w14:paraId="5C5BCDEF" w14:textId="53E5CDF7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1954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TRABALHO EM GRUPO NO ENSINO DE MATEMÁTICA: UMA PROPOSTA BASEADA NA INSTRUÇÃO COMPLEXA</w:t>
            </w:r>
          </w:p>
        </w:tc>
        <w:tc>
          <w:tcPr>
            <w:tcW w:w="2921" w:type="dxa"/>
            <w:vAlign w:val="center"/>
          </w:tcPr>
          <w:p w14:paraId="48F82084" w14:textId="0B3BB672" w:rsidR="00662B02" w:rsidRDefault="00662B02" w:rsidP="00662B02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PATRICIA FERNANDA MOSSMANN</w:t>
            </w:r>
          </w:p>
        </w:tc>
      </w:tr>
      <w:tr w:rsidR="00662B02" w14:paraId="1A2ACA51" w14:textId="77777777" w:rsidTr="006A1B2A">
        <w:trPr>
          <w:trHeight w:val="328"/>
        </w:trPr>
        <w:tc>
          <w:tcPr>
            <w:tcW w:w="1197" w:type="dxa"/>
            <w:vAlign w:val="center"/>
          </w:tcPr>
          <w:p w14:paraId="5CDFF7ED" w14:textId="1D80CBCD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 w:rsidRPr="003F3EE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</w:t>
            </w:r>
          </w:p>
        </w:tc>
        <w:tc>
          <w:tcPr>
            <w:tcW w:w="4804" w:type="dxa"/>
            <w:vAlign w:val="center"/>
          </w:tcPr>
          <w:p w14:paraId="17371DBC" w14:textId="75D8D23D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1954C6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EDUCAÇÃO MATEMÁTICA:  INSTRUMENTO AVALIATIVO DO 1º AO 3º ANO DO ENSINO FUNDAMENTAL</w:t>
            </w:r>
          </w:p>
        </w:tc>
        <w:tc>
          <w:tcPr>
            <w:tcW w:w="2921" w:type="dxa"/>
            <w:vAlign w:val="center"/>
          </w:tcPr>
          <w:p w14:paraId="387C7895" w14:textId="0CD2ECE3" w:rsidR="00662B02" w:rsidRDefault="00662B02" w:rsidP="00662B02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JANAINA SEGATTO</w:t>
            </w:r>
          </w:p>
        </w:tc>
      </w:tr>
      <w:tr w:rsidR="00662B02" w14:paraId="7648687E" w14:textId="77777777" w:rsidTr="00C43CBF">
        <w:trPr>
          <w:trHeight w:val="328"/>
        </w:trPr>
        <w:tc>
          <w:tcPr>
            <w:tcW w:w="1197" w:type="dxa"/>
            <w:vAlign w:val="center"/>
          </w:tcPr>
          <w:p w14:paraId="157D5EB3" w14:textId="22EDC6AA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T3</w:t>
            </w:r>
          </w:p>
        </w:tc>
        <w:tc>
          <w:tcPr>
            <w:tcW w:w="4804" w:type="dxa"/>
            <w:vAlign w:val="center"/>
          </w:tcPr>
          <w:p w14:paraId="05A6BAAB" w14:textId="16EB36F6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INFLUÊNCIA DAS EMOÇÕES NA APRENDIZAGEM MATEMÁTICA</w:t>
            </w:r>
          </w:p>
        </w:tc>
        <w:tc>
          <w:tcPr>
            <w:tcW w:w="2921" w:type="dxa"/>
            <w:vAlign w:val="center"/>
          </w:tcPr>
          <w:p w14:paraId="6853EA17" w14:textId="5D07C2AD" w:rsidR="00662B02" w:rsidRDefault="00662B02" w:rsidP="00662B02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BERENICE LOPES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D</w:t>
            </w: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AMASCENA</w:t>
            </w:r>
          </w:p>
        </w:tc>
      </w:tr>
      <w:tr w:rsidR="00662B02" w14:paraId="7A7C3A2E" w14:textId="77777777" w:rsidTr="00C43CBF">
        <w:trPr>
          <w:trHeight w:val="328"/>
        </w:trPr>
        <w:tc>
          <w:tcPr>
            <w:tcW w:w="1197" w:type="dxa"/>
            <w:vAlign w:val="center"/>
          </w:tcPr>
          <w:p w14:paraId="5F1EE32A" w14:textId="7CCB8ECB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T3</w:t>
            </w:r>
          </w:p>
        </w:tc>
        <w:tc>
          <w:tcPr>
            <w:tcW w:w="4804" w:type="dxa"/>
            <w:vAlign w:val="center"/>
          </w:tcPr>
          <w:p w14:paraId="3EFDAAB5" w14:textId="2831F536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USO DA TECNOLOGIA NO ENSINO DA MATEMÁTICA: O QUIZ</w:t>
            </w:r>
          </w:p>
        </w:tc>
        <w:tc>
          <w:tcPr>
            <w:tcW w:w="2921" w:type="dxa"/>
            <w:vAlign w:val="center"/>
          </w:tcPr>
          <w:p w14:paraId="248AC38A" w14:textId="5F12E5E4" w:rsidR="00662B02" w:rsidRDefault="00662B02" w:rsidP="00662B02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MATEUS MATOS BARROSO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; </w:t>
            </w: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GABRIELA PAIXÃO DA COSTA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RAFAELA NASCIMENTO DA SILVA</w:t>
            </w:r>
          </w:p>
        </w:tc>
      </w:tr>
      <w:tr w:rsidR="00662B02" w14:paraId="60E58809" w14:textId="77777777" w:rsidTr="00C43CBF">
        <w:trPr>
          <w:trHeight w:val="328"/>
        </w:trPr>
        <w:tc>
          <w:tcPr>
            <w:tcW w:w="1197" w:type="dxa"/>
            <w:vAlign w:val="center"/>
          </w:tcPr>
          <w:p w14:paraId="74EE0DAF" w14:textId="2C4DF68F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T3</w:t>
            </w:r>
          </w:p>
        </w:tc>
        <w:tc>
          <w:tcPr>
            <w:tcW w:w="4804" w:type="dxa"/>
            <w:vAlign w:val="center"/>
          </w:tcPr>
          <w:p w14:paraId="6B8FDF85" w14:textId="45F8A065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PASSEANDO EM PRAÇA PÚBLICA: APRENDENDO GEOMETRIA POR MEIO DA FOTOGRAFIA</w:t>
            </w:r>
          </w:p>
        </w:tc>
        <w:tc>
          <w:tcPr>
            <w:tcW w:w="2921" w:type="dxa"/>
            <w:vAlign w:val="center"/>
          </w:tcPr>
          <w:p w14:paraId="097ECF5B" w14:textId="730A4E8A" w:rsidR="00662B02" w:rsidRDefault="00662B02" w:rsidP="00662B02">
            <w:pPr>
              <w:pStyle w:val="TableParagraph"/>
              <w:spacing w:before="53"/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NOEMITA RODRIGUES DA SILVA</w:t>
            </w:r>
          </w:p>
        </w:tc>
      </w:tr>
      <w:tr w:rsidR="00662B02" w14:paraId="6DA7F14D" w14:textId="77777777" w:rsidTr="00346C86">
        <w:trPr>
          <w:trHeight w:val="328"/>
        </w:trPr>
        <w:tc>
          <w:tcPr>
            <w:tcW w:w="1197" w:type="dxa"/>
            <w:vAlign w:val="center"/>
          </w:tcPr>
          <w:p w14:paraId="6E9B3B87" w14:textId="711745FF" w:rsidR="00662B02" w:rsidRDefault="00C944CD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737088" behindDoc="1" locked="0" layoutInCell="1" allowOverlap="1" wp14:anchorId="1BC972D5" wp14:editId="1617E36B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71755</wp:posOffset>
                      </wp:positionV>
                      <wp:extent cx="4585970" cy="842645"/>
                      <wp:effectExtent l="0" t="0" r="5080" b="0"/>
                      <wp:wrapNone/>
                      <wp:docPr id="2092062011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585970" cy="842645"/>
                                <a:chOff x="2221230" y="2083467"/>
                                <a:chExt cx="4586287" cy="842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9192517" name="Image 38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21230" y="2083467"/>
                                  <a:ext cx="4586287" cy="8429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C24553" id="Group 37" o:spid="_x0000_s1026" style="position:absolute;margin-left:47.05pt;margin-top:5.65pt;width:361.1pt;height:66.35pt;z-index:-251579392;mso-wrap-distance-left:0;mso-wrap-distance-right:0;mso-width-relative:margin;mso-height-relative:margin" coordorigin="22212,20834" coordsize="45862,8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+NMI+AgAACAUAAA4AAABkcnMvZTJvRG9jLnhtbJxU247aMBB9r9R/&#10;sPK+5MItWMC+0EUrrdrVtv0A4ziJtfFFtiHw9x07ISDoTfsQy86MT86cOZPl41E06MCM5UquonSU&#10;RIhJqgouq1X088fTQx4h64gsSKMkW0UnZqPH9edPy1ZjlqlaNQUzCECkxa1eRbVzGsexpTUTxI6U&#10;ZhKCpTKCODiaKi4MaQFdNHGWJLO4VabQRlFmLbzddMFoHfDLklH3rSwtc6hZRcDNhdWEdefXeL0k&#10;uDJE15z2NMgHWAjCJXx0gNoQR9De8DsowalRVpVuRJWIVVlyykINUE2a3FSzNWqvQy0Vbis9yATS&#10;3uj0YVj69bA1+rt+NR172L4o+m5Bl7jVFb6O+3N1ST6WRvhLUAQ6BkVPg6Ls6BCFl5NpPl3MQXgK&#10;sXySzSbTTnJaQ1/8tSzL0mwMGZCQJfl4MpufM75cQGZZPh9AFmkAiQnuKASiAzHNKYanFwt2d2L9&#10;21Rwy+0Ni3oQ8V8Ygpj3vX6Avmri+I433J2CR6GDnpQ8vHLqdfYH0PXVIF7AzCSTRbrIpikUKImA&#10;GXkWpGJonHsdzrn+pu/JHdCu4fqJN43vhN/3lMHiNxb5TdWd/TaK7gWTrpsnwxpgr6StubYRMpiJ&#10;HQOa5rlIoQMwyw4oasOl6/pknWGO1v77JfB4g5HzRAkeAoH0hacvwfaGu/HQH81w5ae/WoFgbazb&#10;MiWQ3wBtoAP6E0wOL7Yndk7p5ey4BJJArfc9jFsoov81+Hm+Poesyw9s/QsAAP//AwBQSwMECgAA&#10;AAAAAAAhAIVYPhyTEQAAkxEAABUAAABkcnMvbWVkaWEvaW1hZ2UxLmpwZWf/2P/gABBKRklGAAEB&#10;AQBRAFAAAP/bAEMAAwICAwICAwMDAwQDAwQFCAUFBAQFCgcHBggMCgwMCwoLCw0OEhANDhEOCwsQ&#10;FhARExQVFRUMDxcYFhQYEhQVFP/bAEMBAwQEBQQFCQUFCRQNCw0UFBQUFBQUFBQUFBQUFBQUFBQU&#10;FBQUFBQUFBQUFBQUFBQUFBQUFBQUFBQUFBQUFBQUFP/AABEIADsBQ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rXuoQafGHmbGf&#10;uqBkt9KzoNde/knjhj2BYmZWJyS3aqUW9TKVWEHZvU2HdY1LOwVR1LHArPuNfs4OA7Sn0jGf16Vy&#10;k1xLcENJI8h7FjnFRZ9q644dWu2eZPHO9oI6GbxUTkQW+PQyH+g/xqnL4jvXxhkj/wBxf8c1l0uQ&#10;BW3soLocksVVl1LMmqXchLNcyj/dYj+VaMVxLpUInuppJLhwfKgZyQPdqghhTSo1uLhQ1ywzFAf4&#10;f9pqz5pXuJWklbez9SazcVLZaGntJU7czu3+B29lI01nBI5y7xqxPuRU1c1q2rXOm6ZpogYIZIgW&#10;YqCeFX/GsGXXr+dstdSD/cO3+VRTws6q5lserLERho9z0OisHwlcS3FpOZZXlIkwC7E44Fb1c04u&#10;EnFm8Jc8VJBRRRUFhRRRQAUUUUAFFFFABRRRQAUUUUAFFFFABRRRQAUUUUAFFFFABRRRQAUUUUAF&#10;FFFABRRRQA2SRYkLuwVRySTgCud1LxE8haO1yiDgyH7x+np/npVXXNTku7l4eVhjYgKO5HGT+tZo&#10;boMdK7aVG65pHj4nFtNwgX7PUVZWt7zL27dG7xk9xUtpbvpesW4kIaNzhXHRwRgfzrL65z0q9YX6&#10;pH9luctbk/K3Voz2IrSUWloctOpzNc262ZUuIWt55Im6o2KZWx4hsyrx3YKssigMy9CccH8RWMel&#10;aU5pxuZVqbjPlA9M9B3PpWpDEmlRLPcKGuWGYoD2/wBo0QwppMaz3C7rlhmKA/w+has6WaS4kMkj&#10;lnbkn3pXdR2WxVlRV3uJNM9xKZJWLyMckmk7ikPal9K0tZWRhduSbL/iX/kH6T/1yP8AJa57vXQ+&#10;Jf8AkH6T/wBcj/Ja571rqwn8JfP8z0a/xfd+R2HgxgLG4JIAEnX8BW4LuExu4cFE+8R2rnPDIzo9&#10;4B/f/oK0Lr9xbxQfxffce/pXlVoKVWXqelTlaCNgEMARyDQzBFLMQqgZJPQU2L/VJ/uisfxjqP8A&#10;Z2hzbf8AWTful/Hr+ma4jpJT4r0kH/j9j646H/Crdhq1pqnmfZZ1m8vG7bnjPT+VeRw28tx5nlIX&#10;8tN7EfwgY5/WtrwVf/YddjU8JOPKP1PI/UY/OgZ6bVS/1W00tUN1OsIckLuzzVuuL+JH3NP+sn/s&#10;tAjpLLX9P1CcQ290kkpBIUZBP51oV4vDM9vKksblXQ7lYdQRXqfhzXE1ywEn3Z0+WVfQ+o9jQBfu&#10;rqKyt3nncRxJ95j27VRh8TaXcTJFHeRtI5CqvPJPQdKh8Zf8i3efRf8A0Na880DjW7D/AK7p/MUA&#10;er3d3DY27zzuI4l+8x6DtWd/wlmkZ/4/o/yP+FReNf8AkWrzv9z/ANDFeaW1vJeXEcMa75JGCKOn&#10;JoA9Vi8R6XOcLfQZ/wBptv8AOtFWDKGUggjII715NqPh3UNKh826tvLiJwXVgwB98Vd8J6/NpWoR&#10;Qu7NaSttZCchSejD0/woA9Ld1iRnchVUZJPYVlf8JbpHP+nIcegP+FSeJLj7NoN8/rEU/wC+uP61&#10;5N157/5/+vQB7TDMlxEksbB43AZWHcU26uorKB5p3EcSfeY9qwfAl79p0MRE5a3cpjvjqP5/pVX4&#10;h3nl6fb2oPMzliPZR/iR+VAGuPFeksQBfR5PTg/4VrV4ofX+nWvY9PnNzYW0zHLSRKx/EA0AWKKK&#10;KACiiigAorn/ABjrNzo1pbvasqs7kEsueMVR8H+I73WNQlhuXVkWIsMKBzkD+tAHXUUUUAcLf/8A&#10;H/c/9dW/mahqa/8A+P65/wCur/zqGvYh8KPk6vxsKP19qKM4HoO59KbIV+ho6bqSxxm0uh5lrJxg&#10;9V9xVhrNNAPnTEXExJECYwOP4j/n/wCtDBGmkxrcXCbrlhmKA/w/7TUWuq+eWhvz58EpySeqH1Ht&#10;XHJNtuOx6kJJWjP4unl6/wBaBqcK30R1GAsUY4kRjyje3qOlZmMelb+s6bcTRxi2CvaIAUjj6j39&#10;6wXDRkq4Ktn7p7VrSd4nPiYNTvYbS+n1pCcH/Gj6Yz71s3ocyTujQ8Sn/iXaR/1yP8lrnxjBzXT6&#10;3YXF9Z6SlvE0hEXOOg4XrVAQWWj/AD3DLd3Y5ECcop/2j3rTD1VGkorV6/metVg5Su9Fp+RseGYZ&#10;LLSJpZY8B28xQe4xxTJJWllLMcsTzT9GvZr/AE++lncu+/A9AMDgVFjDCuVXc5OW506csUtjo4f9&#10;Un+6K4D4g6j5+pxWi/dgXLfVuf5AfnXeGZbe081zhETcx9ABk15Bf3b315PcN96V2fHpz/LpXnPc&#10;7Fsdf4A0tZ7G9nlGRN+4B77cc/zH5VyFzFJp97ImdskEhGQehB7V12h+M9O0rTLe18m5d0B3FFUj&#10;JOT/ABVzniG/ttT1aW6t0dI3AJWQAc49jSGeoaberqNhBcrjEiBjjse4/OuU+JH3dP8ArJ/7LU3w&#10;81HzbKezZstE29Qf7p6/kf51F8SPuaf65k/9loA5TStKm1iSeO3x5sUZlCn+LBAwPfmn6Lq8uiag&#10;lxGMr92SPpuHcfn+orZ+Hn/Ian/692/9CWrHjnw95DtqUCny2P75VHQ+v49/fmgDb8T3cV94RuLi&#10;Fg8Uioykf74rgtB/5Ddh/wBfCf8AoQpbbWJrbSrrTseZBPggZxtIIOR7cc0mgjGt2Hf9+nT/AHhQ&#10;B6D41/5Fq8/4B/6GK890KRItZspJHCIsylmY4AGe9eg+Nv8AkWrv/gH/AKEK80treS6uI4YV3yuQ&#10;qr6mgDv/ABV4j099JuLaK4S5mlXaqxHcOvcjiuCsonuLuCOP78jqq49zWvH4J1h3UG2EX+00qkD8&#10;jmuq8N+DY9HlFzcOs1yM7Qo+VPoTyT78daAHePJzD4fZB/y1kVD+p/pXntpZSXryLFyURpD9FGa7&#10;L4kXG2Cyhz95nfH0Ax/M1Q+HsHmapcsyhlWDac+5H+BoAT4fX3karLbMcCePgerLz/LdVbxxe/a9&#10;dkQEFIFEYx69T+pI/CqIZ/D2vkrkm2mI9Ny5/qD+tSaNE2t+I4fMAJlm8yTP/fRFAFC9s5dPumgm&#10;XbKmMj0yP/r16Z4Qm87w7ZknJVSn5EgfpiuO8dxGLxC7Y/1kat9cDH9K6D4dzh9ImizlklJx6AgY&#10;/rQA7xb4qfSWFpaFftTDLOQCIx2/H6/1rjP+Eg1N5d4vrlmJ3ACQgf8AfPSneJZXm16+LfMRMU59&#10;BwP0xXceB7KG30KGZFHmzFmd+5+YjH6UAcvN461J7SONZBFcIx3yqoO8Y7gjg1teCtdvtWu7lLuf&#10;zVRNwGxRg59hVT4jWcSS2lyqhZX3I7D+LGMVH8OP+P67/wCuY/8AQqAKXjTUbm41ea1kkLQQvlEw&#10;Bj5R+f8A9esjT9UudLlaW1lMLsu0kAHjPuD6V2XxFRRZ2jbRuMhGcc9Ky/h7Gr6vPuUNiA9Rn+Ja&#10;AIf+Ev1v/nt/5CX/AAor0fyk/uL+VFAHE34xf3Pp5jfzNQfga6qfSbSWV3aEFmYknJ/xqP8Asez/&#10;AOeI/wC+j/jXoRq2SR8/PDtybucz/nmtSGFNKiW4nXfcsMxQkfd9GIrYs9KtIp1dYQGXkEknFNn0&#10;u1uJXkki3uTkksf8amVXmdjSFDkjzdTl5pXnkaSQl3Y5LEdaZj1GRXTDR7Mn/Uj/AL6P+NH9jWf/&#10;ADxH/fR/xq/apK1jH2MpO9zK03UhEvkTlhAejrw0R9RU93f3VmwjnWK7iIzHJIm4MPUGtD+xLL/n&#10;gP8Avo/41ZFhB9ieEx5iByFJJwfasXKN72OqEJ8vLc51r+zfltOUk8/LKVH5U4apDGB5VhAv/XTL&#10;1rjRbIj/AFP/AI8f8aQaNZ5x5Ixn+8f8afNHsRyzutV93/AM/wATXk50/TtjtGJoyzrHwDwvH05N&#10;cwRgYAP5V3d/p1vdW9okse9Y0woyRjgVS/sGwH/LuOn95v8AGurD140oWsdFWm5Svci8M/8AIIvM&#10;/wB/+gp38QzWtpen29tbyxxx7UZskZPPAqX+z7c8eX+prmdZc0n3OhQfKkYvjPUDaaAsKn95cYTH&#10;fbjJ/oPxrhtG0s6tqcFqCYxIcs+M4AGT/KvT9R0Kx1Yx/a4PO8sEIN7ADPXofYUzT/D2n6VOZrW2&#10;EUhXbu3MePxPtXEzrMH/AIVxbf8AP5Jj02CszxB4LGkaa1zDcPNsYblKAcE9fzxXodRXVrFe28kE&#10;yCSJxhlPcUAeYeFNQOm67bsx2xyHym7cNwM/jg/hW/8AEj7un+uZP/Za2v8AhDNG/wCfPB9RK+f5&#10;1d1LRbPV1jF3D5wjztyxGM9eh9qAOK+Hn/Iam/692/8AQlr0GSNZo2jdQyMCrKehB7VQ07w9p+kz&#10;tNaW4hkZdhbex4yDjk+wrRoA8r8TaC2h3xVQWtZOYmx/479RVbQB/wATywHT9+nH4ivVL/TrbVIP&#10;JuohNHndtJI5/D61Rt/Cek2s8c0VoFkjIZW8xjgjoeTQBF41GfDV3/wD/wBCFef+Hgf7d084P+vT&#10;t05r1W9sodRtnt7hPMhfG5ckZ79qz7bwnpNpcRzxWgSWMhlbzGOCOnegDXooooA88+Icwk1iGMHI&#10;jhGRjuSf6YrR+HEG2C+l7M6qD9Af8a3r7w1pupXLXFzbebM2AW3sOgwOhq1p2mWukwGG0i8qMtuI&#10;3E5P1P0oA4X4gWPkaulwAdtxHye2V4P6Yqz8OrLfc3N2RxGvlrkdycn8eB+dddqWjWesLGt5AJhG&#10;SVySCM9eQafp+m22lQGG1i8qMtuIyTk9M8/QUAcb8RrfF7ZT4PzIU/I5/wDZqd8OJws95Dz8yK4z&#10;7Ej+tdbqWj2eriMXcAm8skrkkYz16Go9O8P6fpMzS2luIZGUqTvY8ZB7n2FAHD+ONKey1drkKTDc&#10;fMGA4DdwffvTPD/jCbQ7c27RfaYASVBO0ofTOOnX869GurSG+gaG4iWWJhgqwyK4pvD9guv/AGYQ&#10;Yg3AbN7dPzoAw9f1y41+ZJpI/LhTKxouSBnrk+v/ANatr4cj/T7v/rmP511c/hzTbi1htntVMMRJ&#10;RFYrg/geadpug2OkO72kAhZxhiGY5H4mgDB+IozY2f8A11P8qzPh4Mavcdf9Qf8A0Ja7XUdJtNWj&#10;RLuETKh3KCSMH8Ki07QLDSZmltLcRSMu0ncx44Pc+woA0aKKKAP/2VBLAwQUAAYACAAAACEA/TB8&#10;g98AAAAJAQAADwAAAGRycy9kb3ducmV2LnhtbEyPQU/DMAyF70j8h8hI3FgaVqZRmk7TBJwmJDYk&#10;xM1rvLZak1RN1nb/HnNiN/u9p+fP+WqyrRioD413GtQsAUGu9KZxlYav/dvDEkSI6Ay23pGGCwVY&#10;Fbc3OWbGj+6Thl2sBJe4kKGGOsYukzKUNVkMM9+RY+/oe4uR176SpseRy20rH5NkIS02ji/U2NGm&#10;pvK0O1sN7yOO67l6Hban4+bys3/6+N4q0vr+blq/gIg0xf8w/OEzOhTMdPBnZ4JoNTynipOsqzkI&#10;9pdqwcOBhTRNQBa5vP6g+AU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tD40wj4CAAAIBQAADgAAAAAAAAAAAAAAAAA8AgAAZHJzL2Uyb0RvYy54bWxQSwECLQAKAAAA&#10;AAAAACEAhVg+HJMRAACTEQAAFQAAAAAAAAAAAAAAAACmBAAAZHJzL21lZGlhL2ltYWdlMS5qcGVn&#10;UEsBAi0AFAAGAAgAAAAhAP0wfIPfAAAACQEAAA8AAAAAAAAAAAAAAAAAbBYAAGRycy9kb3ducmV2&#10;LnhtbFBLAQItABQABgAIAAAAIQBYYLMbugAAACIBAAAZAAAAAAAAAAAAAAAAAHgXAABkcnMvX3Jl&#10;bHMvZTJvRG9jLnhtbC5yZWxzUEsFBgAAAAAGAAYAfQEAAGkYAAAAAA==&#10;">
                      <v:shape id="Image 38" o:spid="_x0000_s1027" type="#_x0000_t75" style="position:absolute;left:22212;top:20834;width:45863;height:8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sq+xgAAAOMAAAAPAAAAZHJzL2Rvd25yZXYueG1sRE9fa8Iw&#10;EH8f+B3CCXubaWVuWo0iwsD5MLD6Ac7mbGubS2gyrd9+EYQ93u//LVa9acWVOl9bVpCOEhDEhdU1&#10;lwqOh6+3KQgfkDW2lknBnTysloOXBWba3nhP1zyUIoawz1BBFYLLpPRFRQb9yDriyJ1tZzDEsyul&#10;7vAWw00rx0nyIQ3WHBsqdLSpqGjyX6OAw27/M7nk5uRs43O9c+vvxin1OuzXcxCB+vAvfrq3Os5P&#10;3mfpbDxJP+HxUwRALv8AAAD//wMAUEsBAi0AFAAGAAgAAAAhANvh9svuAAAAhQEAABMAAAAAAAAA&#10;AAAAAAAAAAAAAFtDb250ZW50X1R5cGVzXS54bWxQSwECLQAUAAYACAAAACEAWvQsW78AAAAVAQAA&#10;CwAAAAAAAAAAAAAAAAAfAQAAX3JlbHMvLnJlbHNQSwECLQAUAAYACAAAACEA9NrKvsYAAADjAAAA&#10;DwAAAAAAAAAAAAAAAAAHAgAAZHJzL2Rvd25yZXYueG1sUEsFBgAAAAADAAMAtwAAAPoCAAAAAA==&#10;">
                        <v:imagedata r:id="rId10" o:title=""/>
                      </v:shape>
                    </v:group>
                  </w:pict>
                </mc:Fallback>
              </mc:AlternateContent>
            </w:r>
            <w:r w:rsidR="00662B02"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T3</w:t>
            </w:r>
          </w:p>
        </w:tc>
        <w:tc>
          <w:tcPr>
            <w:tcW w:w="4804" w:type="dxa"/>
            <w:vAlign w:val="center"/>
          </w:tcPr>
          <w:p w14:paraId="5447AE4A" w14:textId="2CA4C023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USO DE JOGOS NA COMPREENSÃO DOS CONCEITOS DE INCÓGNITA E VARIÁVEL NO 6º ANO DO ENSINO FUNDAMENTAL</w:t>
            </w:r>
          </w:p>
        </w:tc>
        <w:tc>
          <w:tcPr>
            <w:tcW w:w="2921" w:type="dxa"/>
            <w:vAlign w:val="center"/>
          </w:tcPr>
          <w:p w14:paraId="5CF63DA6" w14:textId="1BF1078D" w:rsidR="00662B02" w:rsidRDefault="00662B02" w:rsidP="00662B02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JOSÉ RODRIGO SIQUEIRA DE SOUSA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THYAGO AGUIAR RODRIGUES</w:t>
            </w:r>
          </w:p>
        </w:tc>
      </w:tr>
      <w:tr w:rsidR="00662B02" w14:paraId="53FAC62B" w14:textId="77777777" w:rsidTr="00346C86">
        <w:trPr>
          <w:trHeight w:val="328"/>
        </w:trPr>
        <w:tc>
          <w:tcPr>
            <w:tcW w:w="1197" w:type="dxa"/>
            <w:vAlign w:val="center"/>
          </w:tcPr>
          <w:p w14:paraId="7152C706" w14:textId="7C24BCFD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T3</w:t>
            </w:r>
          </w:p>
        </w:tc>
        <w:tc>
          <w:tcPr>
            <w:tcW w:w="4804" w:type="dxa"/>
            <w:vAlign w:val="center"/>
          </w:tcPr>
          <w:p w14:paraId="0FAA2EEA" w14:textId="28732747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CLUBE DA MATEMÁTICA COMO AMBIENTE DE APRENDIZAGEM E ESPAÇO DE FORMAÇÃO DOCENTE</w:t>
            </w:r>
          </w:p>
        </w:tc>
        <w:tc>
          <w:tcPr>
            <w:tcW w:w="2921" w:type="dxa"/>
            <w:vAlign w:val="center"/>
          </w:tcPr>
          <w:p w14:paraId="0ED672B2" w14:textId="34769BEC" w:rsidR="00662B02" w:rsidRDefault="00662B02" w:rsidP="00662B02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VINICIUS MENDES COUTO PEREIRA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ANA PAULA CABRAL COUTO PEREIRA</w:t>
            </w:r>
          </w:p>
        </w:tc>
      </w:tr>
      <w:tr w:rsidR="00662B02" w14:paraId="6BE0748B" w14:textId="77777777" w:rsidTr="00346C86">
        <w:trPr>
          <w:trHeight w:val="328"/>
        </w:trPr>
        <w:tc>
          <w:tcPr>
            <w:tcW w:w="1197" w:type="dxa"/>
            <w:vAlign w:val="center"/>
          </w:tcPr>
          <w:p w14:paraId="10CF0D39" w14:textId="6E2EE483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T4</w:t>
            </w:r>
          </w:p>
        </w:tc>
        <w:tc>
          <w:tcPr>
            <w:tcW w:w="4804" w:type="dxa"/>
            <w:vAlign w:val="center"/>
          </w:tcPr>
          <w:p w14:paraId="723AEBCA" w14:textId="180171E6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DESAFIOS NO ENSINO PARA PESSOAS COM NECESSIDADES ESPECÍFICAS NO CURSO DE LICENCIATURA EM MATEMÁTICA DO IFB</w:t>
            </w:r>
          </w:p>
        </w:tc>
        <w:tc>
          <w:tcPr>
            <w:tcW w:w="2921" w:type="dxa"/>
            <w:vAlign w:val="center"/>
          </w:tcPr>
          <w:p w14:paraId="5974AB67" w14:textId="64816781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PAULA DE SOUZA RODRIGUES</w:t>
            </w:r>
            <w:r w:rsidR="009D56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;</w:t>
            </w: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VITOR MANOEL SILVA BARBOSA</w:t>
            </w:r>
          </w:p>
        </w:tc>
      </w:tr>
      <w:tr w:rsidR="00662B02" w14:paraId="1AE64331" w14:textId="77777777" w:rsidTr="00F34232">
        <w:trPr>
          <w:trHeight w:val="328"/>
        </w:trPr>
        <w:tc>
          <w:tcPr>
            <w:tcW w:w="1197" w:type="dxa"/>
            <w:vAlign w:val="center"/>
          </w:tcPr>
          <w:p w14:paraId="2A055B05" w14:textId="2B9C808B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T4</w:t>
            </w:r>
          </w:p>
        </w:tc>
        <w:tc>
          <w:tcPr>
            <w:tcW w:w="4804" w:type="dxa"/>
            <w:vAlign w:val="center"/>
          </w:tcPr>
          <w:p w14:paraId="2A818FB5" w14:textId="2DFC27D1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MATERIAIS MANIPULÁVEIS NO ENSINO DE CONTEÚDOS MATEMÁTICOS PARA ALUNOS COM DEFICIÊNCIA VISUAL</w:t>
            </w:r>
          </w:p>
        </w:tc>
        <w:tc>
          <w:tcPr>
            <w:tcW w:w="2921" w:type="dxa"/>
            <w:vAlign w:val="center"/>
          </w:tcPr>
          <w:p w14:paraId="4772D1C5" w14:textId="276E6779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MARIA ADRIELLY DA SILVA SANTOS</w:t>
            </w:r>
          </w:p>
        </w:tc>
      </w:tr>
      <w:tr w:rsidR="00662B02" w14:paraId="1C74583A" w14:textId="77777777" w:rsidTr="00F34232">
        <w:trPr>
          <w:trHeight w:val="328"/>
        </w:trPr>
        <w:tc>
          <w:tcPr>
            <w:tcW w:w="1197" w:type="dxa"/>
            <w:vAlign w:val="center"/>
          </w:tcPr>
          <w:p w14:paraId="07D5C7B5" w14:textId="5A4011A3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T4</w:t>
            </w:r>
          </w:p>
        </w:tc>
        <w:tc>
          <w:tcPr>
            <w:tcW w:w="4804" w:type="dxa"/>
            <w:vAlign w:val="center"/>
          </w:tcPr>
          <w:p w14:paraId="2F5B15FD" w14:textId="66F18BCE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PROTAGONISMO DAS MENINAS OLÍMPICAS DO IMPA ATRAVÉS DO JOGO SUDOKU: MULHERES NA CIÊNCIA</w:t>
            </w:r>
          </w:p>
        </w:tc>
        <w:tc>
          <w:tcPr>
            <w:tcW w:w="2921" w:type="dxa"/>
            <w:vAlign w:val="center"/>
          </w:tcPr>
          <w:p w14:paraId="54675D55" w14:textId="51845350" w:rsidR="00662B02" w:rsidRDefault="00662B02" w:rsidP="00662B02">
            <w:pPr>
              <w:pStyle w:val="TableParagraph"/>
              <w:spacing w:before="53"/>
              <w:ind w:left="57"/>
              <w:rPr>
                <w:rFonts w:ascii="Arial"/>
                <w:b/>
                <w:spacing w:val="-2"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LUCIA DIAS DE SOUZA</w:t>
            </w:r>
          </w:p>
        </w:tc>
      </w:tr>
      <w:tr w:rsidR="00662B02" w14:paraId="6BDD3946" w14:textId="77777777" w:rsidTr="002E7C24">
        <w:trPr>
          <w:trHeight w:val="328"/>
        </w:trPr>
        <w:tc>
          <w:tcPr>
            <w:tcW w:w="1197" w:type="dxa"/>
            <w:vAlign w:val="center"/>
          </w:tcPr>
          <w:p w14:paraId="131D486A" w14:textId="56ABE113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T7</w:t>
            </w:r>
          </w:p>
        </w:tc>
        <w:tc>
          <w:tcPr>
            <w:tcW w:w="4804" w:type="dxa"/>
            <w:vAlign w:val="center"/>
          </w:tcPr>
          <w:p w14:paraId="656FB8D0" w14:textId="1AE6871F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CORRIDA CARTESIANA: UMA PROPOSTA DE ABORDAGEM DE ENSINO PARA AS TRANSFORMAÇÕES GEOMÉTRICAS NO ENSINO FUNDAMENTAL</w:t>
            </w:r>
          </w:p>
        </w:tc>
        <w:tc>
          <w:tcPr>
            <w:tcW w:w="2921" w:type="dxa"/>
            <w:vAlign w:val="center"/>
          </w:tcPr>
          <w:p w14:paraId="0A11E725" w14:textId="455E5379" w:rsidR="00662B02" w:rsidRDefault="00662B02" w:rsidP="00662B02">
            <w:pPr>
              <w:pStyle w:val="TableParagraph"/>
              <w:spacing w:before="53"/>
              <w:ind w:left="57"/>
              <w:rPr>
                <w:rFonts w:ascii="Arial"/>
                <w:b/>
                <w:spacing w:val="-2"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CLAUDIOMIR FEUSTLER RODRIGUES DE SIQUEIRA</w:t>
            </w:r>
          </w:p>
        </w:tc>
      </w:tr>
      <w:tr w:rsidR="00662B02" w14:paraId="5CD7223B" w14:textId="77777777" w:rsidTr="002E7C24">
        <w:trPr>
          <w:trHeight w:val="328"/>
        </w:trPr>
        <w:tc>
          <w:tcPr>
            <w:tcW w:w="1197" w:type="dxa"/>
            <w:vAlign w:val="center"/>
          </w:tcPr>
          <w:p w14:paraId="465CC6C7" w14:textId="6A959992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T7</w:t>
            </w:r>
          </w:p>
        </w:tc>
        <w:tc>
          <w:tcPr>
            <w:tcW w:w="4804" w:type="dxa"/>
            <w:vAlign w:val="center"/>
          </w:tcPr>
          <w:p w14:paraId="7042A345" w14:textId="083175F2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UMA ABORDAGEM NO ENSINO DA MATEMATICA FINANCEIRA ATRAVÉS DE JOGOS</w:t>
            </w:r>
          </w:p>
        </w:tc>
        <w:tc>
          <w:tcPr>
            <w:tcW w:w="2921" w:type="dxa"/>
            <w:vAlign w:val="center"/>
          </w:tcPr>
          <w:p w14:paraId="477E8C3F" w14:textId="79555E01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AUGUSTO CESAR DE CASTRO BARBOSA</w:t>
            </w:r>
            <w:r w:rsidR="009D56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 ;</w:t>
            </w: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CLÁUDIA FERREIRA REIS CONCORDIDO</w:t>
            </w:r>
          </w:p>
        </w:tc>
      </w:tr>
      <w:tr w:rsidR="00662B02" w14:paraId="5F2DB216" w14:textId="77777777" w:rsidTr="002E7C24">
        <w:trPr>
          <w:trHeight w:val="328"/>
        </w:trPr>
        <w:tc>
          <w:tcPr>
            <w:tcW w:w="1197" w:type="dxa"/>
            <w:vAlign w:val="center"/>
          </w:tcPr>
          <w:p w14:paraId="6176CFFF" w14:textId="53884BC9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T7</w:t>
            </w:r>
          </w:p>
        </w:tc>
        <w:tc>
          <w:tcPr>
            <w:tcW w:w="4804" w:type="dxa"/>
            <w:vAlign w:val="center"/>
          </w:tcPr>
          <w:p w14:paraId="2616474D" w14:textId="2ED0329D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47CD7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UMA SEQUÊNCIA DIDÁTICA PARA A EDUCAÇÃO MATEMÁTICA: EXPLORANDO UM PROBLEMA AMBIENTAL EM CASIMIRO DE ABREU</w:t>
            </w:r>
          </w:p>
        </w:tc>
        <w:tc>
          <w:tcPr>
            <w:tcW w:w="2921" w:type="dxa"/>
            <w:vAlign w:val="center"/>
          </w:tcPr>
          <w:p w14:paraId="3FBA0A66" w14:textId="0BFBC88F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AUGUSTO CESAR DE CASTRO BARBOSA</w:t>
            </w:r>
            <w:r w:rsidR="009D56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; </w:t>
            </w: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CLÁUDIA FERREIRA REIS CONCORDIDO</w:t>
            </w:r>
          </w:p>
        </w:tc>
      </w:tr>
      <w:tr w:rsidR="00662B02" w14:paraId="3AF13216" w14:textId="77777777" w:rsidTr="0083232E">
        <w:trPr>
          <w:trHeight w:val="328"/>
        </w:trPr>
        <w:tc>
          <w:tcPr>
            <w:tcW w:w="1197" w:type="dxa"/>
            <w:vAlign w:val="center"/>
          </w:tcPr>
          <w:p w14:paraId="76F9AB2D" w14:textId="5331F44B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T7</w:t>
            </w:r>
          </w:p>
        </w:tc>
        <w:tc>
          <w:tcPr>
            <w:tcW w:w="4804" w:type="dxa"/>
            <w:vAlign w:val="center"/>
          </w:tcPr>
          <w:p w14:paraId="6328C8A5" w14:textId="3E75CC05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 EDUCAÇÃO FINANCEIRA NOS ANOS FINAIS DO ENSINO FUNDAMENTAL</w:t>
            </w:r>
          </w:p>
        </w:tc>
        <w:tc>
          <w:tcPr>
            <w:tcW w:w="2921" w:type="dxa"/>
            <w:vAlign w:val="center"/>
          </w:tcPr>
          <w:p w14:paraId="2EA63FFA" w14:textId="30F0D485" w:rsidR="00662B02" w:rsidRDefault="00662B02" w:rsidP="00662B02">
            <w:pPr>
              <w:pStyle w:val="TableParagraph"/>
              <w:spacing w:before="53"/>
              <w:ind w:left="57"/>
              <w:rPr>
                <w:rFonts w:ascii="Arial"/>
                <w:b/>
                <w:spacing w:val="-2"/>
                <w:sz w:val="24"/>
              </w:rPr>
            </w:pPr>
            <w:r w:rsidRPr="00AA46D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pt-BR" w:eastAsia="pt-BR"/>
              </w:rPr>
              <w:t xml:space="preserve"> </w:t>
            </w: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t-BR"/>
              </w:rPr>
              <w:t>ISADORA FERREIRA LIMA</w:t>
            </w:r>
          </w:p>
        </w:tc>
      </w:tr>
      <w:tr w:rsidR="00662B02" w14:paraId="387864BD" w14:textId="77777777" w:rsidTr="0083232E">
        <w:trPr>
          <w:trHeight w:val="328"/>
        </w:trPr>
        <w:tc>
          <w:tcPr>
            <w:tcW w:w="1197" w:type="dxa"/>
            <w:vAlign w:val="center"/>
          </w:tcPr>
          <w:p w14:paraId="2461EC10" w14:textId="5013D04D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 w:rsidRPr="00BD18A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lastRenderedPageBreak/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</w:t>
            </w:r>
          </w:p>
        </w:tc>
        <w:tc>
          <w:tcPr>
            <w:tcW w:w="4804" w:type="dxa"/>
            <w:vAlign w:val="center"/>
          </w:tcPr>
          <w:p w14:paraId="5BA9EC11" w14:textId="232AF8D5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BD18A0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DESVENDANDO PADRÕES E ESTRATÉGIAS: UM RELATO SOBRE O USO DA TORRE DE HANÓI COMO FERRAMENTA EDUCACIONAL.</w:t>
            </w:r>
          </w:p>
        </w:tc>
        <w:tc>
          <w:tcPr>
            <w:tcW w:w="2921" w:type="dxa"/>
            <w:vAlign w:val="center"/>
          </w:tcPr>
          <w:p w14:paraId="20D2223E" w14:textId="37247D79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BD18A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GEOVANNA CHRISTINA NASCIMENTO</w:t>
            </w:r>
          </w:p>
        </w:tc>
      </w:tr>
      <w:tr w:rsidR="00662B02" w14:paraId="31EFE256" w14:textId="77777777" w:rsidTr="00057165">
        <w:trPr>
          <w:trHeight w:val="328"/>
        </w:trPr>
        <w:tc>
          <w:tcPr>
            <w:tcW w:w="1197" w:type="dxa"/>
            <w:vAlign w:val="center"/>
          </w:tcPr>
          <w:p w14:paraId="54FA8A2B" w14:textId="0D8133B8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 w:rsidRPr="000528F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T12</w:t>
            </w:r>
          </w:p>
        </w:tc>
        <w:tc>
          <w:tcPr>
            <w:tcW w:w="4804" w:type="dxa"/>
            <w:vAlign w:val="center"/>
          </w:tcPr>
          <w:p w14:paraId="2A936EF6" w14:textId="30A9C754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0528F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ANÁLISE REAL NA FORMAÇÃO DOCENTE EM MATEMÁTICA</w:t>
            </w:r>
          </w:p>
        </w:tc>
        <w:tc>
          <w:tcPr>
            <w:tcW w:w="2921" w:type="dxa"/>
            <w:vAlign w:val="center"/>
          </w:tcPr>
          <w:p w14:paraId="7C509ECE" w14:textId="42E5F0B1" w:rsidR="009D56F0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0528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CHARLES CHRISTIAN SANTOS SILVA</w:t>
            </w:r>
          </w:p>
          <w:p w14:paraId="751496F3" w14:textId="0DEE51FE" w:rsidR="00662B02" w:rsidRDefault="00662B02" w:rsidP="00662B02">
            <w:pPr>
              <w:pStyle w:val="TableParagraph"/>
              <w:spacing w:before="53"/>
              <w:ind w:left="57"/>
              <w:rPr>
                <w:rFonts w:ascii="Arial"/>
                <w:b/>
                <w:spacing w:val="-2"/>
                <w:sz w:val="24"/>
              </w:rPr>
            </w:pPr>
          </w:p>
        </w:tc>
      </w:tr>
      <w:tr w:rsidR="00662B02" w14:paraId="39F22DFA" w14:textId="77777777" w:rsidTr="00057165">
        <w:trPr>
          <w:trHeight w:val="328"/>
        </w:trPr>
        <w:tc>
          <w:tcPr>
            <w:tcW w:w="1197" w:type="dxa"/>
            <w:vAlign w:val="center"/>
          </w:tcPr>
          <w:p w14:paraId="16E192B1" w14:textId="1D907EFF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vAlign w:val="center"/>
          </w:tcPr>
          <w:p w14:paraId="66C53DB5" w14:textId="4B64C34B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EVASÃO NOS CURSOS DE LICENCIATURA EM MATEMÁTICA NA UNIVERSIDADE ABERTA DO BRASIL (UAB)</w:t>
            </w:r>
          </w:p>
        </w:tc>
        <w:tc>
          <w:tcPr>
            <w:tcW w:w="2921" w:type="dxa"/>
            <w:vAlign w:val="center"/>
          </w:tcPr>
          <w:p w14:paraId="37DD2571" w14:textId="0A4F83A1" w:rsidR="00662B02" w:rsidRDefault="00662B02" w:rsidP="00662B02">
            <w:pPr>
              <w:pStyle w:val="TableParagraph"/>
              <w:spacing w:before="53"/>
              <w:ind w:left="57"/>
              <w:rPr>
                <w:rFonts w:ascii="Arial"/>
                <w:b/>
                <w:spacing w:val="-2"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OLGA RUBÊNIA DA SILVA CAMINHA DE MENEZES</w:t>
            </w:r>
          </w:p>
        </w:tc>
      </w:tr>
      <w:tr w:rsidR="00662B02" w14:paraId="40B8BCEB" w14:textId="77777777" w:rsidTr="00057165">
        <w:trPr>
          <w:trHeight w:val="328"/>
        </w:trPr>
        <w:tc>
          <w:tcPr>
            <w:tcW w:w="1197" w:type="dxa"/>
            <w:vAlign w:val="center"/>
          </w:tcPr>
          <w:p w14:paraId="2072A281" w14:textId="1AF520A8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vAlign w:val="center"/>
          </w:tcPr>
          <w:p w14:paraId="68D1015B" w14:textId="48F28826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INVESTIGAÇÕES SOBRE PROCESSOS DE ENSINO E APRENDIZAGEM DE PROBABILIDADE E RISCO NOS ANOS FINAIS DO ENSINO FUNDAMENTAL: CONSTITUIÇÃO DE UM GRUPO COLABORATIVO DE FORMAÇÃO E PESQUISA</w:t>
            </w:r>
          </w:p>
        </w:tc>
        <w:tc>
          <w:tcPr>
            <w:tcW w:w="2921" w:type="dxa"/>
            <w:vAlign w:val="center"/>
          </w:tcPr>
          <w:p w14:paraId="352DFFBD" w14:textId="291CF5C5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PRISCILA BERNARDO </w:t>
            </w:r>
            <w:r w:rsidR="009D56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</w:t>
            </w: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ARTINS</w:t>
            </w:r>
          </w:p>
        </w:tc>
      </w:tr>
      <w:tr w:rsidR="00662B02" w14:paraId="476848BA" w14:textId="77777777" w:rsidTr="00AD1820">
        <w:trPr>
          <w:trHeight w:val="328"/>
        </w:trPr>
        <w:tc>
          <w:tcPr>
            <w:tcW w:w="1197" w:type="dxa"/>
            <w:vAlign w:val="center"/>
          </w:tcPr>
          <w:p w14:paraId="4C28B9C8" w14:textId="3956C23D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vAlign w:val="center"/>
          </w:tcPr>
          <w:p w14:paraId="516BFF2D" w14:textId="506682A3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LETRAMENTO MATEMÁTICO NAS POLÍTICAS PÚBLICAS DE FORMAÇÃO DE PROFESSORES BRASILEIROS</w:t>
            </w:r>
          </w:p>
        </w:tc>
        <w:tc>
          <w:tcPr>
            <w:tcW w:w="2921" w:type="dxa"/>
            <w:vAlign w:val="center"/>
          </w:tcPr>
          <w:p w14:paraId="3729532A" w14:textId="3C59D572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CASSIANA GOMES DE ARAÚJO</w:t>
            </w:r>
            <w:r w:rsidR="009D56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6E2AF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EDVONETE SOUZA DE ALENCAR</w:t>
            </w:r>
          </w:p>
        </w:tc>
      </w:tr>
      <w:tr w:rsidR="00662B02" w14:paraId="54E701BC" w14:textId="77777777" w:rsidTr="002D0229">
        <w:trPr>
          <w:trHeight w:val="328"/>
        </w:trPr>
        <w:tc>
          <w:tcPr>
            <w:tcW w:w="1197" w:type="dxa"/>
            <w:vAlign w:val="center"/>
          </w:tcPr>
          <w:p w14:paraId="114C5AA2" w14:textId="075619AF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T12</w:t>
            </w:r>
          </w:p>
        </w:tc>
        <w:tc>
          <w:tcPr>
            <w:tcW w:w="4804" w:type="dxa"/>
            <w:vAlign w:val="center"/>
          </w:tcPr>
          <w:p w14:paraId="393DAD14" w14:textId="0D23FA57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ONDE ESTÃO OS EGRESSOS DO CURSO DE LICENITURA EM MATEMATICA DA UEMG – UNIDADE IBIRITÉ? UM OLHAR INVESTIGATIVO EM ANDAMENTO.</w:t>
            </w:r>
          </w:p>
        </w:tc>
        <w:tc>
          <w:tcPr>
            <w:tcW w:w="2921" w:type="dxa"/>
            <w:vAlign w:val="center"/>
          </w:tcPr>
          <w:p w14:paraId="0E25A2E6" w14:textId="006237A7" w:rsidR="00662B02" w:rsidRPr="009D56F0" w:rsidRDefault="00662B02" w:rsidP="009D56F0">
            <w:pPr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LILIANE REZENDE ANASTACIO </w:t>
            </w:r>
          </w:p>
        </w:tc>
      </w:tr>
      <w:tr w:rsidR="00662B02" w14:paraId="52ED59FA" w14:textId="77777777" w:rsidTr="002D0229">
        <w:trPr>
          <w:trHeight w:val="328"/>
        </w:trPr>
        <w:tc>
          <w:tcPr>
            <w:tcW w:w="1197" w:type="dxa"/>
            <w:vAlign w:val="center"/>
          </w:tcPr>
          <w:p w14:paraId="642AA224" w14:textId="6326582D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 w:rsidRPr="00490863">
              <w:rPr>
                <w:color w:val="000000"/>
              </w:rPr>
              <w:t>T14</w:t>
            </w:r>
          </w:p>
        </w:tc>
        <w:tc>
          <w:tcPr>
            <w:tcW w:w="4804" w:type="dxa"/>
            <w:vAlign w:val="center"/>
          </w:tcPr>
          <w:p w14:paraId="529B31DE" w14:textId="51118F83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EQUAÇÕES DO 2º GRAU E FUNÇÃO QUADRÁTICA: UMA ABORDAGEM MULTIFACETADA PARA A APRENDIZAGEM MATEMÁTICA</w:t>
            </w:r>
          </w:p>
        </w:tc>
        <w:tc>
          <w:tcPr>
            <w:tcW w:w="2921" w:type="dxa"/>
            <w:vAlign w:val="center"/>
          </w:tcPr>
          <w:p w14:paraId="26D4F5FB" w14:textId="15358E66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VITOR MANOEL CRUZ MACHADO</w:t>
            </w:r>
            <w:r w:rsidR="009D56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490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OSÉAS GUIMARÃES FERREIRA NETO</w:t>
            </w:r>
            <w:r w:rsidR="009D56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  <w:r w:rsidRPr="00490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RENAN VINÍCIUS AVIZ DE MORAES</w:t>
            </w:r>
          </w:p>
        </w:tc>
      </w:tr>
      <w:tr w:rsidR="00662B02" w14:paraId="7D7232E7" w14:textId="77777777" w:rsidTr="002D0229">
        <w:trPr>
          <w:trHeight w:val="328"/>
        </w:trPr>
        <w:tc>
          <w:tcPr>
            <w:tcW w:w="1197" w:type="dxa"/>
            <w:vAlign w:val="center"/>
          </w:tcPr>
          <w:p w14:paraId="048AB9FE" w14:textId="4306C391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T16</w:t>
            </w:r>
          </w:p>
        </w:tc>
        <w:tc>
          <w:tcPr>
            <w:tcW w:w="4804" w:type="dxa"/>
            <w:vAlign w:val="center"/>
          </w:tcPr>
          <w:p w14:paraId="590DF680" w14:textId="75895748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EXPLORANDO OS SISTEMAS DE AMORTIZAÇÃO PRICE E SAC NO ENSINO MÉDIO COM AUXÍLIO DE PLANILHAS ELETRÔNICAS</w:t>
            </w:r>
          </w:p>
        </w:tc>
        <w:tc>
          <w:tcPr>
            <w:tcW w:w="2921" w:type="dxa"/>
            <w:vAlign w:val="center"/>
          </w:tcPr>
          <w:p w14:paraId="07B6734E" w14:textId="459329AF" w:rsidR="00662B02" w:rsidRDefault="00662B02" w:rsidP="00662B02">
            <w:pPr>
              <w:pStyle w:val="TableParagraph"/>
              <w:spacing w:before="53"/>
              <w:ind w:left="57"/>
              <w:rPr>
                <w:rFonts w:ascii="Arial"/>
                <w:b/>
                <w:spacing w:val="-2"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ELIZEU ODILON BEZERRA FILHO</w:t>
            </w:r>
          </w:p>
        </w:tc>
      </w:tr>
      <w:tr w:rsidR="00662B02" w14:paraId="176A9ADA" w14:textId="77777777" w:rsidTr="005E78EF">
        <w:trPr>
          <w:trHeight w:val="328"/>
        </w:trPr>
        <w:tc>
          <w:tcPr>
            <w:tcW w:w="1197" w:type="dxa"/>
            <w:vAlign w:val="center"/>
          </w:tcPr>
          <w:p w14:paraId="1B3D7696" w14:textId="2EC71883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T16</w:t>
            </w:r>
          </w:p>
        </w:tc>
        <w:tc>
          <w:tcPr>
            <w:tcW w:w="4804" w:type="dxa"/>
            <w:vAlign w:val="center"/>
          </w:tcPr>
          <w:p w14:paraId="1FFB16C3" w14:textId="27041768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O ERRO NO ENSINO DE MATEMÁTICA: ATIVIDADES COM O CHATGPT</w:t>
            </w:r>
          </w:p>
        </w:tc>
        <w:tc>
          <w:tcPr>
            <w:tcW w:w="2921" w:type="dxa"/>
            <w:vAlign w:val="center"/>
          </w:tcPr>
          <w:p w14:paraId="7EA4E824" w14:textId="39B3011B" w:rsidR="00662B02" w:rsidRDefault="00662B02" w:rsidP="00662B02">
            <w:pPr>
              <w:pStyle w:val="TableParagraph"/>
              <w:spacing w:before="53"/>
              <w:ind w:left="57"/>
              <w:rPr>
                <w:rFonts w:ascii="Arial"/>
                <w:b/>
                <w:spacing w:val="-2"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GABRIELA ALONSO PEREIRA BADIGLIAN</w:t>
            </w:r>
          </w:p>
        </w:tc>
      </w:tr>
      <w:tr w:rsidR="00662B02" w14:paraId="0D43A7B1" w14:textId="77777777" w:rsidTr="005E78EF">
        <w:trPr>
          <w:trHeight w:val="328"/>
        </w:trPr>
        <w:tc>
          <w:tcPr>
            <w:tcW w:w="1197" w:type="dxa"/>
            <w:vAlign w:val="center"/>
          </w:tcPr>
          <w:p w14:paraId="2A549C86" w14:textId="7C4C7121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T16</w:t>
            </w:r>
          </w:p>
        </w:tc>
        <w:tc>
          <w:tcPr>
            <w:tcW w:w="4804" w:type="dxa"/>
            <w:vAlign w:val="center"/>
          </w:tcPr>
          <w:p w14:paraId="0B05774E" w14:textId="1B9D00EB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PROJEÇÃO DE CAMINHOS EM SUPERFÍCIES DE ESPERAS NO GEOGEBRA</w:t>
            </w:r>
          </w:p>
        </w:tc>
        <w:tc>
          <w:tcPr>
            <w:tcW w:w="2921" w:type="dxa"/>
            <w:vAlign w:val="center"/>
          </w:tcPr>
          <w:p w14:paraId="7138E9A5" w14:textId="70855A0A" w:rsidR="00662B02" w:rsidRDefault="00662B02" w:rsidP="00662B02">
            <w:pPr>
              <w:ind w:left="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FÁBIO BRITO DE CASTRO</w:t>
            </w:r>
            <w:r w:rsidR="009D56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 xml:space="preserve">; </w:t>
            </w:r>
          </w:p>
          <w:p w14:paraId="6BBEAEC5" w14:textId="46DC185C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MARCOS VINICIUS TRINDADE VIEIRA</w:t>
            </w:r>
          </w:p>
        </w:tc>
      </w:tr>
      <w:tr w:rsidR="00662B02" w14:paraId="0C98925B" w14:textId="77777777" w:rsidTr="005E78EF">
        <w:trPr>
          <w:trHeight w:val="328"/>
        </w:trPr>
        <w:tc>
          <w:tcPr>
            <w:tcW w:w="1197" w:type="dxa"/>
            <w:vAlign w:val="center"/>
          </w:tcPr>
          <w:p w14:paraId="2155C911" w14:textId="0BDF1657" w:rsidR="00662B02" w:rsidRDefault="00662B02" w:rsidP="00662B02">
            <w:pPr>
              <w:pStyle w:val="TableParagraph"/>
              <w:spacing w:before="26" w:line="240" w:lineRule="auto"/>
              <w:ind w:left="17"/>
              <w:jc w:val="center"/>
              <w:rPr>
                <w:rFonts w:ascii="Arial" w:hAnsi="Arial"/>
                <w:b/>
                <w:spacing w:val="-2"/>
                <w:sz w:val="24"/>
              </w:rPr>
            </w:pPr>
            <w:r>
              <w:rPr>
                <w:color w:val="000000"/>
              </w:rPr>
              <w:t>T16</w:t>
            </w:r>
          </w:p>
        </w:tc>
        <w:tc>
          <w:tcPr>
            <w:tcW w:w="4804" w:type="dxa"/>
            <w:vAlign w:val="center"/>
          </w:tcPr>
          <w:p w14:paraId="730F635F" w14:textId="0868B6BD" w:rsidR="00662B02" w:rsidRDefault="00662B02" w:rsidP="00662B02">
            <w:pPr>
              <w:pStyle w:val="TableParagraph"/>
              <w:spacing w:before="53"/>
              <w:ind w:left="94"/>
              <w:rPr>
                <w:rFonts w:ascii="Arial" w:hAnsi="Arial"/>
                <w:b/>
                <w:sz w:val="24"/>
              </w:rPr>
            </w:pPr>
            <w:r w:rsidRPr="00490863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REALIDADE AUMENTADA NO ENSINO DE GEOMETRIA ESPACIAL: UMA PROPOSTA COM O APLICATIVO ZAPPAR</w:t>
            </w:r>
          </w:p>
        </w:tc>
        <w:tc>
          <w:tcPr>
            <w:tcW w:w="2921" w:type="dxa"/>
            <w:vAlign w:val="center"/>
          </w:tcPr>
          <w:p w14:paraId="306422D2" w14:textId="10103428" w:rsidR="00662B02" w:rsidRDefault="00662B02" w:rsidP="009D56F0">
            <w:pPr>
              <w:ind w:left="57"/>
              <w:rPr>
                <w:rFonts w:ascii="Arial"/>
                <w:b/>
                <w:spacing w:val="-2"/>
                <w:sz w:val="24"/>
              </w:rPr>
            </w:pPr>
            <w:r w:rsidRPr="00F6484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t-BR"/>
              </w:rPr>
              <w:t>EDJANE KELLY DA SILVA</w:t>
            </w:r>
          </w:p>
        </w:tc>
      </w:tr>
    </w:tbl>
    <w:p w14:paraId="2685D41F" w14:textId="77777777" w:rsidR="009818B7" w:rsidRDefault="009818B7">
      <w:pPr>
        <w:pStyle w:val="Corpodetexto"/>
        <w:spacing w:before="139"/>
        <w:rPr>
          <w:rFonts w:ascii="Arial"/>
          <w:b/>
        </w:rPr>
      </w:pPr>
    </w:p>
    <w:p w14:paraId="77277E61" w14:textId="3AE9464B" w:rsidR="009818B7" w:rsidRDefault="00A667F5">
      <w:pPr>
        <w:pStyle w:val="Corpodetexto"/>
        <w:spacing w:line="360" w:lineRule="auto"/>
        <w:ind w:left="143" w:right="145"/>
        <w:jc w:val="both"/>
      </w:pPr>
      <w:r>
        <w:t xml:space="preserve">A programação completa do evento pode ser acessada em </w:t>
      </w:r>
      <w:hyperlink r:id="rId11">
        <w:r w:rsidR="009D56F0">
          <w:rPr>
            <w:color w:val="0000FF"/>
            <w:spacing w:val="-2"/>
            <w:u w:val="single" w:color="0000FF"/>
          </w:rPr>
          <w:t>https://anpmat.org.br/simposio-nacional-8/prog</w:t>
        </w:r>
        <w:r w:rsidR="009D56F0">
          <w:rPr>
            <w:color w:val="0000FF"/>
            <w:spacing w:val="-2"/>
            <w:u w:val="single" w:color="0000FF"/>
          </w:rPr>
          <w:t>r</w:t>
        </w:r>
        <w:r w:rsidR="009D56F0">
          <w:rPr>
            <w:color w:val="0000FF"/>
            <w:spacing w:val="-2"/>
            <w:u w:val="single" w:color="0000FF"/>
          </w:rPr>
          <w:t>amacao/</w:t>
        </w:r>
      </w:hyperlink>
      <w:r w:rsidR="00883E96">
        <w:t>.</w:t>
      </w:r>
    </w:p>
    <w:p w14:paraId="41283644" w14:textId="150E657F" w:rsidR="009818B7" w:rsidRDefault="00A667F5">
      <w:pPr>
        <w:pStyle w:val="Corpodetexto"/>
        <w:spacing w:line="360" w:lineRule="auto"/>
        <w:ind w:left="143" w:right="135"/>
        <w:jc w:val="both"/>
      </w:pPr>
      <w:r>
        <w:t xml:space="preserve">Decorrente a finalização do evento, os coordenadores </w:t>
      </w:r>
      <w:r w:rsidR="009D56F0" w:rsidRPr="009D56F0">
        <w:t xml:space="preserve">Sumaia Almeida Ramos e Tatiane da Silva Evangelista </w:t>
      </w:r>
      <w:r>
        <w:t>expediram os certificados para os participantes do simpósio com no mínimo 75% de presença durante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evento.</w:t>
      </w:r>
      <w:r>
        <w:rPr>
          <w:spacing w:val="-9"/>
        </w:rPr>
        <w:t xml:space="preserve"> </w:t>
      </w:r>
      <w:r>
        <w:t>Para</w:t>
      </w:r>
      <w:r>
        <w:rPr>
          <w:spacing w:val="-9"/>
        </w:rPr>
        <w:t xml:space="preserve"> </w:t>
      </w:r>
      <w:r>
        <w:t>atender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essa</w:t>
      </w:r>
      <w:r>
        <w:rPr>
          <w:spacing w:val="-8"/>
        </w:rPr>
        <w:t xml:space="preserve"> </w:t>
      </w:r>
      <w:r>
        <w:t>finalidade,</w:t>
      </w:r>
      <w:r>
        <w:rPr>
          <w:spacing w:val="-9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nome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instituição</w:t>
      </w:r>
      <w:r>
        <w:rPr>
          <w:spacing w:val="-8"/>
        </w:rPr>
        <w:t xml:space="preserve"> </w:t>
      </w:r>
      <w:r>
        <w:t>envolvida,</w:t>
      </w:r>
      <w:r>
        <w:rPr>
          <w:spacing w:val="-9"/>
        </w:rPr>
        <w:t xml:space="preserve"> </w:t>
      </w:r>
      <w:r>
        <w:t xml:space="preserve">a ANPMat fez o registro de expedição dos certificados por meio da ata acima apresentada, cuja expedição foi gerada em </w:t>
      </w:r>
      <w:r>
        <w:lastRenderedPageBreak/>
        <w:t xml:space="preserve">formato digital em PDF e assinada pelos coordenadores do evento. Para autenticar o referido documento utilize o link </w:t>
      </w:r>
      <w:hyperlink r:id="rId12">
        <w:r>
          <w:rPr>
            <w:color w:val="0000FF"/>
            <w:spacing w:val="-2"/>
            <w:u w:val="single" w:color="0000FF"/>
          </w:rPr>
          <w:t>https://www.anpmat.org.br/certificados</w:t>
        </w:r>
      </w:hyperlink>
    </w:p>
    <w:p w14:paraId="3EB69F40" w14:textId="15A38528" w:rsidR="009818B7" w:rsidRDefault="009D0499">
      <w:pPr>
        <w:pStyle w:val="Corpodetexto"/>
        <w:spacing w:line="360" w:lineRule="auto"/>
        <w:ind w:left="143" w:right="139"/>
        <w:jc w:val="both"/>
      </w:pPr>
      <w:r w:rsidRPr="00603FC0">
        <w:rPr>
          <w:noProof/>
        </w:rPr>
        <w:drawing>
          <wp:anchor distT="0" distB="0" distL="114300" distR="114300" simplePos="0" relativeHeight="251654144" behindDoc="0" locked="0" layoutInCell="1" allowOverlap="1" wp14:anchorId="5AF5AC29" wp14:editId="38A967AE">
            <wp:simplePos x="0" y="0"/>
            <wp:positionH relativeFrom="column">
              <wp:posOffset>2824191</wp:posOffset>
            </wp:positionH>
            <wp:positionV relativeFrom="paragraph">
              <wp:posOffset>589140</wp:posOffset>
            </wp:positionV>
            <wp:extent cx="2571750" cy="518160"/>
            <wp:effectExtent l="0" t="0" r="0" b="0"/>
            <wp:wrapNone/>
            <wp:docPr id="1679638381" name="Picture 1" descr="A close-up of a signature&#10;&#10;AI-generated content may be incorrect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638381" name="Picture 1" descr="A close-up of a signature&#10;&#10;AI-generated content may be incorrect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67F5">
        <w:rPr>
          <w:noProof/>
        </w:rPr>
        <w:drawing>
          <wp:anchor distT="0" distB="0" distL="0" distR="0" simplePos="0" relativeHeight="251643904" behindDoc="1" locked="0" layoutInCell="1" allowOverlap="1" wp14:anchorId="675F82D5" wp14:editId="4D18CC7C">
            <wp:simplePos x="0" y="0"/>
            <wp:positionH relativeFrom="page">
              <wp:posOffset>1673225</wp:posOffset>
            </wp:positionH>
            <wp:positionV relativeFrom="paragraph">
              <wp:posOffset>-238125</wp:posOffset>
            </wp:positionV>
            <wp:extent cx="4586287" cy="842915"/>
            <wp:effectExtent l="0" t="0" r="508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6287" cy="84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67F5">
        <w:rPr>
          <w:spacing w:val="-2"/>
        </w:rPr>
        <w:t>Por</w:t>
      </w:r>
      <w:r w:rsidR="00A667F5">
        <w:rPr>
          <w:spacing w:val="-8"/>
        </w:rPr>
        <w:t xml:space="preserve"> </w:t>
      </w:r>
      <w:r w:rsidR="00A667F5">
        <w:rPr>
          <w:spacing w:val="-2"/>
        </w:rPr>
        <w:t>fim,</w:t>
      </w:r>
      <w:r w:rsidR="00A667F5">
        <w:rPr>
          <w:spacing w:val="-10"/>
        </w:rPr>
        <w:t xml:space="preserve"> </w:t>
      </w:r>
      <w:r w:rsidR="00A667F5">
        <w:rPr>
          <w:spacing w:val="-2"/>
        </w:rPr>
        <w:t>para</w:t>
      </w:r>
      <w:r w:rsidR="00A667F5">
        <w:rPr>
          <w:spacing w:val="-10"/>
        </w:rPr>
        <w:t xml:space="preserve"> </w:t>
      </w:r>
      <w:r w:rsidR="00A667F5">
        <w:rPr>
          <w:spacing w:val="-2"/>
        </w:rPr>
        <w:t>que</w:t>
      </w:r>
      <w:r w:rsidR="00A667F5">
        <w:rPr>
          <w:spacing w:val="-6"/>
        </w:rPr>
        <w:t xml:space="preserve"> </w:t>
      </w:r>
      <w:r w:rsidR="00A667F5">
        <w:rPr>
          <w:spacing w:val="-2"/>
        </w:rPr>
        <w:t>se</w:t>
      </w:r>
      <w:r w:rsidR="00A667F5">
        <w:rPr>
          <w:spacing w:val="-6"/>
        </w:rPr>
        <w:t xml:space="preserve"> </w:t>
      </w:r>
      <w:r w:rsidR="00A667F5">
        <w:rPr>
          <w:spacing w:val="-2"/>
        </w:rPr>
        <w:t>cumpra</w:t>
      </w:r>
      <w:r w:rsidR="00A667F5">
        <w:rPr>
          <w:spacing w:val="-10"/>
        </w:rPr>
        <w:t xml:space="preserve"> </w:t>
      </w:r>
      <w:r w:rsidR="00A667F5">
        <w:rPr>
          <w:spacing w:val="-2"/>
        </w:rPr>
        <w:t>as</w:t>
      </w:r>
      <w:r w:rsidR="00A667F5">
        <w:rPr>
          <w:spacing w:val="-8"/>
        </w:rPr>
        <w:t xml:space="preserve"> </w:t>
      </w:r>
      <w:r w:rsidR="00A667F5">
        <w:rPr>
          <w:spacing w:val="-2"/>
        </w:rPr>
        <w:t>formalidades</w:t>
      </w:r>
      <w:r w:rsidR="00A667F5">
        <w:rPr>
          <w:spacing w:val="-10"/>
        </w:rPr>
        <w:t xml:space="preserve"> </w:t>
      </w:r>
      <w:r w:rsidR="00A667F5">
        <w:rPr>
          <w:spacing w:val="-2"/>
        </w:rPr>
        <w:t>do</w:t>
      </w:r>
      <w:r w:rsidR="00A667F5">
        <w:rPr>
          <w:spacing w:val="-6"/>
        </w:rPr>
        <w:t xml:space="preserve"> </w:t>
      </w:r>
      <w:r w:rsidR="00A667F5">
        <w:rPr>
          <w:spacing w:val="-2"/>
        </w:rPr>
        <w:t>registro</w:t>
      </w:r>
      <w:r w:rsidR="00A667F5">
        <w:rPr>
          <w:spacing w:val="-10"/>
        </w:rPr>
        <w:t xml:space="preserve"> </w:t>
      </w:r>
      <w:r w:rsidR="00A667F5">
        <w:rPr>
          <w:spacing w:val="-2"/>
        </w:rPr>
        <w:t>dos</w:t>
      </w:r>
      <w:r w:rsidR="00A667F5">
        <w:rPr>
          <w:spacing w:val="-8"/>
        </w:rPr>
        <w:t xml:space="preserve"> </w:t>
      </w:r>
      <w:r w:rsidR="00A667F5">
        <w:rPr>
          <w:spacing w:val="-2"/>
        </w:rPr>
        <w:t>certificados</w:t>
      </w:r>
      <w:r w:rsidR="00A667F5">
        <w:rPr>
          <w:spacing w:val="-8"/>
        </w:rPr>
        <w:t xml:space="preserve"> </w:t>
      </w:r>
      <w:r w:rsidR="00A667F5">
        <w:rPr>
          <w:spacing w:val="-2"/>
        </w:rPr>
        <w:t>aqui</w:t>
      </w:r>
      <w:r w:rsidR="00A667F5">
        <w:rPr>
          <w:spacing w:val="-8"/>
        </w:rPr>
        <w:t xml:space="preserve"> </w:t>
      </w:r>
      <w:r w:rsidR="00A667F5">
        <w:rPr>
          <w:spacing w:val="-2"/>
        </w:rPr>
        <w:t xml:space="preserve">lavrados, </w:t>
      </w:r>
      <w:r w:rsidR="00A667F5">
        <w:t xml:space="preserve">eu, professora </w:t>
      </w:r>
      <w:r w:rsidR="00820201" w:rsidRPr="00820201">
        <w:t>Sumaia Almeida Ramos</w:t>
      </w:r>
      <w:r w:rsidR="00A667F5">
        <w:t>, lavrei a presente ATA que segue assinada por mim nesta data. Sem mais.</w:t>
      </w:r>
    </w:p>
    <w:p w14:paraId="7F083E33" w14:textId="0456B958" w:rsidR="009818B7" w:rsidRDefault="009818B7">
      <w:pPr>
        <w:pStyle w:val="Corpodetexto"/>
        <w:ind w:left="5371"/>
        <w:rPr>
          <w:sz w:val="20"/>
        </w:rPr>
      </w:pPr>
    </w:p>
    <w:p w14:paraId="7A473691" w14:textId="56E63A9D" w:rsidR="009818B7" w:rsidRDefault="009818B7">
      <w:pPr>
        <w:pStyle w:val="Corpodetexto"/>
        <w:spacing w:before="6"/>
        <w:rPr>
          <w:sz w:val="9"/>
        </w:rPr>
      </w:pPr>
    </w:p>
    <w:p w14:paraId="19054540" w14:textId="45D20D61" w:rsidR="009818B7" w:rsidRDefault="009D0499" w:rsidP="009D0499">
      <w:pPr>
        <w:pStyle w:val="Corpodetexto"/>
        <w:spacing w:before="140"/>
        <w:ind w:left="5040"/>
      </w:pPr>
      <w:r>
        <w:rPr>
          <w:noProof/>
          <w:sz w:val="9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0E4B3EFF" wp14:editId="5D7577DC">
                <wp:simplePos x="0" y="0"/>
                <wp:positionH relativeFrom="page">
                  <wp:posOffset>3442780</wp:posOffset>
                </wp:positionH>
                <wp:positionV relativeFrom="paragraph">
                  <wp:posOffset>140970</wp:posOffset>
                </wp:positionV>
                <wp:extent cx="3353348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3348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0445">
                              <a:moveTo>
                                <a:pt x="0" y="0"/>
                              </a:moveTo>
                              <a:lnTo>
                                <a:pt x="2290038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95BB77" id="Graphic 49" o:spid="_x0000_s1026" style="position:absolute;margin-left:271.1pt;margin-top:11.1pt;width:264.05pt;height:.1pt;z-index:-25166745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coordsize="22904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/riGQIAAFsEAAAOAAAAZHJzL2Uyb0RvYy54bWysVMtu2zAQvBfoPxC815IfSRvBclDESFEg&#10;SAPERc40RVlCKS67pC3577ukHnHTW1AfiKV2uJzZWXp92zWanRS6GkzO57OUM2UkFLU55Pzn7v7T&#10;F86cF6YQGozK+Vk5frv5+GHd2kwtoAJdKGRUxListTmvvLdZkjhZqUa4GVhlKFkCNsLTFg9JgaKl&#10;6o1OFml6nbSAhUWQyjn6uu2TfBPrl6WS/kdZOuWZzjlx83HFuO7DmmzWIjugsFUtBxriHSwaURu6&#10;dCq1FV6wI9b/lGpqieCg9DMJTQJlWUsVNZCaefpGzXMlrIpaqDnOTm1y/6+sfDw92ycM1J19APnL&#10;UUeS1rpsyoSNGzBdiU3AEnHWxS6epy6qzjNJH5fLq+VyRb5Lys0Xn2OTE5GNZ+XR+W8KYh1xenC+&#10;96AYI1GNkezMGCI5GTzU0UPPGXmInJGH+95DK3w4F8iFkLU5Xyxu0tXqKvrSwEntIGb9G+ZE7TWr&#10;zSUqVEiXJGVUSdgeQUG4hnrVB/Fqii/FaRNY3Fyn80jBga6L+1rr2Gw87O80spMIgxl/QQdV+Atm&#10;0fmtcFWPi6kBps3gU29NMGkPxfkJWUvTnHP3+yhQcaa/GxqXMPpjgGOwHwP0+g7iA4kNojt33YtA&#10;y8L1Offk7COMwyiy0bQgfcKGkwa+Hj2UdXA0zlDPaNjQBEeBw2sLT+RyH1Gv/wmbPwAAAP//AwBQ&#10;SwMEFAAGAAgAAAAhAAQL/jfeAAAACgEAAA8AAABkcnMvZG93bnJldi54bWxMj01PwzAMhu9I/IfI&#10;SNxYQilfpemEkPjYaXRD4po1XlvROFGTZeXfk57YybL96PXjcjmZgUUcfW9JwvVCAENqrO6plfC1&#10;fb16AOaDIq0GSyjhFz0sq/OzUhXaHqnGuAktSyHkCyWhC8EVnPumQ6P8wjqktNvb0aiQ2rHlelTH&#10;FG4Gnglxx43qKV3olMOXDpufzcFI2Lv19jN/j+v4EalePdarN/HtpLy8mJ6fgAWcwj8Ms35Shyo5&#10;7eyBtGeDhNs8yxIqIZvrDIh7cQNsN09y4FXJT1+o/gAAAP//AwBQSwECLQAUAAYACAAAACEAtoM4&#10;kv4AAADhAQAAEwAAAAAAAAAAAAAAAAAAAAAAW0NvbnRlbnRfVHlwZXNdLnhtbFBLAQItABQABgAI&#10;AAAAIQA4/SH/1gAAAJQBAAALAAAAAAAAAAAAAAAAAC8BAABfcmVscy8ucmVsc1BLAQItABQABgAI&#10;AAAAIQAAW/riGQIAAFsEAAAOAAAAAAAAAAAAAAAAAC4CAABkcnMvZTJvRG9jLnhtbFBLAQItABQA&#10;BgAIAAAAIQAEC/433gAAAAoBAAAPAAAAAAAAAAAAAAAAAHMEAABkcnMvZG93bnJldi54bWxQSwUG&#10;AAAAAAQABADzAAAAfgUAAAAA&#10;" path="m,l2290038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t xml:space="preserve">   </w:t>
      </w:r>
      <w:r w:rsidR="00820201" w:rsidRPr="00820201">
        <w:t>Sumaia Almeida Ramos</w:t>
      </w:r>
    </w:p>
    <w:p w14:paraId="7A3E635D" w14:textId="4931C6C6" w:rsidR="009818B7" w:rsidRDefault="009D0499" w:rsidP="009D0499">
      <w:pPr>
        <w:spacing w:before="138"/>
        <w:ind w:left="5040" w:right="139"/>
        <w:rPr>
          <w:sz w:val="20"/>
        </w:rPr>
      </w:pPr>
      <w:r>
        <w:rPr>
          <w:sz w:val="20"/>
        </w:rPr>
        <w:t xml:space="preserve">         </w:t>
      </w:r>
      <w:r w:rsidR="00820201">
        <w:rPr>
          <w:sz w:val="20"/>
        </w:rPr>
        <w:t xml:space="preserve">Presidente </w:t>
      </w:r>
      <w:r w:rsidR="00A667F5">
        <w:rPr>
          <w:spacing w:val="-2"/>
          <w:sz w:val="20"/>
        </w:rPr>
        <w:t>ANPMat</w:t>
      </w:r>
    </w:p>
    <w:sectPr w:rsidR="009818B7">
      <w:pgSz w:w="11910" w:h="16840"/>
      <w:pgMar w:top="1720" w:right="992" w:bottom="1200" w:left="1559" w:header="244" w:footer="99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7596" w14:textId="77777777" w:rsidR="005D4157" w:rsidRDefault="005D4157">
      <w:r>
        <w:separator/>
      </w:r>
    </w:p>
  </w:endnote>
  <w:endnote w:type="continuationSeparator" w:id="0">
    <w:p w14:paraId="0BB97224" w14:textId="77777777" w:rsidR="005D4157" w:rsidRDefault="005D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2F821" w14:textId="77777777" w:rsidR="009818B7" w:rsidRDefault="00A667F5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0385627F" wp14:editId="2F2060C7">
              <wp:simplePos x="0" y="0"/>
              <wp:positionH relativeFrom="page">
                <wp:posOffset>6688073</wp:posOffset>
              </wp:positionH>
              <wp:positionV relativeFrom="page">
                <wp:posOffset>9917379</wp:posOffset>
              </wp:positionV>
              <wp:extent cx="2070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1E9B8DB" w14:textId="77777777" w:rsidR="009818B7" w:rsidRDefault="00A667F5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23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385627F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526.6pt;margin-top:780.9pt;width:16.3pt;height:13.0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3ClwEAACEDAAAOAAAAZHJzL2Uyb0RvYy54bWysUsGO0zAQvSPxD5bvNGnR7qKo6WphBUJa&#10;AdLCB7iO3VjEHjPjNunfM3bTFsEN7cUee8bP772Z9f3kB3EwSA5CK5eLWgoTNHQu7Fr54/vHN++k&#10;oKRCpwYIppVHQ/J+8/rVeoyNWUEPQ2dQMEigZoyt7FOKTVWR7o1XtIBoAictoFeJj7irOlQjo/uh&#10;WtX1bTUCdhFBGyK+fTwl5abgW2t0+motmSSGVjK3VFYs6zav1Watmh2q2Ds901D/wcIrF/jTC9Sj&#10;Skrs0f0D5Z1GILBpocFXYK3TpmhgNcv6LzXPvYqmaGFzKF5sopeD1V8Oz/EbijS9h4kbWERQfAL9&#10;k9ibaozUzDXZU2qIq7PQyaLPO0sQ/JC9PV78NFMSmi9X9R2LkkJzanl7c/f2JvtdXR9HpPTJgBc5&#10;aCVyuwoBdXiidCo9l8xcTt9nImnaTsJ1mTNX5pstdEeWMnI3W0m/9gqNFMPnwHbl1p8DPAfbc4Bp&#10;+ABlQLKiAA/7BNYVAlfcmQD3oUiYZyY3+s9zqbpO9uY3AAAA//8DAFBLAwQUAAYACAAAACEAlr7g&#10;6eAAAAAPAQAADwAAAGRycy9kb3ducmV2LnhtbExPQU7DMBC8I/UP1lbiRu0WJaQhTlUhOCEh0nDg&#10;6CRuYjVeh9htw+/ZnOhtZmc0O5PtJtuzix69cShhvRLANNauMdhK+CrfHhJgPihsVO9QS/jVHnb5&#10;4i5TaeOuWOjLIbSMQtCnSkIXwpBy7utOW+VXbtBI2tGNVgWiY8ubUV0p3PZ8I0TMrTJIHzo16JdO&#10;16fD2UrYf2Pxan4+qs/iWJiy3Ap8j09S3i+n/TOwoKfwb4a5PlWHnDpV7oyNZz1xET1uyEsoite0&#10;YvaIJCJUzbfkaQs8z/jtjvwPAAD//wMAUEsBAi0AFAAGAAgAAAAhALaDOJL+AAAA4QEAABMAAAAA&#10;AAAAAAAAAAAAAAAAAFtDb250ZW50X1R5cGVzXS54bWxQSwECLQAUAAYACAAAACEAOP0h/9YAAACU&#10;AQAACwAAAAAAAAAAAAAAAAAvAQAAX3JlbHMvLnJlbHNQSwECLQAUAAYACAAAACEA+ab9wpcBAAAh&#10;AwAADgAAAAAAAAAAAAAAAAAuAgAAZHJzL2Uyb0RvYy54bWxQSwECLQAUAAYACAAAACEAlr7g6eAA&#10;AAAPAQAADwAAAAAAAAAAAAAAAADxAwAAZHJzL2Rvd25yZXYueG1sUEsFBgAAAAAEAAQA8wAAAP4E&#10;AAAAAA==&#10;" filled="f" stroked="f">
              <v:textbox inset="0,0,0,0">
                <w:txbxContent>
                  <w:p w14:paraId="31E9B8DB" w14:textId="77777777" w:rsidR="009818B7" w:rsidRDefault="00A667F5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23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3D2CB" w14:textId="77777777" w:rsidR="005D4157" w:rsidRDefault="005D4157">
      <w:r>
        <w:separator/>
      </w:r>
    </w:p>
  </w:footnote>
  <w:footnote w:type="continuationSeparator" w:id="0">
    <w:p w14:paraId="4C1C4473" w14:textId="77777777" w:rsidR="005D4157" w:rsidRDefault="005D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054CC" w14:textId="77777777" w:rsidR="009818B7" w:rsidRDefault="00A667F5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76883DE2" wp14:editId="63BAFE9C">
          <wp:simplePos x="0" y="0"/>
          <wp:positionH relativeFrom="page">
            <wp:posOffset>1076325</wp:posOffset>
          </wp:positionH>
          <wp:positionV relativeFrom="page">
            <wp:posOffset>154804</wp:posOffset>
          </wp:positionV>
          <wp:extent cx="1999035" cy="800467"/>
          <wp:effectExtent l="0" t="0" r="0" b="0"/>
          <wp:wrapNone/>
          <wp:docPr id="178028023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99035" cy="800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7C69C16" wp14:editId="395EC3AC">
              <wp:simplePos x="0" y="0"/>
              <wp:positionH relativeFrom="page">
                <wp:posOffset>3517519</wp:posOffset>
              </wp:positionH>
              <wp:positionV relativeFrom="page">
                <wp:posOffset>440456</wp:posOffset>
              </wp:positionV>
              <wp:extent cx="2997200" cy="4902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97200" cy="490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2D8671" w14:textId="399DB491" w:rsidR="009818B7" w:rsidRDefault="00A667F5">
                          <w:pPr>
                            <w:spacing w:before="15"/>
                            <w:ind w:left="20" w:firstLine="2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ATA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</w:t>
                          </w:r>
                          <w:r w:rsidR="00021FEB"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z w:val="16"/>
                            </w:rPr>
                            <w:t>/202</w:t>
                          </w:r>
                          <w:r w:rsidR="00021FEB">
                            <w:rPr>
                              <w:sz w:val="16"/>
                            </w:rPr>
                            <w:t>5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EMISSÃO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REGISTRO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CERTIFICADOS</w:t>
                          </w:r>
                        </w:p>
                        <w:p w14:paraId="558B4FDA" w14:textId="10B1E25E" w:rsidR="009818B7" w:rsidRDefault="00021FEB">
                          <w:pPr>
                            <w:spacing w:before="6" w:line="270" w:lineRule="atLeast"/>
                            <w:ind w:left="1837" w:right="18" w:hanging="181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8</w:t>
                          </w:r>
                          <w:r w:rsidR="00A667F5">
                            <w:rPr>
                              <w:sz w:val="16"/>
                            </w:rPr>
                            <w:t>º</w:t>
                          </w:r>
                          <w:r w:rsidR="00A667F5"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 w:rsidR="00A667F5">
                            <w:rPr>
                              <w:sz w:val="16"/>
                            </w:rPr>
                            <w:t>SIMPÓSIO</w:t>
                          </w:r>
                          <w:r w:rsidR="00A667F5"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 w:rsidR="00A667F5">
                            <w:rPr>
                              <w:sz w:val="16"/>
                            </w:rPr>
                            <w:t>NACIONAL</w:t>
                          </w:r>
                          <w:r w:rsidR="00A667F5"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 w:rsidR="00A667F5">
                            <w:rPr>
                              <w:sz w:val="16"/>
                            </w:rPr>
                            <w:t>DA</w:t>
                          </w:r>
                          <w:r w:rsidR="00A667F5"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 w:rsidR="00A667F5">
                            <w:rPr>
                              <w:sz w:val="16"/>
                            </w:rPr>
                            <w:t>FORMAÇÃO</w:t>
                          </w:r>
                          <w:r w:rsidR="00A667F5"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 w:rsidR="00A667F5">
                            <w:rPr>
                              <w:sz w:val="16"/>
                            </w:rPr>
                            <w:t>DO</w:t>
                          </w:r>
                          <w:r w:rsidR="00A667F5"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 w:rsidR="00A667F5">
                            <w:rPr>
                              <w:sz w:val="16"/>
                            </w:rPr>
                            <w:t>PROFESSOR</w:t>
                          </w:r>
                          <w:r w:rsidR="00A667F5"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 w:rsidR="00A667F5">
                            <w:rPr>
                              <w:sz w:val="16"/>
                            </w:rPr>
                            <w:t xml:space="preserve">DE </w:t>
                          </w:r>
                          <w:r w:rsidR="00A667F5">
                            <w:rPr>
                              <w:spacing w:val="-2"/>
                              <w:sz w:val="16"/>
                            </w:rPr>
                            <w:t>MATEMÁTICA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C69C1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6.95pt;margin-top:34.7pt;width:236pt;height:38.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pHbkwEAABsDAAAOAAAAZHJzL2Uyb0RvYy54bWysUs2O0zAQviPxDpbv1NkIAY2arhZWIKQV&#10;IC08gOvYTUTsMTNuk749Y2/aIrihvTjjePzN9+PN7exHcbRIA4RW3qwqKWww0A1h38of3z++eicF&#10;JR06PUKwrTxZkrfbly82U2xsDT2MnUXBIIGaKbayTyk2SpHprde0gmgDHzpArxNvca861BOj+1HV&#10;VfVGTYBdRDCWiP/ePx3KbcF3zpr01TmySYytZG6prFjWXV7VdqObPerYD2ahof+DhddD4KEXqHud&#10;tDjg8A+UHwwCgUsrA16Bc4OxRQOruan+UvPY62iLFjaH4sUmej5Y8+X4GL+hSPN7mDnAIoLiA5if&#10;xN6oKVKz9GRPqSHuzkJnhz5/WYLgi+zt6eKnnZMw/LNer99ySFIYPnu9ruq6GK6utyNS+mTBi1y0&#10;EjmvwkAfHyjl+bo5tyxknuZnJmnezdySyx10JxYxcY6tpF8HjVaK8XNgo3Lo5wLPxe5cYBo/QHka&#10;WUuAu0MCN5TJV9xlMidQCC2vJUf85750Xd/09jcAAAD//wMAUEsDBBQABgAIAAAAIQDr12WT4AAA&#10;AAsBAAAPAAAAZHJzL2Rvd25yZXYueG1sTI89T8MwEIZ3JP6DdUhs1KY0EQlxqgrBhFQ1DQOjE18T&#10;q/E5xG4b/j3uBNt9PHrvuWI924GdcfLGkYTHhQCG1DptqJPwWb8/PAPzQZFWgyOU8IMe1uXtTaFy&#10;7S5U4XkfOhZDyOdKQh/CmHPu2x6t8gs3IsXdwU1WhdhOHdeTusRwO/ClECm3ylC80KsRX3tsj/uT&#10;lbD5ourNfG+bXXWoTF1ngj7So5T3d/PmBVjAOfzBcNWP6lBGp8adSHs2SEiSpyyiEtJsBewKiGUS&#10;J02sVmkKvCz4/x/KXwAAAP//AwBQSwECLQAUAAYACAAAACEAtoM4kv4AAADhAQAAEwAAAAAAAAAA&#10;AAAAAAAAAAAAW0NvbnRlbnRfVHlwZXNdLnhtbFBLAQItABQABgAIAAAAIQA4/SH/1gAAAJQBAAAL&#10;AAAAAAAAAAAAAAAAAC8BAABfcmVscy8ucmVsc1BLAQItABQABgAIAAAAIQB9spHbkwEAABsDAAAO&#10;AAAAAAAAAAAAAAAAAC4CAABkcnMvZTJvRG9jLnhtbFBLAQItABQABgAIAAAAIQDr12WT4AAAAAsB&#10;AAAPAAAAAAAAAAAAAAAAAO0DAABkcnMvZG93bnJldi54bWxQSwUGAAAAAAQABADzAAAA+gQAAAAA&#10;" filled="f" stroked="f">
              <v:textbox inset="0,0,0,0">
                <w:txbxContent>
                  <w:p w14:paraId="082D8671" w14:textId="399DB491" w:rsidR="009818B7" w:rsidRDefault="00A667F5">
                    <w:pPr>
                      <w:spacing w:before="15"/>
                      <w:ind w:left="20" w:firstLine="2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ATA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</w:t>
                    </w:r>
                    <w:r w:rsidR="00021FEB">
                      <w:rPr>
                        <w:sz w:val="16"/>
                      </w:rPr>
                      <w:t>1</w:t>
                    </w:r>
                    <w:r>
                      <w:rPr>
                        <w:sz w:val="16"/>
                      </w:rPr>
                      <w:t>/202</w:t>
                    </w:r>
                    <w:r w:rsidR="00021FEB">
                      <w:rPr>
                        <w:sz w:val="16"/>
                      </w:rPr>
                      <w:t>5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EMISSÃO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REGISTRO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2"/>
                        <w:sz w:val="16"/>
                      </w:rPr>
                      <w:t xml:space="preserve"> CERTIFICADOS</w:t>
                    </w:r>
                  </w:p>
                  <w:p w14:paraId="558B4FDA" w14:textId="10B1E25E" w:rsidR="009818B7" w:rsidRDefault="00021FEB">
                    <w:pPr>
                      <w:spacing w:before="6" w:line="270" w:lineRule="atLeast"/>
                      <w:ind w:left="1837" w:right="18" w:hanging="181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8</w:t>
                    </w:r>
                    <w:r w:rsidR="00A667F5">
                      <w:rPr>
                        <w:sz w:val="16"/>
                      </w:rPr>
                      <w:t>º</w:t>
                    </w:r>
                    <w:r w:rsidR="00A667F5">
                      <w:rPr>
                        <w:spacing w:val="-6"/>
                        <w:sz w:val="16"/>
                      </w:rPr>
                      <w:t xml:space="preserve"> </w:t>
                    </w:r>
                    <w:r w:rsidR="00A667F5">
                      <w:rPr>
                        <w:sz w:val="16"/>
                      </w:rPr>
                      <w:t>SIMPÓSIO</w:t>
                    </w:r>
                    <w:r w:rsidR="00A667F5">
                      <w:rPr>
                        <w:spacing w:val="-7"/>
                        <w:sz w:val="16"/>
                      </w:rPr>
                      <w:t xml:space="preserve"> </w:t>
                    </w:r>
                    <w:r w:rsidR="00A667F5">
                      <w:rPr>
                        <w:sz w:val="16"/>
                      </w:rPr>
                      <w:t>NACIONAL</w:t>
                    </w:r>
                    <w:r w:rsidR="00A667F5">
                      <w:rPr>
                        <w:spacing w:val="-5"/>
                        <w:sz w:val="16"/>
                      </w:rPr>
                      <w:t xml:space="preserve"> </w:t>
                    </w:r>
                    <w:r w:rsidR="00A667F5">
                      <w:rPr>
                        <w:sz w:val="16"/>
                      </w:rPr>
                      <w:t>DA</w:t>
                    </w:r>
                    <w:r w:rsidR="00A667F5">
                      <w:rPr>
                        <w:spacing w:val="-6"/>
                        <w:sz w:val="16"/>
                      </w:rPr>
                      <w:t xml:space="preserve"> </w:t>
                    </w:r>
                    <w:r w:rsidR="00A667F5">
                      <w:rPr>
                        <w:sz w:val="16"/>
                      </w:rPr>
                      <w:t>FORMAÇÃO</w:t>
                    </w:r>
                    <w:r w:rsidR="00A667F5">
                      <w:rPr>
                        <w:spacing w:val="-7"/>
                        <w:sz w:val="16"/>
                      </w:rPr>
                      <w:t xml:space="preserve"> </w:t>
                    </w:r>
                    <w:r w:rsidR="00A667F5">
                      <w:rPr>
                        <w:sz w:val="16"/>
                      </w:rPr>
                      <w:t>DO</w:t>
                    </w:r>
                    <w:r w:rsidR="00A667F5">
                      <w:rPr>
                        <w:spacing w:val="-7"/>
                        <w:sz w:val="16"/>
                      </w:rPr>
                      <w:t xml:space="preserve"> </w:t>
                    </w:r>
                    <w:r w:rsidR="00A667F5">
                      <w:rPr>
                        <w:sz w:val="16"/>
                      </w:rPr>
                      <w:t>PROFESSOR</w:t>
                    </w:r>
                    <w:r w:rsidR="00A667F5">
                      <w:rPr>
                        <w:spacing w:val="-6"/>
                        <w:sz w:val="16"/>
                      </w:rPr>
                      <w:t xml:space="preserve"> </w:t>
                    </w:r>
                    <w:r w:rsidR="00A667F5">
                      <w:rPr>
                        <w:sz w:val="16"/>
                      </w:rPr>
                      <w:t xml:space="preserve">DE </w:t>
                    </w:r>
                    <w:r w:rsidR="00A667F5">
                      <w:rPr>
                        <w:spacing w:val="-2"/>
                        <w:sz w:val="16"/>
                      </w:rPr>
                      <w:t>MATEMÁTICA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77A89"/>
    <w:multiLevelType w:val="hybridMultilevel"/>
    <w:tmpl w:val="5C56A71C"/>
    <w:lvl w:ilvl="0" w:tplc="6AD8814A">
      <w:numFmt w:val="bullet"/>
      <w:lvlText w:val=""/>
      <w:lvlJc w:val="left"/>
      <w:pPr>
        <w:ind w:left="863" w:hanging="360"/>
      </w:pPr>
      <w:rPr>
        <w:rFonts w:ascii="Symbol" w:eastAsia="Symbol" w:hAnsi="Symbol" w:cs="Symbol" w:hint="default"/>
        <w:spacing w:val="0"/>
        <w:w w:val="100"/>
        <w:lang w:val="pt-PT" w:eastAsia="en-US" w:bidi="ar-SA"/>
      </w:rPr>
    </w:lvl>
    <w:lvl w:ilvl="1" w:tplc="5C489CFE">
      <w:numFmt w:val="bullet"/>
      <w:lvlText w:val="o"/>
      <w:lvlJc w:val="left"/>
      <w:pPr>
        <w:ind w:left="15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pt-PT" w:eastAsia="en-US" w:bidi="ar-SA"/>
      </w:rPr>
    </w:lvl>
    <w:lvl w:ilvl="2" w:tplc="605CFCAA">
      <w:numFmt w:val="bullet"/>
      <w:lvlText w:val="•"/>
      <w:lvlJc w:val="left"/>
      <w:pPr>
        <w:ind w:left="2443" w:hanging="360"/>
      </w:pPr>
      <w:rPr>
        <w:rFonts w:hint="default"/>
        <w:lang w:val="pt-PT" w:eastAsia="en-US" w:bidi="ar-SA"/>
      </w:rPr>
    </w:lvl>
    <w:lvl w:ilvl="3" w:tplc="8A2054CC">
      <w:numFmt w:val="bullet"/>
      <w:lvlText w:val="•"/>
      <w:lvlJc w:val="left"/>
      <w:pPr>
        <w:ind w:left="3307" w:hanging="360"/>
      </w:pPr>
      <w:rPr>
        <w:rFonts w:hint="default"/>
        <w:lang w:val="pt-PT" w:eastAsia="en-US" w:bidi="ar-SA"/>
      </w:rPr>
    </w:lvl>
    <w:lvl w:ilvl="4" w:tplc="8E689386">
      <w:numFmt w:val="bullet"/>
      <w:lvlText w:val="•"/>
      <w:lvlJc w:val="left"/>
      <w:pPr>
        <w:ind w:left="4171" w:hanging="360"/>
      </w:pPr>
      <w:rPr>
        <w:rFonts w:hint="default"/>
        <w:lang w:val="pt-PT" w:eastAsia="en-US" w:bidi="ar-SA"/>
      </w:rPr>
    </w:lvl>
    <w:lvl w:ilvl="5" w:tplc="12A8238C">
      <w:numFmt w:val="bullet"/>
      <w:lvlText w:val="•"/>
      <w:lvlJc w:val="left"/>
      <w:pPr>
        <w:ind w:left="5035" w:hanging="360"/>
      </w:pPr>
      <w:rPr>
        <w:rFonts w:hint="default"/>
        <w:lang w:val="pt-PT" w:eastAsia="en-US" w:bidi="ar-SA"/>
      </w:rPr>
    </w:lvl>
    <w:lvl w:ilvl="6" w:tplc="2EAE22F4">
      <w:numFmt w:val="bullet"/>
      <w:lvlText w:val="•"/>
      <w:lvlJc w:val="left"/>
      <w:pPr>
        <w:ind w:left="5899" w:hanging="360"/>
      </w:pPr>
      <w:rPr>
        <w:rFonts w:hint="default"/>
        <w:lang w:val="pt-PT" w:eastAsia="en-US" w:bidi="ar-SA"/>
      </w:rPr>
    </w:lvl>
    <w:lvl w:ilvl="7" w:tplc="58787F82">
      <w:numFmt w:val="bullet"/>
      <w:lvlText w:val="•"/>
      <w:lvlJc w:val="left"/>
      <w:pPr>
        <w:ind w:left="6763" w:hanging="360"/>
      </w:pPr>
      <w:rPr>
        <w:rFonts w:hint="default"/>
        <w:lang w:val="pt-PT" w:eastAsia="en-US" w:bidi="ar-SA"/>
      </w:rPr>
    </w:lvl>
    <w:lvl w:ilvl="8" w:tplc="FD322C06">
      <w:numFmt w:val="bullet"/>
      <w:lvlText w:val="•"/>
      <w:lvlJc w:val="left"/>
      <w:pPr>
        <w:ind w:left="7627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544B014B"/>
    <w:multiLevelType w:val="hybridMultilevel"/>
    <w:tmpl w:val="94B68464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79301271">
    <w:abstractNumId w:val="0"/>
  </w:num>
  <w:num w:numId="2" w16cid:durableId="47848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18B7"/>
    <w:rsid w:val="00021FEB"/>
    <w:rsid w:val="00036FE9"/>
    <w:rsid w:val="000778B8"/>
    <w:rsid w:val="000B6F1D"/>
    <w:rsid w:val="000C3C83"/>
    <w:rsid w:val="00156552"/>
    <w:rsid w:val="00170AD4"/>
    <w:rsid w:val="00176876"/>
    <w:rsid w:val="00191D17"/>
    <w:rsid w:val="001A7E20"/>
    <w:rsid w:val="00221002"/>
    <w:rsid w:val="0022163E"/>
    <w:rsid w:val="002251D1"/>
    <w:rsid w:val="002919FC"/>
    <w:rsid w:val="002B1DBE"/>
    <w:rsid w:val="002B6AF6"/>
    <w:rsid w:val="00314413"/>
    <w:rsid w:val="00350461"/>
    <w:rsid w:val="003A06AC"/>
    <w:rsid w:val="003A155D"/>
    <w:rsid w:val="003A6846"/>
    <w:rsid w:val="003E3513"/>
    <w:rsid w:val="00465599"/>
    <w:rsid w:val="00480E66"/>
    <w:rsid w:val="004B1C4C"/>
    <w:rsid w:val="004C0F46"/>
    <w:rsid w:val="004C1F7D"/>
    <w:rsid w:val="004D5C6D"/>
    <w:rsid w:val="0050207A"/>
    <w:rsid w:val="005A6BA5"/>
    <w:rsid w:val="005C3619"/>
    <w:rsid w:val="005D4157"/>
    <w:rsid w:val="00614BD7"/>
    <w:rsid w:val="00662B02"/>
    <w:rsid w:val="006857C1"/>
    <w:rsid w:val="006C1C0E"/>
    <w:rsid w:val="0073398C"/>
    <w:rsid w:val="007743CA"/>
    <w:rsid w:val="00793F8C"/>
    <w:rsid w:val="007967CA"/>
    <w:rsid w:val="007F27ED"/>
    <w:rsid w:val="00820201"/>
    <w:rsid w:val="00883E96"/>
    <w:rsid w:val="008D4925"/>
    <w:rsid w:val="008E6175"/>
    <w:rsid w:val="00957C0B"/>
    <w:rsid w:val="009818B7"/>
    <w:rsid w:val="009D0499"/>
    <w:rsid w:val="009D56F0"/>
    <w:rsid w:val="009F7EAE"/>
    <w:rsid w:val="00A31CF6"/>
    <w:rsid w:val="00A52FEB"/>
    <w:rsid w:val="00A667F5"/>
    <w:rsid w:val="00A70464"/>
    <w:rsid w:val="00A85FCE"/>
    <w:rsid w:val="00AA16CB"/>
    <w:rsid w:val="00AA46DE"/>
    <w:rsid w:val="00B66C4F"/>
    <w:rsid w:val="00B80721"/>
    <w:rsid w:val="00B87EA2"/>
    <w:rsid w:val="00C33CE7"/>
    <w:rsid w:val="00C944CD"/>
    <w:rsid w:val="00D102EE"/>
    <w:rsid w:val="00D86692"/>
    <w:rsid w:val="00DE250F"/>
    <w:rsid w:val="00E43824"/>
    <w:rsid w:val="00EE30CE"/>
    <w:rsid w:val="00F25DCE"/>
    <w:rsid w:val="00F80E95"/>
    <w:rsid w:val="00F81708"/>
    <w:rsid w:val="00FB4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DDD8D"/>
  <w15:docId w15:val="{8ADB3AD6-267D-4F3D-8D25-9E272EFF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43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31C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140"/>
      <w:ind w:left="862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38" w:line="255" w:lineRule="exact"/>
    </w:pPr>
  </w:style>
  <w:style w:type="table" w:styleId="Tabelacomgrade">
    <w:name w:val="Table Grid"/>
    <w:basedOn w:val="Tabelanormal"/>
    <w:uiPriority w:val="39"/>
    <w:rsid w:val="00EE3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semiHidden/>
    <w:unhideWhenUsed/>
    <w:rsid w:val="008E6175"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8E6175"/>
    <w:rPr>
      <w:color w:val="800080"/>
      <w:u w:val="single"/>
    </w:rPr>
  </w:style>
  <w:style w:type="paragraph" w:customStyle="1" w:styleId="msonormal0">
    <w:name w:val="msonormal"/>
    <w:basedOn w:val="Normal"/>
    <w:rsid w:val="008E61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021FE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21FE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21FE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21FEB"/>
    <w:rPr>
      <w:rFonts w:ascii="Arial MT" w:eastAsia="Arial MT" w:hAnsi="Arial MT" w:cs="Arial MT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31CF6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anpmat.org.br/certificad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npmat.org.br/simposio-nacional-8/programacao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3046</TotalTime>
  <Pages>42</Pages>
  <Words>9733</Words>
  <Characters>52559</Characters>
  <Application>Microsoft Office Word</Application>
  <DocSecurity>0</DocSecurity>
  <Lines>437</Lines>
  <Paragraphs>124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Luiza</dc:creator>
  <cp:keywords/>
  <dc:description/>
  <cp:lastModifiedBy>Igor Mendes</cp:lastModifiedBy>
  <cp:revision>20</cp:revision>
  <dcterms:created xsi:type="dcterms:W3CDTF">2025-11-06T02:24:00Z</dcterms:created>
  <dcterms:modified xsi:type="dcterms:W3CDTF">2025-11-27T00:12:00Z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2025-11-06T00:00:00Z</vt:filetime>
  </property>
  <property fmtid="{D5CDD505-2E9C-101B-9397-08002B2CF9AE}" pid="5" name="Producer">
    <vt:lpwstr>Microsoft® Word para Microsoft 365</vt:lpwstr>
  </property>
</Properties>
</file>